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51a60483664e8b" w:history="1">
              <w:r>
                <w:rPr>
                  <w:rStyle w:val="Hyperlink"/>
                </w:rPr>
                <w:t>2024-2030年中国LED外延芯片行业市场调研与发展趋势研究报告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51a60483664e8b" w:history="1">
              <w:r>
                <w:rPr>
                  <w:rStyle w:val="Hyperlink"/>
                </w:rPr>
                <w:t>2024-2030年中国LED外延芯片行业市场调研与发展趋势研究报告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51a60483664e8b" w:history="1">
                <w:r>
                  <w:rPr>
                    <w:rStyle w:val="Hyperlink"/>
                  </w:rPr>
                  <w:t>https://www.20087.com/7/18/LEDWaiYanXinPianHangYeQuShi.html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外延芯片是LED照明的核心组件，近年来技术不断突破，能效和亮度大幅提升，成本逐渐下降。目前，GaN（氮化镓）和SiC（碳化硅）等新型材料的应用，推动了LED外延芯片性能的飞跃，广泛应用于通用照明、显示屏、背光源等领域。然而，材料纯度和均匀性、芯片制造成本是行业面临的挑战。</w:t>
      </w:r>
      <w:r>
        <w:rPr>
          <w:rFonts w:hint="eastAsia"/>
        </w:rPr>
        <w:br/>
      </w:r>
      <w:r>
        <w:rPr>
          <w:rFonts w:hint="eastAsia"/>
        </w:rPr>
        <w:t>　　未来，LED外延芯片行业将更加注重技术创新和应用拓展。通过材料科学的进步，提高芯片的发光效率和稳定性，进一步降低能耗。同时，随着Mini LED和Micro LED技术的发展，LED外延芯片将开拓更高端显示市场，如超高清电视、虚拟现实/增强现实设备。此外，LED芯片将更多地应用于智能照明和生物农业等新兴领域。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e51a60483664e8b" w:history="1">
        <w:r>
          <w:rPr>
            <w:rStyle w:val="Hyperlink"/>
          </w:rPr>
          <w:t>2024-2030年中国LED外延芯片行业市场调研与发展趋势研究报告</w:t>
        </w:r>
      </w:hyperlink>
      <w:r>
        <w:rPr>
          <w:rFonts w:hint="eastAsia"/>
        </w:rPr>
        <w:t>全面剖析了LED外延芯片行业的市场规模、需求及价格动态。报告通过对LED外延芯片产业链的深入挖掘，详细分析了行业现状，并对LED外延芯片市场前景及发展趋势进行了科学预测。LED外延芯片报告还深入探索了各细分市场的特点，突出关注LED外延芯片重点企业的经营状况，全面揭示了LED外延芯片行业竞争格局、品牌影响力和市场集中度。LED外延芯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LED外延芯片产品概述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LED外延芯片市场特点分析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LED外延芯片行业发展周期特征分析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2023-2024年中国LED外延芯片行业发展环境分析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中国LED外延芯片行业发展经济环境分析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中国LED外延芯片行业发展政策环境分析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一、LED外延芯片行业政策影响分析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二、相关LED外延芯片行业标准分析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全球LED外延芯片行业市场发展调研分析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全球LED外延芯片行业市场运行环境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全球LED外延芯片行业市场发展情况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一、全球LED外延芯片行业市场供给分析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二、全球LED外延芯片行业市场需求分析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三、全球LED外延芯片行业主要国家地区发展情况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2024-2030年全球LED外延芯片行业市场规模趋势预测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中国LED外延芯片行业市场供需现状</w:t>
      </w:r>
      <w:r>
        <w:rPr>
          <w:rFonts w:hint="eastAsia"/>
        </w:rPr>
        <w:br/>
      </w:r>
      <w:r>
        <w:rPr>
          <w:rFonts w:hint="eastAsia"/>
        </w:rPr>
        <w:t>　　第一节 中国LED外延芯片市场现状</w:t>
      </w:r>
      <w:r>
        <w:rPr>
          <w:rFonts w:hint="eastAsia"/>
        </w:rPr>
        <w:br/>
      </w:r>
      <w:r>
        <w:rPr>
          <w:rFonts w:hint="eastAsia"/>
        </w:rPr>
        <w:t>　　第二节 中国LED外延芯片产量分析及预测</w:t>
      </w:r>
      <w:r>
        <w:rPr>
          <w:rFonts w:hint="eastAsia"/>
        </w:rPr>
        <w:br/>
      </w:r>
      <w:r>
        <w:rPr>
          <w:rFonts w:hint="eastAsia"/>
        </w:rPr>
        <w:t>　　　　一、LED外延芯片总体产能规模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二、2019-2024年中国LED外延芯片产量统计</w:t>
      </w:r>
      <w:r>
        <w:rPr>
          <w:rFonts w:hint="eastAsia"/>
        </w:rPr>
        <w:br/>
      </w:r>
      <w:r>
        <w:rPr>
          <w:rFonts w:hint="eastAsia"/>
        </w:rPr>
        <w:t>　　　　三、LED外延芯片行业供给区域分布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四、2024-2030年中国LED外延芯片产量预测</w:t>
      </w:r>
      <w:r>
        <w:rPr>
          <w:rFonts w:hint="eastAsia"/>
        </w:rPr>
        <w:br/>
      </w:r>
      <w:r>
        <w:rPr>
          <w:rFonts w:hint="eastAsia"/>
        </w:rPr>
        <w:t>　　第三节 中国LED外延芯片市场需求分析及预测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一、2019-2024年中国LED外延芯片市场需求统计</w:t>
      </w:r>
      <w:r>
        <w:rPr>
          <w:rFonts w:hint="eastAsia"/>
        </w:rPr>
        <w:br/>
      </w:r>
      <w:r>
        <w:rPr>
          <w:rFonts w:hint="eastAsia"/>
        </w:rPr>
        <w:t>　　　　二、中国LED外延芯片市场需求特点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三、2024-2030年中国LED外延芯片市场需求量预测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中国LED外延芯片行业现状调研分析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中国LED外延芯片行业发展现状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一、2023-2024年LED外延芯片行业品牌发展现状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二、2023-2024年LED外延芯片行业需求市场现状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三、2023-2024年LED外延芯片市场需求层次分析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四、2023-2024年中国LED外延芯片市场走向分析</w:t>
      </w:r>
      <w:r>
        <w:rPr>
          <w:rFonts w:hint="eastAsia"/>
        </w:rPr>
        <w:br/>
      </w:r>
      <w:r>
        <w:rPr>
          <w:rFonts w:hint="eastAsia"/>
        </w:rPr>
        <w:t>　　第二节 中国LED外延芯片产品技术分析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一、2023-2024年LED外延芯片产品技术变化特点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二、2023-2024年LED外延芯片产品市场的新技术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三、2023-2024年LED外延芯片产品市场现状分析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中国LED外延芯片行业存在的问题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一、2023-2024年LED外延芯片产品市场存在的主要问题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二、2023-2024年国内LED外延芯片产品市场的三大瓶颈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三、2023-2024年LED外延芯片产品市场遭遇的规模难题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对中国LED外延芯片市场的分析及思考</w:t>
      </w:r>
      <w:r>
        <w:rPr>
          <w:rFonts w:hint="eastAsia"/>
        </w:rPr>
        <w:br/>
      </w:r>
      <w:r>
        <w:rPr>
          <w:rFonts w:hint="eastAsia"/>
        </w:rPr>
        <w:t>　　　　一、LED外延芯片市场特点</w:t>
      </w:r>
      <w:r>
        <w:rPr>
          <w:rFonts w:hint="eastAsia"/>
        </w:rPr>
        <w:br/>
      </w:r>
      <w:r>
        <w:rPr>
          <w:rFonts w:hint="eastAsia"/>
        </w:rPr>
        <w:t>　　　　二、LED外延芯片市场分析</w:t>
      </w:r>
      <w:r>
        <w:rPr>
          <w:rFonts w:hint="eastAsia"/>
        </w:rPr>
        <w:br/>
      </w:r>
      <w:r>
        <w:rPr>
          <w:rFonts w:hint="eastAsia"/>
        </w:rPr>
        <w:t>　　　　三、LED外延芯片市场变化的方向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四、中国LED外延芯片行业发展的新思路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五、对中国LED外延芯片行业发展的思考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2019-2024年中国LED外延芯片产品市场进出口数据分析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2019-2024年中国LED外延芯片产品出口统计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2019-2024年中国LED外延芯片产品进口统计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2019-2024年中国LED外延芯片产品进出口价格对比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中国LED外延芯片主要进口来源地及出口目的地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LED外延芯片行业细分产品调研</w:t>
      </w:r>
      <w:r>
        <w:rPr>
          <w:rFonts w:hint="eastAsia"/>
        </w:rPr>
        <w:br/>
      </w:r>
      <w:r>
        <w:rPr>
          <w:rFonts w:hint="eastAsia"/>
        </w:rPr>
        <w:t>　　第一节 LED外延芯片细分产品结构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2019-2024年中国LED外延芯片行业竞争态势分析</w:t>
      </w:r>
      <w:r>
        <w:rPr>
          <w:rFonts w:hint="eastAsia"/>
        </w:rPr>
        <w:br/>
      </w:r>
      <w:r>
        <w:rPr>
          <w:rFonts w:hint="eastAsia"/>
        </w:rPr>
        <w:t>　　第一节 2024年LED外延芯片行业集中度分析</w:t>
      </w:r>
      <w:r>
        <w:rPr>
          <w:rFonts w:hint="eastAsia"/>
        </w:rPr>
        <w:br/>
      </w:r>
      <w:r>
        <w:rPr>
          <w:rFonts w:hint="eastAsia"/>
        </w:rPr>
        <w:t>　　　　一、LED外延芯片市场集中度分析</w:t>
      </w:r>
      <w:r>
        <w:rPr>
          <w:rFonts w:hint="eastAsia"/>
        </w:rPr>
        <w:br/>
      </w:r>
      <w:r>
        <w:rPr>
          <w:rFonts w:hint="eastAsia"/>
        </w:rPr>
        <w:t>　　　　二、LED外延芯片企业分布区域集中度分析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三、LED外延芯片区域消费集中度分析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2019-2024年LED外延芯片主要企业竞争力分析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2024年LED外延芯片行业竞争格局分析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一、LED外延芯片行业竞争分析</w:t>
      </w:r>
      <w:r>
        <w:rPr>
          <w:rFonts w:hint="eastAsia"/>
        </w:rPr>
        <w:br/>
      </w:r>
      <w:r>
        <w:rPr>
          <w:rFonts w:hint="eastAsia"/>
        </w:rPr>
        <w:t>　　　　二、中外LED外延芯片产品竞争分析</w:t>
      </w:r>
      <w:r>
        <w:rPr>
          <w:rFonts w:hint="eastAsia"/>
        </w:rPr>
        <w:br/>
      </w:r>
      <w:r>
        <w:rPr>
          <w:rFonts w:hint="eastAsia"/>
        </w:rPr>
        <w:t>　　　　三、国内LED外延芯片行业重点企业发展动向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LED外延芯片行业上下游产业链发展情况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LED外延芯片上游产业发展分析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LED外延芯片下游产业发展分析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LED外延芯片行业重点企业竞争力分析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三、企业LED外延芯片经营状况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三、企业LED外延芯片经营状况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三、企业LED外延芯片经营状况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三、企业LED外延芯片经营状况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三、企业LED外延芯片经营状况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三、企业LED外延芯片经营状况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LED外延芯片企业管理策略建议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提高LED外延芯片企业竞争力的策略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一、提高中国LED外延芯片企业核心竞争力的对策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二、LED外延芯片企业提升竞争力的主要方向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三、影响LED外延芯片企业核心竞争力的因素及提升途径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四、提高LED外延芯片企业竞争力的策略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对中国LED外延芯片品牌的战略思考</w:t>
      </w:r>
      <w:r>
        <w:rPr>
          <w:rFonts w:hint="eastAsia"/>
        </w:rPr>
        <w:br/>
      </w:r>
      <w:r>
        <w:rPr>
          <w:rFonts w:hint="eastAsia"/>
        </w:rPr>
        <w:t>　　　　一、LED外延芯片实施品牌战略的意义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二、LED外延芯片企业品牌的现状分析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三、中国LED外延芯片企业的品牌战略</w:t>
      </w:r>
      <w:r>
        <w:rPr>
          <w:rFonts w:hint="eastAsia"/>
        </w:rPr>
        <w:br/>
      </w:r>
      <w:r>
        <w:rPr>
          <w:rFonts w:hint="eastAsia"/>
        </w:rPr>
        <w:t>　　　　四、LED外延芯片品牌战略管理的策略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LED外延芯片行业发展趋势及投资风险预警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2024年LED外延芯片市场前景分析</w:t>
      </w:r>
      <w:r>
        <w:rPr>
          <w:rFonts w:hint="eastAsia"/>
        </w:rPr>
        <w:br/>
      </w:r>
      <w:r>
        <w:rPr>
          <w:rFonts w:hint="eastAsia"/>
        </w:rPr>
        <w:t>　　第二节 2024年LED外延芯片行业发展趋势预测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影响LED外延芯片行业发展的主要因素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一、2024年影响LED外延芯片行业运行的有利因素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二、2024年影响LED外延芯片行业运行的稳定因素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三、2024年影响LED外延芯片行业运行的不利因素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四、2024年中国LED外延芯片行业发展面临的挑战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五、2024年中国LED外延芯片行业发展面临的机遇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LED外延芯片行业投资风险预警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一、2024年LED外延芯片行业市场风险及控制策略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二、2024年LED外延芯片行业政策风险及控制策略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三、2024年LED外延芯片行业经营风险及控制策略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四、2024年LED外延芯片同业竞争风险及控制策略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五、2024年LED外延芯片行业其他风险及控制策略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LED外延芯片市场研究结论</w:t>
      </w:r>
      <w:r>
        <w:rPr>
          <w:rFonts w:hint="eastAsia"/>
        </w:rPr>
        <w:br/>
      </w:r>
      <w:r>
        <w:rPr>
          <w:rFonts w:hint="eastAsia"/>
        </w:rPr>
        <w:t>　　第二节 LED外延芯片子行业研究结论</w:t>
      </w:r>
      <w:r>
        <w:rPr>
          <w:rFonts w:hint="eastAsia"/>
        </w:rPr>
        <w:br/>
      </w:r>
      <w:r>
        <w:rPr>
          <w:rFonts w:hint="eastAsia"/>
        </w:rPr>
        <w:t>　　第三节 中.智林 LED外延芯片市场发展建议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LED外延芯片行业类别</w:t>
      </w:r>
      <w:r>
        <w:rPr>
          <w:rFonts w:hint="eastAsia"/>
        </w:rPr>
        <w:br/>
      </w:r>
      <w:r>
        <w:rPr>
          <w:rFonts w:hint="eastAsia"/>
        </w:rPr>
        <w:t>　　图表 LED外延芯片行业产业链调研</w:t>
      </w:r>
      <w:r>
        <w:rPr>
          <w:rFonts w:hint="eastAsia"/>
        </w:rPr>
        <w:br/>
      </w:r>
      <w:r>
        <w:rPr>
          <w:rFonts w:hint="eastAsia"/>
        </w:rPr>
        <w:t>　　图表 LED外延芯片行业现状</w:t>
      </w:r>
      <w:r>
        <w:rPr>
          <w:rFonts w:hint="eastAsia"/>
        </w:rPr>
        <w:br/>
      </w:r>
      <w:r>
        <w:rPr>
          <w:rFonts w:hint="eastAsia"/>
        </w:rPr>
        <w:t>　　图表 LED外延芯片行业标准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2019-2024年中国LED外延芯片市场规模</w:t>
      </w:r>
      <w:r>
        <w:rPr>
          <w:rFonts w:hint="eastAsia"/>
        </w:rPr>
        <w:br/>
      </w:r>
      <w:r>
        <w:rPr>
          <w:rFonts w:hint="eastAsia"/>
        </w:rPr>
        <w:t>　　图表 2024年中国LED外延芯片行业产能</w:t>
      </w:r>
      <w:r>
        <w:rPr>
          <w:rFonts w:hint="eastAsia"/>
        </w:rPr>
        <w:br/>
      </w:r>
      <w:r>
        <w:rPr>
          <w:rFonts w:hint="eastAsia"/>
        </w:rPr>
        <w:t>　　图表 2019-2024年中国LED外延芯片产量</w:t>
      </w:r>
      <w:r>
        <w:rPr>
          <w:rFonts w:hint="eastAsia"/>
        </w:rPr>
        <w:br/>
      </w:r>
      <w:r>
        <w:rPr>
          <w:rFonts w:hint="eastAsia"/>
        </w:rPr>
        <w:t>　　图表 LED外延芯片行业动态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2019-2024年中国LED外延芯片市场需求量</w:t>
      </w:r>
      <w:r>
        <w:rPr>
          <w:rFonts w:hint="eastAsia"/>
        </w:rPr>
        <w:br/>
      </w:r>
      <w:r>
        <w:rPr>
          <w:rFonts w:hint="eastAsia"/>
        </w:rPr>
        <w:t>　　图表 2024年中国LED外延芯片行业需求区域调研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2019-2024年中国LED外延芯片行情</w:t>
      </w:r>
      <w:r>
        <w:rPr>
          <w:rFonts w:hint="eastAsia"/>
        </w:rPr>
        <w:br/>
      </w:r>
      <w:r>
        <w:rPr>
          <w:rFonts w:hint="eastAsia"/>
        </w:rPr>
        <w:t>　　图表 2019-2024年中国LED外延芯片价格走势图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2019-2024年中国LED外延芯片行业销售收入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2019-2024年中国LED外延芯片行业盈利情况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2019-2024年中国LED外延芯片行业利润总额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2019-2024年中国LED外延芯片进口数据</w:t>
      </w:r>
      <w:r>
        <w:rPr>
          <w:rFonts w:hint="eastAsia"/>
        </w:rPr>
        <w:br/>
      </w:r>
      <w:r>
        <w:rPr>
          <w:rFonts w:hint="eastAsia"/>
        </w:rPr>
        <w:t>　　图表 2019-2024年中国LED外延芯片出口数据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2019-2024年中国LED外延芯片行业企业数量统计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**地区LED外延芯片市场规模</w:t>
      </w:r>
      <w:r>
        <w:rPr>
          <w:rFonts w:hint="eastAsia"/>
        </w:rPr>
        <w:br/>
      </w:r>
      <w:r>
        <w:rPr>
          <w:rFonts w:hint="eastAsia"/>
        </w:rPr>
        <w:t>　　图表 **地区LED外延芯片行业市场需求</w:t>
      </w:r>
      <w:r>
        <w:rPr>
          <w:rFonts w:hint="eastAsia"/>
        </w:rPr>
        <w:br/>
      </w:r>
      <w:r>
        <w:rPr>
          <w:rFonts w:hint="eastAsia"/>
        </w:rPr>
        <w:t>　　图表 **地区LED外延芯片市场调研</w:t>
      </w:r>
      <w:r>
        <w:rPr>
          <w:rFonts w:hint="eastAsia"/>
        </w:rPr>
        <w:br/>
      </w:r>
      <w:r>
        <w:rPr>
          <w:rFonts w:hint="eastAsia"/>
        </w:rPr>
        <w:t>　　图表 **地区LED外延芯片行业市场需求分析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**地区LED外延芯片市场规模</w:t>
      </w:r>
      <w:r>
        <w:rPr>
          <w:rFonts w:hint="eastAsia"/>
        </w:rPr>
        <w:br/>
      </w:r>
      <w:r>
        <w:rPr>
          <w:rFonts w:hint="eastAsia"/>
        </w:rPr>
        <w:t>　　图表 **地区LED外延芯片行业市场需求</w:t>
      </w:r>
      <w:r>
        <w:rPr>
          <w:rFonts w:hint="eastAsia"/>
        </w:rPr>
        <w:br/>
      </w:r>
      <w:r>
        <w:rPr>
          <w:rFonts w:hint="eastAsia"/>
        </w:rPr>
        <w:t>　　图表 **地区LED外延芯片市场调研</w:t>
      </w:r>
      <w:r>
        <w:rPr>
          <w:rFonts w:hint="eastAsia"/>
        </w:rPr>
        <w:br/>
      </w:r>
      <w:r>
        <w:rPr>
          <w:rFonts w:hint="eastAsia"/>
        </w:rPr>
        <w:t>　　图表 **地区LED外延芯片行业市场需求分析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LED外延芯片行业竞争对手分析</w:t>
      </w:r>
      <w:r>
        <w:rPr>
          <w:rFonts w:hint="eastAsia"/>
        </w:rPr>
        <w:br/>
      </w:r>
      <w:r>
        <w:rPr>
          <w:rFonts w:hint="eastAsia"/>
        </w:rPr>
        <w:t>　　图表 LED外延芯片重点企业（一）基本信息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LED外延芯片重点企业（一）经营情况分析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LED外延芯片重点企业（一）主要经济指标情况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LED外延芯片重点企业（一）盈利能力情况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LED外延芯片重点企业（一）偿债能力情况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LED外延芯片重点企业（一）运营能力情况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LED外延芯片重点企业（一）成长能力情况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LED外延芯片重点企业（二）基本信息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LED外延芯片重点企业（二）经营情况分析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LED外延芯片重点企业（二）主要经济指标情况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LED外延芯片重点企业（二）盈利能力情况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LED外延芯片重点企业（二）偿债能力情况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LED外延芯片重点企业（二）运营能力情况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LED外延芯片重点企业（二）成长能力情况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LED外延芯片重点企业（三）基本信息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LED外延芯片重点企业（三）经营情况分析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LED外延芯片重点企业（三）主要经济指标情况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LED外延芯片重点企业（三）盈利能力情况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LED外延芯片重点企业（三）偿债能力情况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LED外延芯片重点企业（三）运营能力情况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LED外延芯片重点企业（三）成长能力情况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2024-2030年中国LED外延芯片行业产能预测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2024-2030年中国LED外延芯片行业产量预测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2024-2030年中国LED外延芯片市场需求预测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2024-2030年中国LED外延芯片市场规模预测</w:t>
      </w:r>
      <w:r>
        <w:rPr>
          <w:rFonts w:hint="eastAsia"/>
        </w:rPr>
        <w:br/>
      </w:r>
      <w:r>
        <w:rPr>
          <w:rFonts w:hint="eastAsia"/>
        </w:rPr>
        <w:t>　　图表 LED外延芯片行业准入条件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2024-2030年中国LED外延芯片行业信息化</w:t>
      </w:r>
      <w:r>
        <w:rPr>
          <w:rFonts w:hint="eastAsia"/>
        </w:rPr>
        <w:br/>
      </w:r>
      <w:r>
        <w:rPr>
          <w:rFonts w:hint="eastAsia"/>
        </w:rPr>
        <w:t>　　图表 2024年中国LED外延芯片市场前景分析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2024-2030年中国LED外延芯片行业风险分析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2024-2030年中国LED外延芯片行业发展趋势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51a60483664e8b" w:history="1">
        <w:r>
          <w:rPr>
            <w:rStyle w:val="Hyperlink"/>
          </w:rPr>
          <w:t>2024-2030年中国LED外延芯片行业市场调研与发展趋势研究报告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51a60483664e8b" w:history="1">
        <w:r>
          <w:rPr>
            <w:rStyle w:val="Hyperlink"/>
          </w:rPr>
          <w:t>https://www.20087.com/7/18/LEDWaiYanXinPianHangYeQuShi.html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5716a467fd4bb7" w:history="1">
      <w:r>
        <w:rPr>
          <w:rStyle w:val="Hyperlink"/>
        </w:rPr>
        <w:t>2024-2030年中国LED外延芯片行业市场调研与发展趋势研究报告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LEDWaiYanXinPianHangYeQuShi.html" TargetMode="External" Id="R5e51a60483664e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LEDWaiYanXinPianHangYeQuShi.html" TargetMode="External" Id="Re65716a467fd4b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2023-11-21T04:21:00Z</dcterms:created>
  <dcterms:modified xsi:type="dcterms:W3CDTF">2023-11-21T05:21:00Z</dcterms:modified>
  <dc:subject>2024-2030年中国LED外延芯片行业市场调研与发展趋势研究报告</dc:subject>
  <dc:title>2024-2030年中国LED外延芯片行业市场调研与发展趋势研究报告</dc:title>
  <cp:keywords>2024-2030年中国LED外延芯片行业市场调研与发展趋势研究报告</cp:keywords>
  <dc:description>2024-2030年中国LED外延芯片行业市场调研与发展趋势研究报告</dc:description>
</cp:coreProperties>
</file>