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452fde9e54863" w:history="1">
              <w:r>
                <w:rPr>
                  <w:rStyle w:val="Hyperlink"/>
                </w:rPr>
                <w:t>2025-2031年中国空气净化呼吸器（APR）发展现状与趋势预测报告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452fde9e54863" w:history="1">
              <w:r>
                <w:rPr>
                  <w:rStyle w:val="Hyperlink"/>
                </w:rPr>
                <w:t>2025-2031年中国空气净化呼吸器（APR）发展现状与趋势预测报告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452fde9e54863" w:history="1">
                <w:r>
                  <w:rPr>
                    <w:rStyle w:val="Hyperlink"/>
                  </w:rPr>
                  <w:t>https://www.20087.com/7/18/KongQiJingHuaHuXiQi-APR-HangYeQianJingQuShi.html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呼吸器（APR）是一种有效的个人防护装备，被广泛应用于各种有害气体和颗粒物存在的环境中。近年来，随着空气污染问题的日益严重和公众健康意识的提高，空气净化呼吸器的技术得到了快速发展。当前市场上，空气净化呼吸器不仅在过滤效率上有所提高，还在佩戴舒适度和便携性方面实现了改进。此外，一些新型呼吸器还集成了智能监测功能，能够实时反馈空气质量信息。</w:t>
      </w:r>
      <w:r>
        <w:rPr>
          <w:rFonts w:hint="eastAsia"/>
        </w:rPr>
        <w:br/>
      </w:r>
      <w:r>
        <w:rPr>
          <w:rFonts w:hint="eastAsia"/>
        </w:rPr>
        <w:t>　　未来，空气净化呼吸器的发展将更加注重技术创新和智能化。一方面，随着纳米技术和新材料的应用，空气净化呼吸器将更加注重采用高效的过滤材料，提高过滤精度并延长使用寿命。另一方面，随着物联网技术的发展，空气净化呼吸器将更加注重集成智能功能，例如通过智能手机应用程序监测呼吸器的状态和空气质量指数。此外，随着对呼吸器舒适度和个性化需求的关注增加，产品设计将更加注重人性化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452fde9e54863" w:history="1">
        <w:r>
          <w:rPr>
            <w:rStyle w:val="Hyperlink"/>
          </w:rPr>
          <w:t>2025-2031年中国空气净化呼吸器（APR）发展现状与趋势预测报告</w:t>
        </w:r>
      </w:hyperlink>
      <w:r>
        <w:rPr>
          <w:rFonts w:hint="eastAsia"/>
        </w:rPr>
        <w:t>》依托行业权威数据及长期市场监测信息，系统分析了空气净化呼吸器（APR）行业的市场规模、供需关系、竞争格局及重点企业经营状况，并结合空气净化呼吸器（APR）行业发展现状，科学预测了空气净化呼吸器（APR）市场前景与技术发展方向。报告通过SWOT分析，揭示了空气净化呼吸器（APR）行业机遇与潜在风险，为投资者提供了全面的现状分析与前景评估，助力挖掘投资价值并优化决策。同时，报告从投资、生产及营销等角度提出可行性建议，为空气净化呼吸器（APR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空气净化呼吸器（APR）行业界定</w:t>
      </w:r>
      <w:r>
        <w:rPr>
          <w:rFonts w:hint="eastAsia"/>
        </w:rPr>
        <w:br/>
      </w:r>
      <w:r>
        <w:rPr>
          <w:rFonts w:hint="eastAsia"/>
        </w:rPr>
        <w:t>　　第一节 空气净化呼吸器（APR）行业定义</w:t>
      </w:r>
      <w:r>
        <w:rPr>
          <w:rFonts w:hint="eastAsia"/>
        </w:rPr>
        <w:br/>
      </w:r>
      <w:r>
        <w:rPr>
          <w:rFonts w:hint="eastAsia"/>
        </w:rPr>
        <w:t>　　第二节 空气净化呼吸器（APR）行业特点分析</w:t>
      </w:r>
      <w:r>
        <w:rPr>
          <w:rFonts w:hint="eastAsia"/>
        </w:rPr>
        <w:br/>
      </w:r>
      <w:r>
        <w:rPr>
          <w:rFonts w:hint="eastAsia"/>
        </w:rPr>
        <w:t>　　第三节 空气净化呼吸器（APR）行业发展历程</w:t>
      </w:r>
      <w:r>
        <w:rPr>
          <w:rFonts w:hint="eastAsia"/>
        </w:rPr>
        <w:br/>
      </w:r>
      <w:r>
        <w:rPr>
          <w:rFonts w:hint="eastAsia"/>
        </w:rPr>
        <w:t>　　第四节 空气净化呼吸器（APR）产业链分析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2024-2025年全球空气净化呼吸器（APR）行业发展态势分析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全球空气净化呼吸器（APR）行业总体情况</w:t>
      </w:r>
      <w:r>
        <w:rPr>
          <w:rFonts w:hint="eastAsia"/>
        </w:rPr>
        <w:br/>
      </w:r>
      <w:r>
        <w:rPr>
          <w:rFonts w:hint="eastAsia"/>
        </w:rPr>
        <w:t>　　第二节 空气净化呼吸器（APR）行业重点国家、地区市场分析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全球空气净化呼吸器（APR）行业发展前景预测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2024-2025年中国空气净化呼吸器（APR）行业发展环境分析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空气净化呼吸器（APR）行业政策环境分析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一、空气净化呼吸器（APR）行业相关政策</w:t>
      </w:r>
      <w:r>
        <w:rPr>
          <w:rFonts w:hint="eastAsia"/>
        </w:rPr>
        <w:br/>
      </w:r>
      <w:r>
        <w:rPr>
          <w:rFonts w:hint="eastAsia"/>
        </w:rPr>
        <w:t>　　　　二、空气净化呼吸器（APR）行业相关标准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空气净化呼吸器（APR）行业技术发展现状及趋势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当前我国空气净化呼吸器（APR）技术发展现状</w:t>
      </w:r>
      <w:r>
        <w:rPr>
          <w:rFonts w:hint="eastAsia"/>
        </w:rPr>
        <w:br/>
      </w:r>
      <w:r>
        <w:rPr>
          <w:rFonts w:hint="eastAsia"/>
        </w:rPr>
        <w:t>　　第二节 中外空气净化呼吸器（APR）技术差距及产生差距的主要原因分析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提高我国空气净化呼吸器（APR）技术的对策</w:t>
      </w:r>
      <w:r>
        <w:rPr>
          <w:rFonts w:hint="eastAsia"/>
        </w:rPr>
        <w:br/>
      </w:r>
      <w:r>
        <w:rPr>
          <w:rFonts w:hint="eastAsia"/>
        </w:rPr>
        <w:t>　　第四节 我国空气净化呼吸器（APR）研发、设计发展趋势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中国空气净化呼吸器（APR）行业市场供需状况分析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中国空气净化呼吸器（APR）行业市场规模情况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中国空气净化呼吸器（APR）行业市场需求状况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一、2019-2024年空气净化呼吸器（APR）行业市场需求情况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二、空气净化呼吸器（APR）行业市场需求特点分析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三、2025-2031年空气净化呼吸器（APR）行业市场需求预测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中国空气净化呼吸器（APR）行业产量情况分析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一、2019-2024年空气净化呼吸器（APR）行业产量统计</w:t>
      </w:r>
      <w:r>
        <w:rPr>
          <w:rFonts w:hint="eastAsia"/>
        </w:rPr>
        <w:br/>
      </w:r>
      <w:r>
        <w:rPr>
          <w:rFonts w:hint="eastAsia"/>
        </w:rPr>
        <w:t>　　　　二、空气净化呼吸器（APR）行业市场供给特点分析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三、2025-2031年空气净化呼吸器（APR）行业产量预测</w:t>
      </w:r>
      <w:r>
        <w:rPr>
          <w:rFonts w:hint="eastAsia"/>
        </w:rPr>
        <w:br/>
      </w:r>
      <w:r>
        <w:rPr>
          <w:rFonts w:hint="eastAsia"/>
        </w:rPr>
        <w:t>　　第四节 空气净化呼吸器（APR）行业市场供需平衡状况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中国空气净化呼吸器（APR）行业进出口情况分析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一、2019-2024年空气净化呼吸器（APR）行业出口情况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三、2025-2031年空气净化呼吸器（APR）行业出口情况预测</w:t>
      </w:r>
      <w:r>
        <w:rPr>
          <w:rFonts w:hint="eastAsia"/>
        </w:rPr>
        <w:br/>
      </w:r>
      <w:r>
        <w:rPr>
          <w:rFonts w:hint="eastAsia"/>
        </w:rPr>
        <w:t>　　第二节 空气净化呼吸器（APR）行业进口情况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一、2019-2024年空气净化呼吸器（APR）行业进口情况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三、2025-2031年空气净化呼吸器（APR）行业进口情况预测</w:t>
      </w:r>
      <w:r>
        <w:rPr>
          <w:rFonts w:hint="eastAsia"/>
        </w:rPr>
        <w:br/>
      </w:r>
      <w:r>
        <w:rPr>
          <w:rFonts w:hint="eastAsia"/>
        </w:rPr>
        <w:t>　　第三节 空气净化呼吸器（APR）行业进出口面临的挑战及对策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中国空气净化呼吸器（APR）行业产品价格监测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一、空气净化呼吸器（APR）市场价格特征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二、当前空气净化呼吸器（APR）市场价格评述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三、影响空气净化呼吸器（APR）市场价格因素分析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四、未来空气净化呼吸器（APR）市场价格走势预测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中国空气净化呼吸器（APR）行业重点区域市场分析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空气净化呼吸器（APR）行业细分市场调研分析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空气净化呼吸器（APR）细分产品（二）市场调研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空气净化呼吸器（APR）行业上、下游市场分析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空气净化呼吸器（APR）行业下游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空气净化呼吸器（APR）行业重点企业发展调研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空气净化呼吸器（APR）重点企业（一）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空气净化呼吸器（APR）重点企业（二）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空气净化呼吸器（APR）重点企业（三）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空气净化呼吸器（APR）重点企业（四）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空气净化呼吸器（APR）重点企业（五）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空气净化呼吸器（APR）重点企业（六）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空气净化呼吸器（APR）行业风险及对策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2025-2031年空气净化呼吸器（APR）行业发展环境分析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2025-2031年空气净化呼吸器（APR）行业投资特性分析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一、空气净化呼吸器（APR）行业进入壁垒</w:t>
      </w:r>
      <w:r>
        <w:rPr>
          <w:rFonts w:hint="eastAsia"/>
        </w:rPr>
        <w:br/>
      </w:r>
      <w:r>
        <w:rPr>
          <w:rFonts w:hint="eastAsia"/>
        </w:rPr>
        <w:t>　　　　二、空气净化呼吸器（APR）行业盈利模式</w:t>
      </w:r>
      <w:r>
        <w:rPr>
          <w:rFonts w:hint="eastAsia"/>
        </w:rPr>
        <w:br/>
      </w:r>
      <w:r>
        <w:rPr>
          <w:rFonts w:hint="eastAsia"/>
        </w:rPr>
        <w:t>　　　　三、空气净化呼吸器（APR）行业盈利因素</w:t>
      </w:r>
      <w:r>
        <w:rPr>
          <w:rFonts w:hint="eastAsia"/>
        </w:rPr>
        <w:br/>
      </w:r>
      <w:r>
        <w:rPr>
          <w:rFonts w:hint="eastAsia"/>
        </w:rPr>
        <w:t>　　第三节 空气净化呼吸器（APR）行业“波特五力模型”分析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2025-2031年空气净化呼吸器（APR）行业风险及对策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空气净化呼吸器（APR）企业竞争策略分析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一、2025-2031年中国空气净化呼吸器（APR）市场增长潜力分析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二、2025-2031年中国空气净化呼吸器（APR）主要潜力品种分析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三、现有空气净化呼吸器（APR）产品竞争策略分析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四、潜力空气净化呼吸器（APR）品种竞争策略选择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2025-2031年中国空气净化呼吸器（APR）企业竞争策略分析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一、2025-2031年我国空气净化呼吸器（APR）市场竞争趋势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二、2025-2031年空气净化呼吸器（APR）行业竞争格局展望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三、2025-2031年空气净化呼吸器（APR）行业竞争策略分析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四、2025-2031年空气净化呼吸器（APR）企业竞争策略分析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2025-2031年中国空气净化呼吸器（APR）行业发展趋势分析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一、2025-2031年空气净化呼吸器（APR）技术发展趋势分析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二、2025-2031年空气净化呼吸器（APR）产品发展趋势分析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三、2025-2031年空气净化呼吸器（APR）行业竞争格局展望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2025-2031年中国空气净化呼吸器（APR）市场趋势分析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一、2025-2031年空气净化呼吸器（APR）发展趋势预测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二、2025-2031年空气净化呼吸器（APR）市场前景分析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三、2025-2031年空气净化呼吸器（APR）产业政策趋向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2025-2031年空气净化呼吸器（APR）行业投资价值评估分析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空气净化呼吸器（APR）行业发展建议分析</w:t>
      </w:r>
      <w:r>
        <w:rPr>
          <w:rFonts w:hint="eastAsia"/>
        </w:rPr>
        <w:br/>
      </w:r>
      <w:r>
        <w:rPr>
          <w:rFonts w:hint="eastAsia"/>
        </w:rPr>
        <w:t>　　第一节 空气净化呼吸器（APR）行业研究结论及建议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空气净化呼吸器（APR）细分行业研究结论及建议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中^智^林^：空气净化呼吸器（APR）行业竞争策略总结及建议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空气净化呼吸器（APR）介绍</w:t>
      </w:r>
      <w:r>
        <w:rPr>
          <w:rFonts w:hint="eastAsia"/>
        </w:rPr>
        <w:br/>
      </w:r>
      <w:r>
        <w:rPr>
          <w:rFonts w:hint="eastAsia"/>
        </w:rPr>
        <w:t>　　图表 空气净化呼吸器（APR）图片</w:t>
      </w:r>
      <w:r>
        <w:rPr>
          <w:rFonts w:hint="eastAsia"/>
        </w:rPr>
        <w:br/>
      </w:r>
      <w:r>
        <w:rPr>
          <w:rFonts w:hint="eastAsia"/>
        </w:rPr>
        <w:t>　　图表 空气净化呼吸器（APR）种类</w:t>
      </w:r>
      <w:r>
        <w:rPr>
          <w:rFonts w:hint="eastAsia"/>
        </w:rPr>
        <w:br/>
      </w:r>
      <w:r>
        <w:rPr>
          <w:rFonts w:hint="eastAsia"/>
        </w:rPr>
        <w:t>　　图表 空气净化呼吸器（APR）发展历程</w:t>
      </w:r>
      <w:r>
        <w:rPr>
          <w:rFonts w:hint="eastAsia"/>
        </w:rPr>
        <w:br/>
      </w:r>
      <w:r>
        <w:rPr>
          <w:rFonts w:hint="eastAsia"/>
        </w:rPr>
        <w:t>　　图表 空气净化呼吸器（APR）用途 应用</w:t>
      </w:r>
      <w:r>
        <w:rPr>
          <w:rFonts w:hint="eastAsia"/>
        </w:rPr>
        <w:br/>
      </w:r>
      <w:r>
        <w:rPr>
          <w:rFonts w:hint="eastAsia"/>
        </w:rPr>
        <w:t>　　图表 空气净化呼吸器（APR）政策</w:t>
      </w:r>
      <w:r>
        <w:rPr>
          <w:rFonts w:hint="eastAsia"/>
        </w:rPr>
        <w:br/>
      </w:r>
      <w:r>
        <w:rPr>
          <w:rFonts w:hint="eastAsia"/>
        </w:rPr>
        <w:t>　　图表 空气净化呼吸器（APR）技术 专利情况</w:t>
      </w:r>
      <w:r>
        <w:rPr>
          <w:rFonts w:hint="eastAsia"/>
        </w:rPr>
        <w:br/>
      </w:r>
      <w:r>
        <w:rPr>
          <w:rFonts w:hint="eastAsia"/>
        </w:rPr>
        <w:t>　　图表 空气净化呼吸器（APR）标准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2019-2024年中国空气净化呼吸器（APR）市场规模分析</w:t>
      </w:r>
      <w:r>
        <w:rPr>
          <w:rFonts w:hint="eastAsia"/>
        </w:rPr>
        <w:br/>
      </w:r>
      <w:r>
        <w:rPr>
          <w:rFonts w:hint="eastAsia"/>
        </w:rPr>
        <w:t>　　图表 空气净化呼吸器（APR）产业链分析</w:t>
      </w:r>
      <w:r>
        <w:rPr>
          <w:rFonts w:hint="eastAsia"/>
        </w:rPr>
        <w:br/>
      </w:r>
      <w:r>
        <w:rPr>
          <w:rFonts w:hint="eastAsia"/>
        </w:rPr>
        <w:t>　　图表 2019-2024年空气净化呼吸器（APR）市场容量分析</w:t>
      </w:r>
      <w:r>
        <w:rPr>
          <w:rFonts w:hint="eastAsia"/>
        </w:rPr>
        <w:br/>
      </w:r>
      <w:r>
        <w:rPr>
          <w:rFonts w:hint="eastAsia"/>
        </w:rPr>
        <w:t>　　图表 空气净化呼吸器（APR）品牌</w:t>
      </w:r>
      <w:r>
        <w:rPr>
          <w:rFonts w:hint="eastAsia"/>
        </w:rPr>
        <w:br/>
      </w:r>
      <w:r>
        <w:rPr>
          <w:rFonts w:hint="eastAsia"/>
        </w:rPr>
        <w:t>　　图表 空气净化呼吸器（APR）生产现状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2019-2024年中国空气净化呼吸器（APR）产能统计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2019-2024年中国空气净化呼吸器（APR）产量情况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2019-2024年中国空气净化呼吸器（APR）销售情况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2019-2024年中国空气净化呼吸器（APR）市场需求情况</w:t>
      </w:r>
      <w:r>
        <w:rPr>
          <w:rFonts w:hint="eastAsia"/>
        </w:rPr>
        <w:br/>
      </w:r>
      <w:r>
        <w:rPr>
          <w:rFonts w:hint="eastAsia"/>
        </w:rPr>
        <w:t>　　图表 空气净化呼吸器（APR）价格走势</w:t>
      </w:r>
      <w:r>
        <w:rPr>
          <w:rFonts w:hint="eastAsia"/>
        </w:rPr>
        <w:br/>
      </w:r>
      <w:r>
        <w:rPr>
          <w:rFonts w:hint="eastAsia"/>
        </w:rPr>
        <w:t>　　图表 2025年中国空气净化呼吸器（APR）公司数量统计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空气净化呼吸器（APR）成本和利润分析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华东地区空气净化呼吸器（APR）市场规模及增长情况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华东地区空气净化呼吸器（APR）市场需求情况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华南地区空气净化呼吸器（APR）市场规模及增长情况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华南地区空气净化呼吸器（APR）需求情况</w:t>
      </w:r>
      <w:r>
        <w:rPr>
          <w:rFonts w:hint="eastAsia"/>
        </w:rPr>
        <w:br/>
      </w:r>
      <w:r>
        <w:rPr>
          <w:rFonts w:hint="eastAsia"/>
        </w:rPr>
        <w:t>　　图表 华北地区空气净化呼吸器（APR）市场规模及增长情况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华北地区空气净化呼吸器（APR）需求情况</w:t>
      </w:r>
      <w:r>
        <w:rPr>
          <w:rFonts w:hint="eastAsia"/>
        </w:rPr>
        <w:br/>
      </w:r>
      <w:r>
        <w:rPr>
          <w:rFonts w:hint="eastAsia"/>
        </w:rPr>
        <w:t>　　图表 华中地区空气净化呼吸器（APR）市场规模及增长情况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华中地区空气净化呼吸器（APR）市场需求情况</w:t>
      </w:r>
      <w:r>
        <w:rPr>
          <w:rFonts w:hint="eastAsia"/>
        </w:rPr>
        <w:br/>
      </w:r>
      <w:r>
        <w:rPr>
          <w:rFonts w:hint="eastAsia"/>
        </w:rPr>
        <w:t>　　图表 空气净化呼吸器（APR）招标、中标情况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2019-2024年中国空气净化呼吸器（APR）进口数据统计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2019-2024年中国空气净化呼吸器（APR）出口数据分析</w:t>
      </w:r>
      <w:r>
        <w:rPr>
          <w:rFonts w:hint="eastAsia"/>
        </w:rPr>
        <w:br/>
      </w:r>
      <w:r>
        <w:rPr>
          <w:rFonts w:hint="eastAsia"/>
        </w:rPr>
        <w:t>　　图表 2025年中国空气净化呼吸器（APR）进口来源国家及地区分析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2025年中国空气净化呼吸器（APR）出口目的国家及地区分析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空气净化呼吸器（APR）最新消息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空气净化呼吸器（APR）企业简介</w:t>
      </w:r>
      <w:r>
        <w:rPr>
          <w:rFonts w:hint="eastAsia"/>
        </w:rPr>
        <w:br/>
      </w:r>
      <w:r>
        <w:rPr>
          <w:rFonts w:hint="eastAsia"/>
        </w:rPr>
        <w:t>　　图表 企业空气净化呼吸器（APR）产品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空气净化呼吸器（APR）企业经营情况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空气净化呼吸器（APR）企业(二)简介</w:t>
      </w:r>
      <w:r>
        <w:rPr>
          <w:rFonts w:hint="eastAsia"/>
        </w:rPr>
        <w:br/>
      </w:r>
      <w:r>
        <w:rPr>
          <w:rFonts w:hint="eastAsia"/>
        </w:rPr>
        <w:t>　　图表 企业空气净化呼吸器（APR）产品型号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空气净化呼吸器（APR）企业(二)经营情况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空气净化呼吸器（APR）企业(三)调研</w:t>
      </w:r>
      <w:r>
        <w:rPr>
          <w:rFonts w:hint="eastAsia"/>
        </w:rPr>
        <w:br/>
      </w:r>
      <w:r>
        <w:rPr>
          <w:rFonts w:hint="eastAsia"/>
        </w:rPr>
        <w:t>　　图表 企业空气净化呼吸器（APR）产品规格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空气净化呼吸器（APR）企业(三)经营情况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空气净化呼吸器（APR）企业(四)介绍</w:t>
      </w:r>
      <w:r>
        <w:rPr>
          <w:rFonts w:hint="eastAsia"/>
        </w:rPr>
        <w:br/>
      </w:r>
      <w:r>
        <w:rPr>
          <w:rFonts w:hint="eastAsia"/>
        </w:rPr>
        <w:t>　　图表 企业空气净化呼吸器（APR）产品参数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空气净化呼吸器（APR）企业(四)经营情况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空气净化呼吸器（APR）企业(五)简介</w:t>
      </w:r>
      <w:r>
        <w:rPr>
          <w:rFonts w:hint="eastAsia"/>
        </w:rPr>
        <w:br/>
      </w:r>
      <w:r>
        <w:rPr>
          <w:rFonts w:hint="eastAsia"/>
        </w:rPr>
        <w:t>　　图表 企业空气净化呼吸器（APR）业务</w:t>
      </w:r>
      <w:r>
        <w:rPr>
          <w:rFonts w:hint="eastAsia"/>
        </w:rPr>
        <w:br/>
      </w:r>
      <w:r>
        <w:rPr>
          <w:rFonts w:hint="eastAsia"/>
        </w:rPr>
        <w:t>　　图表 空气净化呼吸器（APR）企业(五)经营情况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空气净化呼吸器（APR）特点</w:t>
      </w:r>
      <w:r>
        <w:rPr>
          <w:rFonts w:hint="eastAsia"/>
        </w:rPr>
        <w:br/>
      </w:r>
      <w:r>
        <w:rPr>
          <w:rFonts w:hint="eastAsia"/>
        </w:rPr>
        <w:t>　　图表 空气净化呼吸器（APR）优缺点</w:t>
      </w:r>
      <w:r>
        <w:rPr>
          <w:rFonts w:hint="eastAsia"/>
        </w:rPr>
        <w:br/>
      </w:r>
      <w:r>
        <w:rPr>
          <w:rFonts w:hint="eastAsia"/>
        </w:rPr>
        <w:t>　　图表 空气净化呼吸器（APR）行业生命周期</w:t>
      </w:r>
      <w:r>
        <w:rPr>
          <w:rFonts w:hint="eastAsia"/>
        </w:rPr>
        <w:br/>
      </w:r>
      <w:r>
        <w:rPr>
          <w:rFonts w:hint="eastAsia"/>
        </w:rPr>
        <w:t>　　图表 空气净化呼吸器（APR）上游、下游分析</w:t>
      </w:r>
      <w:r>
        <w:rPr>
          <w:rFonts w:hint="eastAsia"/>
        </w:rPr>
        <w:br/>
      </w:r>
      <w:r>
        <w:rPr>
          <w:rFonts w:hint="eastAsia"/>
        </w:rPr>
        <w:t>　　图表 空气净化呼吸器（APR）投资、并购现状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2025-2031年中国空气净化呼吸器（APR）产能预测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2025-2031年中国空气净化呼吸器（APR）产量预测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2025-2031年中国空气净化呼吸器（APR）需求量预测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2025-2031年中国空气净化呼吸器（APR）销量预测</w:t>
      </w:r>
      <w:r>
        <w:rPr>
          <w:rFonts w:hint="eastAsia"/>
        </w:rPr>
        <w:br/>
      </w:r>
      <w:r>
        <w:rPr>
          <w:rFonts w:hint="eastAsia"/>
        </w:rPr>
        <w:t>　　图表 空气净化呼吸器（APR）优势、劣势、机会、威胁分析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空气净化呼吸器（APR）发展前景</w:t>
      </w:r>
      <w:r>
        <w:rPr>
          <w:rFonts w:hint="eastAsia"/>
        </w:rPr>
        <w:br/>
      </w:r>
      <w:r>
        <w:rPr>
          <w:rFonts w:hint="eastAsia"/>
        </w:rPr>
        <w:t>　　图表 空气净化呼吸器（APR）发展趋势预测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2025-2031年中国空气净化呼吸器（APR）市场规模预测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452fde9e54863" w:history="1">
        <w:r>
          <w:rPr>
            <w:rStyle w:val="Hyperlink"/>
          </w:rPr>
          <w:t>2025-2031年中国空气净化呼吸器（APR）发展现状与趋势预测报告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452fde9e54863" w:history="1">
        <w:r>
          <w:rPr>
            <w:rStyle w:val="Hyperlink"/>
          </w:rPr>
          <w:t>https://www.20087.com/7/18/KongQiJingHuaHuXiQi-APR-HangYeQianJingQuShi.html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热点：空气净化器说明书、空气净化呼吸器是否获准在IDLH环境中使用、空气净化器 新风系统、动力空气净化呼吸器、mbi空气净化器是什么牌子、therapure空气净化器、ACA空气净化器、空气净化仪、aaf空气净化器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be3039cdd4110" w:history="1">
      <w:r>
        <w:rPr>
          <w:rStyle w:val="Hyperlink"/>
        </w:rPr>
        <w:t>2025-2031年中国空气净化呼吸器（APR）发展现状与趋势预测报告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KongQiJingHuaHuXiQi-APR-HangYeQianJingQuShi.html" TargetMode="External" Id="Rb68452fde9e5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KongQiJingHuaHuXiQi-APR-HangYeQianJingQuShi.html" TargetMode="External" Id="Rfb7be3039cdd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2024-10-13T06:10:00Z</dcterms:created>
  <dcterms:modified xsi:type="dcterms:W3CDTF">2024-10-13T07:10:00Z</dcterms:modified>
  <dc:subject>2025-2031年中国空气净化呼吸器（APR）发展现状与趋势预测报告</dc:subject>
  <dc:title>2025-2031年中国空气净化呼吸器（APR）发展现状与趋势预测报告</dc:title>
  <cp:keywords>2025-2031年中国空气净化呼吸器（APR）发展现状与趋势预测报告</cp:keywords>
  <dc:description>2025-2031年中国空气净化呼吸器（APR）发展现状与趋势预测报告</dc:description>
</cp:coreProperties>
</file>