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c5a010b8a4311" w:history="1">
              <w:r>
                <w:rPr>
                  <w:rStyle w:val="Hyperlink"/>
                </w:rPr>
                <w:t>2024-2030年中国紫外红外火焰探测器行业研究分析与趋势预测报告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c5a010b8a4311" w:history="1">
              <w:r>
                <w:rPr>
                  <w:rStyle w:val="Hyperlink"/>
                </w:rPr>
                <w:t>2024-2030年中国紫外红外火焰探测器行业研究分析与趋势预测报告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c5a010b8a4311" w:history="1">
                <w:r>
                  <w:rPr>
                    <w:rStyle w:val="Hyperlink"/>
                  </w:rPr>
                  <w:t>https://www.20087.com/7/68/ZiWaiHongWaiHuoYanTanCeQiDeFaZhanQuShi.html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红外火焰探测器是一种重要的火灾预警装置，广泛应用于石油化工、电力设施、交通运输等高风险场所。近年来，随着传感器技术和信号处理技术的发展，紫外红外火焰探测器的灵敏度和可靠性有了显著提高。目前，市场上出现了多种类型的火焰探测器，如双波长红外探测器、紫外/红外组合探测器等，它们能够在复杂环境下快速准确地检测到火源，有效防止火灾事故的发生。</w:t>
      </w:r>
      <w:r>
        <w:rPr>
          <w:rFonts w:hint="eastAsia"/>
        </w:rPr>
        <w:br/>
      </w:r>
      <w:r>
        <w:rPr>
          <w:rFonts w:hint="eastAsia"/>
        </w:rPr>
        <w:t>　　未来，紫外红外火焰探测器将朝着更加智能化、网络化的方向发展。一方面，随着物联网技术的应用，火焰探测器可以与其他安全系统集成，形成一个全面的安全监控网络，提高整体的响应速度和效率。另一方面，随着人工智能技术的进步，未来的火焰探测器将具备自我学习和适应的能力，能够更好地识别各种火源特征，减少误报率。此外，随着对环境保护的重视，开发低功耗、环保型的探测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c5a010b8a4311" w:history="1">
        <w:r>
          <w:rPr>
            <w:rStyle w:val="Hyperlink"/>
          </w:rPr>
          <w:t>2024-2030年中国紫外红外火焰探测器行业研究分析与趋势预测报告</w:t>
        </w:r>
      </w:hyperlink>
      <w:r>
        <w:rPr>
          <w:rFonts w:hint="eastAsia"/>
        </w:rPr>
        <w:t>》系统分析了我国紫外红外火焰探测器行业的市场规模、市场需求及价格动态，深入探讨了紫外红外火焰探测器产业链结构与发展特点。报告对紫外红外火焰探测器细分市场进行了详细剖析，基于科学数据预测了市场前景及未来发展趋势，同时聚焦紫外红外火焰探测器重点企业，评估了品牌影响力、市场竞争力及行业集中度变化。通过专业分析与客观洞察，报告为投资者、产业链相关企业及政府决策部门提供了重要参考，是把握紫外红外火焰探测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紫外红外火焰探测器产品概述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紫外红外火焰探测器市场特点分析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紫外红外火焰探测器行业发展周期特征分析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2023-2024年中国紫外红外火焰探测器行业发展环境分析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中国紫外红外火焰探测器行业发展经济环境分析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中国紫外红外火焰探测器行业发展政策环境分析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一、紫外红外火焰探测器行业政策影响分析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二、相关紫外红外火焰探测器行业标准分析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2023-2024年全球紫外红外火焰探测器行业市场发展调研分析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全球紫外红外火焰探测器行业市场运行环境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全球紫外红外火焰探测器行业市场发展情况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一、全球紫外红外火焰探测器行业市场供给分析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二、全球紫外红外火焰探测器行业市场需求分析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三、全球紫外红外火焰探测器行业主要国家地区发展情况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2024-2030年全球紫外红外火焰探测器行业市场规模趋势预测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中国紫外红外火焰探测器行业市场供需现状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中国紫外红外火焰探测器市场现状</w:t>
      </w:r>
      <w:r>
        <w:rPr>
          <w:rFonts w:hint="eastAsia"/>
        </w:rPr>
        <w:br/>
      </w:r>
      <w:r>
        <w:rPr>
          <w:rFonts w:hint="eastAsia"/>
        </w:rPr>
        <w:t>　　第二节 中国紫外红外火焰探测器行业产量情况分析及预测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一、紫外红外火焰探测器总体产能规模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二、2018-2023年中国紫外红外火焰探测器产量统计</w:t>
      </w:r>
      <w:r>
        <w:rPr>
          <w:rFonts w:hint="eastAsia"/>
        </w:rPr>
        <w:br/>
      </w:r>
      <w:r>
        <w:rPr>
          <w:rFonts w:hint="eastAsia"/>
        </w:rPr>
        <w:t>　　　　三、紫外红外火焰探测器行业供给区域分布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四、2024-2030年中国紫外红外火焰探测器产量预测</w:t>
      </w:r>
      <w:r>
        <w:rPr>
          <w:rFonts w:hint="eastAsia"/>
        </w:rPr>
        <w:br/>
      </w:r>
      <w:r>
        <w:rPr>
          <w:rFonts w:hint="eastAsia"/>
        </w:rPr>
        <w:t>　　第三节 中国紫外红外火焰探测器市场需求分析及预测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一、2018-2023年中国紫外红外火焰探测器市场需求统计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二、中国紫外红外火焰探测器市场需求特点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三、2024-2030年中国紫外红外火焰探测器市场需求量预测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中国紫外红外火焰探测器行业现状调研分析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中国紫外红外火焰探测器行业发展现状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一、2023-2024年紫外红外火焰探测器行业品牌发展现状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二、2023-2024年紫外红外火焰探测器行业需求市场现状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三、2023-2024年紫外红外火焰探测器市场需求层次分析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四、2023-2024年中国紫外红外火焰探测器市场走向分析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中国紫外红外火焰探测器产品技术分析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一、2023-2024年紫外红外火焰探测器产品技术变化特点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二、2023-2024年紫外红外火焰探测器产品市场的新技术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三、2023-2024年紫外红外火焰探测器产品市场现状分析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中国紫外红外火焰探测器行业存在的问题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一、2023-2024年紫外红外火焰探测器产品市场存在的主要问题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二、2023-2024年国内紫外红外火焰探测器产品市场的三大瓶颈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三、2023-2024年紫外红外火焰探测器产品市场遭遇的规模难题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对中国紫外红外火焰探测器市场的分析及思考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一、紫外红外火焰探测器市场特点</w:t>
      </w:r>
      <w:r>
        <w:rPr>
          <w:rFonts w:hint="eastAsia"/>
        </w:rPr>
        <w:br/>
      </w:r>
      <w:r>
        <w:rPr>
          <w:rFonts w:hint="eastAsia"/>
        </w:rPr>
        <w:t>　　　　二、紫外红外火焰探测器市场分析</w:t>
      </w:r>
      <w:r>
        <w:rPr>
          <w:rFonts w:hint="eastAsia"/>
        </w:rPr>
        <w:br/>
      </w:r>
      <w:r>
        <w:rPr>
          <w:rFonts w:hint="eastAsia"/>
        </w:rPr>
        <w:t>　　　　三、紫外红外火焰探测器市场变化的方向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四、中国紫外红外火焰探测器行业发展的新思路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五、对中国紫外红外火焰探测器行业发展的思考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2018-2023年中国紫外红外火焰探测器产品市场进出口数据分析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2018-2023年中国紫外红外火焰探测器产品出口统计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2018-2023年中国紫外红外火焰探测器产品进口统计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2018-2023年中国紫外红外火焰探测器产品进出口价格对比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中国紫外红外火焰探测器主要进口来源地及出口目的地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紫外红外火焰探测器行业细分产品调研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紫外红外火焰探测器细分产品结构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2018-2023年中国紫外红外火焰探测器行业竞争态势分析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2023年紫外红外火焰探测器行业集中度分析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一、紫外红外火焰探测器市场集中度分析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二、紫外红外火焰探测器企业分布区域集中度分析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三、紫外红外火焰探测器区域消费集中度分析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2018-2023年紫外红外火焰探测器主要企业竞争力分析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2023-2024年紫外红外火焰探测器行业竞争格局分析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一、紫外红外火焰探测器行业竞争分析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二、中外紫外红外火焰探测器产品竞争分析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三、国内紫外红外火焰探测器行业重点企业发展动向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2023-2024年紫外红外火焰探测器行业上下游产业链发展情况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紫外红外火焰探测器上游产业发展分析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紫外红外火焰探测器下游产业发展分析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紫外红外火焰探测器行业重点企业竞争力分析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2023-2024年紫外红外火焰探测器企业管理策略建议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提高紫外红外火焰探测器企业竞争力的策略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一、提高中国紫外红外火焰探测器企业核心竞争力的对策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二、紫外红外火焰探测器企业提升竞争力的主要方向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三、影响紫外红外火焰探测器企业核心竞争力的因素及提升途径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四、提高紫外红外火焰探测器企业竞争力的策略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对中国紫外红外火焰探测器品牌的战略思考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一、紫外红外火焰探测器实施品牌战略的意义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二、紫外红外火焰探测器企业品牌的现状分析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三、中国紫外红外火焰探测器企业的品牌战略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四、紫外红外火焰探测器品牌战略管理的策略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紫外红外火焰探测器行业发展趋势及投资风险预警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2024年紫外红外火焰探测器市场前景分析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2024年紫外红外火焰探测器行业发展趋势预测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影响紫外红外火焰探测器行业发展的主要因素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一、2024年影响紫外红外火焰探测器行业运行的有利因素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二、2024年影响紫外红外火焰探测器行业运行的稳定因素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三、2024年影响紫外红外火焰探测器行业运行的不利因素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四、2024年中国紫外红外火焰探测器行业发展面临的挑战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五、2024年中国紫外红外火焰探测器行业发展面临的机遇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紫外红外火焰探测器行业投资风险预警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一、2024年紫外红外火焰探测器行业市场风险及控制策略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二、2024年紫外红外火焰探测器行业政策风险及控制策略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三、2024年紫外红外火焰探测器行业经营风险及控制策略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四、2024年紫外红外火焰探测器同业竞争风险及控制策略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五、2024年紫外红外火焰探测器行业其他风险及控制策略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紫外红外火焰探测器市场研究结论</w:t>
      </w:r>
      <w:r>
        <w:rPr>
          <w:rFonts w:hint="eastAsia"/>
        </w:rPr>
        <w:br/>
      </w:r>
      <w:r>
        <w:rPr>
          <w:rFonts w:hint="eastAsia"/>
        </w:rPr>
        <w:t>　　第二节 紫外红外火焰探测器子行业研究结论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中:智林：紫外红外火焰探测器市场发展建议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紫外红外火焰探测器行业类别</w:t>
      </w:r>
      <w:r>
        <w:rPr>
          <w:rFonts w:hint="eastAsia"/>
        </w:rPr>
        <w:br/>
      </w:r>
      <w:r>
        <w:rPr>
          <w:rFonts w:hint="eastAsia"/>
        </w:rPr>
        <w:t>　　图表 紫外红外火焰探测器行业产业链调研</w:t>
      </w:r>
      <w:r>
        <w:rPr>
          <w:rFonts w:hint="eastAsia"/>
        </w:rPr>
        <w:br/>
      </w:r>
      <w:r>
        <w:rPr>
          <w:rFonts w:hint="eastAsia"/>
        </w:rPr>
        <w:t>　　图表 紫外红外火焰探测器行业现状</w:t>
      </w:r>
      <w:r>
        <w:rPr>
          <w:rFonts w:hint="eastAsia"/>
        </w:rPr>
        <w:br/>
      </w:r>
      <w:r>
        <w:rPr>
          <w:rFonts w:hint="eastAsia"/>
        </w:rPr>
        <w:t>　　图表 紫外红外火焰探测器行业标准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2018-2023年中国紫外红外火焰探测器市场规模</w:t>
      </w:r>
      <w:r>
        <w:rPr>
          <w:rFonts w:hint="eastAsia"/>
        </w:rPr>
        <w:br/>
      </w:r>
      <w:r>
        <w:rPr>
          <w:rFonts w:hint="eastAsia"/>
        </w:rPr>
        <w:t>　　图表 2023年中国紫外红外火焰探测器行业产能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2018-2023年中国紫外红外火焰探测器产量</w:t>
      </w:r>
      <w:r>
        <w:rPr>
          <w:rFonts w:hint="eastAsia"/>
        </w:rPr>
        <w:br/>
      </w:r>
      <w:r>
        <w:rPr>
          <w:rFonts w:hint="eastAsia"/>
        </w:rPr>
        <w:t>　　图表 紫外红外火焰探测器行业动态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2018-2023年中国紫外红外火焰探测器市场需求量</w:t>
      </w:r>
      <w:r>
        <w:rPr>
          <w:rFonts w:hint="eastAsia"/>
        </w:rPr>
        <w:br/>
      </w:r>
      <w:r>
        <w:rPr>
          <w:rFonts w:hint="eastAsia"/>
        </w:rPr>
        <w:t>　　图表 2023年中国紫外红外火焰探测器行业需求区域调研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2018-2023年中国紫外红外火焰探测器行情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2018-2023年中国紫外红外火焰探测器进口数据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2018-2023年中国紫外红外火焰探测器行业企业数量统计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**地区紫外红外火焰探测器市场规模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**地区紫外红外火焰探测器市场调研</w:t>
      </w:r>
      <w:r>
        <w:rPr>
          <w:rFonts w:hint="eastAsia"/>
        </w:rPr>
        <w:br/>
      </w:r>
      <w:r>
        <w:rPr>
          <w:rFonts w:hint="eastAsia"/>
        </w:rPr>
        <w:t>　　图表 **地区紫外红外火焰探测器行业市场需求分析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紫外红外火焰探测器行业竞争对手分析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紫外红外火焰探测器重点企业（三）成长能力情况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2024-2030年中国紫外红外火焰探测器市场规模预测</w:t>
      </w:r>
      <w:r>
        <w:rPr>
          <w:rFonts w:hint="eastAsia"/>
        </w:rPr>
        <w:br/>
      </w:r>
      <w:r>
        <w:rPr>
          <w:rFonts w:hint="eastAsia"/>
        </w:rPr>
        <w:t>　　图表 紫外红外火焰探测器行业准入条件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2024-2030年中国紫外红外火焰探测器行业信息化</w:t>
      </w:r>
      <w:r>
        <w:rPr>
          <w:rFonts w:hint="eastAsia"/>
        </w:rPr>
        <w:br/>
      </w:r>
      <w:r>
        <w:rPr>
          <w:rFonts w:hint="eastAsia"/>
        </w:rPr>
        <w:t>　　图表 2023年中国紫外红外火焰探测器市场前景分析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2024-2030年中国紫外红外火焰探测器行业发展趋势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c5a010b8a4311" w:history="1">
        <w:r>
          <w:rPr>
            <w:rStyle w:val="Hyperlink"/>
          </w:rPr>
          <w:t>2024-2030年中国紫外红外火焰探测器行业研究分析与趋势预测报告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c5a010b8a4311" w:history="1">
        <w:r>
          <w:rPr>
            <w:rStyle w:val="Hyperlink"/>
          </w:rPr>
          <w:t>https://www.20087.com/7/68/ZiWaiHongWaiHuoYanTanCeQiDeFaZhanQuShi.html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与红外的加热区别、紫外红外火焰探测器原理、红外对射火灾探测器、紫外红外火焰探测器图片、博康红紫外火焰探测器、紫外火焰和红外火焰探测器有什么区别、消防紫外火焰探测器、紫外火焰探测器价格、紫外红外综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760c56bcf437a" w:history="1">
      <w:r>
        <w:rPr>
          <w:rStyle w:val="Hyperlink"/>
        </w:rPr>
        <w:t>2024-2030年中国紫外红外火焰探测器行业研究分析与趋势预测报告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WaiHongWaiHuoYanTanCeQiDeFaZhanQuShi.html" TargetMode="External" Id="Rcbac5a010b8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WaiHongWaiHuoYanTanCeQiDeFaZhanQuShi.html" TargetMode="External" Id="Rdf4760c56bc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2023-07-18T23:40:00Z</dcterms:created>
  <dcterms:modified xsi:type="dcterms:W3CDTF">2023-07-19T00:40:00Z</dcterms:modified>
  <dc:subject>2024-2030年中国紫外红外火焰探测器行业研究分析与趋势预测报告</dc:subject>
  <dc:title>2024-2030年中国紫外红外火焰探测器行业研究分析与趋势预测报告</dc:title>
  <cp:keywords>2024-2030年中国紫外红外火焰探测器行业研究分析与趋势预测报告</cp:keywords>
  <dc:description>2024-2030年中国紫外红外火焰探测器行业研究分析与趋势预测报告</dc:description>
</cp:coreProperties>
</file>