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b1214c8b4b59" w:history="1">
              <w:r>
                <w:rPr>
                  <w:rStyle w:val="Hyperlink"/>
                </w:rPr>
                <w:t>2025-2031年中国天花喇叭市场调查研究与前景趋势报告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b1214c8b4b59" w:history="1">
              <w:r>
                <w:rPr>
                  <w:rStyle w:val="Hyperlink"/>
                </w:rPr>
                <w:t>2025-2031年中国天花喇叭市场调查研究与前景趋势报告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b1214c8b4b59" w:history="1">
                <w:r>
                  <w:rPr>
                    <w:rStyle w:val="Hyperlink"/>
                  </w:rPr>
                  <w:t>https://www.20087.com/8/28/TianHuaLaBaShiChangXianZhuangHeQianJing.html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喇叭是公共广播系统中的重要组成部分，广泛应用于商场、酒店、学校和机场等场所，负责传递背景音乐、公告和紧急通知。近年来，天花喇叭的技术不断进步，音质更加清晰，覆盖范围更广，同时，设计上也更加注重与建筑环境的融合，如采用隐形安装和多彩外壳，提升空间美感。此外，天花喇叭正逐步向数字化和智能化转变，支持蓝牙、Wi-Fi等无线连接方式，便于远程控制和内容更新。</w:t>
      </w:r>
      <w:r>
        <w:rPr>
          <w:rFonts w:hint="eastAsia"/>
        </w:rPr>
        <w:br/>
      </w:r>
      <w:r>
        <w:rPr>
          <w:rFonts w:hint="eastAsia"/>
        </w:rPr>
        <w:t>　　未来，天花喇叭将更加注重声音定制化和智能交互。一方面，通过声学建模和算法优化，天花喇叭将能够根据不同的空间特点和听众位置，调整音效参数，提供个性化的听觉体验。另一方面，天花喇叭将集成语音识别和自然语言处理技术，实现与用户的智能对话，如回答查询、播放指定内容或执行特定命令，提升服务的互动性和便捷性。此外，天花喇叭将加强与智能家居和物联网设备的联动，成为智慧生活的一部分，如根据环境噪声自动调节音量，或与安防系统配合，实时播报警报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b1214c8b4b59" w:history="1">
        <w:r>
          <w:rPr>
            <w:rStyle w:val="Hyperlink"/>
          </w:rPr>
          <w:t>2025-2031年中国天花喇叭市场调查研究与前景趋势报告</w:t>
        </w:r>
      </w:hyperlink>
      <w:r>
        <w:rPr>
          <w:rFonts w:hint="eastAsia"/>
        </w:rPr>
        <w:t>》基于国家统计局、相关行业协会的详实数据，结合行业一手调研资料，系统分析了天花喇叭行业的市场规模、竞争格局及技术发展现状。报告详细梳理了天花喇叭产业链结构、区域分布特征及天花喇叭市场需求变化，重点评估了天花喇叭重点企业的市场表现与战略布局。通过对政策环境、技术创新方向及消费趋势的分析，科学预测了天花喇叭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天花喇叭行业概述</w:t>
      </w:r>
      <w:r>
        <w:rPr>
          <w:rFonts w:hint="eastAsia"/>
        </w:rPr>
        <w:br/>
      </w:r>
      <w:r>
        <w:rPr>
          <w:rFonts w:hint="eastAsia"/>
        </w:rPr>
        <w:t>　　第一节 天花喇叭定义与分类</w:t>
      </w:r>
      <w:r>
        <w:rPr>
          <w:rFonts w:hint="eastAsia"/>
        </w:rPr>
        <w:br/>
      </w:r>
      <w:r>
        <w:rPr>
          <w:rFonts w:hint="eastAsia"/>
        </w:rPr>
        <w:t>　　第二节 天花喇叭应用领域</w:t>
      </w:r>
      <w:r>
        <w:rPr>
          <w:rFonts w:hint="eastAsia"/>
        </w:rPr>
        <w:br/>
      </w:r>
      <w:r>
        <w:rPr>
          <w:rFonts w:hint="eastAsia"/>
        </w:rPr>
        <w:t>　　第三节 天花喇叭行业经济指标分析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一、天花喇叭行业赢利性评估</w:t>
      </w:r>
      <w:r>
        <w:rPr>
          <w:rFonts w:hint="eastAsia"/>
        </w:rPr>
        <w:br/>
      </w:r>
      <w:r>
        <w:rPr>
          <w:rFonts w:hint="eastAsia"/>
        </w:rPr>
        <w:t>　　　　二、天花喇叭行业成长速度分析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三、天花喇叭附加值提升空间探讨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四、天花喇叭行业进入壁垒分析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五、天花喇叭行业风险性评估</w:t>
      </w:r>
      <w:r>
        <w:rPr>
          <w:rFonts w:hint="eastAsia"/>
        </w:rPr>
        <w:br/>
      </w:r>
      <w:r>
        <w:rPr>
          <w:rFonts w:hint="eastAsia"/>
        </w:rPr>
        <w:t>　　　　六、天花喇叭行业周期性分析</w:t>
      </w:r>
      <w:r>
        <w:rPr>
          <w:rFonts w:hint="eastAsia"/>
        </w:rPr>
        <w:br/>
      </w:r>
      <w:r>
        <w:rPr>
          <w:rFonts w:hint="eastAsia"/>
        </w:rPr>
        <w:t>　　　　七、天花喇叭行业竞争程度指标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八、天花喇叭行业成熟度综合分析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三、天花喇叭销售模式与渠道策略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全球天花喇叭市场发展分析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2024-2025年全球天花喇叭行业发展分析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一、全球天花喇叭行业市场规模与趋势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二、全球天花喇叭行业发展特点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三、全球天花喇叭行业竞争格局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2025-2031年全球天花喇叭行业发展趋势与前景预测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一、天花喇叭技术发展趋势</w:t>
      </w:r>
      <w:r>
        <w:rPr>
          <w:rFonts w:hint="eastAsia"/>
        </w:rPr>
        <w:br/>
      </w:r>
      <w:r>
        <w:rPr>
          <w:rFonts w:hint="eastAsia"/>
        </w:rPr>
        <w:t>　　　　二、天花喇叭行业发展趋势</w:t>
      </w:r>
      <w:r>
        <w:rPr>
          <w:rFonts w:hint="eastAsia"/>
        </w:rPr>
        <w:br/>
      </w:r>
      <w:r>
        <w:rPr>
          <w:rFonts w:hint="eastAsia"/>
        </w:rPr>
        <w:t>　　　　三、天花喇叭行业发展潜力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一、国内天花喇叭产能现状与利用效率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二、天花喇叭产能扩张与投资动态分析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天花喇叭行业产量情况分析与趋势预测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一、2019-2024年天花喇叭行业产量与增长趋势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1、2019-2024年天花喇叭产量及增长趋势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二、天花喇叭产量影响因素分析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三、2025-2031年天花喇叭产量预测</w:t>
      </w:r>
      <w:r>
        <w:rPr>
          <w:rFonts w:hint="eastAsia"/>
        </w:rPr>
        <w:br/>
      </w:r>
      <w:r>
        <w:rPr>
          <w:rFonts w:hint="eastAsia"/>
        </w:rPr>
        <w:t>　　第三节 2025-2031年天花喇叭市场需求与销售分析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一、2024-2025年天花喇叭行业需求现状</w:t>
      </w:r>
      <w:r>
        <w:rPr>
          <w:rFonts w:hint="eastAsia"/>
        </w:rPr>
        <w:br/>
      </w:r>
      <w:r>
        <w:rPr>
          <w:rFonts w:hint="eastAsia"/>
        </w:rPr>
        <w:t>　　　　二、天花喇叭客户群体与需求特点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一、2019-2024年天花喇叭市场价格走势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天花喇叭行业进口规模与来源分析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一、2019-2024年天花喇叭进口规模分析</w:t>
      </w:r>
      <w:r>
        <w:rPr>
          <w:rFonts w:hint="eastAsia"/>
        </w:rPr>
        <w:br/>
      </w:r>
      <w:r>
        <w:rPr>
          <w:rFonts w:hint="eastAsia"/>
        </w:rPr>
        <w:t>　　　　二、天花喇叭主要进口来源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天花喇叭行业出口规模与目的地分析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一、2019-2024年天花喇叭出口规模分析</w:t>
      </w:r>
      <w:r>
        <w:rPr>
          <w:rFonts w:hint="eastAsia"/>
        </w:rPr>
        <w:br/>
      </w:r>
      <w:r>
        <w:rPr>
          <w:rFonts w:hint="eastAsia"/>
        </w:rPr>
        <w:t>　　　　二、天花喇叭主要出口目的地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2019-2024年中国天花喇叭总体规模与财务指标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中国天花喇叭行业总体规模分析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一、天花喇叭企业数量与结构</w:t>
      </w:r>
      <w:r>
        <w:rPr>
          <w:rFonts w:hint="eastAsia"/>
        </w:rPr>
        <w:br/>
      </w:r>
      <w:r>
        <w:rPr>
          <w:rFonts w:hint="eastAsia"/>
        </w:rPr>
        <w:t>　　　　二、天花喇叭从业人员规模</w:t>
      </w:r>
      <w:r>
        <w:rPr>
          <w:rFonts w:hint="eastAsia"/>
        </w:rPr>
        <w:br/>
      </w:r>
      <w:r>
        <w:rPr>
          <w:rFonts w:hint="eastAsia"/>
        </w:rPr>
        <w:t>　　　　三、天花喇叭行业资产状况</w:t>
      </w:r>
      <w:r>
        <w:rPr>
          <w:rFonts w:hint="eastAsia"/>
        </w:rPr>
        <w:br/>
      </w:r>
      <w:r>
        <w:rPr>
          <w:rFonts w:hint="eastAsia"/>
        </w:rPr>
        <w:t>　　第二节 中国天花喇叭行业财务指标总体分析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天花喇叭行业重点企业经营状况分析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天花喇叭领先企业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天花喇叭标杆企业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天花喇叭代表企业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天花喇叭龙头企业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中国天花喇叭行业竞争格局分析</w:t>
      </w:r>
      <w:r>
        <w:rPr>
          <w:rFonts w:hint="eastAsia"/>
        </w:rPr>
        <w:br/>
      </w:r>
      <w:r>
        <w:rPr>
          <w:rFonts w:hint="eastAsia"/>
        </w:rPr>
        <w:t>　　第一节 天花喇叭行业竞争格局总览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2024-2025年天花喇叭行业竞争力分析</w:t>
      </w:r>
      <w:r>
        <w:rPr>
          <w:rFonts w:hint="eastAsia"/>
        </w:rPr>
        <w:br/>
      </w:r>
      <w:r>
        <w:rPr>
          <w:rFonts w:hint="eastAsia"/>
        </w:rPr>
        <w:t>　　　　一、天花喇叭供应商议价能力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四、天花喇叭替代品威胁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2019-2024年天花喇叭行业企业并购活动分析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2025年中国天花喇叭企业发展策略分析</w:t>
      </w:r>
      <w:r>
        <w:rPr>
          <w:rFonts w:hint="eastAsia"/>
        </w:rPr>
        <w:br/>
      </w:r>
      <w:r>
        <w:rPr>
          <w:rFonts w:hint="eastAsia"/>
        </w:rPr>
        <w:t>　　第一节 天花喇叭市场策略分析</w:t>
      </w:r>
      <w:r>
        <w:rPr>
          <w:rFonts w:hint="eastAsia"/>
        </w:rPr>
        <w:br/>
      </w:r>
      <w:r>
        <w:rPr>
          <w:rFonts w:hint="eastAsia"/>
        </w:rPr>
        <w:t>　　　　一、天花喇叭市场定位与拓展策略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二、天花喇叭市场细分与目标客户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天花喇叭销售策略分析</w:t>
      </w:r>
      <w:r>
        <w:rPr>
          <w:rFonts w:hint="eastAsia"/>
        </w:rPr>
        <w:br/>
      </w:r>
      <w:r>
        <w:rPr>
          <w:rFonts w:hint="eastAsia"/>
        </w:rPr>
        <w:t>　　　　一、天花喇叭销售渠道与网络建设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提高天花喇叭企业竞争力建议</w:t>
      </w:r>
      <w:r>
        <w:rPr>
          <w:rFonts w:hint="eastAsia"/>
        </w:rPr>
        <w:br/>
      </w:r>
      <w:r>
        <w:rPr>
          <w:rFonts w:hint="eastAsia"/>
        </w:rPr>
        <w:t>　　　　一、天花喇叭技术创新与管理优化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天花喇叭品牌战略思考</w:t>
      </w:r>
      <w:r>
        <w:rPr>
          <w:rFonts w:hint="eastAsia"/>
        </w:rPr>
        <w:br/>
      </w:r>
      <w:r>
        <w:rPr>
          <w:rFonts w:hint="eastAsia"/>
        </w:rPr>
        <w:t>　　　　一、天花喇叭品牌建设与维护</w:t>
      </w:r>
      <w:r>
        <w:rPr>
          <w:rFonts w:hint="eastAsia"/>
        </w:rPr>
        <w:br/>
      </w:r>
      <w:r>
        <w:rPr>
          <w:rFonts w:hint="eastAsia"/>
        </w:rPr>
        <w:t>　　　　二、天花喇叭品牌影响力与市场竞争力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中国天花喇叭行业风险与对策</w:t>
      </w:r>
      <w:r>
        <w:rPr>
          <w:rFonts w:hint="eastAsia"/>
        </w:rPr>
        <w:br/>
      </w:r>
      <w:r>
        <w:rPr>
          <w:rFonts w:hint="eastAsia"/>
        </w:rPr>
        <w:t>　　第一节 天花喇叭行业SWOT分析</w:t>
      </w:r>
      <w:r>
        <w:rPr>
          <w:rFonts w:hint="eastAsia"/>
        </w:rPr>
        <w:br/>
      </w:r>
      <w:r>
        <w:rPr>
          <w:rFonts w:hint="eastAsia"/>
        </w:rPr>
        <w:t>　　　　一、天花喇叭行业优势分析</w:t>
      </w:r>
      <w:r>
        <w:rPr>
          <w:rFonts w:hint="eastAsia"/>
        </w:rPr>
        <w:br/>
      </w:r>
      <w:r>
        <w:rPr>
          <w:rFonts w:hint="eastAsia"/>
        </w:rPr>
        <w:t>　　　　二、天花喇叭行业劣势分析</w:t>
      </w:r>
      <w:r>
        <w:rPr>
          <w:rFonts w:hint="eastAsia"/>
        </w:rPr>
        <w:br/>
      </w:r>
      <w:r>
        <w:rPr>
          <w:rFonts w:hint="eastAsia"/>
        </w:rPr>
        <w:t>　　　　三、天花喇叭市场机会探索</w:t>
      </w:r>
      <w:r>
        <w:rPr>
          <w:rFonts w:hint="eastAsia"/>
        </w:rPr>
        <w:br/>
      </w:r>
      <w:r>
        <w:rPr>
          <w:rFonts w:hint="eastAsia"/>
        </w:rPr>
        <w:t>　　　　四、天花喇叭市场威胁评估</w:t>
      </w:r>
      <w:r>
        <w:rPr>
          <w:rFonts w:hint="eastAsia"/>
        </w:rPr>
        <w:br/>
      </w:r>
      <w:r>
        <w:rPr>
          <w:rFonts w:hint="eastAsia"/>
        </w:rPr>
        <w:t>　　第二节 天花喇叭行业风险及对策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2025-2031年天花喇叭行业发展趋势与方向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一、天花喇叭行业发展方向预测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二、天花喇叭发展趋势分析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2025-2031年天花喇叭行业发展潜力与机遇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一、天花喇叭市场发展潜力评估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二、天花喇叭新兴市场与机遇探索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中-智-林－天花喇叭行业发展建议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天花喇叭行业历程</w:t>
      </w:r>
      <w:r>
        <w:rPr>
          <w:rFonts w:hint="eastAsia"/>
        </w:rPr>
        <w:br/>
      </w:r>
      <w:r>
        <w:rPr>
          <w:rFonts w:hint="eastAsia"/>
        </w:rPr>
        <w:t>　　图表 天花喇叭行业生命周期</w:t>
      </w:r>
      <w:r>
        <w:rPr>
          <w:rFonts w:hint="eastAsia"/>
        </w:rPr>
        <w:br/>
      </w:r>
      <w:r>
        <w:rPr>
          <w:rFonts w:hint="eastAsia"/>
        </w:rPr>
        <w:t>　　图表 天花喇叭行业产业链分析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2019-2024年中国天花喇叭出口金额分析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2025年中国天花喇叭进口国家及地区分析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2025年中国天花喇叭出口国家及地区分析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b1214c8b4b59" w:history="1">
        <w:r>
          <w:rPr>
            <w:rStyle w:val="Hyperlink"/>
          </w:rPr>
          <w:t>2025-2031年中国天花喇叭市场调查研究与前景趋势报告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b1214c8b4b59" w:history="1">
        <w:r>
          <w:rPr>
            <w:rStyle w:val="Hyperlink"/>
          </w:rPr>
          <w:t>https://www.20087.com/8/28/TianHuaLaBaShiChangXianZhuangHeQianJing.html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热点：天花喇叭的安装方式、天花喇叭怎么接线图、吊顶音响、天花喇叭三根黑白蓝线怎么接、蓝牙音箱小夜灯说明书、天花喇叭图片、高音喇叭几寸效果最好、天花喇叭开孔尺寸、喇叭音圈更换视频教程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d88e4fdc4996" w:history="1">
      <w:r>
        <w:rPr>
          <w:rStyle w:val="Hyperlink"/>
        </w:rPr>
        <w:t>2025-2031年中国天花喇叭市场调查研究与前景趋势报告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anHuaLaBaShiChangXianZhuangHeQianJing.html" TargetMode="External" Id="R2e01b1214c8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anHuaLaBaShiChangXianZhuangHeQianJing.html" TargetMode="External" Id="R6190d88e4fd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2024-10-27T00:42:59Z</dcterms:created>
  <dcterms:modified xsi:type="dcterms:W3CDTF">2024-10-27T01:42:59Z</dcterms:modified>
  <dc:subject>2025-2031年中国天花喇叭市场调查研究与前景趋势报告</dc:subject>
  <dc:title>2025-2031年中国天花喇叭市场调查研究与前景趋势报告</dc:title>
  <cp:keywords>2025-2031年中国天花喇叭市场调查研究与前景趋势报告</cp:keywords>
  <dc:description>2025-2031年中国天花喇叭市场调查研究与前景趋势报告</dc:description>
</cp:coreProperties>
</file>