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7f4a53d4b145ad" w:history="1">
              <w:r>
                <w:rPr>
                  <w:rStyle w:val="Hyperlink"/>
                </w:rPr>
                <w:t>中国光学显示模组行业深度调研与发展趋势报告（2024-2030年）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7f4a53d4b145ad" w:history="1">
              <w:r>
                <w:rPr>
                  <w:rStyle w:val="Hyperlink"/>
                </w:rPr>
                <w:t>中国光学显示模组行业深度调研与发展趋势报告（2024-2030年）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2823288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7f4a53d4b145ad" w:history="1">
                <w:r>
                  <w:rPr>
                    <w:rStyle w:val="Hyperlink"/>
                  </w:rPr>
                  <w:t>https://www.20087.com/8/28/GuangXueXianShiMoZuFaZhanQuShiFenXi.html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显示模组是现代显示技术的核心组件，广泛应用于智能手机、平板电脑、电视等电子产品。随着显示技术的不断进步，如OLED、MicroLED等新型显示技术的发展，光学显示模组正朝着更高分辨率、更低能耗、更轻薄化的趋势发展。未来，随着5G、物联网等新技术的普及，对高质量显示模组的需求将进一步增加。企业需要加大研发力度，不断优化产品设计，提高显示性能和生产效率，以适应市场对高端显示模组的需求。同时，企业还需关注新材料的研发和应用，以实现产品的持续创新和成本控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c7f4a53d4b145ad" w:history="1">
        <w:r>
          <w:rPr>
            <w:rStyle w:val="Hyperlink"/>
          </w:rPr>
          <w:t>中国光学显示模组行业深度调研与发展趋势报告（2024-2030年）</w:t>
        </w:r>
      </w:hyperlink>
      <w:r>
        <w:rPr>
          <w:rFonts w:hint="eastAsia"/>
        </w:rPr>
        <w:t>》，2024年光学显示模组行业市场规模达 亿元，预计2030年市场规模将达 亿元，期间年均复合增长率（CAGR）达 %。报告从产业链视角出发，系统分析了光学显示模组行业的市场现状与需求动态，详细解读了光学显示模组市场规模、价格波动及上下游影响因素。报告深入剖析了光学显示模组细分领域的发展特点，基于权威数据对市场前景及未来趋势进行了科学预测，同时揭示了光学显示模组重点企业的竞争格局与市场集中度变化。报告客观翔实地指出了光学显示模组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光学显示模组市场概述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按照不同产品类型，光学显示模组主要可以分为如下几个类别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不同产品类型光学显示模组增长趋势2023年VS</w:t>
      </w:r>
      <w:r>
        <w:rPr>
          <w:rFonts w:hint="eastAsia"/>
        </w:rPr>
        <w:br/>
      </w:r>
      <w:r>
        <w:rPr>
          <w:rFonts w:hint="eastAsia"/>
        </w:rPr>
        <w:t>　　　　1.2.2 棱镜方案</w:t>
      </w:r>
      <w:r>
        <w:rPr>
          <w:rFonts w:hint="eastAsia"/>
        </w:rPr>
        <w:br/>
      </w:r>
      <w:r>
        <w:rPr>
          <w:rFonts w:hint="eastAsia"/>
        </w:rPr>
        <w:t>　　　　1.2.3 曲面反射镜（虫眼）方案</w:t>
      </w:r>
      <w:r>
        <w:rPr>
          <w:rFonts w:hint="eastAsia"/>
        </w:rPr>
        <w:br/>
      </w:r>
      <w:r>
        <w:rPr>
          <w:rFonts w:hint="eastAsia"/>
        </w:rPr>
        <w:t>　　　　1.2.4 Birdbath方案</w:t>
      </w:r>
      <w:r>
        <w:rPr>
          <w:rFonts w:hint="eastAsia"/>
        </w:rPr>
        <w:br/>
      </w:r>
      <w:r>
        <w:rPr>
          <w:rFonts w:hint="eastAsia"/>
        </w:rPr>
        <w:t>　　　　1.2.5 光波导方案</w:t>
      </w:r>
      <w:r>
        <w:rPr>
          <w:rFonts w:hint="eastAsia"/>
        </w:rPr>
        <w:br/>
      </w:r>
      <w:r>
        <w:rPr>
          <w:rFonts w:hint="eastAsia"/>
        </w:rPr>
        <w:t>　　1.3 从不同应用，光学显示模组主要包括如下几个方面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增强现实</w:t>
      </w:r>
      <w:r>
        <w:rPr>
          <w:rFonts w:hint="eastAsia"/>
        </w:rPr>
        <w:br/>
      </w:r>
      <w:r>
        <w:rPr>
          <w:rFonts w:hint="eastAsia"/>
        </w:rPr>
        <w:t>　　　　1.3.2 虚拟现实</w:t>
      </w:r>
      <w:r>
        <w:rPr>
          <w:rFonts w:hint="eastAsia"/>
        </w:rPr>
        <w:br/>
      </w:r>
      <w:r>
        <w:rPr>
          <w:rFonts w:hint="eastAsia"/>
        </w:rPr>
        <w:t>　　1.4 中国光学显示模组发展现状及未来趋势（2018-2030年）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中国市场光学显示模组销量及增长率（2018-2023年）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中国市场光学显示模组销售规模及增长率（2018-2023年）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中国市场主要光学显示模组厂商竞争分析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中国市场主要厂商光学显示模组销量、收入及市场份额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中国市场主要厂商光学显示模组销量（2018-2023年）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中国市场主要厂商光学显示模组收入（2018-2023年）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2023年中国市场主要厂商光学显示模组收入排名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中国市场主要厂商光学显示模组价格（2018-2023年）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中国市场主要厂商光学显示模组产地分布及商业化日期</w:t>
      </w:r>
      <w:r>
        <w:rPr>
          <w:rFonts w:hint="eastAsia"/>
        </w:rPr>
        <w:br/>
      </w:r>
      <w:r>
        <w:rPr>
          <w:rFonts w:hint="eastAsia"/>
        </w:rPr>
        <w:t>　　2.3 光学显示模组行业集中度、竞争程度分析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光学显示模组行业集中度分析：中国Top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中国光学显示模组第一梯队、第二梯队和第三梯队生产商（品牌）及市场份额（2022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主要光学显示模组企业采访及观点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中国主要地区光学显示模组分析</w:t>
      </w:r>
      <w:r>
        <w:rPr>
          <w:rFonts w:hint="eastAsia"/>
        </w:rPr>
        <w:br/>
      </w:r>
      <w:r>
        <w:rPr>
          <w:rFonts w:hint="eastAsia"/>
        </w:rPr>
        <w:t>　　3.1 中国主要地区光学显示模组市场规模分析：2022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中国主要地区光学显示模组销量及市场份额（2018-2023年）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中国主要地区光学显示模组销量及市场份额预测（2024-2030年）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中国主要地区光学显示模组销量及市场份额（2018-2023年）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中国主要地区光学显示模组销量及市场份额预测（2024-2030年）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华东地区光学显示模组销量、销售规模及增长率（2018-2023年）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华南地区光学显示模组销量、销售规模及增长率（2018-2023年）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华中地区光学显示模组销量、销售规模及增长率（2018-2023年）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华北地区光学显示模组销量、销售规模及增长率（2018-2023年）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西南地区光学显示模组销量、销售规模及增长率（2018-2023年）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东北及西北地区光学显示模组销量、销售规模及增长率（2018-2023年）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中国市场光学显示模组主要企业概况分析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重点企业（1）基本信息、光学显示模组生产基地、总部、竞争对手及市场地位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重点企业（1）光学显示模组产品规格、参数及市场应用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重点企业（1）光学显示模组销量、收入、价格及毛利率（2018-2023年）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重点企业（2）基本信息、光学显示模组生产基地、总部、竞争对手及市场地位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重点企业（2）光学显示模组产品规格、参数及市场应用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重点企业（2）光学显示模组销量、收入、价格及毛利率（2018-2023年）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重点企业（3）基本信息、光学显示模组生产基地、总部、竞争对手及市场地位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重点企业（3）光学显示模组产品规格、参数及市场应用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重点企业（3）光学显示模组销量、收入、价格及毛利率（2018-2023年）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重点企业（4）基本信息、光学显示模组生产基地、总部、竞争对手及市场地位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重点企业（4）光学显示模组产品规格、参数及市场应用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重点企业（4）光学显示模组销量、收入、价格及毛利率（2018-2023年）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重点企业（5）基本信息、光学显示模组生产基地、总部、竞争对手及市场地位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重点企业（5）光学显示模组产品规格、参数及市场应用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重点企业（5）光学显示模组销量、收入、价格及毛利率（2018-2023年）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重点企业（6）基本信息、光学显示模组生产基地、总部、竞争对手及市场地位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重点企业（6）光学显示模组产品规格、参数及市场应用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重点企业（6）光学显示模组销量、收入、价格及毛利率（2018-2023年）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重点企业（7）基本信息、光学显示模组生产基地、总部、竞争对手及市场地位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重点企业（7）光学显示模组产品规格、参数及市场应用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重点企业（7）光学显示模组销量、收入、价格及毛利率（2018-2023年）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重点企业（8）基本信息、光学显示模组生产基地、总部、竞争对手及市场地位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重点企业（8）光学显示模组产品规格、参数及市场应用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重点企业（8）光学显示模组销量、收入、价格及毛利率（2018-2023年）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重点企业（9）基本信息、光学显示模组生产基地、总部、竞争对手及市场地位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重点企业（9）光学显示模组产品规格、参数及市场应用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重点企业（9）光学显示模组销量、收入、价格及毛利率（2018-2023年）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重点企业（10）基本信息、光学显示模组生产基地、总部、竞争对手及市场地位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重点企业（10）光学显示模组产品规格、参数及市场应用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重点企业（10）光学显示模组销量、收入、价格及毛利率（2018-2023年）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重点企业（11）基本信息、光学显示模组生产基地、总部、竞争对手及市场地位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重点企业（11）光学显示模组产品规格、参数及市场应用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重点企业（11）光学显示模组销量、收入、价格及毛利率（2018-2023年）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重点企业（12）基本信息、光学显示模组生产基地、总部、竞争对手及市场地位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重点企业（12）光学显示模组产品规格、参数及市场应用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重点企业（12）光学显示模组销量、收入、价格及毛利率（2018-2023年）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重点企业（13）基本信息、光学显示模组生产基地、总部、竞争对手及市场地位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重点企业（13）光学显示模组产品规格、参数及市场应用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重点企业（13）光学显示模组销量、收入、价格及毛利率（2018-2023年）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重点企业（14）基本信息、光学显示模组生产基地、总部、竞争对手及市场地位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重点企业（14）光学显示模组产品规格、参数及市场应用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重点企业（14）光学显示模组销量、收入、价格及毛利率（2018-2023年）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不同产品类型光学显示模组分析</w:t>
      </w:r>
      <w:r>
        <w:rPr>
          <w:rFonts w:hint="eastAsia"/>
        </w:rPr>
        <w:br/>
      </w:r>
      <w:r>
        <w:rPr>
          <w:rFonts w:hint="eastAsia"/>
        </w:rPr>
        <w:t>　　5.1 中国市场光学显示模组不同产品类型光学显示模组销量（2018-2023年）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中国市场光学显示模组不同产品类型光学显示模组销量及市场份额（2018-2023年）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中国市场光学显示模组不同产品类型光学显示模组销量预测（2024-2030年）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中国市场光学显示模组不同产品类型光学显示模组规模（2018-2023年）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中国市场光学显示模组不同产品类型光学显示模组规模及市场份额（2018-2023年）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中国市场光学显示模组不同产品类型光学显示模组规模预测（2024-2030年）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中国市场不同产品类型光学显示模组价格走势（2018-2023年）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不同价格区间光学显示模组市场份额对比（2018-2023年）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光学显示模组上游原料及下游主要应用的影响分析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光学显示模组产业链分析</w:t>
      </w:r>
      <w:r>
        <w:rPr>
          <w:rFonts w:hint="eastAsia"/>
        </w:rPr>
        <w:br/>
      </w:r>
      <w:r>
        <w:rPr>
          <w:rFonts w:hint="eastAsia"/>
        </w:rPr>
        <w:t>　　6.2 光学显示模组产业上游供应分析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中国不同应用光学显示模组消费量、市场份额及增长率（2018-2023年）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中国不同应用光学显示模组消费量（2018-2023年）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中国不同应用光学显示模组消费量预测（2024-2030年）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中国不同应用光学显示模组规模、市场份额及增长率（2018-2023年）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中国不同应用光学显示模组规模（2018-2023年）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中国不同应用光学显示模组规模预测（2024-2030年）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中国光学显示模组产能、产量分析</w:t>
      </w:r>
      <w:r>
        <w:rPr>
          <w:rFonts w:hint="eastAsia"/>
        </w:rPr>
        <w:br/>
      </w:r>
      <w:r>
        <w:rPr>
          <w:rFonts w:hint="eastAsia"/>
        </w:rPr>
        <w:t>　　7.1 中国光学显示模组供需现状及预测（2018-2030年）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中国光学显示模组产能、产量、产能利用率及发展趋势（2018-2030年）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中国光学显示模组产量、表观消费量、供给现状及发展趋势（2018-2030年）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中国光学显示模组产量、市场需求量及发展趋势（2018-2030年）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中国光学显示模组产值及增长率（2018-2023年）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中国光学显示模组进出口分析（2018-2023年）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中国光学显示模组产量、表观消费量、进口量及出口量（2018-2023年）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中国光学显示模组进口量、进口额（万元）及进口均价（2018-2023年）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中国市场光学显示模组主要进口来源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中国市场光学显示模组主要出口目的地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中国本土生产商光学显示模组产能分析（2018-2023年）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中国本土生产商光学显示模组产量分析（2018-2023年）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中国本土生产商光学显示模组产值分析（2018-2023年）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光学显示模组销售渠道、市场影响因素、机遇及挑战影响分析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国内市场光学显示模组销售渠道</w:t>
      </w:r>
      <w:r>
        <w:rPr>
          <w:rFonts w:hint="eastAsia"/>
        </w:rPr>
        <w:br/>
      </w:r>
      <w:r>
        <w:rPr>
          <w:rFonts w:hint="eastAsia"/>
        </w:rPr>
        <w:t>　　8.2 光学显示模组销售/营销策略建议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中国本土光学显示模组企业SWOT分析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按照不同产品类型，光学显示模组主要可以分为如下几个类别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不同产品类型光学显示模组增长趋势2022 vs 2023（千件）&amp;（万元）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从不同应用，光学显示模组主要包括如下几个方面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不同应用光学显示模组消费量（千件）增长趋势2023年VS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中国市场主要厂商光学显示模组销量（2018-2023年）（千件）</w:t>
      </w:r>
      <w:r>
        <w:rPr>
          <w:rFonts w:hint="eastAsia"/>
        </w:rPr>
        <w:br/>
      </w:r>
      <w:r>
        <w:rPr>
          <w:rFonts w:hint="eastAsia"/>
        </w:rPr>
        <w:t>　　表6 中国市场主要厂商光学显示模组销量市场份额（2018-2023年）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中国市场主要厂商光学显示模组收入（2018-2023年）（万元）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中国市场主要厂商光学显示模组收入份额（万元）</w:t>
      </w:r>
      <w:r>
        <w:rPr>
          <w:rFonts w:hint="eastAsia"/>
        </w:rPr>
        <w:br/>
      </w:r>
      <w:r>
        <w:rPr>
          <w:rFonts w:hint="eastAsia"/>
        </w:rPr>
        <w:t>　　表9 2023年中国主要生产商光学显示模组收入排名（万元）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中国市场主要厂商光学显示模组价格（2018-2023年）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中国市场主要厂商光学显示模组产地分布及商业化日期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主要光学显示模组企业采访及观点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中国主要地区光学显示模组销售规模（万元）：2022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表14 中国主要地区光学显示模组销量（2018-2023年）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中国主要地区光学显示模组2018-2023年销量市场份额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中国主要地区光学显示模组销量（2018-2023年）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中国主要地区光学显示模组销量份额（2018-2023年）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中国主要地区光学显示模组销售规模（万元）（2018-2023年）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中国主要地区光学显示模组销售规模份额（2018-2023年）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中国主要地区光学显示模组销售规模（万元）（2018-2023年）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中国主要地区光学显示模组销售规模份额（2018-2023年）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重点企业（1）光学显示模组产品规格、参数及市场应用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重点企业（1）光学显示模组销量（千件）、收入（万元）、价格及毛利率（2018-2023年）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重点企业（1）光学显示模组产品规格、参数及市场应用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重点企业（2）光学显示模组产品规格、参数及市场应用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重点企业（2）光学显示模组销量（千件）、收入（万元）、价格及毛利率（2018-2023年）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重点企业（2）光学显示模组产品规格、参数及市场应用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重点企业（3）光学显示模组产品规格、参数及市场应用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重点企业（3）光学显示模组销量（千件）、收入（万元）、价格及毛利率（2018-2023年）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重点企业（3）光学显示模组产品规格、参数及市场应用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重点企业（4）光学显示模组产品规格、参数及市场应用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重点企业（4）光学显示模组销量（千件）、收入（万元）、价格及毛利率（2018-2023年）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重点企业（4）光学显示模组产品规格、参数及市场应用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重点企业（5）光学显示模组产品规格、参数及市场应用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重点企业（5）光学显示模组销量（千件）、收入（万元）、价格及毛利率（2018-2023年）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重点企业（5）光学显示模组产品规格、参数及市场应用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重点企业（6）光学显示模组产品规格、参数及市场应用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重点企业（6）光学显示模组销量（千件）、收入（万元）、价格及毛利率（2018-2023年）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重点企业（6）光学显示模组产品规格、参数及市场应用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重点企业（7）光学显示模组产品规格、参数及市场应用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重点企业（7）光学显示模组销量（千件）、收入（万元）、价格及毛利率（2018-2023年）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重点企业（7）光学显示模组产品规格、参数及市场应用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重点企业（8）光学显示模组产品规格、参数及市场应用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重点企业（8）光学显示模组销量（千件）、收入（万元）、价格及毛利率（2018-2023年）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重点企业（8）光学显示模组产品规格、参数及市场应用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重点企业（9）光学显示模组产品规格、参数及市场应用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重点企业（9）光学显示模组销量（千件）、收入（万元）、价格及毛利率（2018-2023年）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重点企业（9）光学显示模组产品规格、参数及市场应用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重点企业（10）光学显示模组产品规格、参数及市场应用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重点企业（10）光学显示模组销量（千件）、收入（万元）、价格及毛利率（2018-2023年）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重点企业（10）光学显示模组产品规格、参数及市场应用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重点企业（11）光学显示模组产品规格、参数及市场应用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重点企业（11）光学显示模组销量（千件）、收入（万元）、价格及毛利率（2018-2023年）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重点企业（11）光学显示模组产品规格、参数及市场应用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重点企业（12）光学显示模组产品规格、参数及市场应用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重点企业（12）光学显示模组销量（千件）、收入（万元）、价格及毛利率（2018-2023年）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重点企业（12）光学显示模组产品规格、参数及市场应用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重点企业（13）光学显示模组产品规格、参数及市场应用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重点企业（13）光学显示模组销量（千件）、收入（万元）、价格及毛利率（2018-2023年）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重点企业（13）光学显示模组产品规格、参数及市场应用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重点企业（14）光学显示模组产品规格、参数及市场应用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重点企业（14）光学显示模组销量（千件）、收入（万元）、价格及毛利率（2018-2023年）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表90 重点企业（14）光学显示模组产品规格、参数及市场应用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中国市场不同产品类型光学显示模组销量（2018-2023年）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中国市场不同产品类型光学显示模组销量市场份额（2018-2023年）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中国市场不同产品类型光学显示模组销量预测（2024-2030年）</w:t>
      </w:r>
      <w:r>
        <w:rPr>
          <w:rFonts w:hint="eastAsia"/>
        </w:rPr>
        <w:br/>
      </w:r>
      <w:r>
        <w:rPr>
          <w:rFonts w:hint="eastAsia"/>
        </w:rPr>
        <w:t>　　表95 中国市场不同产品类型光学显示模组销量市场份额预测（2024-2030年）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表96 中国市场不同产品类型光学显示模组规模（2018-2023年）（万元）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中国市场不同产品类型光学显示模组规模市场份额（2018-2023年）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中国市场不同产品类型光学显示模组规模预测（2024-2030年）（万元）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表99 中国市场不同产品类型光学显示模组规模市场份额预测（2024-2030年）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表100 中国市场不同产品类型光学显示模组价格走势（2018-2023年）</w:t>
      </w:r>
      <w:r>
        <w:rPr>
          <w:rFonts w:hint="eastAsia"/>
        </w:rPr>
        <w:br/>
      </w:r>
      <w:r>
        <w:rPr>
          <w:rFonts w:hint="eastAsia"/>
        </w:rPr>
        <w:t>　　表101 中国市场不同价格区间光学显示模组市场份额对比（2018-2023年）</w:t>
      </w:r>
      <w:r>
        <w:rPr>
          <w:rFonts w:hint="eastAsia"/>
        </w:rPr>
        <w:br/>
      </w:r>
      <w:r>
        <w:rPr>
          <w:rFonts w:hint="eastAsia"/>
        </w:rPr>
        <w:t>　　表102 光学显示模组上游原料供应商及联系方式列表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中国市场不同应用光学显示模组销量（2018-2023年）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中国市场不同应用光学显示模组销量份额（2018-2023年）</w:t>
      </w:r>
      <w:r>
        <w:rPr>
          <w:rFonts w:hint="eastAsia"/>
        </w:rPr>
        <w:br/>
      </w:r>
      <w:r>
        <w:rPr>
          <w:rFonts w:hint="eastAsia"/>
        </w:rPr>
        <w:t>　　表105 中国市场不同应用光学显示模组销量预测（2024-2030年）</w:t>
      </w:r>
      <w:r>
        <w:rPr>
          <w:rFonts w:hint="eastAsia"/>
        </w:rPr>
        <w:br/>
      </w:r>
      <w:r>
        <w:rPr>
          <w:rFonts w:hint="eastAsia"/>
        </w:rPr>
        <w:t>　　表106 中国市场不同应用光学显示模组销量市场份额（2018-2023年）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中国市场不同应用光学显示模组规模（2018-2023年）（万元）</w:t>
      </w:r>
      <w:r>
        <w:rPr>
          <w:rFonts w:hint="eastAsia"/>
        </w:rPr>
        <w:br/>
      </w:r>
      <w:r>
        <w:rPr>
          <w:rFonts w:hint="eastAsia"/>
        </w:rPr>
        <w:t>　　表108 中国市场不同应用光学显示模组规模份额（2018-2023年）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中国市场不同应用光学显示模组规模预测（2024-2030年）（万元）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表110 中国市场不同应用光学显示模组规模市场份额（2018-2023年）</w:t>
      </w:r>
      <w:r>
        <w:rPr>
          <w:rFonts w:hint="eastAsia"/>
        </w:rPr>
        <w:br/>
      </w:r>
      <w:r>
        <w:rPr>
          <w:rFonts w:hint="eastAsia"/>
        </w:rPr>
        <w:t>　　表111 中国光学显示模组产量、表观消费量、进口量及出口量（2018-2023年）（千件）</w:t>
      </w:r>
      <w:r>
        <w:rPr>
          <w:rFonts w:hint="eastAsia"/>
        </w:rPr>
        <w:br/>
      </w:r>
      <w:r>
        <w:rPr>
          <w:rFonts w:hint="eastAsia"/>
        </w:rPr>
        <w:t>　　表112 中国光学显示模组产量、表观消费量、进口量及出口量预测（2024-2030年）（千件）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表113 中国光学显示模组进口量（千件）、进口额（万元）及进口均价（2018-2023年）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表114 中国光学显示模组进口量（千件）、进口额（万元）及进口均价（2018-2023年）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表115 中国市场光学显示模组主要进口来源</w:t>
      </w:r>
      <w:r>
        <w:rPr>
          <w:rFonts w:hint="eastAsia"/>
        </w:rPr>
        <w:br/>
      </w:r>
      <w:r>
        <w:rPr>
          <w:rFonts w:hint="eastAsia"/>
        </w:rPr>
        <w:t>　　表116 中国市场光学显示模组主要出口目的地</w:t>
      </w:r>
      <w:r>
        <w:rPr>
          <w:rFonts w:hint="eastAsia"/>
        </w:rPr>
        <w:br/>
      </w:r>
      <w:r>
        <w:rPr>
          <w:rFonts w:hint="eastAsia"/>
        </w:rPr>
        <w:t>　　表117 中国本主要土生产商光学显示模组产能（2018-2023年）（千件）</w:t>
      </w:r>
      <w:r>
        <w:rPr>
          <w:rFonts w:hint="eastAsia"/>
        </w:rPr>
        <w:br/>
      </w:r>
      <w:r>
        <w:rPr>
          <w:rFonts w:hint="eastAsia"/>
        </w:rPr>
        <w:t>　　表118 中国本土主要生产商光学显示模组产能份额（2018-2023年）</w:t>
      </w:r>
      <w:r>
        <w:rPr>
          <w:rFonts w:hint="eastAsia"/>
        </w:rPr>
        <w:br/>
      </w:r>
      <w:r>
        <w:rPr>
          <w:rFonts w:hint="eastAsia"/>
        </w:rPr>
        <w:t>　　表119 中国本土主要生产商光学显示模组产量（2018-2023年）（千件）</w:t>
      </w:r>
      <w:r>
        <w:rPr>
          <w:rFonts w:hint="eastAsia"/>
        </w:rPr>
        <w:br/>
      </w:r>
      <w:r>
        <w:rPr>
          <w:rFonts w:hint="eastAsia"/>
        </w:rPr>
        <w:t>　　表120 中国本土主要生产商光学显示模组产量份额（2018-2023年）</w:t>
      </w:r>
      <w:r>
        <w:rPr>
          <w:rFonts w:hint="eastAsia"/>
        </w:rPr>
        <w:br/>
      </w:r>
      <w:r>
        <w:rPr>
          <w:rFonts w:hint="eastAsia"/>
        </w:rPr>
        <w:t>　　表121 中国本土主要生产商光学显示模组产值（2018-2023年）（万元）</w:t>
      </w:r>
      <w:r>
        <w:rPr>
          <w:rFonts w:hint="eastAsia"/>
        </w:rPr>
        <w:br/>
      </w:r>
      <w:r>
        <w:rPr>
          <w:rFonts w:hint="eastAsia"/>
        </w:rPr>
        <w:t>　　表122 中国本土主要生产商光学显示模组产值份额（2018-2023年）</w:t>
      </w:r>
      <w:r>
        <w:rPr>
          <w:rFonts w:hint="eastAsia"/>
        </w:rPr>
        <w:br/>
      </w:r>
      <w:r>
        <w:rPr>
          <w:rFonts w:hint="eastAsia"/>
        </w:rPr>
        <w:t>　　表123 国内当前及未来光学显示模组主要销售模式及销售渠道趋势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光学显示模组产品市场定位及目标消费者分析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表125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表126 中国市场发展机遇</w:t>
      </w:r>
      <w:r>
        <w:rPr>
          <w:rFonts w:hint="eastAsia"/>
        </w:rPr>
        <w:br/>
      </w:r>
      <w:r>
        <w:rPr>
          <w:rFonts w:hint="eastAsia"/>
        </w:rPr>
        <w:t>　　表127 中国市场发展挑战</w:t>
      </w:r>
      <w:r>
        <w:rPr>
          <w:rFonts w:hint="eastAsia"/>
        </w:rPr>
        <w:br/>
      </w:r>
      <w:r>
        <w:rPr>
          <w:rFonts w:hint="eastAsia"/>
        </w:rPr>
        <w:t>　　表128研究范围</w:t>
      </w:r>
      <w:r>
        <w:rPr>
          <w:rFonts w:hint="eastAsia"/>
        </w:rPr>
        <w:br/>
      </w:r>
      <w:r>
        <w:rPr>
          <w:rFonts w:hint="eastAsia"/>
        </w:rPr>
        <w:t>　　表129分析师列表</w:t>
      </w:r>
      <w:r>
        <w:rPr>
          <w:rFonts w:hint="eastAsia"/>
        </w:rPr>
        <w:br/>
      </w:r>
      <w:r>
        <w:rPr>
          <w:rFonts w:hint="eastAsia"/>
        </w:rPr>
        <w:t>　　图1 光学显示模组产品图片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中国不同产品类型光学显示模组产量市场份额2023年&amp;</w:t>
      </w:r>
      <w:r>
        <w:rPr>
          <w:rFonts w:hint="eastAsia"/>
        </w:rPr>
        <w:br/>
      </w:r>
      <w:r>
        <w:rPr>
          <w:rFonts w:hint="eastAsia"/>
        </w:rPr>
        <w:t>　　图3 棱镜方案产品图片</w:t>
      </w:r>
      <w:r>
        <w:rPr>
          <w:rFonts w:hint="eastAsia"/>
        </w:rPr>
        <w:br/>
      </w:r>
      <w:r>
        <w:rPr>
          <w:rFonts w:hint="eastAsia"/>
        </w:rPr>
        <w:t>　　图4 曲面反射镜（虫眼）方案产品图片</w:t>
      </w:r>
      <w:r>
        <w:rPr>
          <w:rFonts w:hint="eastAsia"/>
        </w:rPr>
        <w:br/>
      </w:r>
      <w:r>
        <w:rPr>
          <w:rFonts w:hint="eastAsia"/>
        </w:rPr>
        <w:t>　　图5 Birdbath方案产品图片</w:t>
      </w:r>
      <w:r>
        <w:rPr>
          <w:rFonts w:hint="eastAsia"/>
        </w:rPr>
        <w:br/>
      </w:r>
      <w:r>
        <w:rPr>
          <w:rFonts w:hint="eastAsia"/>
        </w:rPr>
        <w:t>　　图6 光波导方案产品图片</w:t>
      </w:r>
      <w:r>
        <w:rPr>
          <w:rFonts w:hint="eastAsia"/>
        </w:rPr>
        <w:br/>
      </w:r>
      <w:r>
        <w:rPr>
          <w:rFonts w:hint="eastAsia"/>
        </w:rPr>
        <w:t>　　图7 中国不同应用光学显示模组消费量市场份额2023年Vs</w:t>
      </w:r>
      <w:r>
        <w:rPr>
          <w:rFonts w:hint="eastAsia"/>
        </w:rPr>
        <w:br/>
      </w:r>
      <w:r>
        <w:rPr>
          <w:rFonts w:hint="eastAsia"/>
        </w:rPr>
        <w:t>　　图8 增强现实产品图片</w:t>
      </w:r>
      <w:r>
        <w:rPr>
          <w:rFonts w:hint="eastAsia"/>
        </w:rPr>
        <w:br/>
      </w:r>
      <w:r>
        <w:rPr>
          <w:rFonts w:hint="eastAsia"/>
        </w:rPr>
        <w:t>　　图9 虚拟现实产品图片</w:t>
      </w:r>
      <w:r>
        <w:rPr>
          <w:rFonts w:hint="eastAsia"/>
        </w:rPr>
        <w:br/>
      </w:r>
      <w:r>
        <w:rPr>
          <w:rFonts w:hint="eastAsia"/>
        </w:rPr>
        <w:t>　　图10 中国市场光学显示模组销量及增长率（2018-2023年）（千件）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图11 中国市场光学显示模组销售规模及增长率（2018-2023年）（万元）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中国市场主要厂商光学显示模组销量市场份额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中国市场主要厂商2023年光学显示模组收入市场份额</w:t>
      </w:r>
      <w:r>
        <w:rPr>
          <w:rFonts w:hint="eastAsia"/>
        </w:rPr>
        <w:br/>
      </w:r>
      <w:r>
        <w:rPr>
          <w:rFonts w:hint="eastAsia"/>
        </w:rPr>
        <w:t>　　图14 2023年中国市场前五及前十大厂商光学显示模组市场份额</w:t>
      </w:r>
      <w:r>
        <w:rPr>
          <w:rFonts w:hint="eastAsia"/>
        </w:rPr>
        <w:br/>
      </w:r>
      <w:r>
        <w:rPr>
          <w:rFonts w:hint="eastAsia"/>
        </w:rPr>
        <w:t>　　图15 中国市场光学显示模组第一梯队、第二梯队和第三梯队厂商（品牌）及市场份额（2022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中国主要地区光学显示模组销量市场份额（2022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中国主要地区光学显示模组销售规模份额（2022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华东地区光学显示模组销量及增长率（2018-2023年）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华东地区光学显示模组产值及增长率（2018-2023年）（万元）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华南地区光学显示模组销量及增长率（2018-2023年）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华南地区光学显示模组产值及增长率（2018-2023年）（万元）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华中地区光学显示模组销量及增长率（2018-2023年）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华中地区光学显示模组产值及增长率（2018-2023年）（万元）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华北地区光学显示模组销量及增长率（2018-2023年）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华北地区光学显示模组产值及增长率（2018-2023年）（万元）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西南地区光学显示模组销量及增长率（2018-2023年）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西南地区光学显示模组产值及增长率（2018-2023年）（万元）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东北及西北地区光学显示模组销量及增长率（2018-2023年）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东北及西北地区光学显示模组产值及增长率（2018-2023年）（万元）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光学显示模组产业链图</w:t>
      </w:r>
      <w:r>
        <w:rPr>
          <w:rFonts w:hint="eastAsia"/>
        </w:rPr>
        <w:br/>
      </w:r>
      <w:r>
        <w:rPr>
          <w:rFonts w:hint="eastAsia"/>
        </w:rPr>
        <w:t>　　图31 中国光学显示模组产能、产量、产能利用率及发展趋势（2018-2030年）（千件）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图32 中国光学显示模组产量、表观消费量及发展趋势（2018-2030年）（千件）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图33 中国光学显示模组产量、市场需求量及发展趋势（2018-2030年）（千件）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图34 中国光学显示模组产值及增长率（2018-2023年）（万元）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中国本土光学显示模组企业SWOT分析</w:t>
      </w:r>
      <w:r>
        <w:rPr>
          <w:rFonts w:hint="eastAsia"/>
        </w:rPr>
        <w:br/>
      </w:r>
      <w:r>
        <w:rPr>
          <w:rFonts w:hint="eastAsia"/>
        </w:rPr>
        <w:t>　　图36关键采访目标</w:t>
      </w:r>
      <w:r>
        <w:rPr>
          <w:rFonts w:hint="eastAsia"/>
        </w:rPr>
        <w:br/>
      </w:r>
      <w:r>
        <w:rPr>
          <w:rFonts w:hint="eastAsia"/>
        </w:rPr>
        <w:t>　　图37自下而上及自上而下验证</w:t>
      </w:r>
      <w:r>
        <w:rPr>
          <w:rFonts w:hint="eastAsia"/>
        </w:rPr>
        <w:br/>
      </w:r>
      <w:r>
        <w:rPr>
          <w:rFonts w:hint="eastAsia"/>
        </w:rPr>
        <w:t>　　图38资料三角测定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7f4a53d4b145ad" w:history="1">
        <w:r>
          <w:rPr>
            <w:rStyle w:val="Hyperlink"/>
          </w:rPr>
          <w:t>中国光学显示模组行业深度调研与发展趋势报告（2024-2030年）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2823288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7f4a53d4b145ad" w:history="1">
        <w:r>
          <w:rPr>
            <w:rStyle w:val="Hyperlink"/>
          </w:rPr>
          <w:t>https://www.20087.com/8/28/GuangXueXianShiMoZuFaZhanQuShiFenXi.html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热点：模组是什么、光学显示模组龙头最新消息今天、国内十大显示模组生产厂家、光学显示模组四大龙头、光学模组龙头公司、光学显示膜、ar光学显示模组公司、光学显示技术、led光源模组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82895d18634e16" w:history="1">
      <w:r>
        <w:rPr>
          <w:rStyle w:val="Hyperlink"/>
        </w:rPr>
        <w:t>中国光学显示模组行业深度调研与发展趋势报告（2024-2030年）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GuangXueXianShiMoZuFaZhanQuShiFenXi.html" TargetMode="External" Id="Rac7f4a53d4b145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GuangXueXianShiMoZuFaZhanQuShiFenXi.html" TargetMode="External" Id="Re882895d18634e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2023-10-24T08:32:00Z</dcterms:created>
  <dcterms:modified xsi:type="dcterms:W3CDTF">2023-10-24T09:32:00Z</dcterms:modified>
  <dc:subject>中国光学显示模组行业深度调研与发展趋势报告（2024-2030年）</dc:subject>
  <dc:title>中国光学显示模组行业深度调研与发展趋势报告（2024-2030年）</dc:title>
  <cp:keywords>中国光学显示模组行业深度调研与发展趋势报告（2024-2030年）</cp:keywords>
  <dc:description>中国光学显示模组行业深度调研与发展趋势报告（2024-2030年）</dc:description>
</cp:coreProperties>
</file>