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f466d8e044752" w:history="1">
              <w:r>
                <w:rPr>
                  <w:rStyle w:val="Hyperlink"/>
                </w:rPr>
                <w:t>2025-2031年全球与中国等离子焊枪市场研究及前景趋势预测报告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f466d8e044752" w:history="1">
              <w:r>
                <w:rPr>
                  <w:rStyle w:val="Hyperlink"/>
                </w:rPr>
                <w:t>2025-2031年全球与中国等离子焊枪市场研究及前景趋势预测报告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f466d8e044752" w:history="1">
                <w:r>
                  <w:rPr>
                    <w:rStyle w:val="Hyperlink"/>
                  </w:rPr>
                  <w:t>https://www.20087.com/8/08/DengLiZiHanQiangFaZhanQianJingFenXi.html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焊枪是现代焊接技术中的重要工具之一，近年来随着制造业的发展和技术的进步，市场需求持续增长。目前，等离子焊枪不仅在焊接精度和效率上实现了显著提升，通过采用先进的等离子发生技术和精密的控制系统，确保了高精度的焊接效果和高效的焊接速度。此外，随着智能化技术的应用，等离子焊枪的设计更加注重自动化和智能化，如集成传感器和数据采集系统，实现了远程监控和故障诊断。为了适应不同焊接需求，市场上出现了适用于不同材质和厚度的产品。</w:t>
      </w:r>
      <w:r>
        <w:rPr>
          <w:rFonts w:hint="eastAsia"/>
        </w:rPr>
        <w:br/>
      </w:r>
      <w:r>
        <w:rPr>
          <w:rFonts w:hint="eastAsia"/>
        </w:rPr>
        <w:t>　　预计未来等离子焊枪市场将持续增长。一方面，随着制造业技术的发展，等离子焊枪将更加注重提高焊接精度和智能化程度，如通过优化等离子发生器性能和采用更先进的控制系统，实现更快的焊接速度和更精准的控制；另一方面，随着智能制造技术的普及，等离子焊枪将更加注重智能化升级，如集成人工智能技术和机器学习算法，实现智能化生产和质量控制。此外，为了适应未来市场的发展趋势，等离子焊枪将更加注重提供定制化服务，如开发适用于特定焊接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f466d8e044752" w:history="1">
        <w:r>
          <w:rPr>
            <w:rStyle w:val="Hyperlink"/>
          </w:rPr>
          <w:t>2025-2031年全球与中国等离子焊枪市场研究及前景趋势预测报告</w:t>
        </w:r>
      </w:hyperlink>
      <w:r>
        <w:rPr>
          <w:rFonts w:hint="eastAsia"/>
        </w:rPr>
        <w:t>》基于国家统计局及等离子焊枪行业协会的权威数据，全面调研了等离子焊枪行业的市场规模、市场需求、产业链结构及价格变动，并对等离子焊枪细分市场进行了深入分析。报告详细剖析了等离子焊枪市场竞争格局，重点关注品牌影响力及重点企业的运营表现，同时科学预测了等离子焊枪市场前景与发展趋势，识别了行业潜在的风险与机遇。通过专业、科学的研究方法，报告为等离子焊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等离子焊枪市场概述</w:t>
      </w:r>
      <w:r>
        <w:rPr>
          <w:rFonts w:hint="eastAsia"/>
        </w:rPr>
        <w:br/>
      </w:r>
      <w:r>
        <w:rPr>
          <w:rFonts w:hint="eastAsia"/>
        </w:rPr>
        <w:t>　　1.1 等离子焊枪行业概述及统计范围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按照不同操作模式，等离子焊枪主要可以分为如下几个类别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不同操作模式等离子焊枪规模增长趋势2020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微等离子</w:t>
      </w:r>
      <w:r>
        <w:rPr>
          <w:rFonts w:hint="eastAsia"/>
        </w:rPr>
        <w:br/>
      </w:r>
      <w:r>
        <w:rPr>
          <w:rFonts w:hint="eastAsia"/>
        </w:rPr>
        <w:t>　　　　1.2.3 中电流等离子</w:t>
      </w:r>
      <w:r>
        <w:rPr>
          <w:rFonts w:hint="eastAsia"/>
        </w:rPr>
        <w:br/>
      </w:r>
      <w:r>
        <w:rPr>
          <w:rFonts w:hint="eastAsia"/>
        </w:rPr>
        <w:t>　　　　1.2.4 锁眼等离子</w:t>
      </w:r>
      <w:r>
        <w:rPr>
          <w:rFonts w:hint="eastAsia"/>
        </w:rPr>
        <w:br/>
      </w:r>
      <w:r>
        <w:rPr>
          <w:rFonts w:hint="eastAsia"/>
        </w:rPr>
        <w:t>　　1.3 从不同应用，等离子焊枪主要包括如下几个方面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不同应用等离子焊枪规模增长趋势2020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等离子焊枪行业发展总体概况</w:t>
      </w:r>
      <w:r>
        <w:rPr>
          <w:rFonts w:hint="eastAsia"/>
        </w:rPr>
        <w:br/>
      </w:r>
      <w:r>
        <w:rPr>
          <w:rFonts w:hint="eastAsia"/>
        </w:rPr>
        <w:t>　　　　1.4.2 等离子焊枪行业发展主要特点</w:t>
      </w:r>
      <w:r>
        <w:rPr>
          <w:rFonts w:hint="eastAsia"/>
        </w:rPr>
        <w:br/>
      </w:r>
      <w:r>
        <w:rPr>
          <w:rFonts w:hint="eastAsia"/>
        </w:rPr>
        <w:t>　　　　1.4.3 等离子焊枪行业发展影响因素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全球等离子焊枪供需现状及预测（2020-2031）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全球等离子焊枪产能、产量、产能利用率及发展趋势（2020-2031）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全球等离子焊枪产量、需求量及发展趋势（2020-2031）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全球主要地区等离子焊枪产量及发展趋势（2020-2031）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中国等离子焊枪供需现状及预测（2020-2031）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中国等离子焊枪产能、产量、产能利用率及发展趋势（2020-2031）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中国等离子焊枪产量、市场需求量及发展趋势（2020-2031）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中国等离子焊枪产能和产量占全球的比重（2020-2031）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全球等离子焊枪销量及收入（2020-2031）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全球市场等离子焊枪收入（2020-2031）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全球市场等离子焊枪价格趋势（2020-2031）</w:t>
      </w:r>
      <w:r>
        <w:rPr>
          <w:rFonts w:hint="eastAsia"/>
        </w:rPr>
        <w:br/>
      </w:r>
      <w:r>
        <w:rPr>
          <w:rFonts w:hint="eastAsia"/>
        </w:rPr>
        <w:t>　　2.4 中国等离子焊枪销量及收入（2020-2031）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中国市场等离子焊枪收入（2020-2031）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中国市场等离子焊枪销量和收入占全球的比重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全球等离子焊枪主要地区分析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全球主要地区等离子焊枪市场规模分析：2020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全球主要地区等离子焊枪销售收入及市场份额（2020-2025年）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全球主要地区等离子焊枪销售收入预测（2025-2031）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全球主要地区等离子焊枪销量分析：2020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全球主要地区等离子焊枪销量及市场份额（2020-2025年）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全球主要地区等离子焊枪销量及市场份额预测（2025-2031）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北美（美国和加拿大）等离子焊枪收入（2020-2031）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欧洲（德国、英国、法国和意大利等国家）等离子焊枪收入（2020-2031）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亚太（中国、日本、韩国、中国台湾、印度和东南亚等）等离子焊枪收入（2020-2031）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拉美地区（墨西哥、巴西等国家）等离子焊枪收入（2020-2031）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中东及非洲（土耳其、沙特等国家）等离子焊枪收入（2020-2031）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全球市场主要厂商等离子焊枪产能市场份额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全球市场主要厂商等离子焊枪销量（2020-2025）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全球市场主要厂商等离子焊枪销售收入（2020-2025）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全球市场主要厂商等离子焊枪销售价格（2020-2025）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2025年全球主要生产商等离子焊枪收入排名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中国市场主要厂商等离子焊枪销量（2020-2025）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中国市场主要厂商等离子焊枪销售收入（2020-2025）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中国市场主要厂商等离子焊枪销售价格（2020-2025）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2025年中国主要生产商等离子焊枪收入排名</w:t>
      </w:r>
      <w:r>
        <w:rPr>
          <w:rFonts w:hint="eastAsia"/>
        </w:rPr>
        <w:br/>
      </w:r>
      <w:r>
        <w:rPr>
          <w:rFonts w:hint="eastAsia"/>
        </w:rPr>
        <w:t>　　4.3 全球主要厂商等离子焊枪总部及产地分布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全球主要厂商等离子焊枪商业化日期</w:t>
      </w:r>
      <w:r>
        <w:rPr>
          <w:rFonts w:hint="eastAsia"/>
        </w:rPr>
        <w:br/>
      </w:r>
      <w:r>
        <w:rPr>
          <w:rFonts w:hint="eastAsia"/>
        </w:rPr>
        <w:t>　　4.5 全球主要厂商等离子焊枪产品类型及应用</w:t>
      </w:r>
      <w:r>
        <w:rPr>
          <w:rFonts w:hint="eastAsia"/>
        </w:rPr>
        <w:br/>
      </w:r>
      <w:r>
        <w:rPr>
          <w:rFonts w:hint="eastAsia"/>
        </w:rPr>
        <w:t>　　4.6 等离子焊枪行业集中度、竞争程度分析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等离子焊枪行业集中度分析：全球头部厂商份额（Top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全球等离子焊枪第一梯队、第二梯队和第三梯队生产商（品牌）及市场份额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不同操作模式等离子焊枪分析</w:t>
      </w:r>
      <w:r>
        <w:rPr>
          <w:rFonts w:hint="eastAsia"/>
        </w:rPr>
        <w:br/>
      </w:r>
      <w:r>
        <w:rPr>
          <w:rFonts w:hint="eastAsia"/>
        </w:rPr>
        <w:t>　　5.1 全球市场不同操作模式等离子焊枪销量（2020-2031）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全球市场不同操作模式等离子焊枪销量及市场份额（2020-2025）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全球市场不同操作模式等离子焊枪销量预测（2025-2031）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全球市场不同操作模式等离子焊枪收入（2020-2031）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全球市场不同操作模式等离子焊枪收入及市场份额（2020-2025）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全球市场不同操作模式等离子焊枪收入预测（2025-2031）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全球市场不同操作模式等离子焊枪价格走势（2020-2031）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中国市场不同操作模式等离子焊枪销量（2020-2031）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中国市场不同操作模式等离子焊枪销量及市场份额（2020-2025）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中国市场不同操作模式等离子焊枪销量预测（2025-2031）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中国市场不同操作模式等离子焊枪收入（2020-2031）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中国市场不同操作模式等离子焊枪收入及市场份额（2020-2025）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中国市场不同操作模式等离子焊枪收入预测（2025-2031）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不同应用等离子焊枪分析</w:t>
      </w:r>
      <w:r>
        <w:rPr>
          <w:rFonts w:hint="eastAsia"/>
        </w:rPr>
        <w:br/>
      </w:r>
      <w:r>
        <w:rPr>
          <w:rFonts w:hint="eastAsia"/>
        </w:rPr>
        <w:t>　　6.1 全球市场不同应用等离子焊枪销量（2020-2031）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全球市场不同应用等离子焊枪销量及市场份额（2020-2025）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全球市场不同应用等离子焊枪销量预测（2025-2031）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全球市场不同应用等离子焊枪收入（2020-2031）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全球市场不同应用等离子焊枪收入及市场份额（2020-2025）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全球市场不同应用等离子焊枪收入预测（2025-2031）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全球市场不同应用等离子焊枪价格走势（2020-2031）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中国市场不同应用等离子焊枪销量（2020-2031）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中国市场不同应用等离子焊枪销量及市场份额（2020-2025）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中国市场不同应用等离子焊枪销量预测（2025-2031）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中国市场不同应用等离子焊枪收入（2020-2031）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中国市场不同应用等离子焊枪收入及市场份额（2020-2025）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中国市场不同应用等离子焊枪收入预测（2025-2031）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等离子焊枪行业发展趋势</w:t>
      </w:r>
      <w:r>
        <w:rPr>
          <w:rFonts w:hint="eastAsia"/>
        </w:rPr>
        <w:br/>
      </w:r>
      <w:r>
        <w:rPr>
          <w:rFonts w:hint="eastAsia"/>
        </w:rPr>
        <w:t>　　7.2 等离子焊枪行业主要驱动因素</w:t>
      </w:r>
      <w:r>
        <w:rPr>
          <w:rFonts w:hint="eastAsia"/>
        </w:rPr>
        <w:br/>
      </w:r>
      <w:r>
        <w:rPr>
          <w:rFonts w:hint="eastAsia"/>
        </w:rPr>
        <w:t>　　7.3 等离子焊枪中国企业SWOT分析</w:t>
      </w:r>
      <w:r>
        <w:rPr>
          <w:rFonts w:hint="eastAsia"/>
        </w:rPr>
        <w:br/>
      </w:r>
      <w:r>
        <w:rPr>
          <w:rFonts w:hint="eastAsia"/>
        </w:rPr>
        <w:t>　　7.4 中国等离子焊枪行业政策环境分析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等离子焊枪行业产业链简介</w:t>
      </w:r>
      <w:r>
        <w:rPr>
          <w:rFonts w:hint="eastAsia"/>
        </w:rPr>
        <w:br/>
      </w:r>
      <w:r>
        <w:rPr>
          <w:rFonts w:hint="eastAsia"/>
        </w:rPr>
        <w:t>　　　　8.1.1 等离子焊枪行业供应链分析</w:t>
      </w:r>
      <w:r>
        <w:rPr>
          <w:rFonts w:hint="eastAsia"/>
        </w:rPr>
        <w:br/>
      </w:r>
      <w:r>
        <w:rPr>
          <w:rFonts w:hint="eastAsia"/>
        </w:rPr>
        <w:t>　　　　8.1.2 等离子焊枪主要原料及供应情况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等离子焊枪行业主要下游客户</w:t>
      </w:r>
      <w:r>
        <w:rPr>
          <w:rFonts w:hint="eastAsia"/>
        </w:rPr>
        <w:br/>
      </w:r>
      <w:r>
        <w:rPr>
          <w:rFonts w:hint="eastAsia"/>
        </w:rPr>
        <w:t>　　8.2 等离子焊枪行业采购模式</w:t>
      </w:r>
      <w:r>
        <w:rPr>
          <w:rFonts w:hint="eastAsia"/>
        </w:rPr>
        <w:br/>
      </w:r>
      <w:r>
        <w:rPr>
          <w:rFonts w:hint="eastAsia"/>
        </w:rPr>
        <w:t>　　8.3 等离子焊枪行业生产模式</w:t>
      </w:r>
      <w:r>
        <w:rPr>
          <w:rFonts w:hint="eastAsia"/>
        </w:rPr>
        <w:br/>
      </w:r>
      <w:r>
        <w:rPr>
          <w:rFonts w:hint="eastAsia"/>
        </w:rPr>
        <w:t>　　8.4 等离子焊枪行业销售模式及销售渠道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全球市场主要等离子焊枪厂商简介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等离子焊枪销量、收入、价格及毛利率（2020-2025）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中国市场等离子焊枪产量、销量、进出口分析及未来趋势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中国市场等离子焊枪产量、销量、进出口分析及未来趋势（2020-2031）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中国市场等离子焊枪进出口贸易趋势</w:t>
      </w:r>
      <w:r>
        <w:rPr>
          <w:rFonts w:hint="eastAsia"/>
        </w:rPr>
        <w:br/>
      </w:r>
      <w:r>
        <w:rPr>
          <w:rFonts w:hint="eastAsia"/>
        </w:rPr>
        <w:t>　　10.3 中国市场等离子焊枪主要进口来源</w:t>
      </w:r>
      <w:r>
        <w:rPr>
          <w:rFonts w:hint="eastAsia"/>
        </w:rPr>
        <w:br/>
      </w:r>
      <w:r>
        <w:rPr>
          <w:rFonts w:hint="eastAsia"/>
        </w:rPr>
        <w:t>　　10.4 中国市场等离子焊枪主要出口目的地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中国市场等离子焊枪主要地区分布</w:t>
      </w:r>
      <w:r>
        <w:rPr>
          <w:rFonts w:hint="eastAsia"/>
        </w:rPr>
        <w:br/>
      </w:r>
      <w:r>
        <w:rPr>
          <w:rFonts w:hint="eastAsia"/>
        </w:rPr>
        <w:t>　　11.1 中国等离子焊枪生产地区分布</w:t>
      </w:r>
      <w:r>
        <w:rPr>
          <w:rFonts w:hint="eastAsia"/>
        </w:rPr>
        <w:br/>
      </w:r>
      <w:r>
        <w:rPr>
          <w:rFonts w:hint="eastAsia"/>
        </w:rPr>
        <w:t>　　11.2 中国等离子焊枪消费地区分布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全球不同操作模式等离子焊枪增长趋势2020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不同应用等离子焊枪增长趋势2020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等离子焊枪行业发展主要特点</w:t>
      </w:r>
      <w:r>
        <w:rPr>
          <w:rFonts w:hint="eastAsia"/>
        </w:rPr>
        <w:br/>
      </w:r>
      <w:r>
        <w:rPr>
          <w:rFonts w:hint="eastAsia"/>
        </w:rPr>
        <w:t>　　表4 等离子焊枪行业发展有利因素分析</w:t>
      </w:r>
      <w:r>
        <w:rPr>
          <w:rFonts w:hint="eastAsia"/>
        </w:rPr>
        <w:br/>
      </w:r>
      <w:r>
        <w:rPr>
          <w:rFonts w:hint="eastAsia"/>
        </w:rPr>
        <w:t>　　表5 等离子焊枪行业发展不利因素分析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进入等离子焊枪行业壁垒</w:t>
      </w:r>
      <w:r>
        <w:rPr>
          <w:rFonts w:hint="eastAsia"/>
        </w:rPr>
        <w:br/>
      </w:r>
      <w:r>
        <w:rPr>
          <w:rFonts w:hint="eastAsia"/>
        </w:rPr>
        <w:t>　　表7 全球主要地区等离子焊枪产量（千台）：2020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全球主要地区等离子焊枪产量（2020-2025）&amp;（千台）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全球主要地区等离子焊枪产量市场份额（2020-2025）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全球主要地区等离子焊枪产量（2025-2031）&amp;（千台）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全球主要地区等离子焊枪销售收入（百万美元）：2020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全球主要地区等离子焊枪销售收入（2020-2025）&amp;（百万美元）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全球主要地区等离子焊枪销售收入市场份额（2020-2025）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全球主要地区等离子焊枪收入（2025-2031）&amp;（百万美元）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全球主要地区等离子焊枪收入市场份额（2025-2031）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全球主要地区等离子焊枪销量（千台）：2020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全球主要地区等离子焊枪销量（2020-2025）&amp;（千台）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全球主要地区等离子焊枪销量市场份额（2020-2025）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全球主要地区等离子焊枪销量（2025-2031）&amp;（千台）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全球主要地区等离子焊枪销量份额（2025-2031）</w:t>
      </w:r>
      <w:r>
        <w:rPr>
          <w:rFonts w:hint="eastAsia"/>
        </w:rPr>
        <w:br/>
      </w:r>
      <w:r>
        <w:rPr>
          <w:rFonts w:hint="eastAsia"/>
        </w:rPr>
        <w:t>　　表21 北美等离子焊枪基本情况分析</w:t>
      </w:r>
      <w:r>
        <w:rPr>
          <w:rFonts w:hint="eastAsia"/>
        </w:rPr>
        <w:br/>
      </w:r>
      <w:r>
        <w:rPr>
          <w:rFonts w:hint="eastAsia"/>
        </w:rPr>
        <w:t>　　表22 欧洲等离子焊枪基本情况分析</w:t>
      </w:r>
      <w:r>
        <w:rPr>
          <w:rFonts w:hint="eastAsia"/>
        </w:rPr>
        <w:br/>
      </w:r>
      <w:r>
        <w:rPr>
          <w:rFonts w:hint="eastAsia"/>
        </w:rPr>
        <w:t>　　表23 亚太地区等离子焊枪基本情况分析</w:t>
      </w:r>
      <w:r>
        <w:rPr>
          <w:rFonts w:hint="eastAsia"/>
        </w:rPr>
        <w:br/>
      </w:r>
      <w:r>
        <w:rPr>
          <w:rFonts w:hint="eastAsia"/>
        </w:rPr>
        <w:t>　　表24 拉美地区等离子焊枪基本情况分析</w:t>
      </w:r>
      <w:r>
        <w:rPr>
          <w:rFonts w:hint="eastAsia"/>
        </w:rPr>
        <w:br/>
      </w:r>
      <w:r>
        <w:rPr>
          <w:rFonts w:hint="eastAsia"/>
        </w:rPr>
        <w:t>　　表25 中东及非洲等离子焊枪基本情况分析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全球市场主要厂商等离子焊枪产能（2024-2025）&amp;（千台）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全球市场主要厂商等离子焊枪销量（2020-2025）&amp;（千台）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全球市场主要厂商等离子焊枪销量市场份额（2020-2025）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全球市场主要厂商等离子焊枪销售收入（2020-2025）&amp;（百万美元）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全球市场主要厂商等离子焊枪销售收入市场份额（2020-2025）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全球市场主要厂商等离子焊枪销售价格（2020-2025）&amp;（美元/台）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2025年全球主要生产商等离子焊枪收入排名（百万美元）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中国市场主要厂商等离子焊枪销量（2020-2025）&amp;（千台）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中国市场主要厂商等离子焊枪销量市场份额（2020-2025）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中国市场主要厂商等离子焊枪销售收入（2020-2025）&amp;（百万美元）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中国市场主要厂商等离子焊枪销售收入市场份额（2020-2025）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中国市场主要厂商等离子焊枪销售价格（2020-2025）&amp;（美元/台）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2025年中国主要生产商等离子焊枪收入排名（百万美元）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全球主要厂商等离子焊枪总部及产地分布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全球主要厂商等离子焊枪商业化日期</w:t>
      </w:r>
      <w:r>
        <w:rPr>
          <w:rFonts w:hint="eastAsia"/>
        </w:rPr>
        <w:br/>
      </w:r>
      <w:r>
        <w:rPr>
          <w:rFonts w:hint="eastAsia"/>
        </w:rPr>
        <w:t>　　表41 全球主要厂商等离子焊枪产品类型及应用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2025年全球等离子焊枪主要厂商市场地位（第一梯队、第二梯队和第三梯队）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全球不同操作模式等离子焊枪销量（2020-2025年）&amp;（千台）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全球不同操作模式等离子焊枪销量市场份额（2020-2025）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全球不同操作模式等离子焊枪销量预测（2025-2031）&amp;（千台）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全球市场不同操作模式等离子焊枪销量市场份额预测（2025-2031）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全球不同操作模式等离子焊枪收入（2020-2025年）&amp;（百万美元）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全球不同操作模式等离子焊枪收入市场份额（2020-2025）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全球不同操作模式等离子焊枪收入预测（2025-2031）&amp;（百万美元）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全球不同操作模式等离子焊枪收入市场份额预测（2025-2031）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中国不同操作模式等离子焊枪销量（2020-2025年）&amp;（千台）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中国不同操作模式等离子焊枪销量市场份额（2020-2025）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中国不同操作模式等离子焊枪销量预测（2025-2031）&amp;（千台）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中国不同操作模式等离子焊枪销量市场份额预测（2025-2031）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中国不同操作模式等离子焊枪收入（2020-2025年）&amp;（百万美元）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中国不同操作模式等离子焊枪收入市场份额（2020-2025）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中国不同操作模式等离子焊枪收入预测（2025-2031）&amp;（百万美元）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中国不同操作模式等离子焊枪收入市场份额预测（2025-2031）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全球不同应用等离子焊枪销量（2020-2025年）&amp;（千台）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全球不同应用等离子焊枪销量市场份额（2020-2025）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全球不同应用等离子焊枪销量预测（2025-2031）&amp;（千台）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全球市场不同应用等离子焊枪销量市场份额预测（2025-2031）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全球不同应用等离子焊枪收入（2020-2025年）&amp;（百万美元）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全球不同应用等离子焊枪收入市场份额（2020-2025）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全球不同应用等离子焊枪收入预测（2025-2031）&amp;（百万美元）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全球不同应用等离子焊枪收入市场份额预测（2025-2031）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中国不同应用等离子焊枪销量（2020-2025年）&amp;（千台）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中国不同应用等离子焊枪销量市场份额（2020-2025）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中国不同应用等离子焊枪销量预测（2025-2031）&amp;（千台）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中国不同应用等离子焊枪销量市场份额预测（2025-2031）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中国不同应用等离子焊枪收入（2020-2025年）&amp;（百万美元）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中国不同应用等离子焊枪收入市场份额（2020-2025）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中国不同应用等离子焊枪收入预测（2025-2031）&amp;（百万美元）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中国不同应用等离子焊枪收入市场份额预测（2025-2031）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等离子焊枪行业技术发展趋势</w:t>
      </w:r>
      <w:r>
        <w:rPr>
          <w:rFonts w:hint="eastAsia"/>
        </w:rPr>
        <w:br/>
      </w:r>
      <w:r>
        <w:rPr>
          <w:rFonts w:hint="eastAsia"/>
        </w:rPr>
        <w:t>　　表76 等离子焊枪行业主要驱动因素</w:t>
      </w:r>
      <w:r>
        <w:rPr>
          <w:rFonts w:hint="eastAsia"/>
        </w:rPr>
        <w:br/>
      </w:r>
      <w:r>
        <w:rPr>
          <w:rFonts w:hint="eastAsia"/>
        </w:rPr>
        <w:t>　　表77 等离子焊枪行业供应链分析</w:t>
      </w:r>
      <w:r>
        <w:rPr>
          <w:rFonts w:hint="eastAsia"/>
        </w:rPr>
        <w:br/>
      </w:r>
      <w:r>
        <w:rPr>
          <w:rFonts w:hint="eastAsia"/>
        </w:rPr>
        <w:t>　　表78 等离子焊枪上游原料供应商</w:t>
      </w:r>
      <w:r>
        <w:rPr>
          <w:rFonts w:hint="eastAsia"/>
        </w:rPr>
        <w:br/>
      </w:r>
      <w:r>
        <w:rPr>
          <w:rFonts w:hint="eastAsia"/>
        </w:rPr>
        <w:t>　　表79 等离子焊枪行业主要下游客户</w:t>
      </w:r>
      <w:r>
        <w:rPr>
          <w:rFonts w:hint="eastAsia"/>
        </w:rPr>
        <w:br/>
      </w:r>
      <w:r>
        <w:rPr>
          <w:rFonts w:hint="eastAsia"/>
        </w:rPr>
        <w:t>　　表80 等离子焊枪行业典型经销商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等离子焊枪生产基地、销售区域、竞争对手及市场地位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等离子焊枪产品规格、参数及市场应用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等离子焊枪销量（千台）、收入（百万美元）、价格（美元/台）及毛利率（2020-2025）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中国市场等离子焊枪产量、销量、进出口（2020-2025年）&amp;（千台）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中国市场等离子焊枪产量、销量、进出口预测（2025-2031）&amp;（千台）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表168 中国市场等离子焊枪进出口贸易趋势</w:t>
      </w:r>
      <w:r>
        <w:rPr>
          <w:rFonts w:hint="eastAsia"/>
        </w:rPr>
        <w:br/>
      </w:r>
      <w:r>
        <w:rPr>
          <w:rFonts w:hint="eastAsia"/>
        </w:rPr>
        <w:t>　　表169 中国市场等离子焊枪主要进口来源</w:t>
      </w:r>
      <w:r>
        <w:rPr>
          <w:rFonts w:hint="eastAsia"/>
        </w:rPr>
        <w:br/>
      </w:r>
      <w:r>
        <w:rPr>
          <w:rFonts w:hint="eastAsia"/>
        </w:rPr>
        <w:t>　　表170 中国市场等离子焊枪主要出口目的地</w:t>
      </w:r>
      <w:r>
        <w:rPr>
          <w:rFonts w:hint="eastAsia"/>
        </w:rPr>
        <w:br/>
      </w:r>
      <w:r>
        <w:rPr>
          <w:rFonts w:hint="eastAsia"/>
        </w:rPr>
        <w:t>　　表171 中国等离子焊枪生产地区分布</w:t>
      </w:r>
      <w:r>
        <w:rPr>
          <w:rFonts w:hint="eastAsia"/>
        </w:rPr>
        <w:br/>
      </w:r>
      <w:r>
        <w:rPr>
          <w:rFonts w:hint="eastAsia"/>
        </w:rPr>
        <w:t>　　表172 中国等离子焊枪消费地区分布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等离子焊枪产品图片</w:t>
      </w:r>
      <w:r>
        <w:rPr>
          <w:rFonts w:hint="eastAsia"/>
        </w:rPr>
        <w:br/>
      </w:r>
      <w:r>
        <w:rPr>
          <w:rFonts w:hint="eastAsia"/>
        </w:rPr>
        <w:t>　　图2 全球不同操作模式等离子焊枪规模2020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全球不同操作模式等离子焊枪市场份额2024 VS 2025</w:t>
      </w:r>
      <w:r>
        <w:rPr>
          <w:rFonts w:hint="eastAsia"/>
        </w:rPr>
        <w:br/>
      </w:r>
      <w:r>
        <w:rPr>
          <w:rFonts w:hint="eastAsia"/>
        </w:rPr>
        <w:t>　　图4 微等离子产品图片</w:t>
      </w:r>
      <w:r>
        <w:rPr>
          <w:rFonts w:hint="eastAsia"/>
        </w:rPr>
        <w:br/>
      </w:r>
      <w:r>
        <w:rPr>
          <w:rFonts w:hint="eastAsia"/>
        </w:rPr>
        <w:t>　　图5 中电流等离子产品图片</w:t>
      </w:r>
      <w:r>
        <w:rPr>
          <w:rFonts w:hint="eastAsia"/>
        </w:rPr>
        <w:br/>
      </w:r>
      <w:r>
        <w:rPr>
          <w:rFonts w:hint="eastAsia"/>
        </w:rPr>
        <w:t>　　图6 锁眼等离子产品图片</w:t>
      </w:r>
      <w:r>
        <w:rPr>
          <w:rFonts w:hint="eastAsia"/>
        </w:rPr>
        <w:br/>
      </w:r>
      <w:r>
        <w:rPr>
          <w:rFonts w:hint="eastAsia"/>
        </w:rPr>
        <w:t>　　图7 全球不同应用等离子焊枪规模2020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全球不同应用等离子焊枪市场份额2024 VS 2025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航空</w:t>
      </w:r>
      <w:r>
        <w:rPr>
          <w:rFonts w:hint="eastAsia"/>
        </w:rPr>
        <w:br/>
      </w:r>
      <w:r>
        <w:rPr>
          <w:rFonts w:hint="eastAsia"/>
        </w:rPr>
        <w:t>　　图12 海洋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全球等离子焊枪产能、产量、产能利用率及发展趋势（2020-2031）&amp;（千台）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全球等离子焊枪产量、需求量及发展趋势（2020-2031）&amp;（千台）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全球主要地区等离子焊枪产量规模：2020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全球主要地区等离子焊枪产量市场份额（2020-2031）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中国等离子焊枪产能、产量、产能利用率及发展趋势（2020-2031）&amp;（千台）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中国等离子焊枪产量、市场需求量及发展趋势（2020-2031）&amp;（千台）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中国等离子焊枪总产能占全球比重（2020-2031）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中国等离子焊枪总产量占全球比重（2020-2031）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全球等离子焊枪市场收入及增长率：（2020-2031）&amp;（百万美元）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全球市场等离子焊枪市场规模：2020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全球市场等离子焊枪销量及增长率（2020-2031）&amp;（千台）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全球市场等离子焊枪价格趋势（2020-2031）&amp;（美元/台）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中国等离子焊枪市场收入及增长率：（2020-2031）&amp;（百万美元）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中国市场等离子焊枪市场规模：2020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中国市场等离子焊枪销量及增长率（2020-2031）&amp;（千台）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中国市场等离子焊枪销量占全球比重（2020-2031）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中国等离子焊枪收入占全球比重（2020-2031）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全球主要地区等离子焊枪销售收入规模：2020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全球主要地区等离子焊枪销售收入市场份额（2020-2025）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全球主要地区等离子焊枪销售收入市场份额（2024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全球主要地区等离子焊枪收入市场份额（2025-2031）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北美（美国和加拿大）等离子焊枪销量（2020-2031）&amp;（千台）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北美（美国和加拿大）等离子焊枪销量份额（2020-2031）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北美（美国和加拿大）等离子焊枪收入（2020-2031）&amp;（百万美元）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北美（美国和加拿大）等离子焊枪收入份额（2020-2031）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欧洲（德国、英国、法国和意大利等国家）等离子焊枪销量（2020-2031）&amp;（千台）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欧洲（德国、英国、法国和意大利等国家）等离子焊枪销量份额（2020-2031）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欧洲（德国、英国、法国和意大利等国家）等离子焊枪收入（2020-2031）&amp;（百万美元）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欧洲（德国、英国、法国和意大利等国家）等离子焊枪收入份额（2020-2031）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亚太（中国、日本、韩国、中国台湾、印度和东南亚等）等离子焊枪销量（2020-2031）&amp;（千台）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亚太（中国、日本、韩国、中国台湾、印度和东南亚等）等离子焊枪销量份额（2020-2031）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亚太（中国、日本、韩国、中国台湾、印度和东南亚等）等离子焊枪收入（2020-2031）&amp;（百万美元）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亚太（中国、日本、韩国、中国台湾、印度和东南亚等）等离子焊枪收入份额（2020-2031）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拉美地区（墨西哥、巴西等国家）等离子焊枪销量（2020-2031）&amp;（千台）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拉美地区（墨西哥、巴西等国家）等离子焊枪销量份额（2020-2031）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拉美地区（墨西哥、巴西等国家）等离子焊枪收入（2020-2031）&amp;（百万美元）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拉美地区（墨西哥、巴西等国家）等离子焊枪收入份额（2020-2031）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中东及非洲（土耳其、沙特等国家）等离子焊枪销量（2020-2031）&amp;（千台）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中东及非洲（土耳其、沙特等国家）等离子焊枪销量份额（2020-2031）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中东及非洲（土耳其、沙特等国家）等离子焊枪收入（2020-2031）&amp;（百万美元）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中东及非洲（土耳其、沙特等国家）等离子焊枪收入份额（2020-2031）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2025年全球市场主要厂商等离子焊枪销量市场份额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2025年全球市场主要厂商等离子焊枪收入市场份额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2025年中国市场主要厂商等离子焊枪销量市场份额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2025年中国市场主要厂商等离子焊枪收入市场份额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2025年全球前五大生产商等离子焊枪市场份额</w:t>
      </w:r>
      <w:r>
        <w:rPr>
          <w:rFonts w:hint="eastAsia"/>
        </w:rPr>
        <w:br/>
      </w:r>
      <w:r>
        <w:rPr>
          <w:rFonts w:hint="eastAsia"/>
        </w:rPr>
        <w:t>　　图60 全球等离子焊枪第一梯队、第二梯队和第三梯队生产商（品牌）及市场份额（2025）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全球不同操作模式等离子焊枪价格走势（2020-2031）&amp;（美元/台）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全球不同应用等离子焊枪价格走势（2020-2031）&amp;（美元/台）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等离子焊枪中国企业SWOT分析</w:t>
      </w:r>
      <w:r>
        <w:rPr>
          <w:rFonts w:hint="eastAsia"/>
        </w:rPr>
        <w:br/>
      </w:r>
      <w:r>
        <w:rPr>
          <w:rFonts w:hint="eastAsia"/>
        </w:rPr>
        <w:t>　　图64 等离子焊枪产业链</w:t>
      </w:r>
      <w:r>
        <w:rPr>
          <w:rFonts w:hint="eastAsia"/>
        </w:rPr>
        <w:br/>
      </w:r>
      <w:r>
        <w:rPr>
          <w:rFonts w:hint="eastAsia"/>
        </w:rPr>
        <w:t>　　图65 等离子焊枪行业采购模式分析</w:t>
      </w:r>
      <w:r>
        <w:rPr>
          <w:rFonts w:hint="eastAsia"/>
        </w:rPr>
        <w:br/>
      </w:r>
      <w:r>
        <w:rPr>
          <w:rFonts w:hint="eastAsia"/>
        </w:rPr>
        <w:t>　　图66 等离子焊枪行业生产模式分析</w:t>
      </w:r>
      <w:r>
        <w:rPr>
          <w:rFonts w:hint="eastAsia"/>
        </w:rPr>
        <w:br/>
      </w:r>
      <w:r>
        <w:rPr>
          <w:rFonts w:hint="eastAsia"/>
        </w:rPr>
        <w:t>　　图67 等离子焊枪行业销售模式分析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f466d8e044752" w:history="1">
        <w:r>
          <w:rPr>
            <w:rStyle w:val="Hyperlink"/>
          </w:rPr>
          <w:t>2025-2031年全球与中国等离子焊枪市场研究及前景趋势预测报告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f466d8e044752" w:history="1">
        <w:r>
          <w:rPr>
            <w:rStyle w:val="Hyperlink"/>
          </w:rPr>
          <w:t>https://www.20087.com/8/08/DengLiZiHanQiangFaZhanQianJingFenXi.html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热点：什么是等离子焊接、等离子焊枪结构图、等离子焊和氩弧焊区别、等离子焊枪结构、什么是等离子焊机、等离子焊枪喷嘴、等离子焊机与等离子切割机区别、等离子焊枪保护罩、司太立等离子焊枪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96404c3084e0f" w:history="1">
      <w:r>
        <w:rPr>
          <w:rStyle w:val="Hyperlink"/>
        </w:rPr>
        <w:t>2025-2031年全球与中国等离子焊枪市场研究及前景趋势预测报告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engLiZiHanQiangFaZhanQianJingFenXi.html" TargetMode="External" Id="R529f466d8e04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engLiZiHanQiangFaZhanQianJingFenXi.html" TargetMode="External" Id="R71596404c308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2025-05-20T07:28:00Z</dcterms:created>
  <dcterms:modified xsi:type="dcterms:W3CDTF">2025-05-20T08:28:00Z</dcterms:modified>
  <dc:subject>2025-2031年全球与中国等离子焊枪市场研究及前景趋势预测报告</dc:subject>
  <dc:title>2025-2031年全球与中国等离子焊枪市场研究及前景趋势预测报告</dc:title>
  <cp:keywords>2025-2031年全球与中国等离子焊枪市场研究及前景趋势预测报告</cp:keywords>
  <dc:description>2025-2031年全球与中国等离子焊枪市场研究及前景趋势预测报告</dc:description>
</cp:coreProperties>
</file>