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c4e038e2f4e68" w:history="1">
              <w:r>
                <w:rPr>
                  <w:rStyle w:val="Hyperlink"/>
                </w:rPr>
                <w:t>全球与中国机架式显示器发展现状及市场前景报告（2025-2031年）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c4e038e2f4e68" w:history="1">
              <w:r>
                <w:rPr>
                  <w:rStyle w:val="Hyperlink"/>
                </w:rPr>
                <w:t>全球与中国机架式显示器发展现状及市场前景报告（2025-2031年）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c4e038e2f4e68" w:history="1">
                <w:r>
                  <w:rPr>
                    <w:rStyle w:val="Hyperlink"/>
                  </w:rPr>
                  <w:t>https://www.20087.com/9/28/JiJiaShiXianShiQiShiChangQianJingYuCe.html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架式显示器是一种专为服务器机房、数据中心等环境设计的显示设备，具有高密度、易管理的特点，能够有效节省空间，提高设备部署效率。近年来，随着云计算、大数据技术的广泛应用，对数据中心基础设施的需求持续增加，推动了机架式显示器市场的增长。目前，机架式显示器正朝着高清、触控、智能方向发展，以适应现代化数据中心的管理和监控需求。</w:t>
      </w:r>
      <w:r>
        <w:rPr>
          <w:rFonts w:hint="eastAsia"/>
        </w:rPr>
        <w:br/>
      </w:r>
      <w:r>
        <w:rPr>
          <w:rFonts w:hint="eastAsia"/>
        </w:rPr>
        <w:t>　　未来，机架式显示器的发展将更加注重集成化与智能化。一方面，通过集成视频墙、拼接技术，实现多屏幕显示和拼接，提供更广阔的视觉体验，满足大数据可视化分析的需求；另一方面，结合人工智能、物联网技术，实现显示器的远程控制、智能调度，提高设备的运维效率和响应速度。同时，随着虚拟现实、增强现实技术的应用，将推动机架式显示器向沉浸式显示方向发展，为数据中心操作人员提供更加直观、高效的人机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c4e038e2f4e68" w:history="1">
        <w:r>
          <w:rPr>
            <w:rStyle w:val="Hyperlink"/>
          </w:rPr>
          <w:t>全球与中国机架式显示器发展现状及市场前景报告（2025-2031年）</w:t>
        </w:r>
      </w:hyperlink>
      <w:r>
        <w:rPr>
          <w:rFonts w:hint="eastAsia"/>
        </w:rPr>
        <w:t>》系统分析了全球及我国机架式显示器行业的市场规模、市场需求及价格动态，深入探讨了机架式显示器产业链结构与发展特点。报告对机架式显示器细分市场进行了详细剖析，基于科学数据预测了市场前景及未来发展趋势，同时聚焦机架式显示器重点企业，评估了品牌影响力、市场竞争力及行业集中度变化。通过专业分析与客观洞察，报告为投资者、产业链相关企业及政府决策部门提供了重要参考，是把握机架式显示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机架式显示器市场概述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按照不同产品类型，机架式显示器主要可以分为如下几个类别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全球不同产品类型机架式显示器销售额增长趋势2020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LED 显示器</w:t>
      </w:r>
      <w:r>
        <w:rPr>
          <w:rFonts w:hint="eastAsia"/>
        </w:rPr>
        <w:br/>
      </w:r>
      <w:r>
        <w:rPr>
          <w:rFonts w:hint="eastAsia"/>
        </w:rPr>
        <w:t>　　　　1.2.3 LCD 显示屏</w:t>
      </w:r>
      <w:r>
        <w:rPr>
          <w:rFonts w:hint="eastAsia"/>
        </w:rPr>
        <w:br/>
      </w:r>
      <w:r>
        <w:rPr>
          <w:rFonts w:hint="eastAsia"/>
        </w:rPr>
        <w:t>　　1.3 从不同应用，机架式显示器主要包括如下几个方面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全球不同应用机架式显示器销售额增长趋势2020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机架式显示器行业背景、发展历史、现状及趋势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机架式显示器行业目前现状分析</w:t>
      </w:r>
      <w:r>
        <w:rPr>
          <w:rFonts w:hint="eastAsia"/>
        </w:rPr>
        <w:br/>
      </w:r>
      <w:r>
        <w:rPr>
          <w:rFonts w:hint="eastAsia"/>
        </w:rPr>
        <w:t>　　　　1.4.2 机架式显示器发展趋势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全球机架式显示器总体规模分析</w:t>
      </w:r>
      <w:r>
        <w:rPr>
          <w:rFonts w:hint="eastAsia"/>
        </w:rPr>
        <w:br/>
      </w:r>
      <w:r>
        <w:rPr>
          <w:rFonts w:hint="eastAsia"/>
        </w:rPr>
        <w:t>　　2.1 全球机架式显示器供需现状及预测（2020-2031）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全球机架式显示器产能、产量、产能利用率及发展趋势（2020-2031）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全球机架式显示器产量、需求量及发展趋势（2020-2031）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全球主要地区机架式显示器产量及发展趋势（2020-2031）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全球主要地区机架式显示器产量（2020-2025）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全球主要地区机架式显示器产量（2025-2031）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全球主要地区机架式显示器产量市场份额（2020-2031）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中国机架式显示器供需现状及预测（2020-2031）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中国机架式显示器产能、产量、产能利用率及发展趋势（2020-2031）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中国机架式显示器产量、市场需求量及发展趋势（2020-2031）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全球机架式显示器销量及销售额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全球市场机架式显示器销售额（2020-2031）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全球市场机架式显示器销量（2020-2031）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全球市场机架式显示器价格趋势（2020-2031）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全球市场主要厂商机架式显示器产能市场份额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全球市场主要厂商机架式显示器销量（2020-2025）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全球市场主要厂商机架式显示器销量（2020-2025）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全球市场主要厂商机架式显示器销售收入（2020-2025）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全球市场主要厂商机架式显示器销售价格（2020-2025）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2025年全球主要生产商机架式显示器收入排名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中国市场主要厂商机架式显示器销量（2020-2025）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中国市场主要厂商机架式显示器销量（2020-2025）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中国市场主要厂商机架式显示器销售收入（2020-2025）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2025年中国主要生产商机架式显示器收入排名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中国市场主要厂商机架式显示器销售价格（2020-2025）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全球主要厂商机架式显示器总部及产地分布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全球主要厂商成立时间及机架式显示器商业化日期</w:t>
      </w:r>
      <w:r>
        <w:rPr>
          <w:rFonts w:hint="eastAsia"/>
        </w:rPr>
        <w:br/>
      </w:r>
      <w:r>
        <w:rPr>
          <w:rFonts w:hint="eastAsia"/>
        </w:rPr>
        <w:t>　　3.6 全球主要厂商机架式显示器产品类型及应用</w:t>
      </w:r>
      <w:r>
        <w:rPr>
          <w:rFonts w:hint="eastAsia"/>
        </w:rPr>
        <w:br/>
      </w:r>
      <w:r>
        <w:rPr>
          <w:rFonts w:hint="eastAsia"/>
        </w:rPr>
        <w:t>　　3.7 机架式显示器行业集中度、竞争程度分析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机架式显示器行业集中度分析：2025年全球Top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全球机架式显示器第一梯队、第二梯队和第三梯队生产商（品牌）及市场份额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全球机架式显示器主要地区分析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全球主要地区机架式显示器市场规模分析：2020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全球主要地区机架式显示器销售收入及市场份额（2020-2025年）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全球主要地区机架式显示器销售收入预测（2025-2031年）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全球主要地区机架式显示器销量分析：2020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全球主要地区机架式显示器销量及市场份额（2020-2025年）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全球主要地区机架式显示器销量及市场份额预测（2025-2031）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北美市场机架式显示器销量、收入及增长率（2020-2031）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欧洲市场机架式显示器销量、收入及增长率（2020-2031）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中国市场机架式显示器销量、收入及增长率（2020-2031）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日本市场机架式显示器销量、收入及增长率（2020-2031）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东南亚市场机架式显示器销量、收入及增长率（2020-2031）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印度市场机架式显示器销量、收入及增长率（2020-2031）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机架式显示器销量、收入、价格及毛利率（2020-2025）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机架式显示器销量、收入、价格及毛利率（2020-2025）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机架式显示器销量、收入、价格及毛利率（2020-2025）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机架式显示器销量、收入、价格及毛利率（2020-2025）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机架式显示器销量、收入、价格及毛利率（2020-2025）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机架式显示器销量、收入、价格及毛利率（2020-2025）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机架式显示器销量、收入、价格及毛利率（2020-2025）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机架式显示器销量、收入、价格及毛利率（2020-2025）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机架式显示器销量、收入、价格及毛利率（2020-2025）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机架式显示器销量、收入、价格及毛利率（2020-2025）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机架式显示器销量、收入、价格及毛利率（2020-2025）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机架式显示器销量、收入、价格及毛利率（2020-2025）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机架式显示器销量、收入、价格及毛利率（2020-2025）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机架式显示器销量、收入、价格及毛利率（2020-2025）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机架式显示器销量、收入、价格及毛利率（2020-2025）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机架式显示器销量、收入、价格及毛利率（2020-2025）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机架式显示器销量、收入、价格及毛利率（2020-2025）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不同产品类型机架式显示器分析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全球不同产品类型机架式显示器销量（2020-2031）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全球不同产品类型机架式显示器销量及市场份额（2020-2025）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全球不同产品类型机架式显示器销量预测（2025-2031）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全球不同产品类型机架式显示器收入（2020-2031）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全球不同产品类型机架式显示器收入及市场份额（2020-2025）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全球不同产品类型机架式显示器收入预测（2025-2031）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全球不同产品类型机架式显示器价格走势（2020-2031）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不同应用机架式显示器分析</w:t>
      </w:r>
      <w:r>
        <w:rPr>
          <w:rFonts w:hint="eastAsia"/>
        </w:rPr>
        <w:br/>
      </w:r>
      <w:r>
        <w:rPr>
          <w:rFonts w:hint="eastAsia"/>
        </w:rPr>
        <w:t>　　7.1 全球不同应用机架式显示器销量（2020-2031）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全球不同应用机架式显示器销量及市场份额（2020-2025）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全球不同应用机架式显示器销量预测（2025-2031）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全球不同应用机架式显示器收入（2020-2031）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全球不同应用机架式显示器收入及市场份额（2020-2025）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全球不同应用机架式显示器收入预测（2025-2031）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全球不同应用机架式显示器价格走势（2020-2031）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机架式显示器产业链分析</w:t>
      </w:r>
      <w:r>
        <w:rPr>
          <w:rFonts w:hint="eastAsia"/>
        </w:rPr>
        <w:br/>
      </w:r>
      <w:r>
        <w:rPr>
          <w:rFonts w:hint="eastAsia"/>
        </w:rPr>
        <w:t>　　8.2 机架式显示器产业上游供应分析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机架式显示器下游典型客户</w:t>
      </w:r>
      <w:r>
        <w:rPr>
          <w:rFonts w:hint="eastAsia"/>
        </w:rPr>
        <w:br/>
      </w:r>
      <w:r>
        <w:rPr>
          <w:rFonts w:hint="eastAsia"/>
        </w:rPr>
        <w:t>　　8.4 机架式显示器销售渠道分析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机架式显示器行业发展机遇及主要驱动因素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机架式显示器行业发展面临的风险</w:t>
      </w:r>
      <w:r>
        <w:rPr>
          <w:rFonts w:hint="eastAsia"/>
        </w:rPr>
        <w:br/>
      </w:r>
      <w:r>
        <w:rPr>
          <w:rFonts w:hint="eastAsia"/>
        </w:rPr>
        <w:t>　　9.3 机架式显示器行业政策分析</w:t>
      </w:r>
      <w:r>
        <w:rPr>
          <w:rFonts w:hint="eastAsia"/>
        </w:rPr>
        <w:br/>
      </w:r>
      <w:r>
        <w:rPr>
          <w:rFonts w:hint="eastAsia"/>
        </w:rPr>
        <w:t>　　9.4 机架式显示器中国企业SWOT分析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全球不同产品类型机架式显示器销售额增长（CAGR）趋势2020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机架式显示器行业目前发展现状</w:t>
      </w:r>
      <w:r>
        <w:rPr>
          <w:rFonts w:hint="eastAsia"/>
        </w:rPr>
        <w:br/>
      </w:r>
      <w:r>
        <w:rPr>
          <w:rFonts w:hint="eastAsia"/>
        </w:rPr>
        <w:t>　　表 4： 机架式显示器发展趋势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全球主要地区机架式显示器产量增速（CAGR）：（2020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全球主要地区机架式显示器产量（2020-2025）&amp;（千件）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全球主要地区机架式显示器产量（2025-2031）&amp;（千件）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全球主要地区机架式显示器产量市场份额（2020-2025）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全球主要地区机架式显示器产量（2025-2031）&amp;（千件）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全球市场主要厂商机架式显示器产能（2024-2025）&amp;（千件）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全球市场主要厂商机架式显示器销量（2020-2025）&amp;（千件）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全球市场主要厂商机架式显示器销量市场份额（2020-2025）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全球市场主要厂商机架式显示器销售收入（2020-2025）&amp;（百万美元）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全球市场主要厂商机架式显示器销售收入市场份额（2020-2025）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全球市场主要厂商机架式显示器销售价格（2020-2025）&amp;（美元/件）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2025年全球主要生产商机架式显示器收入排名（百万美元）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中国市场主要厂商机架式显示器销量（2020-2025）&amp;（千件）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中国市场主要厂商机架式显示器销量市场份额（2020-2025）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中国市场主要厂商机架式显示器销售收入（2020-2025）&amp;（百万美元）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中国市场主要厂商机架式显示器销售收入市场份额（2020-2025）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2025年中国主要生产商机架式显示器收入排名（百万美元）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中国市场主要厂商机架式显示器销售价格（2020-2025）&amp;（美元/件）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全球主要厂商机架式显示器总部及产地分布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全球主要厂商成立时间及机架式显示器商业化日期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全球主要厂商机架式显示器产品类型及应用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2025年全球机架式显示器主要厂商市场地位（第一梯队、第二梯队和第三梯队）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全球机架式显示器市场投资、并购等现状分析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全球主要地区机架式显示器销售收入增速：（2020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全球主要地区机架式显示器销售收入（2020-2025）&amp;（百万美元）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全球主要地区机架式显示器销售收入市场份额（2020-2025）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全球主要地区机架式显示器收入（2025-2031）&amp;（百万美元）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全球主要地区机架式显示器收入市场份额（2025-2031）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全球主要地区机架式显示器销量（千件）：2020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全球主要地区机架式显示器销量（2020-2025）&amp;（千件）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全球主要地区机架式显示器销量市场份额（2020-2025）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全球主要地区机架式显示器销量（2025-2031）&amp;（千件）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全球主要地区机架式显示器销量份额（2025-2031）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机架式显示器销量（千件）、收入（百万美元）、价格（美元/件）及毛利率（2020-2025）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机架式显示器销量（千件）、收入（百万美元）、价格（美元/件）及毛利率（2020-2025）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机架式显示器销量（千件）、收入（百万美元）、价格（美元/件）及毛利率（2020-2025）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机架式显示器销量（千件）、收入（百万美元）、价格（美元/件）及毛利率（2020-2025）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机架式显示器销量（千件）、收入（百万美元）、价格（美元/件）及毛利率（2020-2025）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机架式显示器销量（千件）、收入（百万美元）、价格（美元/件）及毛利率（2020-2025）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机架式显示器销量（千件）、收入（百万美元）、价格（美元/件）及毛利率（2020-2025）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机架式显示器销量（千件）、收入（百万美元）、价格（美元/件）及毛利率（2020-2025）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机架式显示器销量（千件）、收入（百万美元）、价格（美元/件）及毛利率（2020-2025）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机架式显示器销量（千件）、收入（百万美元）、价格（美元/件）及毛利率（2020-2025）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机架式显示器销量（千件）、收入（百万美元）、价格（美元/件）及毛利率（2020-2025）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机架式显示器销量（千件）、收入（百万美元）、价格（美元/件）及毛利率（2020-2025）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机架式显示器销量（千件）、收入（百万美元）、价格（美元/件）及毛利率（2020-2025）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机架式显示器销量（千件）、收入（百万美元）、价格（美元/件）及毛利率（2020-2025）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机架式显示器销量（千件）、收入（百万美元）、价格（美元/件）及毛利率（2020-2025）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机架式显示器销量（千件）、收入（百万美元）、价格（美元/件）及毛利率（2020-2025）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机架式显示器生产基地、销售区域、竞争对手及市场地位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机架式显示器产品规格、参数及市场应用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机架式显示器销量（千件）、收入（百万美元）、价格（美元/件）及毛利率（2020-2025）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全球不同产品类型机架式显示器销量（2020-2025年）&amp;（千件）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全球不同产品类型机架式显示器销量市场份额（2020-2025）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全球不同产品类型机架式显示器销量预测（2025-2031）&amp;（千件）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全球市场不同产品类型机架式显示器销量市场份额预测（2025-2031）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全球不同产品类型机架式显示器收入（2020-2025年）&amp;（百万美元）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全球不同产品类型机架式显示器收入市场份额（2020-2025）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全球不同产品类型机架式显示器收入预测（2025-2031）&amp;（百万美元）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全球不同产品类型机架式显示器收入市场份额预测（2025-2031）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全球不同应用机架式显示器销量（2020-2025年）&amp;（千件）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全球不同应用机架式显示器销量市场份额（2020-2025）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全球不同应用机架式显示器销量预测（2025-2031）&amp;（千件）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全球市场不同应用机架式显示器销量市场份额预测（2025-2031）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全球不同应用机架式显示器收入（2020-2025年）&amp;（百万美元）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全球不同应用机架式显示器收入市场份额（2020-2025）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全球不同应用机架式显示器收入预测（2025-2031）&amp;（百万美元）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全球不同应用机架式显示器收入市场份额预测（2025-2031）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机架式显示器上游原料供应商及联系方式列表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机架式显示器典型客户列表</w:t>
      </w:r>
      <w:r>
        <w:rPr>
          <w:rFonts w:hint="eastAsia"/>
        </w:rPr>
        <w:br/>
      </w:r>
      <w:r>
        <w:rPr>
          <w:rFonts w:hint="eastAsia"/>
        </w:rPr>
        <w:t>　　表 141： 机架式显示器主要销售模式及销售渠道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机架式显示器行业发展机遇及主要驱动因素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机架式显示器行业发展面临的风险</w:t>
      </w:r>
      <w:r>
        <w:rPr>
          <w:rFonts w:hint="eastAsia"/>
        </w:rPr>
        <w:br/>
      </w:r>
      <w:r>
        <w:rPr>
          <w:rFonts w:hint="eastAsia"/>
        </w:rPr>
        <w:t>　　表 144： 机架式显示器行业政策分析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机架式显示器产品图片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全球不同产品类型机架式显示器销售额2020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全球不同产品类型机架式显示器市场份额2024 VS 2025</w:t>
      </w:r>
      <w:r>
        <w:rPr>
          <w:rFonts w:hint="eastAsia"/>
        </w:rPr>
        <w:br/>
      </w:r>
      <w:r>
        <w:rPr>
          <w:rFonts w:hint="eastAsia"/>
        </w:rPr>
        <w:t>　　图 4： LED 显示器产品图片</w:t>
      </w:r>
      <w:r>
        <w:rPr>
          <w:rFonts w:hint="eastAsia"/>
        </w:rPr>
        <w:br/>
      </w:r>
      <w:r>
        <w:rPr>
          <w:rFonts w:hint="eastAsia"/>
        </w:rPr>
        <w:t>　　图 5： LCD 显示屏产品图片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全球不同应用机架式显示器市场份额2024 VS 2025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全球机架式显示器产能、产量、产能利用率及发展趋势（2020-2031）&amp;（千件）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全球机架式显示器产量、需求量及发展趋势（2020-2031）&amp;（千件）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全球主要地区机架式显示器产量（2020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全球主要地区机架式显示器产量市场份额（2020-2031）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中国机架式显示器产能、产量、产能利用率及发展趋势（2020-2031）&amp;（千件）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中国机架式显示器产量、市场需求量及发展趋势（2020-2031）&amp;（千件）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全球机架式显示器市场销售额及增长率：（2020-2031）&amp;（百万美元）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全球市场机架式显示器市场规模：2020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全球市场机架式显示器销量及增长率（2020-2031）&amp;（千件）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全球市场机架式显示器价格趋势（2020-2031）&amp;（美元/件）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2025年全球市场主要厂商机架式显示器销量市场份额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2025年全球市场主要厂商机架式显示器收入市场份额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2025年中国市场主要厂商机架式显示器销量市场份额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2025年中国市场主要厂商机架式显示器收入市场份额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2025年全球前五大生产商机架式显示器市场份额</w:t>
      </w:r>
      <w:r>
        <w:rPr>
          <w:rFonts w:hint="eastAsia"/>
        </w:rPr>
        <w:br/>
      </w:r>
      <w:r>
        <w:rPr>
          <w:rFonts w:hint="eastAsia"/>
        </w:rPr>
        <w:t>　　图 26： 2025年全球机架式显示器第一梯队、第二梯队和第三梯队厂商及市场份额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全球主要地区机架式显示器销售收入（2020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全球主要地区机架式显示器销售收入市场份额（2024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北美市场机架式显示器销量及增长率（2020-2031）&amp;（千件）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北美市场机架式显示器收入及增长率（2020-2031）&amp;（百万美元）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欧洲市场机架式显示器销量及增长率（2020-2031）&amp;（千件）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欧洲市场机架式显示器收入及增长率（2020-2031）&amp;（百万美元）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中国市场机架式显示器销量及增长率（2020-2031）&amp;（千件）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中国市场机架式显示器收入及增长率（2020-2031）&amp;（百万美元）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日本市场机架式显示器销量及增长率（2020-2031）&amp;（千件）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日本市场机架式显示器收入及增长率（2020-2031）&amp;（百万美元）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东南亚市场机架式显示器销量及增长率（2020-2031）&amp;（千件）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东南亚市场机架式显示器收入及增长率（2020-2031）&amp;（百万美元）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印度市场机架式显示器销量及增长率（2020-2031）&amp;（千件）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印度市场机架式显示器收入及增长率（2020-2031）&amp;（百万美元）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全球不同产品类型机架式显示器价格走势（2020-2031）&amp;（美元/件）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全球不同应用机架式显示器价格走势（2020-2031）&amp;（美元/件）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机架式显示器产业链</w:t>
      </w:r>
      <w:r>
        <w:rPr>
          <w:rFonts w:hint="eastAsia"/>
        </w:rPr>
        <w:br/>
      </w:r>
      <w:r>
        <w:rPr>
          <w:rFonts w:hint="eastAsia"/>
        </w:rPr>
        <w:t>　　图 44： 机架式显示器中国企业SWOT分析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c4e038e2f4e68" w:history="1">
        <w:r>
          <w:rPr>
            <w:rStyle w:val="Hyperlink"/>
          </w:rPr>
          <w:t>全球与中国机架式显示器发展现状及市场前景报告（2025-2031年）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c4e038e2f4e68" w:history="1">
        <w:r>
          <w:rPr>
            <w:rStyle w:val="Hyperlink"/>
          </w:rPr>
          <w:t>https://www.20087.com/9/28/JiJiaShiXianShiQiShiChangQianJingYuCe.html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热点：主机和显示器的区别、机架式显示器安装教程、台式机显示器品牌、机架式显示器怎么设置、带显卡的显示器、机架式液晶显示器、独立显示器、机械式显示器支架、专用显示器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bbf9c2f354353" w:history="1">
      <w:r>
        <w:rPr>
          <w:rStyle w:val="Hyperlink"/>
        </w:rPr>
        <w:t>全球与中国机架式显示器发展现状及市场前景报告（2025-2031年）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JiaShiXianShiQiShiChangQianJingYuCe.html" TargetMode="External" Id="Rf33c4e038e2f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JiaShiXianShiQiShiChangQianJingYuCe.html" TargetMode="External" Id="R3c3bbf9c2f35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2025-04-28T03:39:00Z</dcterms:created>
  <dcterms:modified xsi:type="dcterms:W3CDTF">2025-04-28T04:39:00Z</dcterms:modified>
  <dc:subject>全球与中国机架式显示器发展现状及市场前景报告（2025-2031年）</dc:subject>
  <dc:title>全球与中国机架式显示器发展现状及市场前景报告（2025-2031年）</dc:title>
  <cp:keywords>全球与中国机架式显示器发展现状及市场前景报告（2025-2031年）</cp:keywords>
  <dc:description>全球与中国机架式显示器发展现状及市场前景报告（2025-2031年）</dc:description>
</cp:coreProperties>
</file>