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d6b2a7964734" w:history="1">
              <w:r>
                <w:rPr>
                  <w:rStyle w:val="Hyperlink"/>
                </w:rPr>
                <w:t>2025-2031年全球与中国5号电池行业现状及前景分析报告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d6b2a7964734" w:history="1">
              <w:r>
                <w:rPr>
                  <w:rStyle w:val="Hyperlink"/>
                </w:rPr>
                <w:t>2025-2031年全球与中国5号电池行业现状及前景分析报告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d6b2a7964734" w:history="1">
                <w:r>
                  <w:rPr>
                    <w:rStyle w:val="Hyperlink"/>
                  </w:rPr>
                  <w:t>https://www.20087.com/9/38/5HaoDianChiFaZhanQianJingFenXi.html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号电池，也称为AA电池，是全球使用最广泛的电池类型之一，适用于各种便携式电子设备，如遥控器、玩具、手电筒和无线键盘。近年来，随着环保意识的提高，无汞和低自放电的镍氢充电电池成为市场新宠，而一次性碱性电池的市场份额受到一定影响。同时，电池的性能也在不断提升，如更高的能量密度和更长的使用寿命，以满足消费者对便携设备长时间使用的期望。</w:t>
      </w:r>
      <w:r>
        <w:rPr>
          <w:rFonts w:hint="eastAsia"/>
        </w:rPr>
        <w:br/>
      </w:r>
      <w:r>
        <w:rPr>
          <w:rFonts w:hint="eastAsia"/>
        </w:rPr>
        <w:t>　　未来，5号电池将朝着更环保、更高性能的方向发展。随着技术进步，新型材料的运用将使电池拥有更长的循环寿命和更快的充电速度，同时减少对环境的影响。无线充电和智能电池管理系统的发展，也将改变电池的使用方式，使充电更加便捷，延长设备的使用寿命。此外，可穿戴设备和物联网（IoT）设备的普及，将推动电池向更小尺寸、更高能量密度和更稳定性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d6b2a7964734" w:history="1">
        <w:r>
          <w:rPr>
            <w:rStyle w:val="Hyperlink"/>
          </w:rPr>
          <w:t>2025-2031年全球与中国5号电池行业现状及前景分析报告</w:t>
        </w:r>
      </w:hyperlink>
      <w:r>
        <w:rPr>
          <w:rFonts w:hint="eastAsia"/>
        </w:rPr>
        <w:t>》基于权威数据与一手调研资料，系统分析了5号电池行业的产业链结构、市场规模、需求特征及价格体系，客观呈现了5号电池行业发展现状。报告科学预测了5号电池市场前景与未来趋势，重点剖析了主要企业的竞争格局、市场集中度及品牌影响力。同时，通过对5号电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5号电池市场概述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按照不同产品类型，5号电池主要可以分为如下几个类别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全球不同产品类型5号电池销售额增长趋势2020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从不同应用，5号电池主要包括如下几个方面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全球不同应用5号电池销售额增长趋势2020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5号电池行业背景、发展历史、现状及趋势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5号电池行业目前现状分析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5号电池发展趋势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全球5号电池总体规模分析</w:t>
      </w:r>
      <w:r>
        <w:rPr>
          <w:rFonts w:hint="eastAsia"/>
        </w:rPr>
        <w:br/>
      </w:r>
      <w:r>
        <w:rPr>
          <w:rFonts w:hint="eastAsia"/>
        </w:rPr>
        <w:t>　　2.1 全球5号电池供需现状及预测（2020-2031）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全球5号电池产量、需求量及发展趋势（2020-2031）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全球主要地区5号电池产量及发展趋势（2020-2031）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全球主要地区5号电池产量（2020-2025）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全球主要地区5号电池产量（2025-2031）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全球主要地区5号电池产量市场份额（2020-2031）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中国5号电池供需现状及预测（2020-2031）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中国5号电池产量、市场需求量及发展趋势（2020-2031）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全球5号电池销量及销售额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全球市场5号电池销售额（2020-2031）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全球市场5号电池销量（2020-2031）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全球市场5号电池价格趋势（2020-2031）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全球市场主要厂家5号电池产能市场份额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全球市场主要厂家5号电池销量（2020-2025）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全球市场主要厂家5号电池销量（2020-2025）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全球市场主要厂家5号电池销售收入（2020-2025）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全球市场主要厂家5号电池销售价格（2020-2025）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2025年全球主要厂家5号电池收入排名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中国市场主要厂家5号电池销量（2020-2025）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中国市场主要厂家5号电池销量（2020-2025）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中国市场主要厂家5号电池销售收入（2020-2025）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2025年中国主要厂家5号电池收入排名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中国市场主要厂家5号电池销售价格（2020-2025）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全球主要厂家5号电池总部及产地分布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全球主要厂家成立时间及5号电池商业化日期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全球主要厂家5号电池产品类型及应用</w:t>
      </w:r>
      <w:r>
        <w:rPr>
          <w:rFonts w:hint="eastAsia"/>
        </w:rPr>
        <w:br/>
      </w:r>
      <w:r>
        <w:rPr>
          <w:rFonts w:hint="eastAsia"/>
        </w:rPr>
        <w:t>　　3.7 5号电池行业集中度、竞争程度分析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5号电池行业集中度分析：2025年全球Top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全球5号电池第一梯队、第二梯队和第三梯队厂家（品牌）及市场份额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全球5号电池主要地区分析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全球主要地区5号电池市场规模分析：2020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全球主要地区5号电池销售收入及市场份额（2020-2025年）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全球主要地区5号电池销售收入预测（2025-2031年）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全球主要地区5号电池销量分析：2020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全球主要地区5号电池销量及市场份额（2020-2025年）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全球主要地区5号电池销量及市场份额预测（2025-2031）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韩国市场5号电池销量、收入及增长率（2020-2031）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全球5号电池主要厂家分析</w:t>
      </w:r>
      <w:r>
        <w:rPr>
          <w:rFonts w:hint="eastAsia"/>
        </w:rPr>
        <w:br/>
      </w:r>
      <w:r>
        <w:rPr>
          <w:rFonts w:hint="eastAsia"/>
        </w:rPr>
        <w:t>　　5.1 5号电池厂家（一）</w:t>
      </w:r>
      <w:r>
        <w:rPr>
          <w:rFonts w:hint="eastAsia"/>
        </w:rPr>
        <w:br/>
      </w:r>
      <w:r>
        <w:rPr>
          <w:rFonts w:hint="eastAsia"/>
        </w:rPr>
        <w:t>　　　　5.1.1 5号电池厂家（一）基本信息、5号电池生产基地、销售区域、竞争对手及市场地位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5号电池厂家（一）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5号电池厂家（一）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5号电池厂家（一）公司简介及主要业务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5号电池厂家（一）企业最新动态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5号电池厂家（二）</w:t>
      </w:r>
      <w:r>
        <w:rPr>
          <w:rFonts w:hint="eastAsia"/>
        </w:rPr>
        <w:br/>
      </w:r>
      <w:r>
        <w:rPr>
          <w:rFonts w:hint="eastAsia"/>
        </w:rPr>
        <w:t>　　　　5.2.1 5号电池厂家（二）基本信息、5号电池生产基地、销售区域、竞争对手及市场地位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5号电池厂家（二）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5号电池厂家（二）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5号电池厂家（二）公司简介及主要业务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5号电池厂家（二）企业最新动态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5号电池厂家（三）</w:t>
      </w:r>
      <w:r>
        <w:rPr>
          <w:rFonts w:hint="eastAsia"/>
        </w:rPr>
        <w:br/>
      </w:r>
      <w:r>
        <w:rPr>
          <w:rFonts w:hint="eastAsia"/>
        </w:rPr>
        <w:t>　　　　5.3.1 5号电池厂家（三）基本信息、5号电池生产基地、销售区域、竞争对手及市场地位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5号电池厂家（三）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5号电池厂家（三）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5号电池厂家（三）公司简介及主要业务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5号电池厂家（三）企业最新动态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5号电池厂家（四）</w:t>
      </w:r>
      <w:r>
        <w:rPr>
          <w:rFonts w:hint="eastAsia"/>
        </w:rPr>
        <w:br/>
      </w:r>
      <w:r>
        <w:rPr>
          <w:rFonts w:hint="eastAsia"/>
        </w:rPr>
        <w:t>　　　　5.4.1 5号电池厂家（四）基本信息、5号电池生产基地、销售区域、竞争对手及市场地位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5号电池厂家（四）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5号电池厂家（四）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5号电池厂家（四）公司简介及主要业务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5号电池厂家（四）企业最新动态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5号电池厂家（五）</w:t>
      </w:r>
      <w:r>
        <w:rPr>
          <w:rFonts w:hint="eastAsia"/>
        </w:rPr>
        <w:br/>
      </w:r>
      <w:r>
        <w:rPr>
          <w:rFonts w:hint="eastAsia"/>
        </w:rPr>
        <w:t>　　　　5.5.1 5号电池厂家（五）基本信息、5号电池生产基地、销售区域、竞争对手及市场地位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5号电池厂家（五）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5号电池厂家（五）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5号电池厂家（五）公司简介及主要业务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5号电池厂家（五）企业最新动态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5号电池厂家（六）</w:t>
      </w:r>
      <w:r>
        <w:rPr>
          <w:rFonts w:hint="eastAsia"/>
        </w:rPr>
        <w:br/>
      </w:r>
      <w:r>
        <w:rPr>
          <w:rFonts w:hint="eastAsia"/>
        </w:rPr>
        <w:t>　　　　5.6.1 5号电池厂家（六）基本信息、5号电池生产基地、销售区域、竞争对手及市场地位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5号电池厂家（六）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5号电池厂家（六）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5号电池厂家（六）公司简介及主要业务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5号电池厂家（六）企业最新动态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5号电池厂家（七）</w:t>
      </w:r>
      <w:r>
        <w:rPr>
          <w:rFonts w:hint="eastAsia"/>
        </w:rPr>
        <w:br/>
      </w:r>
      <w:r>
        <w:rPr>
          <w:rFonts w:hint="eastAsia"/>
        </w:rPr>
        <w:t>　　　　5.7.1 5号电池厂家（七）基本信息、5号电池生产基地、销售区域、竞争对手及市场地位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5号电池厂家（七）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5号电池厂家（七）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5号电池厂家（七）公司简介及主要业务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5号电池厂家（七）企业最新动态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5号电池厂家（八）</w:t>
      </w:r>
      <w:r>
        <w:rPr>
          <w:rFonts w:hint="eastAsia"/>
        </w:rPr>
        <w:br/>
      </w:r>
      <w:r>
        <w:rPr>
          <w:rFonts w:hint="eastAsia"/>
        </w:rPr>
        <w:t>　　　　5.8.1 5号电池厂家（八）基本信息、5号电池生产基地、销售区域、竞争对手及市场地位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5号电池厂家（八）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5号电池厂家（八）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5号电池厂家（八）公司简介及主要业务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5号电池厂家（八）企业最新动态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不同产品类型5号电池分析</w:t>
      </w:r>
      <w:r>
        <w:rPr>
          <w:rFonts w:hint="eastAsia"/>
        </w:rPr>
        <w:br/>
      </w:r>
      <w:r>
        <w:rPr>
          <w:rFonts w:hint="eastAsia"/>
        </w:rPr>
        <w:t>　　6.1 全球不同产品类型5号电池销量（2020-2031）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全球不同产品类型5号电池销量及市场份额（2020-2025）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全球不同产品类型5号电池销量预测（2025-2031）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全球不同产品类型5号电池收入（2020-2031）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全球不同产品类型5号电池收入及市场份额（2020-2025）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全球不同产品类型5号电池收入预测（2025-2031）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全球不同产品类型5号电池价格走势（2020-2031）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不同应用5号电池分析</w:t>
      </w:r>
      <w:r>
        <w:rPr>
          <w:rFonts w:hint="eastAsia"/>
        </w:rPr>
        <w:br/>
      </w:r>
      <w:r>
        <w:rPr>
          <w:rFonts w:hint="eastAsia"/>
        </w:rPr>
        <w:t>　　7.1 全球不同应用5号电池销量（2020-2031）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全球不同应用5号电池销量及市场份额（2020-2025）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全球不同应用5号电池销量预测（2025-2031）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全球不同应用5号电池收入（2020-2031）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全球不同应用5号电池收入及市场份额（2020-2025）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全球不同应用5号电池收入预测（2025-2031）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全球不同应用5号电池价格走势（2020-2031）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5号电池产业链分析</w:t>
      </w:r>
      <w:r>
        <w:rPr>
          <w:rFonts w:hint="eastAsia"/>
        </w:rPr>
        <w:br/>
      </w:r>
      <w:r>
        <w:rPr>
          <w:rFonts w:hint="eastAsia"/>
        </w:rPr>
        <w:t>　　8.2 5号电池产业上游供应分析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5号电池下游典型客户</w:t>
      </w:r>
      <w:r>
        <w:rPr>
          <w:rFonts w:hint="eastAsia"/>
        </w:rPr>
        <w:br/>
      </w:r>
      <w:r>
        <w:rPr>
          <w:rFonts w:hint="eastAsia"/>
        </w:rPr>
        <w:t>　　8.4 5号电池销售渠道分析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5号电池行业发展机遇及主要驱动因素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5号电池行业发展面临的风险</w:t>
      </w:r>
      <w:r>
        <w:rPr>
          <w:rFonts w:hint="eastAsia"/>
        </w:rPr>
        <w:br/>
      </w:r>
      <w:r>
        <w:rPr>
          <w:rFonts w:hint="eastAsia"/>
        </w:rPr>
        <w:t>　　9.3 5号电池行业政策分析</w:t>
      </w:r>
      <w:r>
        <w:rPr>
          <w:rFonts w:hint="eastAsia"/>
        </w:rPr>
        <w:br/>
      </w:r>
      <w:r>
        <w:rPr>
          <w:rFonts w:hint="eastAsia"/>
        </w:rPr>
        <w:t>　　9.4 5号电池中国企业SWOT分析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5号电池产品图片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全球不同产品类型5号电池销售额2020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全球不同产品类型5号电池市场份额2024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全球不同应用5号电池销售额2020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全球不同应用5号电池市场份额2024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2025年全球前五大品牌5号电池市场份额</w:t>
      </w:r>
      <w:r>
        <w:rPr>
          <w:rFonts w:hint="eastAsia"/>
        </w:rPr>
        <w:br/>
      </w:r>
      <w:r>
        <w:rPr>
          <w:rFonts w:hint="eastAsia"/>
        </w:rPr>
        <w:t>　　图 2025年全球5号电池第一梯队、第二梯队和第三梯队厂商及市场份额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全球5号电池产能、产量、产能利用率及发展趋势（2020-2031）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全球5号电池产量、需求量及发展趋势（2020-2031）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全球主要地区5号电池产量市场份额（2020-2031）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中国5号电池产能、产量、产能利用率及发展趋势（2020-2031）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中国5号电池产量、市场需求量及发展趋势（2020-2031）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全球5号电池市场销售额及增长率（2020-2031）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全球市场5号电池市场规模：2020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全球市场5号电池价格趋势（2020-2031）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全球主要地区5号电池销售收入（2020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全球主要地区5号电池销售收入市场份额（2024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印度市场5号电池销量及增长率（2020-2031）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印度市场5号电池收入及增长率（2020-2031）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全球不同产品类型5号电池价格走势（2020-2031）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全球不同应用5号电池价格走势（2020-2031）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中国5号电池企业5号电池优势、劣势、机会、威胁分析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5号电池产业链</w:t>
      </w:r>
      <w:r>
        <w:rPr>
          <w:rFonts w:hint="eastAsia"/>
        </w:rPr>
        <w:br/>
      </w:r>
      <w:r>
        <w:rPr>
          <w:rFonts w:hint="eastAsia"/>
        </w:rPr>
        <w:t>　　图 5号电池行业采购模式分析</w:t>
      </w:r>
      <w:r>
        <w:rPr>
          <w:rFonts w:hint="eastAsia"/>
        </w:rPr>
        <w:br/>
      </w:r>
      <w:r>
        <w:rPr>
          <w:rFonts w:hint="eastAsia"/>
        </w:rPr>
        <w:t>　　图 5号电池行业生产模式分析</w:t>
      </w:r>
      <w:r>
        <w:rPr>
          <w:rFonts w:hint="eastAsia"/>
        </w:rPr>
        <w:br/>
      </w:r>
      <w:r>
        <w:rPr>
          <w:rFonts w:hint="eastAsia"/>
        </w:rPr>
        <w:t>　　图 5号电池行业销售模式分析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按产品类型细分，全球5号电池市场规模2020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按应用细分，全球5号电池市场规模2020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5号电池行业发展主要特点</w:t>
      </w:r>
      <w:r>
        <w:rPr>
          <w:rFonts w:hint="eastAsia"/>
        </w:rPr>
        <w:br/>
      </w:r>
      <w:r>
        <w:rPr>
          <w:rFonts w:hint="eastAsia"/>
        </w:rPr>
        <w:t>　　表 5号电池行业发展有利因素分析</w:t>
      </w:r>
      <w:r>
        <w:rPr>
          <w:rFonts w:hint="eastAsia"/>
        </w:rPr>
        <w:br/>
      </w:r>
      <w:r>
        <w:rPr>
          <w:rFonts w:hint="eastAsia"/>
        </w:rPr>
        <w:t>　　表 5号电池行业发展不利因素分析</w:t>
      </w:r>
      <w:r>
        <w:rPr>
          <w:rFonts w:hint="eastAsia"/>
        </w:rPr>
        <w:br/>
      </w:r>
      <w:r>
        <w:rPr>
          <w:rFonts w:hint="eastAsia"/>
        </w:rPr>
        <w:t>　　表 5号电池技术 标准</w:t>
      </w:r>
      <w:r>
        <w:rPr>
          <w:rFonts w:hint="eastAsia"/>
        </w:rPr>
        <w:br/>
      </w:r>
      <w:r>
        <w:rPr>
          <w:rFonts w:hint="eastAsia"/>
        </w:rPr>
        <w:t>　　表 进入5号电池行业壁垒</w:t>
      </w:r>
      <w:r>
        <w:rPr>
          <w:rFonts w:hint="eastAsia"/>
        </w:rPr>
        <w:br/>
      </w:r>
      <w:r>
        <w:rPr>
          <w:rFonts w:hint="eastAsia"/>
        </w:rPr>
        <w:t>　　表 5号电池主要企业在国际市场占有率（按销量，2020-2025）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2025年5号电池主要企业在国际市场排名（按销量）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全球市场主要企业5号电池销量（2020-2025）</w:t>
      </w:r>
      <w:r>
        <w:rPr>
          <w:rFonts w:hint="eastAsia"/>
        </w:rPr>
        <w:br/>
      </w:r>
      <w:r>
        <w:rPr>
          <w:rFonts w:hint="eastAsia"/>
        </w:rPr>
        <w:t>　　表 5号电池主要企业在国际市场占有率（按收入，2020-2025）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2025年5号电池主要企业在国际市场排名（按收入）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全球市场主要企业5号电池销售收入（2020-2025）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全球市场主要企业5号电池销售价格（2020-2025）</w:t>
      </w:r>
      <w:r>
        <w:rPr>
          <w:rFonts w:hint="eastAsia"/>
        </w:rPr>
        <w:br/>
      </w:r>
      <w:r>
        <w:rPr>
          <w:rFonts w:hint="eastAsia"/>
        </w:rPr>
        <w:t>　　表 5号电池主要企业在中国市场占有率（按销量，2020-2025）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2025年5号电池主要企业在中国市场排名（按销量）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中国市场主要企业5号电池销量（2020-2025）</w:t>
      </w:r>
      <w:r>
        <w:rPr>
          <w:rFonts w:hint="eastAsia"/>
        </w:rPr>
        <w:br/>
      </w:r>
      <w:r>
        <w:rPr>
          <w:rFonts w:hint="eastAsia"/>
        </w:rPr>
        <w:t>　　表 5号电池主要企业在中国市场占有率（按收入，2020-2025）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2025年5号电池主要企业在中国市场排名（按收入）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中国市场主要企业5号电池销售收入（2020-2025）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全球主要厂商5号电池总部及产地分布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全球主要厂商成立时间及5号电池商业化日期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全球主要厂商5号电池产品类型及应用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2025年全球5号电池主要厂商市场地位（第一梯队、第二梯队和第三梯队）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全球5号电池市场投资、并购等现状分析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全球主要地区5号电池产量增速（CAGR）（2020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全球主要地区5号电池产量（2020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全球主要地区5号电池产量（2020-2025）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全球主要地区5号电池产量市场份额（2020-2025）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全球主要地区5号电池销售收入增速（2020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全球主要地区5号电池销售收入（2020-2025）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全球主要地区5号电池收入市场份额（2025-2031）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全球主要地区5号电池销量：2020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全球主要地区5号电池销量（2020-2025）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全球主要地区5号电池销量（2025-2031）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全球主要地区5号电池销量份额（2025-2031）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5号电池生产基地、销售区域、竞争对手及市场地位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5号电池产品规格、参数及市场应用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5号电池销量、收入、价格及毛利率（2020-2025）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全球不同产品类型5号电池销量（2020-2025年）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全球不同产品类型5号电池销量预测（2025-2031）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全球市场不同产品类型5号电池销量市场份额预测（2025-2031）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全球不同产品类型5号电池收入（2020-2025年）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全球不同产品类型5号电池收入市场份额（2020-2025）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全球不同产品类型5号电池收入预测（2025-2031）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全球不同产品类型5号电池收入市场份额预测（2025-2031）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全球不同应用5号电池销量（2020-2025年）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全球不同应用5号电池销量预测（2025-2031）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全球市场不同应用5号电池销量市场份额预测（2025-2031）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全球不同应用5号电池收入（2020-2025年）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全球不同应用5号电池收入市场份额（2020-2025）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全球不同应用5号电池收入预测（2025-2031）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全球不同应用5号电池收入市场份额预测（2025-2031）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5号电池行业发展趋势</w:t>
      </w:r>
      <w:r>
        <w:rPr>
          <w:rFonts w:hint="eastAsia"/>
        </w:rPr>
        <w:br/>
      </w:r>
      <w:r>
        <w:rPr>
          <w:rFonts w:hint="eastAsia"/>
        </w:rPr>
        <w:t>　　表 5号电池市场前景</w:t>
      </w:r>
      <w:r>
        <w:rPr>
          <w:rFonts w:hint="eastAsia"/>
        </w:rPr>
        <w:br/>
      </w:r>
      <w:r>
        <w:rPr>
          <w:rFonts w:hint="eastAsia"/>
        </w:rPr>
        <w:t>　　表 5号电池行业主要驱动因素</w:t>
      </w:r>
      <w:r>
        <w:rPr>
          <w:rFonts w:hint="eastAsia"/>
        </w:rPr>
        <w:br/>
      </w:r>
      <w:r>
        <w:rPr>
          <w:rFonts w:hint="eastAsia"/>
        </w:rPr>
        <w:t>　　表 5号电池行业供应链分析</w:t>
      </w:r>
      <w:r>
        <w:rPr>
          <w:rFonts w:hint="eastAsia"/>
        </w:rPr>
        <w:br/>
      </w:r>
      <w:r>
        <w:rPr>
          <w:rFonts w:hint="eastAsia"/>
        </w:rPr>
        <w:t>　　表 5号电池上游原料供应商</w:t>
      </w:r>
      <w:r>
        <w:rPr>
          <w:rFonts w:hint="eastAsia"/>
        </w:rPr>
        <w:br/>
      </w:r>
      <w:r>
        <w:rPr>
          <w:rFonts w:hint="eastAsia"/>
        </w:rPr>
        <w:t>　　表 5号电池行业主要下游客户</w:t>
      </w:r>
      <w:r>
        <w:rPr>
          <w:rFonts w:hint="eastAsia"/>
        </w:rPr>
        <w:br/>
      </w:r>
      <w:r>
        <w:rPr>
          <w:rFonts w:hint="eastAsia"/>
        </w:rPr>
        <w:t>　　表 5号电池行业典型经销商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d6b2a7964734" w:history="1">
        <w:r>
          <w:rPr>
            <w:rStyle w:val="Hyperlink"/>
          </w:rPr>
          <w:t>2025-2031年全球与中国5号电池行业现状及前景分析报告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d6b2a7964734" w:history="1">
        <w:r>
          <w:rPr>
            <w:rStyle w:val="Hyperlink"/>
          </w:rPr>
          <w:t>https://www.20087.com/9/38/5HaoDianChiFaZhanQianJingFenXi.html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热点：9号电池和7号电池对比、5号电池电压是多少伏、比七号电池还小的电池、5号电池尺寸规格、5号电池属于什么电池、5号电池哪个牌子最好最耐用、普通5号电池、5号电池托运还是随身带、1.5号电池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7d980f1b24916" w:history="1">
      <w:r>
        <w:rPr>
          <w:rStyle w:val="Hyperlink"/>
        </w:rPr>
        <w:t>2025-2031年全球与中国5号电池行业现状及前景分析报告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5HaoDianChiFaZhanQianJingFenXi.html" TargetMode="External" Id="R9394d6b2a79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5HaoDianChiFaZhanQianJingFenXi.html" TargetMode="External" Id="Rdf47d980f1b2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2024-12-15T02:10:00Z</dcterms:created>
  <dcterms:modified xsi:type="dcterms:W3CDTF">2024-12-15T03:10:00Z</dcterms:modified>
  <dc:subject>2025-2031年全球与中国5号电池行业现状及前景分析报告</dc:subject>
  <dc:title>2025-2031年全球与中国5号电池行业现状及前景分析报告</dc:title>
  <cp:keywords>2025-2031年全球与中国5号电池行业现状及前景分析报告</cp:keywords>
  <dc:description>2025-2031年全球与中国5号电池行业现状及前景分析报告</dc:description>
</cp:coreProperties>
</file>