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c5c4090724226" w:history="1">
              <w:r>
                <w:rPr>
                  <w:rStyle w:val="Hyperlink"/>
                </w:rPr>
                <w:t>全球与中国充氮高温箱行业现状调研及前景趋势分析（2025-2031年）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c5c4090724226" w:history="1">
              <w:r>
                <w:rPr>
                  <w:rStyle w:val="Hyperlink"/>
                </w:rPr>
                <w:t>全球与中国充氮高温箱行业现状调研及前景趋势分析（2025-2031年）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c5c4090724226" w:history="1">
                <w:r>
                  <w:rPr>
                    <w:rStyle w:val="Hyperlink"/>
                  </w:rPr>
                  <w:t>https://www.20087.com/9/58/ChongDanGaoWenXiangDeFaZhanQianJing.html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氮高温箱是一种用于模拟高温、惰性气体环境下材料或产品性能测试的实验设备，广泛应用于电子、化工、航空航天、新能源电池等领域。目前，该设备已广泛应用于高温老化、热稳定性评估、氧化抑制等试验中，具备控温精度高、气氛可控性强、安全防护完善等特点。随着科研与工业测试需求的提升，充氮高温箱在温度均匀性、气体循环控制、压力调节等方面不断优化，部分型号支持多段程序设定、远程监控等智能功能，提高了实验效率和数据可靠性。</w:t>
      </w:r>
      <w:r>
        <w:rPr>
          <w:rFonts w:hint="eastAsia"/>
        </w:rPr>
        <w:br/>
      </w:r>
      <w:r>
        <w:rPr>
          <w:rFonts w:hint="eastAsia"/>
        </w:rPr>
        <w:t>　　未来，充氮高温箱的发展将更加注重多功能集成与智能化管理。随着新材料和新能源产品的快速发展，对极端环境模拟的需求日益增长，设备将向更高温度、更宽压力范围和更复杂气氛组合的方向拓展。同时，结合云计算和大数据分析，充氮高温箱将逐步实现远程数据采集与共享，支持跨地域联合实验与研究。此外，节能与环保设计理念将被更广泛采纳，推动高效隔热材料、节能加热元件和废气处理装置的应用。整体来看，充氮高温箱将在满足多样化实验需求的同时，不断提升其安全性、环保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c5c4090724226" w:history="1">
        <w:r>
          <w:rPr>
            <w:rStyle w:val="Hyperlink"/>
          </w:rPr>
          <w:t>全球与中国充氮高温箱行业现状调研及前景趋势分析（2025-2031年）</w:t>
        </w:r>
      </w:hyperlink>
      <w:r>
        <w:rPr>
          <w:rFonts w:hint="eastAsia"/>
        </w:rPr>
        <w:t>》基于统计局、相关协会等机构的详实数据，系统分析了充氮高温箱行业的市场规模、竞争格局及技术发展现状，重点研究了充氮高温箱产业链结构、市场需求变化及价格走势。报告对充氮高温箱行业的发展趋势做出科学预测，评估了充氮高温箱不同细分领域的增长潜力与投资风险，同时分析了充氮高温箱重点企业的市场表现与战略布局。结合政策环境与技术创新方向，为相关企业调整经营策略、投资者把握市场机会提供客观参考，帮助决策者准确理解充氮高温箱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按产品类型细分，全球充氮高温箱市场规模2020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立式充氮高温箱</w:t>
      </w:r>
      <w:r>
        <w:rPr>
          <w:rFonts w:hint="eastAsia"/>
        </w:rPr>
        <w:br/>
      </w:r>
      <w:r>
        <w:rPr>
          <w:rFonts w:hint="eastAsia"/>
        </w:rPr>
        <w:t>　　　　1.3.3 卧式充氮高温箱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按应用细分，全球充氮高温箱市场规模2020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金属材料加工</w:t>
      </w:r>
      <w:r>
        <w:rPr>
          <w:rFonts w:hint="eastAsia"/>
        </w:rPr>
        <w:br/>
      </w:r>
      <w:r>
        <w:rPr>
          <w:rFonts w:hint="eastAsia"/>
        </w:rPr>
        <w:t>　　　　1.4.3 陶瓷材料加工</w:t>
      </w:r>
      <w:r>
        <w:rPr>
          <w:rFonts w:hint="eastAsia"/>
        </w:rPr>
        <w:br/>
      </w:r>
      <w:r>
        <w:rPr>
          <w:rFonts w:hint="eastAsia"/>
        </w:rPr>
        <w:t>　　　　1.4.4 半导体材料加工</w:t>
      </w:r>
      <w:r>
        <w:rPr>
          <w:rFonts w:hint="eastAsia"/>
        </w:rPr>
        <w:br/>
      </w:r>
      <w:r>
        <w:rPr>
          <w:rFonts w:hint="eastAsia"/>
        </w:rPr>
        <w:t>　　　　1.4.5 医疗器械加工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充氮高温箱行业发展总体概况</w:t>
      </w:r>
      <w:r>
        <w:rPr>
          <w:rFonts w:hint="eastAsia"/>
        </w:rPr>
        <w:br/>
      </w:r>
      <w:r>
        <w:rPr>
          <w:rFonts w:hint="eastAsia"/>
        </w:rPr>
        <w:t>　　　　1.5.2 充氮高温箱行业发展主要特点</w:t>
      </w:r>
      <w:r>
        <w:rPr>
          <w:rFonts w:hint="eastAsia"/>
        </w:rPr>
        <w:br/>
      </w:r>
      <w:r>
        <w:rPr>
          <w:rFonts w:hint="eastAsia"/>
        </w:rPr>
        <w:t>　　　　1.5.3 充氮高温箱行业发展影响因素</w:t>
      </w:r>
      <w:r>
        <w:rPr>
          <w:rFonts w:hint="eastAsia"/>
        </w:rPr>
        <w:br/>
      </w:r>
      <w:r>
        <w:rPr>
          <w:rFonts w:hint="eastAsia"/>
        </w:rPr>
        <w:t>　　　　1.5.3 .1 充氮高温箱有利因素</w:t>
      </w:r>
      <w:r>
        <w:rPr>
          <w:rFonts w:hint="eastAsia"/>
        </w:rPr>
        <w:br/>
      </w:r>
      <w:r>
        <w:rPr>
          <w:rFonts w:hint="eastAsia"/>
        </w:rPr>
        <w:t>　　　　1.5.3 .2 充氮高温箱不利因素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全球市场，近三年充氮高温箱主要企业占有率及排名（按销量）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充氮高温箱主要企业在国际市场占有率（按销量，2022-2025）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2024年充氮高温箱主要企业在国际市场排名（按销量）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全球市场主要企业充氮高温箱销量（2022-2025）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全球市场，近三年充氮高温箱主要企业占有率及排名（按收入）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充氮高温箱主要企业在国际市场占有率（按收入，2022-2025）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2024年充氮高温箱主要企业在国际市场排名（按收入）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全球市场主要企业充氮高温箱销售收入（2022-2025）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全球市场主要企业充氮高温箱销售价格（2022-2025）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中国市场，近三年充氮高温箱主要企业占有率及排名（按销量）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充氮高温箱主要企业在中国市场占有率（按销量，2022-2025）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2024年充氮高温箱主要企业在中国市场排名（按销量）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中国市场主要企业充氮高温箱销量（2022-2025）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中国市场，近三年充氮高温箱主要企业占有率及排名（按收入）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充氮高温箱主要企业在中国市场占有率（按收入，2022-2025）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2024年充氮高温箱主要企业在中国市场排名（按收入）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中国市场主要企业充氮高温箱销售收入（2022-2025）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全球主要厂商充氮高温箱总部及产地分布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全球主要厂商成立时间及充氮高温箱商业化日期</w:t>
      </w:r>
      <w:r>
        <w:rPr>
          <w:rFonts w:hint="eastAsia"/>
        </w:rPr>
        <w:br/>
      </w:r>
      <w:r>
        <w:rPr>
          <w:rFonts w:hint="eastAsia"/>
        </w:rPr>
        <w:t>　　2.8 全球主要厂商充氮高温箱产品类型及应用</w:t>
      </w:r>
      <w:r>
        <w:rPr>
          <w:rFonts w:hint="eastAsia"/>
        </w:rPr>
        <w:br/>
      </w:r>
      <w:r>
        <w:rPr>
          <w:rFonts w:hint="eastAsia"/>
        </w:rPr>
        <w:t>　　2.9 充氮高温箱行业集中度、竞争程度分析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充氮高温箱行业集中度分析：2024年全球Top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全球充氮高温箱第一梯队、第二梯队和第三梯队生产商（品牌）及市场份额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全球充氮高温箱总体规模分析</w:t>
      </w:r>
      <w:r>
        <w:rPr>
          <w:rFonts w:hint="eastAsia"/>
        </w:rPr>
        <w:br/>
      </w:r>
      <w:r>
        <w:rPr>
          <w:rFonts w:hint="eastAsia"/>
        </w:rPr>
        <w:t>　　3.1 全球充氮高温箱供需现状及预测（2020-2031）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全球充氮高温箱产能、产量、产能利用率及发展趋势（2020-2031）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全球充氮高温箱产量、需求量及发展趋势（2020-2031）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全球主要地区充氮高温箱产量及发展趋势（2020-2031）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全球主要地区充氮高温箱产量（2020-2025）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全球主要地区充氮高温箱产量（2026-2031）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全球主要地区充氮高温箱产量市场份额（2020-2031）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中国充氮高温箱供需现状及预测（2020-2031）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中国充氮高温箱产能、产量、产能利用率及发展趋势（2020-2031）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中国充氮高温箱产量、市场需求量及发展趋势（2020-2031）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中国市场充氮高温箱进出口（2020-2031）</w:t>
      </w:r>
      <w:r>
        <w:rPr>
          <w:rFonts w:hint="eastAsia"/>
        </w:rPr>
        <w:br/>
      </w:r>
      <w:r>
        <w:rPr>
          <w:rFonts w:hint="eastAsia"/>
        </w:rPr>
        <w:t>　　3.4 全球充氮高温箱销量及销售额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全球市场充氮高温箱销售额（2020-2031）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全球市场充氮高温箱销量（2020-2031）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全球市场充氮高温箱价格趋势（2020-2031）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全球充氮高温箱主要地区分析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全球主要地区充氮高温箱市场规模分析：2020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全球主要地区充氮高温箱销售收入及市场份额（2020-2025年）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全球主要地区充氮高温箱销售收入预测（2026-2031年）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全球主要地区充氮高温箱销量分析：2020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全球主要地区充氮高温箱销量及市场份额（2020-2025年）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全球主要地区充氮高温箱销量及市场份额预测（2026-2031）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北美市场充氮高温箱销量、收入及增长率（2020-2031）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欧洲市场充氮高温箱销量、收入及增长率（2020-2031）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中国市场充氮高温箱销量、收入及增长率（2020-2031）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日本市场充氮高温箱销量、收入及增长率（2020-2031）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东南亚市场充氮高温箱销量、收入及增长率（2020-2031）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印度市场充氮高温箱销量、收入及增长率（2020-2031）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充氮高温箱销量、收入、价格及毛利率（2020-2025）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充氮高温箱销量、收入、价格及毛利率（2020-2025）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充氮高温箱销量、收入、价格及毛利率（2020-2025）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充氮高温箱销量、收入、价格及毛利率（2020-2025）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充氮高温箱销量、收入、价格及毛利率（2020-2025）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充氮高温箱销量、收入、价格及毛利率（2020-2025）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充氮高温箱销量、收入、价格及毛利率（2020-2025）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充氮高温箱销量、收入、价格及毛利率（2020-2025）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充氮高温箱销量、收入、价格及毛利率（2020-2025）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充氮高温箱销量、收入、价格及毛利率（2020-2025）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充氮高温箱销量、收入、价格及毛利率（2020-2025）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充氮高温箱销量、收入、价格及毛利率（2020-2025）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充氮高温箱销量、收入、价格及毛利率（2020-2025）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充氮高温箱销量、收入、价格及毛利率（2020-2025）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充氮高温箱销量、收入、价格及毛利率（2020-2025）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充氮高温箱销量、收入、价格及毛利率（2020-2025）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不同产品类型充氮高温箱分析</w:t>
      </w:r>
      <w:r>
        <w:rPr>
          <w:rFonts w:hint="eastAsia"/>
        </w:rPr>
        <w:br/>
      </w:r>
      <w:r>
        <w:rPr>
          <w:rFonts w:hint="eastAsia"/>
        </w:rPr>
        <w:t>　　6.1 全球不同产品类型充氮高温箱销量（2020-2031）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全球不同产品类型充氮高温箱销量及市场份额（2020-2025）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全球不同产品类型充氮高温箱销量预测（2026-2031）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全球不同产品类型充氮高温箱收入（2020-2031）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全球不同产品类型充氮高温箱收入及市场份额（2020-2025）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全球不同产品类型充氮高温箱收入预测（2026-2031）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全球不同产品类型充氮高温箱价格走势（2020-2031）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中国不同产品类型充氮高温箱销量（2020-2031）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中国不同产品类型充氮高温箱销量预测（2026-2031）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中国不同产品类型充氮高温箱销量及市场份额（2020-2025）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中国不同产品类型充氮高温箱收入（2020-2031）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中国不同产品类型充氮高温箱收入及市场份额（2020-2025）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中国不同产品类型充氮高温箱收入预测（2026-2031）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不同应用充氮高温箱分析</w:t>
      </w:r>
      <w:r>
        <w:rPr>
          <w:rFonts w:hint="eastAsia"/>
        </w:rPr>
        <w:br/>
      </w:r>
      <w:r>
        <w:rPr>
          <w:rFonts w:hint="eastAsia"/>
        </w:rPr>
        <w:t>　　7.1 全球不同应用充氮高温箱销量（2020-2031）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全球不同应用充氮高温箱销量及市场份额（2020-2025）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全球不同应用充氮高温箱销量预测（2026-2031）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全球不同应用充氮高温箱收入（2020-2031）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全球不同应用充氮高温箱收入及市场份额（2020-2025）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全球不同应用充氮高温箱收入预测（2026-2031）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全球不同应用充氮高温箱价格走势（2020-2031）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中国不同应用充氮高温箱销量（2020-2031）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中国不同应用充氮高温箱销量及市场份额（2020-2025）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中国不同应用充氮高温箱销量预测（2026-2031）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中国不同应用充氮高温箱收入（2020-2031）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中国不同应用充氮高温箱收入及市场份额（2020-2025）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中国不同应用充氮高温箱收入预测（2026-2031）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充氮高温箱行业发展趋势</w:t>
      </w:r>
      <w:r>
        <w:rPr>
          <w:rFonts w:hint="eastAsia"/>
        </w:rPr>
        <w:br/>
      </w:r>
      <w:r>
        <w:rPr>
          <w:rFonts w:hint="eastAsia"/>
        </w:rPr>
        <w:t>　　8.2 充氮高温箱行业主要驱动因素</w:t>
      </w:r>
      <w:r>
        <w:rPr>
          <w:rFonts w:hint="eastAsia"/>
        </w:rPr>
        <w:br/>
      </w:r>
      <w:r>
        <w:rPr>
          <w:rFonts w:hint="eastAsia"/>
        </w:rPr>
        <w:t>　　8.3 充氮高温箱中国企业SWOT分析</w:t>
      </w:r>
      <w:r>
        <w:rPr>
          <w:rFonts w:hint="eastAsia"/>
        </w:rPr>
        <w:br/>
      </w:r>
      <w:r>
        <w:rPr>
          <w:rFonts w:hint="eastAsia"/>
        </w:rPr>
        <w:t>　　8.4 中国充氮高温箱行业政策环境分析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充氮高温箱行业产业链简介</w:t>
      </w:r>
      <w:r>
        <w:rPr>
          <w:rFonts w:hint="eastAsia"/>
        </w:rPr>
        <w:br/>
      </w:r>
      <w:r>
        <w:rPr>
          <w:rFonts w:hint="eastAsia"/>
        </w:rPr>
        <w:t>　　　　9.1.1 充氮高温箱行业供应链分析</w:t>
      </w:r>
      <w:r>
        <w:rPr>
          <w:rFonts w:hint="eastAsia"/>
        </w:rPr>
        <w:br/>
      </w:r>
      <w:r>
        <w:rPr>
          <w:rFonts w:hint="eastAsia"/>
        </w:rPr>
        <w:t>　　　　9.1.2 充氮高温箱主要原料及供应情况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充氮高温箱行业采购模式</w:t>
      </w:r>
      <w:r>
        <w:rPr>
          <w:rFonts w:hint="eastAsia"/>
        </w:rPr>
        <w:br/>
      </w:r>
      <w:r>
        <w:rPr>
          <w:rFonts w:hint="eastAsia"/>
        </w:rPr>
        <w:t>　　9.3 充氮高温箱行业生产模式</w:t>
      </w:r>
      <w:r>
        <w:rPr>
          <w:rFonts w:hint="eastAsia"/>
        </w:rPr>
        <w:br/>
      </w:r>
      <w:r>
        <w:rPr>
          <w:rFonts w:hint="eastAsia"/>
        </w:rPr>
        <w:t>　　9.4 充氮高温箱行业销售模式及销售渠道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按产品类型细分，全球充氮高温箱市场规模2020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按应用细分，全球充氮高温箱市场规模（CAGR）2020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充氮高温箱行业发展主要特点</w:t>
      </w:r>
      <w:r>
        <w:rPr>
          <w:rFonts w:hint="eastAsia"/>
        </w:rPr>
        <w:br/>
      </w:r>
      <w:r>
        <w:rPr>
          <w:rFonts w:hint="eastAsia"/>
        </w:rPr>
        <w:t>　　表 4： 充氮高温箱行业发展有利因素分析</w:t>
      </w:r>
      <w:r>
        <w:rPr>
          <w:rFonts w:hint="eastAsia"/>
        </w:rPr>
        <w:br/>
      </w:r>
      <w:r>
        <w:rPr>
          <w:rFonts w:hint="eastAsia"/>
        </w:rPr>
        <w:t>　　表 5： 充氮高温箱行业发展不利因素分析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进入充氮高温箱行业壁垒</w:t>
      </w:r>
      <w:r>
        <w:rPr>
          <w:rFonts w:hint="eastAsia"/>
        </w:rPr>
        <w:br/>
      </w:r>
      <w:r>
        <w:rPr>
          <w:rFonts w:hint="eastAsia"/>
        </w:rPr>
        <w:t>　　表 7： 充氮高温箱主要企业在国际市场占有率（按销量，2022-2025）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2024年充氮高温箱主要企业在国际市场排名（按销量）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全球市场主要企业充氮高温箱销量（2022-2025）&amp;（台）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充氮高温箱主要企业在国际市场占有率（按收入，2022-2025）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2024年充氮高温箱主要企业在国际市场排名（按收入）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全球市场主要企业充氮高温箱销售收入（2022-2025）&amp;（万元）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全球市场主要企业充氮高温箱销售价格（2022-2025）&amp;（元/台）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充氮高温箱主要企业在中国市场占有率（按销量，2022-2025）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2024年充氮高温箱主要企业在中国市场排名（按销量）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中国市场主要企业充氮高温箱销量（2022-2025）&amp;（台）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充氮高温箱主要企业在中国市场占有率（按收入，2022-2025）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2024年充氮高温箱主要企业在中国市场排名（按收入）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中国市场主要企业充氮高温箱销售收入（2022-2025）&amp;（万元）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全球主要厂商充氮高温箱总部及产地分布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全球主要厂商成立时间及充氮高温箱商业化日期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全球主要厂商充氮高温箱产品类型及应用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2024年全球充氮高温箱主要厂商市场地位（第一梯队、第二梯队和第三梯队）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全球充氮高温箱市场投资、并购等现状分析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全球主要地区充氮高温箱产量增速（CAGR）：（2020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全球主要地区充氮高温箱产量（2020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全球主要地区充氮高温箱产量（2020-2025）&amp;（台）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全球主要地区充氮高温箱产量（2026-2031）&amp;（台）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全球主要地区充氮高温箱产量市场份额（2020-2025）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全球主要地区充氮高温箱产量（2026-2031）&amp;（台）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中国市场充氮高温箱产量、销量、进出口（2020-2025年）&amp;（台）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中国市场充氮高温箱产量、销量、进出口预测（2026-2031）&amp;（台）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全球主要地区充氮高温箱销售收入增速：（2020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全球主要地区充氮高温箱销售收入（2020-2025）&amp;（万元）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全球主要地区充氮高温箱销售收入市场份额（2020-2025）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全球主要地区充氮高温箱收入（2026-2031）&amp;（万元）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全球主要地区充氮高温箱收入市场份额（2026-2031）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全球主要地区充氮高温箱销量（台）：2020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全球主要地区充氮高温箱销量（2020-2025）&amp;（台）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全球主要地区充氮高温箱销量市场份额（2020-2025）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全球主要地区充氮高温箱销量（2026-2031）&amp;（台）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全球主要地区充氮高温箱销量份额（2026-2031）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充氮高温箱销量（台）、收入（万元）、价格（元/台）及毛利率（2020-2025）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充氮高温箱销量（台）、收入（万元）、价格（元/台）及毛利率（2020-2025）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充氮高温箱销量（台）、收入（万元）、价格（元/台）及毛利率（2020-2025）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充氮高温箱销量（台）、收入（万元）、价格（元/台）及毛利率（2020-2025）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充氮高温箱销量（台）、收入（万元）、价格（元/台）及毛利率（2020-2025）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充氮高温箱销量（台）、收入（万元）、价格（元/台）及毛利率（2020-2025）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充氮高温箱销量（台）、收入（万元）、价格（元/台）及毛利率（2020-2025）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充氮高温箱销量（台）、收入（万元）、价格（元/台）及毛利率（2020-2025）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充氮高温箱销量（台）、收入（万元）、价格（元/台）及毛利率（2020-2025）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充氮高温箱销量（台）、收入（万元）、价格（元/台）及毛利率（2020-2025）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充氮高温箱销量（台）、收入（万元）、价格（元/台）及毛利率（2020-2025）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充氮高温箱销量（台）、收入（万元）、价格（元/台）及毛利率（2020-2025）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充氮高温箱销量（台）、收入（万元）、价格（元/台）及毛利率（2020-2025）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充氮高温箱销量（台）、收入（万元）、价格（元/台）及毛利率（2020-2025）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充氮高温箱销量（台）、收入（万元）、价格（元/台）及毛利率（2020-2025）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充氮高温箱生产基地、销售区域、竞争对手及市场地位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充氮高温箱产品规格、参数及市场应用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充氮高温箱销量（台）、收入（万元）、价格（元/台）及毛利率（2020-2025）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全球不同产品类型充氮高温箱销量（2020-2025年）&amp;（台）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全球不同产品类型充氮高温箱销量市场份额（2020-2025）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全球不同产品类型充氮高温箱销量预测（2026-2031）&amp;（台）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全球市场不同产品类型充氮高温箱销量市场份额预测（2026-2031）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全球不同产品类型充氮高温箱收入（2020-2025年）&amp;（万元）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全球不同产品类型充氮高温箱收入市场份额（2020-2025）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全球不同产品类型充氮高温箱收入预测（2026-2031）&amp;（万元）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全球不同产品类型充氮高温箱收入市场份额预测（2026-2031）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中国不同产品类型充氮高温箱销量预测（2026-2031）&amp;（台）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全球市场不同产品类型充氮高温箱销量市场份额预测（2026-2031）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中国不同产品类型充氮高温箱销量（2020-2025年）&amp;（台）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中国不同产品类型充氮高温箱销量市场份额（2020-2025）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中国不同产品类型充氮高温箱收入（2020-2025年）&amp;（万元）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中国不同产品类型充氮高温箱收入市场份额（2020-2025）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中国不同产品类型充氮高温箱收入预测（2026-2031）&amp;（万元）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中国不同产品类型充氮高温箱收入市场份额预测（2026-2031）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全球不同应用充氮高温箱销量（2020-2025年）&amp;（台）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140： 全球不同应用充氮高温箱销量市场份额（2020-2025）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全球不同应用充氮高温箱销量预测（2026-2031）&amp;（台）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全球市场不同应用充氮高温箱销量市场份额预测（2026-2031）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全球不同应用充氮高温箱收入（2020-2025年）&amp;（万元）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全球不同应用充氮高温箱收入市场份额（2020-2025）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全球不同应用充氮高温箱收入预测（2026-2031）&amp;（万元）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全球不同应用充氮高温箱收入市场份额预测（2026-2031）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中国不同应用充氮高温箱销量（2020-2025年）&amp;（台）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148： 中国不同应用充氮高温箱销量市场份额（2020-2025）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中国不同应用充氮高温箱销量预测（2026-2031）&amp;（台）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150： 中国市场不同应用充氮高温箱销量市场份额预测（2026-2031）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中国不同应用充氮高温箱收入（2020-2025年）&amp;（万元）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中国不同应用充氮高温箱收入市场份额（2020-2025）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中国不同应用充氮高温箱收入预测（2026-2031）&amp;（万元）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中国不同应用充氮高温箱收入市场份额预测（2026-2031）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充氮高温箱行业发展趋势</w:t>
      </w:r>
      <w:r>
        <w:rPr>
          <w:rFonts w:hint="eastAsia"/>
        </w:rPr>
        <w:br/>
      </w:r>
      <w:r>
        <w:rPr>
          <w:rFonts w:hint="eastAsia"/>
        </w:rPr>
        <w:t>　　表 156： 充氮高温箱行业主要驱动因素</w:t>
      </w:r>
      <w:r>
        <w:rPr>
          <w:rFonts w:hint="eastAsia"/>
        </w:rPr>
        <w:br/>
      </w:r>
      <w:r>
        <w:rPr>
          <w:rFonts w:hint="eastAsia"/>
        </w:rPr>
        <w:t>　　表 157： 充氮高温箱行业供应链分析</w:t>
      </w:r>
      <w:r>
        <w:rPr>
          <w:rFonts w:hint="eastAsia"/>
        </w:rPr>
        <w:br/>
      </w:r>
      <w:r>
        <w:rPr>
          <w:rFonts w:hint="eastAsia"/>
        </w:rPr>
        <w:t>　　表 158： 充氮高温箱上游原料供应商</w:t>
      </w:r>
      <w:r>
        <w:rPr>
          <w:rFonts w:hint="eastAsia"/>
        </w:rPr>
        <w:br/>
      </w:r>
      <w:r>
        <w:rPr>
          <w:rFonts w:hint="eastAsia"/>
        </w:rPr>
        <w:t>　　表 159： 充氮高温箱主要地区不同应用客户分析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充氮高温箱典型经销商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充氮高温箱产品图片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全球不同产品类型充氮高温箱销售额2020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全球不同产品类型充氮高温箱市场份额2024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立式充氮高温箱产品图片</w:t>
      </w:r>
      <w:r>
        <w:rPr>
          <w:rFonts w:hint="eastAsia"/>
        </w:rPr>
        <w:br/>
      </w:r>
      <w:r>
        <w:rPr>
          <w:rFonts w:hint="eastAsia"/>
        </w:rPr>
        <w:t>　　图 5： 卧式充氮高温箱产品图片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全球不同应用充氮高温箱市场份额2024 &amp; 2031</w:t>
      </w:r>
      <w:r>
        <w:rPr>
          <w:rFonts w:hint="eastAsia"/>
        </w:rPr>
        <w:br/>
      </w:r>
      <w:r>
        <w:rPr>
          <w:rFonts w:hint="eastAsia"/>
        </w:rPr>
        <w:t>　　图 8： 金属材料加工</w:t>
      </w:r>
      <w:r>
        <w:rPr>
          <w:rFonts w:hint="eastAsia"/>
        </w:rPr>
        <w:br/>
      </w:r>
      <w:r>
        <w:rPr>
          <w:rFonts w:hint="eastAsia"/>
        </w:rPr>
        <w:t>　　图 9： 陶瓷材料加工</w:t>
      </w:r>
      <w:r>
        <w:rPr>
          <w:rFonts w:hint="eastAsia"/>
        </w:rPr>
        <w:br/>
      </w:r>
      <w:r>
        <w:rPr>
          <w:rFonts w:hint="eastAsia"/>
        </w:rPr>
        <w:t>　　图 10： 半导体材料加工</w:t>
      </w:r>
      <w:r>
        <w:rPr>
          <w:rFonts w:hint="eastAsia"/>
        </w:rPr>
        <w:br/>
      </w:r>
      <w:r>
        <w:rPr>
          <w:rFonts w:hint="eastAsia"/>
        </w:rPr>
        <w:t>　　图 11： 医疗器械加工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2024年全球前五大生产商充氮高温箱市场份额</w:t>
      </w:r>
      <w:r>
        <w:rPr>
          <w:rFonts w:hint="eastAsia"/>
        </w:rPr>
        <w:br/>
      </w:r>
      <w:r>
        <w:rPr>
          <w:rFonts w:hint="eastAsia"/>
        </w:rPr>
        <w:t>　　图 14： 2024年全球充氮高温箱第一梯队、第二梯队和第三梯队厂商及市场份额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全球充氮高温箱产能、产量、产能利用率及发展趋势（2020-2031）&amp;（台）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全球充氮高温箱产量、需求量及发展趋势（2020-2031）&amp;（台）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全球主要地区充氮高温箱产量市场份额（2020-2031）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中国充氮高温箱产能、产量、产能利用率及发展趋势（2020-2031）&amp;（台）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中国充氮高温箱产量、市场需求量及发展趋势（2020-2031）&amp;（台）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全球充氮高温箱市场销售额及增长率：（2020-2031）&amp;（万元）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全球市场充氮高温箱市场规模：2020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全球市场充氮高温箱销量及增长率（2020-2031）&amp;（台）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全球市场充氮高温箱价格趋势（2020-2031）&amp;（元/台）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全球主要地区充氮高温箱销售收入（2020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全球主要地区充氮高温箱销售收入市场份额（2020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北美市场充氮高温箱销量及增长率（2020-2031）&amp;（台）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北美市场充氮高温箱收入及增长率（2020-2031）&amp;（万元）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欧洲市场充氮高温箱销量及增长率（2020-2031）&amp;（台）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欧洲市场充氮高温箱收入及增长率（2020-2031）&amp;（万元）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中国市场充氮高温箱销量及增长率（2020-2031）&amp;（台）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中国市场充氮高温箱收入及增长率（2020-2031）&amp;（万元）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日本市场充氮高温箱销量及增长率（2020-2031）&amp;（台）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日本市场充氮高温箱收入及增长率（2020-2031）&amp;（万元）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东南亚市场充氮高温箱销量及增长率（2020-2031）&amp;（台）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东南亚市场充氮高温箱收入及增长率（2020-2031）&amp;（万元）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印度市场充氮高温箱销量及增长率（2020-2031）&amp;（台）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印度市场充氮高温箱收入及增长率（2020-2031）&amp;（万元）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全球不同产品类型充氮高温箱价格走势（2020-2031）&amp;（元/台）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全球不同应用充氮高温箱价格走势（2020-2031）&amp;（元/台）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充氮高温箱中国企业SWOT分析</w:t>
      </w:r>
      <w:r>
        <w:rPr>
          <w:rFonts w:hint="eastAsia"/>
        </w:rPr>
        <w:br/>
      </w:r>
      <w:r>
        <w:rPr>
          <w:rFonts w:hint="eastAsia"/>
        </w:rPr>
        <w:t>　　图 41： 充氮高温箱产业链</w:t>
      </w:r>
      <w:r>
        <w:rPr>
          <w:rFonts w:hint="eastAsia"/>
        </w:rPr>
        <w:br/>
      </w:r>
      <w:r>
        <w:rPr>
          <w:rFonts w:hint="eastAsia"/>
        </w:rPr>
        <w:t>　　图 42： 充氮高温箱行业采购模式分析</w:t>
      </w:r>
      <w:r>
        <w:rPr>
          <w:rFonts w:hint="eastAsia"/>
        </w:rPr>
        <w:br/>
      </w:r>
      <w:r>
        <w:rPr>
          <w:rFonts w:hint="eastAsia"/>
        </w:rPr>
        <w:t>　　图 43： 充氮高温箱行业生产模式</w:t>
      </w:r>
      <w:r>
        <w:rPr>
          <w:rFonts w:hint="eastAsia"/>
        </w:rPr>
        <w:br/>
      </w:r>
      <w:r>
        <w:rPr>
          <w:rFonts w:hint="eastAsia"/>
        </w:rPr>
        <w:t>　　图 44： 充氮高温箱行业销售模式分析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c5c4090724226" w:history="1">
        <w:r>
          <w:rPr>
            <w:rStyle w:val="Hyperlink"/>
          </w:rPr>
          <w:t>全球与中国充氮高温箱行业现状调研及前景趋势分析（2025-2031年）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c5c4090724226" w:history="1">
        <w:r>
          <w:rPr>
            <w:rStyle w:val="Hyperlink"/>
          </w:rPr>
          <w:t>https://www.20087.com/9/58/ChongDanGaoWenXiangDeFaZhanQianJing.html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f76bbeed74e6b" w:history="1">
      <w:r>
        <w:rPr>
          <w:rStyle w:val="Hyperlink"/>
        </w:rPr>
        <w:t>全球与中国充氮高温箱行业现状调研及前景趋势分析（2025-2031年）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ChongDanGaoWenXiangDeFaZhanQianJing.html" TargetMode="External" Id="R799c5c409072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ChongDanGaoWenXiangDeFaZhanQianJing.html" TargetMode="External" Id="R171f76bbeed7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2025-02-28T23:42:39Z</dcterms:created>
  <dcterms:modified xsi:type="dcterms:W3CDTF">2025-03-01T00:42:39Z</dcterms:modified>
  <dc:subject>全球与中国充氮高温箱行业现状调研及前景趋势分析（2025-2031年）</dc:subject>
  <dc:title>全球与中国充氮高温箱行业现状调研及前景趋势分析（2025-2031年）</dc:title>
  <cp:keywords>全球与中国充氮高温箱行业现状调研及前景趋势分析（2025-2031年）</cp:keywords>
  <dc:description>全球与中国充氮高温箱行业现状调研及前景趋势分析（2025-2031年）</dc:description>
</cp:coreProperties>
</file>