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ba247021c41e2" w:history="1">
              <w:r>
                <w:rPr>
                  <w:rStyle w:val="Hyperlink"/>
                </w:rPr>
                <w:t>中国小间距LED屏行业调查分析及发展趋势预测报告（2025-2031年）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ba247021c41e2" w:history="1">
              <w:r>
                <w:rPr>
                  <w:rStyle w:val="Hyperlink"/>
                </w:rPr>
                <w:t>中国小间距LED屏行业调查分析及发展趋势预测报告（2025-2031年）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ba247021c41e2" w:history="1">
                <w:r>
                  <w:rPr>
                    <w:rStyle w:val="Hyperlink"/>
                  </w:rPr>
                  <w:t>https://www.20087.com/9/08/XiaoJianJuLEDPingDeFaZhanQianJin.html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间距LED屏是一种高清晰度的显示设备，近年来随着显示技术的进步和市场需求的增长而迅速发展。目前，小间距LED屏不仅在种类上实现了多样化，如适用于不同室内和室外场景的产品，而且在技术上实现了突破，如采用了更先进的封装技术和更智能的显示控制系统，提高了屏幕的分辨率和色彩表现力。此外，随着用户对高质量显示效果的需求增加，小间距LED屏的研发也更加注重提高其稳定性和视觉体验。</w:t>
      </w:r>
      <w:r>
        <w:rPr>
          <w:rFonts w:hint="eastAsia"/>
        </w:rPr>
        <w:br/>
      </w:r>
      <w:r>
        <w:rPr>
          <w:rFonts w:hint="eastAsia"/>
        </w:rPr>
        <w:t>　　未来，小间距LED屏市场将更加注重技术创新和服务升级。一方面，随着新技术的应用，小间距LED屏将开发出更多高性能、多功能的产品，如通过集成微型LED技术来提高其像素密度和对比度。另一方面，随着可持续发展理念的普及，小间距LED屏将更加注重提高其环保性能和资源利用效率，例如通过优化设计来减少能耗和提高材料的可回收性。此外，随着对高质量显示效果的需求增长，制造商还将更加注重提供定制化服务，例如通过提供定制化解决方案来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ba247021c41e2" w:history="1">
        <w:r>
          <w:rPr>
            <w:rStyle w:val="Hyperlink"/>
          </w:rPr>
          <w:t>中国小间距LED屏行业调查分析及发展趋势预测报告（2025-2031年）</w:t>
        </w:r>
      </w:hyperlink>
      <w:r>
        <w:rPr>
          <w:rFonts w:hint="eastAsia"/>
        </w:rPr>
        <w:t>》系统分析了小间距LED屏行业的市场规模、需求动态及价格趋势，并深入探讨了小间距LED屏产业链结构的变化与发展。报告详细解读了小间距LED屏行业现状，科学预测了未来市场前景与发展趋势，同时对小间距LED屏细分市场的竞争格局进行了全面评估，重点关注领先企业的竞争实力、市场集中度及品牌影响力。结合小间距LED屏技术现状与未来方向，报告揭示了小间距LED屏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小间距LED屏行业产品定义及行业概述发展分析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小间距LED屏行业产品定义</w:t>
      </w:r>
      <w:r>
        <w:rPr>
          <w:rFonts w:hint="eastAsia"/>
        </w:rPr>
        <w:br/>
      </w:r>
      <w:r>
        <w:rPr>
          <w:rFonts w:hint="eastAsia"/>
        </w:rPr>
        <w:t>　　　　一、小间距LED屏行业产品定义及分类</w:t>
      </w:r>
      <w:r>
        <w:rPr>
          <w:rFonts w:hint="eastAsia"/>
        </w:rPr>
        <w:br/>
      </w:r>
      <w:r>
        <w:rPr>
          <w:rFonts w:hint="eastAsia"/>
        </w:rPr>
        <w:t>　　　　二、小间距LED屏行业产品应用范围分析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三、小间距LED屏行业发展历程</w:t>
      </w:r>
      <w:r>
        <w:rPr>
          <w:rFonts w:hint="eastAsia"/>
        </w:rPr>
        <w:br/>
      </w:r>
      <w:r>
        <w:rPr>
          <w:rFonts w:hint="eastAsia"/>
        </w:rPr>
        <w:t>　　　　四、小间距LED屏行业或所属大行业发展地位及在国民经济中的地位分析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小间距LED屏行业产业链发展环境简析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一、小间距LED屏行业产业链模型理论</w:t>
      </w:r>
      <w:r>
        <w:rPr>
          <w:rFonts w:hint="eastAsia"/>
        </w:rPr>
        <w:br/>
      </w:r>
      <w:r>
        <w:rPr>
          <w:rFonts w:hint="eastAsia"/>
        </w:rPr>
        <w:t>　　　　二、小间距LED屏行业产业链示意图</w:t>
      </w:r>
      <w:r>
        <w:rPr>
          <w:rFonts w:hint="eastAsia"/>
        </w:rPr>
        <w:br/>
      </w:r>
      <w:r>
        <w:rPr>
          <w:rFonts w:hint="eastAsia"/>
        </w:rPr>
        <w:t>　　　　三、小间距LED屏行业产业链相关叙述</w:t>
      </w:r>
      <w:r>
        <w:rPr>
          <w:rFonts w:hint="eastAsia"/>
        </w:rPr>
        <w:br/>
      </w:r>
      <w:r>
        <w:rPr>
          <w:rFonts w:hint="eastAsia"/>
        </w:rPr>
        <w:t>　　第三节 小间距LED屏行业市场环境分析</w:t>
      </w:r>
      <w:r>
        <w:rPr>
          <w:rFonts w:hint="eastAsia"/>
        </w:rPr>
        <w:br/>
      </w:r>
      <w:r>
        <w:rPr>
          <w:rFonts w:hint="eastAsia"/>
        </w:rPr>
        <w:t>　　　　一、小间距LED屏行业政策发展环境分析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二、小间距LED屏行业经济环境发展分析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三、小间距LED屏行业技术环境分析</w:t>
      </w:r>
      <w:r>
        <w:rPr>
          <w:rFonts w:hint="eastAsia"/>
        </w:rPr>
        <w:br/>
      </w:r>
      <w:r>
        <w:rPr>
          <w:rFonts w:hint="eastAsia"/>
        </w:rPr>
        <w:t>　　　　　　1、小间距LED屏行业专利申请数分析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2、小间距LED屏行业专利申请人分析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3、小间距LED屏行业热门专利技术分析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四、小间距LED屏行业消费环境分析</w:t>
      </w:r>
      <w:r>
        <w:rPr>
          <w:rFonts w:hint="eastAsia"/>
        </w:rPr>
        <w:br/>
      </w:r>
      <w:r>
        <w:rPr>
          <w:rFonts w:hint="eastAsia"/>
        </w:rPr>
        <w:t>　　　　　　1、小间距LED屏行业消费态度调查</w:t>
      </w:r>
      <w:r>
        <w:rPr>
          <w:rFonts w:hint="eastAsia"/>
        </w:rPr>
        <w:br/>
      </w:r>
      <w:r>
        <w:rPr>
          <w:rFonts w:hint="eastAsia"/>
        </w:rPr>
        <w:t>　　　　　　2、小间距LED屏行业消费驱动分析</w:t>
      </w:r>
      <w:r>
        <w:rPr>
          <w:rFonts w:hint="eastAsia"/>
        </w:rPr>
        <w:br/>
      </w:r>
      <w:r>
        <w:rPr>
          <w:rFonts w:hint="eastAsia"/>
        </w:rPr>
        <w:t>　　　　　　3、小间距LED屏行业消费需求特点</w:t>
      </w:r>
      <w:r>
        <w:rPr>
          <w:rFonts w:hint="eastAsia"/>
        </w:rPr>
        <w:br/>
      </w:r>
      <w:r>
        <w:rPr>
          <w:rFonts w:hint="eastAsia"/>
        </w:rPr>
        <w:t>　　　　　　4、小间距LED屏行业消费群体分析</w:t>
      </w:r>
      <w:r>
        <w:rPr>
          <w:rFonts w:hint="eastAsia"/>
        </w:rPr>
        <w:br/>
      </w:r>
      <w:r>
        <w:rPr>
          <w:rFonts w:hint="eastAsia"/>
        </w:rPr>
        <w:t>　　　　　　5、小间距LED屏行业消费行为分析</w:t>
      </w:r>
      <w:r>
        <w:rPr>
          <w:rFonts w:hint="eastAsia"/>
        </w:rPr>
        <w:br/>
      </w:r>
      <w:r>
        <w:rPr>
          <w:rFonts w:hint="eastAsia"/>
        </w:rPr>
        <w:t>　　　　　　6、小间距LED屏行业消费关注点分析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7、小间距LED屏行业消费区域分布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2020-2025年小间距LED屏所属行业国内外市场发展概述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2020-2025年全球小间距LED屏行业发展分析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二、2020-2025年全球小间距LED屏行业发展概述</w:t>
      </w:r>
      <w:r>
        <w:rPr>
          <w:rFonts w:hint="eastAsia"/>
        </w:rPr>
        <w:br/>
      </w:r>
      <w:r>
        <w:rPr>
          <w:rFonts w:hint="eastAsia"/>
        </w:rPr>
        <w:t>　　　　　　1、全球小间距LED屏行业市场供需情况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2、全球小间距LED屏行业市场规模及区域分布情况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3、全球小间距LED屏行业重点国家市场分析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4、全球小间距LED屏行业发展热点分析</w:t>
      </w:r>
      <w:r>
        <w:rPr>
          <w:rFonts w:hint="eastAsia"/>
        </w:rPr>
        <w:br/>
      </w:r>
      <w:r>
        <w:rPr>
          <w:rFonts w:hint="eastAsia"/>
        </w:rPr>
        <w:t>　　　　　　5、全球小间距LED屏行业市场规模预测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6、全球小间距LED屏行业技术发展现状及趋势分析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2020-2025年中国小间距LED屏行业简述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二、2020-2025年中国小间距LED屏行业发展情况</w:t>
      </w:r>
      <w:r>
        <w:rPr>
          <w:rFonts w:hint="eastAsia"/>
        </w:rPr>
        <w:br/>
      </w:r>
      <w:r>
        <w:rPr>
          <w:rFonts w:hint="eastAsia"/>
        </w:rPr>
        <w:t>　　　　小间距LED的出现，大大提升了LED屏企业的门槛，使得中国LED行业集中度大幅提升。在中国小间距LED厂商市占率分布情况中，前五名合计市占率达到75%。其中利亚德市占率排行第一，占比为36%；其次为洲明科技，占比为22%；排名第三的是联建光电，占比为7%；艾比森和上海三思分列四、五，市场占比为6%和4%。</w:t>
      </w:r>
      <w:r>
        <w:rPr>
          <w:rFonts w:hint="eastAsia"/>
        </w:rPr>
        <w:br/>
      </w:r>
      <w:r>
        <w:rPr>
          <w:rFonts w:hint="eastAsia"/>
        </w:rPr>
        <w:t>　　　　2018年第一季度中国小间距LED厂商市占率情况</w:t>
      </w:r>
      <w:r>
        <w:rPr>
          <w:rFonts w:hint="eastAsia"/>
        </w:rPr>
        <w:br/>
      </w:r>
      <w:r>
        <w:rPr>
          <w:rFonts w:hint="eastAsia"/>
        </w:rPr>
        <w:t>　　　　　　1、中国小间距LED屏行业生命周期分析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2、中国小间距LED屏行业市场成熟度情况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3、中国和国外小间距LED屏行业对比SWTO</w:t>
      </w:r>
      <w:r>
        <w:rPr>
          <w:rFonts w:hint="eastAsia"/>
        </w:rPr>
        <w:br/>
      </w:r>
      <w:r>
        <w:rPr>
          <w:rFonts w:hint="eastAsia"/>
        </w:rPr>
        <w:t>　　第三节 国内外小间距LED屏行业国家支持情况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一、全球小间距LED屏行业发展优惠政策或措施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二、国内小间距LED屏行业发展优惠政策或措施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三、2025-2031年小间距LED屏行业发展前景分析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1、全球小间距LED屏行业发展前景</w:t>
      </w:r>
      <w:r>
        <w:rPr>
          <w:rFonts w:hint="eastAsia"/>
        </w:rPr>
        <w:br/>
      </w:r>
      <w:r>
        <w:rPr>
          <w:rFonts w:hint="eastAsia"/>
        </w:rPr>
        <w:t>　　　　　　2、中国小间距LED屏行业发展前景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2020-2025年中国小间距LED屏所属行业市场运行现状分析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2020-2025年中国小间距LED屏所属行业市场规模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一、2020-2025年中国小间距LED屏行业市场规模情况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二、中国小间距LED屏行业市场细分规模情况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2020-2025年中国小间距LED屏所属行业生产情况分析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一、中国小间距LED屏行业生产企业分析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二、2020-2025年中国小间距LED屏行业产量情况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2020-2025年中国小间距LED屏所属行业消费情况分析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一、2020-2025年中国小间距LED屏行业消费量统计</w:t>
      </w:r>
      <w:r>
        <w:rPr>
          <w:rFonts w:hint="eastAsia"/>
        </w:rPr>
        <w:br/>
      </w:r>
      <w:r>
        <w:rPr>
          <w:rFonts w:hint="eastAsia"/>
        </w:rPr>
        <w:t>　　　　二、中国小间距LED屏行业消费结构</w:t>
      </w:r>
      <w:r>
        <w:rPr>
          <w:rFonts w:hint="eastAsia"/>
        </w:rPr>
        <w:br/>
      </w:r>
      <w:r>
        <w:rPr>
          <w:rFonts w:hint="eastAsia"/>
        </w:rPr>
        <w:t>　　第三节 2020-2025年中国小间距LED屏所属行业价格情况分析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一、中国小间距LED屏行业平均价格走势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二、中国小间距LED屏行业影响价格因素分析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三、2025-2031年中国小间距LED屏行业平均价格走势预测</w:t>
      </w:r>
      <w:r>
        <w:rPr>
          <w:rFonts w:hint="eastAsia"/>
        </w:rPr>
        <w:br/>
      </w:r>
      <w:r>
        <w:rPr>
          <w:rFonts w:hint="eastAsia"/>
        </w:rPr>
        <w:t>　　第四节 2020-2025年中国小间距LED屏所属行业供需平衡情况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一、中国小间距LED屏行业供需平衡</w:t>
      </w:r>
      <w:r>
        <w:rPr>
          <w:rFonts w:hint="eastAsia"/>
        </w:rPr>
        <w:br/>
      </w:r>
      <w:r>
        <w:rPr>
          <w:rFonts w:hint="eastAsia"/>
        </w:rPr>
        <w:t>　　　　二、中国小间距LED屏行业或相关行业进出口分析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2020-2025年中国小间距LED屏所属行业运行数据分析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2020-2025年中国小间距LED屏所属行业总体运行情况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一、小间距LED屏企业数量及分布</w:t>
      </w:r>
      <w:r>
        <w:rPr>
          <w:rFonts w:hint="eastAsia"/>
        </w:rPr>
        <w:br/>
      </w:r>
      <w:r>
        <w:rPr>
          <w:rFonts w:hint="eastAsia"/>
        </w:rPr>
        <w:t>　　　　二、小间距LED屏行业从业人员统计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2020-2025年中国小间距LED屏所属行业运行数据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2020-2025年中国小间距LED屏所属行业成本费用结构分析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2020-2025年中国小间距LED屏所属行业经营成本情况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2020-2025年中国小间距LED屏所属行业管理费用情况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2020-2025年中国小间距LED屏行业区域发展分析</w:t>
      </w:r>
      <w:r>
        <w:rPr>
          <w:rFonts w:hint="eastAsia"/>
        </w:rPr>
        <w:br/>
      </w:r>
      <w:r>
        <w:rPr>
          <w:rFonts w:hint="eastAsia"/>
        </w:rPr>
        <w:t>　　第一节 中国小间距LED屏行业区域发展现状分析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一、2025年中国小间距LED屏行业区域消费格局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二、2025年中国小间距LED屏行业区域品牌发展分析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三、2025年中国小间距LED屏行业区域重点企业分析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2025年中国小间距LED屏行业竞争格局分析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2020-2025年小间距LED屏行业竞争格局分析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一、2020-2025年国内外小间距LED屏竞争分析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二、2020-2025年我国小间距LED屏市场竞争分析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三、2020-2025年国内主要小间距LED屏企业品牌分析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2020-2025年中国小间距LED屏行业上下游主要行业发展现状分析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2020-2025年中国小间距LED屏行业上下游关系分析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一、中国小间距LED屏行业与上游发展关系</w:t>
      </w:r>
      <w:r>
        <w:rPr>
          <w:rFonts w:hint="eastAsia"/>
        </w:rPr>
        <w:br/>
      </w:r>
      <w:r>
        <w:rPr>
          <w:rFonts w:hint="eastAsia"/>
        </w:rPr>
        <w:t>　　　　一、中国小间距LED屏行业与下游发展关系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中国小间距LED屏行业重点企业分析</w:t>
      </w:r>
      <w:r>
        <w:rPr>
          <w:rFonts w:hint="eastAsia"/>
        </w:rPr>
        <w:br/>
      </w:r>
      <w:r>
        <w:rPr>
          <w:rFonts w:hint="eastAsia"/>
        </w:rPr>
        <w:t>　　第一节 东山精密公司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联建光电公司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齐普光电公司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路升光电公司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利亚德公司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锐拓公司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　　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中国小间距LED屏行业投资机会与风险分析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2025-2031年中国小间距LED屏产业发展前景趋势预测分析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一、小间距LED屏产量预测</w:t>
      </w:r>
      <w:r>
        <w:rPr>
          <w:rFonts w:hint="eastAsia"/>
        </w:rPr>
        <w:br/>
      </w:r>
      <w:r>
        <w:rPr>
          <w:rFonts w:hint="eastAsia"/>
        </w:rPr>
        <w:t>　　　　二、小间距LED屏市场规模预测</w:t>
      </w:r>
      <w:r>
        <w:rPr>
          <w:rFonts w:hint="eastAsia"/>
        </w:rPr>
        <w:br/>
      </w:r>
      <w:r>
        <w:rPr>
          <w:rFonts w:hint="eastAsia"/>
        </w:rPr>
        <w:t>　　　　三、小间距LED屏技术研发方向预测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2025-2031年中国小间距LED屏市场发展预测分析</w:t>
      </w:r>
      <w:r>
        <w:rPr>
          <w:rFonts w:hint="eastAsia"/>
        </w:rPr>
        <w:br/>
      </w:r>
      <w:r>
        <w:rPr>
          <w:rFonts w:hint="eastAsia"/>
        </w:rPr>
        <w:t>　　　　一、小间距LED屏市场需求预测</w:t>
      </w:r>
      <w:r>
        <w:rPr>
          <w:rFonts w:hint="eastAsia"/>
        </w:rPr>
        <w:br/>
      </w:r>
      <w:r>
        <w:rPr>
          <w:rFonts w:hint="eastAsia"/>
        </w:rPr>
        <w:t>　　　　二、小间距LED屏价格走势分析</w:t>
      </w:r>
      <w:r>
        <w:rPr>
          <w:rFonts w:hint="eastAsia"/>
        </w:rPr>
        <w:br/>
      </w:r>
      <w:r>
        <w:rPr>
          <w:rFonts w:hint="eastAsia"/>
        </w:rPr>
        <w:t>　　　　三、小间距LED屏进出口预测分析</w:t>
      </w:r>
      <w:r>
        <w:rPr>
          <w:rFonts w:hint="eastAsia"/>
        </w:rPr>
        <w:br/>
      </w:r>
      <w:r>
        <w:rPr>
          <w:rFonts w:hint="eastAsia"/>
        </w:rPr>
        <w:t>　　第三节 小间距LED屏行业投资机会分析</w:t>
      </w:r>
      <w:r>
        <w:rPr>
          <w:rFonts w:hint="eastAsia"/>
        </w:rPr>
        <w:br/>
      </w:r>
      <w:r>
        <w:rPr>
          <w:rFonts w:hint="eastAsia"/>
        </w:rPr>
        <w:t>　　　　一、小间距LED屏投资项目分析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二、可以投资的小间距LED屏模式</w:t>
      </w:r>
      <w:r>
        <w:rPr>
          <w:rFonts w:hint="eastAsia"/>
        </w:rPr>
        <w:br/>
      </w:r>
      <w:r>
        <w:rPr>
          <w:rFonts w:hint="eastAsia"/>
        </w:rPr>
        <w:t>　　　　三、2025年小间距LED屏投资机会</w:t>
      </w:r>
      <w:r>
        <w:rPr>
          <w:rFonts w:hint="eastAsia"/>
        </w:rPr>
        <w:br/>
      </w:r>
      <w:r>
        <w:rPr>
          <w:rFonts w:hint="eastAsia"/>
        </w:rPr>
        <w:t>　　　　四、2025年小间距LED屏投资新方向</w:t>
      </w:r>
      <w:r>
        <w:rPr>
          <w:rFonts w:hint="eastAsia"/>
        </w:rPr>
        <w:br/>
      </w:r>
      <w:r>
        <w:rPr>
          <w:rFonts w:hint="eastAsia"/>
        </w:rPr>
        <w:t>　　　　五、2025-2031年小间距LED屏行业投资的建议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影响小间距LED屏行业发展的主要因素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一、2025-2031年影响小间距LED屏行业运行的有利因素分析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二、2025-2031年影响小间距LED屏行业运行的不利因素分析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三、2025-2031年我国小间距LED屏行业发展面临的挑战分析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四、2025-2031年我国小间距LED屏行业发展面临的机遇分析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小间距LED屏行业投资风险及控制策略分析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一、2025-2031年小间距LED屏行业市场风险及控制策略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二、2025-2031年小间距LED屏行业政策风险及控制策略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三、2025-2031年小间距LED屏行业经营风险及控制策略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四、2025-2031年小间距LED屏行业技术风险及控制策略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五、2025-2031年小间距LED屏同业竞争风险及控制策略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2025-2031年小间距LED屏行业投资前景分析</w:t>
      </w:r>
      <w:r>
        <w:rPr>
          <w:rFonts w:hint="eastAsia"/>
        </w:rPr>
        <w:br/>
      </w:r>
      <w:r>
        <w:rPr>
          <w:rFonts w:hint="eastAsia"/>
        </w:rPr>
        <w:t>　　第一节 小间距LED屏行业投资情况分析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小间距LED屏行业投资机会分析</w:t>
      </w:r>
      <w:r>
        <w:rPr>
          <w:rFonts w:hint="eastAsia"/>
        </w:rPr>
        <w:br/>
      </w:r>
      <w:r>
        <w:rPr>
          <w:rFonts w:hint="eastAsia"/>
        </w:rPr>
        <w:t>　　第三节 小间距LED屏行业发展前景分析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一、全球化下小间距LED屏市场的发展前景</w:t>
      </w:r>
      <w:r>
        <w:rPr>
          <w:rFonts w:hint="eastAsia"/>
        </w:rPr>
        <w:br/>
      </w:r>
      <w:r>
        <w:rPr>
          <w:rFonts w:hint="eastAsia"/>
        </w:rPr>
        <w:t>　　　　二、小间距LED屏市场面临的发展商机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中国小间距LED屏行业市场发展趋势预测</w:t>
      </w:r>
      <w:r>
        <w:rPr>
          <w:rFonts w:hint="eastAsia"/>
        </w:rPr>
        <w:br/>
      </w:r>
      <w:r>
        <w:rPr>
          <w:rFonts w:hint="eastAsia"/>
        </w:rPr>
        <w:t>　　第五节 小间距LED屏产品投资机会</w:t>
      </w:r>
      <w:r>
        <w:rPr>
          <w:rFonts w:hint="eastAsia"/>
        </w:rPr>
        <w:br/>
      </w:r>
      <w:r>
        <w:rPr>
          <w:rFonts w:hint="eastAsia"/>
        </w:rPr>
        <w:t>　　第六节 小间距LED屏产品投资趋势分析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中^智^林^：中国小间距LED屏行业市场重点客户战略分析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2020-2025年小间距LED屏行业生产总量</w:t>
      </w:r>
      <w:r>
        <w:rPr>
          <w:rFonts w:hint="eastAsia"/>
        </w:rPr>
        <w:br/>
      </w:r>
      <w:r>
        <w:rPr>
          <w:rFonts w:hint="eastAsia"/>
        </w:rPr>
        <w:t>　　图表 2020-2025年小间距LED屏行业产能</w:t>
      </w:r>
      <w:r>
        <w:rPr>
          <w:rFonts w:hint="eastAsia"/>
        </w:rPr>
        <w:br/>
      </w:r>
      <w:r>
        <w:rPr>
          <w:rFonts w:hint="eastAsia"/>
        </w:rPr>
        <w:t>　　图表 2025-2031年小间距LED屏行业生产总量预测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2020-2025年小间距LED屏行业市场容量</w:t>
      </w:r>
      <w:r>
        <w:rPr>
          <w:rFonts w:hint="eastAsia"/>
        </w:rPr>
        <w:br/>
      </w:r>
      <w:r>
        <w:rPr>
          <w:rFonts w:hint="eastAsia"/>
        </w:rPr>
        <w:t>　　图表 2025-2031年小间距LED屏行业市场容量预测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2020-2025年中国小间距LED屏进口数量分析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2020-2025年中国小间距LED屏进口金额分析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2020-2025年中国小间距LED屏出口数量分析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2020-2025年中国小间距LED屏出口金额分析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2020-2025年中国小间距LED屏进出口平均单价分析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2020-2025年中国小间距LED屏进口国家及地区分析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2020-2025年小间距LED屏行业销售毛利率</w:t>
      </w:r>
      <w:r>
        <w:rPr>
          <w:rFonts w:hint="eastAsia"/>
        </w:rPr>
        <w:br/>
      </w:r>
      <w:r>
        <w:rPr>
          <w:rFonts w:hint="eastAsia"/>
        </w:rPr>
        <w:t>　　图表 2020-2025年小间距LED屏行业销售利润率</w:t>
      </w:r>
      <w:r>
        <w:rPr>
          <w:rFonts w:hint="eastAsia"/>
        </w:rPr>
        <w:br/>
      </w:r>
      <w:r>
        <w:rPr>
          <w:rFonts w:hint="eastAsia"/>
        </w:rPr>
        <w:t>　　图表 2020-2025年小间距LED屏行业总资产利润率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2020-2025年小间距LED屏行业产值利税率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ba247021c41e2" w:history="1">
        <w:r>
          <w:rPr>
            <w:rStyle w:val="Hyperlink"/>
          </w:rPr>
          <w:t>中国小间距LED屏行业调查分析及发展趋势预测报告（2025-2031年）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ba247021c41e2" w:history="1">
        <w:r>
          <w:rPr>
            <w:rStyle w:val="Hyperlink"/>
          </w:rPr>
          <w:t>https://www.20087.com/9/08/XiaoJianJuLEDPingDeFaZhanQianJin.html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热点：全彩led屏十大知名品牌、小间距LED屏幕参数、led屏p3和p2.5哪个好、小间距LED屏厂家、led显示屏参数高和宽、小间距LED屏应用范围、鸿合小间距大屏、小间距LED屏某块发送卡干扰、液晶屏和led屏的区别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dae1511a045ca" w:history="1">
      <w:r>
        <w:rPr>
          <w:rStyle w:val="Hyperlink"/>
        </w:rPr>
        <w:t>中国小间距LED屏行业调查分析及发展趋势预测报告（2025-2031年）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XiaoJianJuLEDPingDeFaZhanQianJin.html" TargetMode="External" Id="R726ba247021c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XiaoJianJuLEDPingDeFaZhanQianJin.html" TargetMode="External" Id="Rabddae1511a0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2025-02-21T01:29:00Z</dcterms:created>
  <dcterms:modified xsi:type="dcterms:W3CDTF">2025-02-21T02:29:00Z</dcterms:modified>
  <dc:subject>中国小间距LED屏行业调查分析及发展趋势预测报告（2025-2031年）</dc:subject>
  <dc:title>中国小间距LED屏行业调查分析及发展趋势预测报告（2025-2031年）</dc:title>
  <cp:keywords>中国小间距LED屏行业调查分析及发展趋势预测报告（2025-2031年）</cp:keywords>
  <dc:description>中国小间距LED屏行业调查分析及发展趋势预测报告（2025-2031年）</dc:description>
</cp:coreProperties>
</file>