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6fccc1df541d9" w:history="1">
              <w:r>
                <w:rPr>
                  <w:rStyle w:val="Hyperlink"/>
                </w:rPr>
                <w:t>中国电动爆米花机行业发展研究与趋势预测报告（2025-2031年）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6fccc1df541d9" w:history="1">
              <w:r>
                <w:rPr>
                  <w:rStyle w:val="Hyperlink"/>
                </w:rPr>
                <w:t>中国电动爆米花机行业发展研究与趋势预测报告（2025-2031年）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6fccc1df541d9" w:history="1">
                <w:r>
                  <w:rPr>
                    <w:rStyle w:val="Hyperlink"/>
                  </w:rPr>
                  <w:t>https://www.20087.com/9/78/DianDongBaoMiHuaJiHangYeFaZhanQuShi.html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爆米花机是一种便捷的家庭娱乐设备，近年来受益于消费者对家庭观影体验升级的需求，其市场得到了显著增长。这些设备通常采用电加热方式，比传统的炉灶烹饪更快捷、更安全，且操作简便。随着技术进步，现代电动爆米花机设计更加人性化，如自动搅拌、定时功能和温度控制，保证了爆米花的均匀受热和最佳口感。同时，产品外观设计趋于时尚，以满足不同消费者审美需求。</w:t>
      </w:r>
      <w:r>
        <w:rPr>
          <w:rFonts w:hint="eastAsia"/>
        </w:rPr>
        <w:br/>
      </w:r>
      <w:r>
        <w:rPr>
          <w:rFonts w:hint="eastAsia"/>
        </w:rPr>
        <w:t>　　未来的电动爆米花机将更加注重健康和个性化。健康意识的提升促使消费者寻求少油、低卡路里的零食选择，因此，低脂或无油烹饪功能的爆米花机将受到青睐。同时，智能化将是发展趋势，集成WiFi或蓝牙的智能爆米花机将允许用户通过手机APP进行远程控制，定制爆米花的口味和烹饪时间，提升用户体验。此外，可持续性也将成为设计考虑的重点，如使用可再生材料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6fccc1df541d9" w:history="1">
        <w:r>
          <w:rPr>
            <w:rStyle w:val="Hyperlink"/>
          </w:rPr>
          <w:t>中国电动爆米花机行业发展研究与趋势预测报告（2025-2031年）</w:t>
        </w:r>
      </w:hyperlink>
      <w:r>
        <w:rPr>
          <w:rFonts w:hint="eastAsia"/>
        </w:rPr>
        <w:t>》依托权威机构及行业协会数据，结合电动爆米花机行业的宏观环境与微观实践，从电动爆米花机市场规模、市场需求、技术现状及产业链结构等多维度进行了系统调研与分析。报告通过严谨的研究方法与翔实的数据支持，辅以直观图表，全面剖析了电动爆米花机行业发展趋势、重点企业表现及市场竞争格局，并通过SWOT分析揭示了行业机遇与潜在风险，为电动爆米花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电动爆米花机产品概述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电动爆米花机市场特点分析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电动爆米花机行业发展周期特征分析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2024-2025年中国电动爆米花机行业发展环境分析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中国电动爆米花机行业发展经济环境分析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中国电动爆米花机行业发展政策环境分析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一、电动爆米花机行业政策影响分析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二、相关电动爆米花机行业标准分析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2024-2025年全球电动爆米花机行业市场发展调研分析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全球电动爆米花机行业市场运行环境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全球电动爆米花机行业市场发展情况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一、全球电动爆米花机行业市场供给分析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二、全球电动爆米花机行业市场需求分析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三、全球电动爆米花机行业主要国家地区发展情况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2025-2031年全球电动爆米花机行业市场规模趋势预测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中国电动爆米花机行业市场供需现状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2024-2025年中国电动爆米花机市场现状</w:t>
      </w:r>
      <w:r>
        <w:rPr>
          <w:rFonts w:hint="eastAsia"/>
        </w:rPr>
        <w:br/>
      </w:r>
      <w:r>
        <w:rPr>
          <w:rFonts w:hint="eastAsia"/>
        </w:rPr>
        <w:t>　　第二节 中国电动爆米花机行业产量情况分析及预测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一、电动爆米花机总体产能规模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二、2019-2024年中国电动爆米花机产量统计</w:t>
      </w:r>
      <w:r>
        <w:rPr>
          <w:rFonts w:hint="eastAsia"/>
        </w:rPr>
        <w:br/>
      </w:r>
      <w:r>
        <w:rPr>
          <w:rFonts w:hint="eastAsia"/>
        </w:rPr>
        <w:t>　　　　三、电动爆米花机行业供给区域分布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四、2025-2031年中国电动爆米花机产量预测</w:t>
      </w:r>
      <w:r>
        <w:rPr>
          <w:rFonts w:hint="eastAsia"/>
        </w:rPr>
        <w:br/>
      </w:r>
      <w:r>
        <w:rPr>
          <w:rFonts w:hint="eastAsia"/>
        </w:rPr>
        <w:t>　　第三节 中国电动爆米花机市场需求分析及预测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一、2019-2024年中国电动爆米花机市场需求统计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二、中国电动爆米花机市场需求特点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三、2025-2031年中国电动爆米花机市场需求量预测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中国电动爆米花机行业现状调研分析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中国电动爆米花机行业发展现状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一、2024-2025年电动爆米花机行业品牌发展现状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二、2024-2025年电动爆米花机行业需求市场现状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三、2024-2025年电动爆米花机市场需求层次分析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四、2024-2025年中国电动爆米花机市场走向分析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中国电动爆米花机产品技术分析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一、2024-2025年电动爆米花机产品技术变化特点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二、2024-2025年电动爆米花机产品市场的新技术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三、2024-2025年电动爆米花机产品市场现状分析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中国电动爆米花机行业存在的问题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一、2024-2025年电动爆米花机产品市场存在的主要问题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二、2024-2025年国内电动爆米花机产品市场的三大瓶颈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三、2024-2025年电动爆米花机产品市场遭遇的规模难题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对中国电动爆米花机市场的分析及思考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一、电动爆米花机市场特点</w:t>
      </w:r>
      <w:r>
        <w:rPr>
          <w:rFonts w:hint="eastAsia"/>
        </w:rPr>
        <w:br/>
      </w:r>
      <w:r>
        <w:rPr>
          <w:rFonts w:hint="eastAsia"/>
        </w:rPr>
        <w:t>　　　　二、电动爆米花机市场分析</w:t>
      </w:r>
      <w:r>
        <w:rPr>
          <w:rFonts w:hint="eastAsia"/>
        </w:rPr>
        <w:br/>
      </w:r>
      <w:r>
        <w:rPr>
          <w:rFonts w:hint="eastAsia"/>
        </w:rPr>
        <w:t>　　　　三、电动爆米花机市场变化的方向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四、中国电动爆米花机行业发展的新思路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五、对中国电动爆米花机行业发展的思考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2019-2024年中国电动爆米花机产品市场进出口数据分析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2019-2024年中国电动爆米花机产品出口统计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2019-2024年中国电动爆米花机产品进口统计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2019-2024年中国电动爆米花机产品进出口价格对比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中国电动爆米花机主要进口来源地及出口目的地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电动爆米花机行业细分产品调研</w:t>
      </w:r>
      <w:r>
        <w:rPr>
          <w:rFonts w:hint="eastAsia"/>
        </w:rPr>
        <w:br/>
      </w:r>
      <w:r>
        <w:rPr>
          <w:rFonts w:hint="eastAsia"/>
        </w:rPr>
        <w:t>　　第一节 电动爆米花机细分产品结构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2019-2024年中国电动爆米花机行业竞争态势分析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2025年电动爆米花机行业集中度分析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一、电动爆米花机市场集中度分析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二、电动爆米花机企业分布区域集中度分析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三、电动爆米花机区域消费集中度分析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2019-2024年电动爆米花机主要企业竞争力分析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2025年电动爆米花机行业竞争格局分析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一、电动爆米花机行业竞争分析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二、中外电动爆米花机产品竞争分析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三、国内电动爆米花机行业重点企业发展动向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电动爆米花机行业上下游产业链发展情况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电动爆米花机上游产业发展分析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电动爆米花机下游产业发展分析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电动爆米花机行业重点企业竞争力分析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三、企业电动爆米花机经营状况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三、企业电动爆米花机经营状况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三、企业电动爆米花机经营状况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三、企业电动爆米花机经营状况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三、企业电动爆米花机经营状况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三、企业电动爆米花机经营状况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电动爆米花机企业管理策略建议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提高电动爆米花机企业竞争力的策略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一、提高中国电动爆米花机企业核心竞争力的对策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二、电动爆米花机企业提升竞争力的主要方向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三、影响电动爆米花机企业核心竞争力的因素及提升途径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四、提高电动爆米花机企业竞争力的策略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对中国电动爆米花机品牌的战略思考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一、电动爆米花机实施品牌战略的意义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二、电动爆米花机企业品牌的现状分析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三、中国电动爆米花机企业的品牌战略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四、电动爆米花机品牌战略管理的策略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电动爆米花机行业发展趋势及投资风险预警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2025年电动爆米花机市场前景分析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2025年电动爆米花机行业发展趋势预测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影响电动爆米花机行业发展的主要因素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一、2025年影响电动爆米花机行业运行的有利因素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二、2025年影响电动爆米花机行业运行的稳定因素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三、2025年影响电动爆米花机行业运行的不利因素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四、2025年中国电动爆米花机行业发展面临的挑战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五、2025年中国电动爆米花机行业发展面临的机遇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电动爆米花机行业投资风险预警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一、2025年电动爆米花机行业市场风险及控制策略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二、2025年电动爆米花机行业政策风险及控制策略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三、2025年电动爆米花机行业经营风险及控制策略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四、2025年电动爆米花机同业竞争风险及控制策略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五、2025年电动爆米花机行业其他风险及控制策略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电动爆米花机市场研究结论</w:t>
      </w:r>
      <w:r>
        <w:rPr>
          <w:rFonts w:hint="eastAsia"/>
        </w:rPr>
        <w:br/>
      </w:r>
      <w:r>
        <w:rPr>
          <w:rFonts w:hint="eastAsia"/>
        </w:rPr>
        <w:t>　　第二节 电动爆米花机子行业研究结论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中:智林:－电动爆米花机市场发展建议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2019-2024年中国电动爆米花机市场规模及增长情况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2019-2024年中国电动爆米花机行业产量及增长趋势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2025-2031年中国电动爆米花机行业产量预测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2019-2024年中国电动爆米花机行业市场需求及增长情况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2025-2031年中国电动爆米花机行业市场需求预测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**地区电动爆米花机市场规模及增长情况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**地区电动爆米花机行业市场需求情况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**地区电动爆米花机市场规模及增长情况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**地区电动爆米花机行业市场需求情况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2019-2024年中国电动爆米花机行业出口情况分析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电动爆米花机重点企业经营情况分析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2025年电动爆米花机行业壁垒</w:t>
      </w:r>
      <w:r>
        <w:rPr>
          <w:rFonts w:hint="eastAsia"/>
        </w:rPr>
        <w:br/>
      </w:r>
      <w:r>
        <w:rPr>
          <w:rFonts w:hint="eastAsia"/>
        </w:rPr>
        <w:t>　　图表 2025年电动爆米花机市场前景分析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2025-2031年中国电动爆米花机市场规模预测</w:t>
      </w:r>
      <w:r>
        <w:rPr>
          <w:rFonts w:hint="eastAsia"/>
        </w:rPr>
        <w:br/>
      </w:r>
      <w:r>
        <w:rPr>
          <w:rFonts w:hint="eastAsia"/>
        </w:rPr>
        <w:t>　　图表 2025年电动爆米花机发展趋势预测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6fccc1df541d9" w:history="1">
        <w:r>
          <w:rPr>
            <w:rStyle w:val="Hyperlink"/>
          </w:rPr>
          <w:t>中国电动爆米花机行业发展研究与趋势预测报告（2025-2031年）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6fccc1df541d9" w:history="1">
        <w:r>
          <w:rPr>
            <w:rStyle w:val="Hyperlink"/>
          </w:rPr>
          <w:t>https://www.20087.com/9/78/DianDongBaoMiHuaJiHangYeFaZhanQuShi.html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膨化机2020最新、电动爆米花机器视频教程、新型爆米花机哪里有卖、电动爆米花机如何连接电瓶、新型液化气爆米花机、电动爆米花机器、新型爆米花机器大全和价格、电动爆米花机器大全和价格盖、老式爆米花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fccb810484a80" w:history="1">
      <w:r>
        <w:rPr>
          <w:rStyle w:val="Hyperlink"/>
        </w:rPr>
        <w:t>中国电动爆米花机行业发展研究与趋势预测报告（2025-2031年）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anDongBaoMiHuaJiHangYeFaZhanQuShi.html" TargetMode="External" Id="R1856fccc1df5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anDongBaoMiHuaJiHangYeFaZhanQuShi.html" TargetMode="External" Id="Reccfccb81048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2025-03-04T00:46:00Z</dcterms:created>
  <dcterms:modified xsi:type="dcterms:W3CDTF">2025-03-04T01:46:00Z</dcterms:modified>
  <dc:subject>中国电动爆米花机行业发展研究与趋势预测报告（2025-2031年）</dc:subject>
  <dc:title>中国电动爆米花机行业发展研究与趋势预测报告（2025-2031年）</dc:title>
  <cp:keywords>中国电动爆米花机行业发展研究与趋势预测报告（2025-2031年）</cp:keywords>
  <dc:description>中国电动爆米花机行业发展研究与趋势预测报告（2025-2031年）</dc:description>
</cp:coreProperties>
</file>