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34f3d454437c" w:history="1">
              <w:r>
                <w:rPr>
                  <w:rStyle w:val="Hyperlink"/>
                </w:rPr>
                <w:t>全球与中国触发测头行业研究分析及发展前景预测报告（2025-2031年）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34f3d454437c" w:history="1">
              <w:r>
                <w:rPr>
                  <w:rStyle w:val="Hyperlink"/>
                </w:rPr>
                <w:t>全球与中国触发测头行业研究分析及发展前景预测报告（2025-2031年）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34f3d454437c" w:history="1">
                <w:r>
                  <w:rPr>
                    <w:rStyle w:val="Hyperlink"/>
                  </w:rPr>
                  <w:t>https://www.20087.com/9/88/ChuFaCeTouDeXianZhuangYuQianJing.html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测头是一种用于坐标测量机(CMM)的高精度检测工具，能够精确测量工件的尺寸、形状和位置。近年来，随着制造业对零件精度要求的不断提高，触发测头的分辨率、稳定性和测量速度得到了显著提升。新型测头采用了更灵敏的传感器和更轻巧的结构设计，能够在高速扫描和复杂曲面测量中提供准确的结果。同时，数据处理和分析软件的发展，使得测头能够更好地集成到自动化检测系统中，提高了检测效率和数据的可追溯性。</w:t>
      </w:r>
      <w:r>
        <w:rPr>
          <w:rFonts w:hint="eastAsia"/>
        </w:rPr>
        <w:br/>
      </w:r>
      <w:r>
        <w:rPr>
          <w:rFonts w:hint="eastAsia"/>
        </w:rPr>
        <w:t>　　触发测头的未来发展趋势将集中在更精密、更快速和更智能的测量技术上。更精密意味着测头将采用更先进的传感器和算法，以达到亚微米级别的测量精度。更快速则体现在设备将优化测量路径和数据采集速率，减少测量周期。智能化将使测头能够自动识别工件特征，实现无人值守的自动测量。此外，随着云技术和大数据分析的应用，测头将能够远程监控和分析测量数据，为生产过程控制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34f3d454437c" w:history="1">
        <w:r>
          <w:rPr>
            <w:rStyle w:val="Hyperlink"/>
          </w:rPr>
          <w:t>全球与中国触发测头行业研究分析及发展前景预测报告（2025-2031年）</w:t>
        </w:r>
      </w:hyperlink>
      <w:r>
        <w:rPr>
          <w:rFonts w:hint="eastAsia"/>
        </w:rPr>
        <w:t>》基于国家统计局及触发测头行业协会的权威数据，全面调研了触发测头行业的市场规模、市场需求、产业链结构及价格变动，并对触发测头细分市场进行了深入分析。报告详细剖析了触发测头市场竞争格局，重点关注品牌影响力及重点企业的运营表现，同时科学预测了触发测头市场前景与发展趋势，识别了行业潜在的风险与机遇。通过专业、科学的研究方法，报告为触发测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触发测头市场概述</w:t>
      </w:r>
      <w:r>
        <w:rPr>
          <w:rFonts w:hint="eastAsia"/>
        </w:rPr>
        <w:br/>
      </w:r>
      <w:r>
        <w:rPr>
          <w:rFonts w:hint="eastAsia"/>
        </w:rPr>
        <w:t>　　1.1 触发测头行业概述及统计范围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按照不同产品类型，触发测头主要可以分为如下几个类别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不同产品类型触发测头增长趋势2020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光学测头</w:t>
      </w:r>
      <w:r>
        <w:rPr>
          <w:rFonts w:hint="eastAsia"/>
        </w:rPr>
        <w:br/>
      </w:r>
      <w:r>
        <w:rPr>
          <w:rFonts w:hint="eastAsia"/>
        </w:rPr>
        <w:t>　　　　1.2.3 无线电测头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从不同应用，触发测头主要包括如下几个方面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不同应用触发测头增长趋势2020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机械工具</w:t>
      </w:r>
      <w:r>
        <w:rPr>
          <w:rFonts w:hint="eastAsia"/>
        </w:rPr>
        <w:br/>
      </w:r>
      <w:r>
        <w:rPr>
          <w:rFonts w:hint="eastAsia"/>
        </w:rPr>
        <w:t>　　　　1.3.3 三坐标测量机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触发测头行业发展总体概况</w:t>
      </w:r>
      <w:r>
        <w:rPr>
          <w:rFonts w:hint="eastAsia"/>
        </w:rPr>
        <w:br/>
      </w:r>
      <w:r>
        <w:rPr>
          <w:rFonts w:hint="eastAsia"/>
        </w:rPr>
        <w:t>　　　　1.4.2 触发测头行业发展主要特点</w:t>
      </w:r>
      <w:r>
        <w:rPr>
          <w:rFonts w:hint="eastAsia"/>
        </w:rPr>
        <w:br/>
      </w:r>
      <w:r>
        <w:rPr>
          <w:rFonts w:hint="eastAsia"/>
        </w:rPr>
        <w:t>　　　　1.4.3 触发测头行业发展影响因素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全球触发测头供需现状及预测（2020-2031）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全球触发测头产能、产量、产能利用率及发展趋势（2020-2031）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全球触发测头产量、需求量及发展趋势（2020-2031）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全球主要地区触发测头产量及发展趋势（2020-2031）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中国触发测头供需现状及预测（2020-2031）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中国触发测头产能、产量、产能利用率及发展趋势（2020-2031）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中国触发测头产量、市场需求量及发展趋势（2020-2031）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中国触发测头产能和产量占全球的比重（2020-2031）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全球触发测头销量及收入（2020-2031）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全球市场触发测头收入（2020-2031）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全球市场触发测头销量（2020-2031）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全球市场触发测头价格趋势（2020-2031）</w:t>
      </w:r>
      <w:r>
        <w:rPr>
          <w:rFonts w:hint="eastAsia"/>
        </w:rPr>
        <w:br/>
      </w:r>
      <w:r>
        <w:rPr>
          <w:rFonts w:hint="eastAsia"/>
        </w:rPr>
        <w:t>　　2.4 中国触发测头销量及收入（2020-2031）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中国市场触发测头收入（2020-2031）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中国市场触发测头销量（2020-2031）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中国市场触发测头销量和收入占全球的比重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全球触发测头主要地区分析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全球主要地区触发测头市场规模分析：2020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全球主要地区触发测头销售收入及市场份额（2020-2025年）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全球主要地区触发测头销售收入预测（2025-2031年）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全球主要地区触发测头销量分析：2020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全球主要地区触发测头销量及市场份额（2020-2025年）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全球主要地区触发测头销量及市场份额预测（2025-2031）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北美（美国和加拿大）触发测头销量（2020-2031）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北美（美国和加拿大）触发测头收入（2020-2031）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欧洲（德国、英国、法国和意大利等国家）触发测头销量（2020-2031）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欧洲（德国、英国、法国和意大利等国家）触发测头收入（2020-2031）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亚太（中国、日本、韩国、中国台湾、印度和东南亚等）触发测头销量（2020-2031）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亚太（中国、日本、韩国、中国台湾、印度和东南亚等）触发测头收入（2020-2031）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拉美地区（墨西哥、巴西等国家）触发测头销量（2020-2031）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拉美地区（墨西哥、巴西等国家）触发测头收入（2020-2031）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中东及非洲（土耳其、沙特等国家）触发测头销量（2020-2031）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中东及非洲（土耳其、沙特等国家）触发测头收入（2020-2031）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全球市场主要厂商触发测头产能市场份额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全球市场主要厂商触发测头销量（2020-2025）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全球市场主要厂商触发测头销售收入（2020-2025）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全球市场主要厂商触发测头销售价格（2020-2025）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2025年全球主要生产商触发测头收入排名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中国市场主要厂商触发测头销量（2020-2025）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中国市场主要厂商触发测头销售收入（2020-2025）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中国市场主要厂商触发测头销售价格（2020-2025）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2025年中国主要生产商触发测头收入排名</w:t>
      </w:r>
      <w:r>
        <w:rPr>
          <w:rFonts w:hint="eastAsia"/>
        </w:rPr>
        <w:br/>
      </w:r>
      <w:r>
        <w:rPr>
          <w:rFonts w:hint="eastAsia"/>
        </w:rPr>
        <w:t>　　4.3 全球主要厂商触发测头产地分布及商业化日期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全球主要厂商触发测头产品类型列表</w:t>
      </w:r>
      <w:r>
        <w:rPr>
          <w:rFonts w:hint="eastAsia"/>
        </w:rPr>
        <w:br/>
      </w:r>
      <w:r>
        <w:rPr>
          <w:rFonts w:hint="eastAsia"/>
        </w:rPr>
        <w:t>　　4.5 触发测头行业集中度、竞争程度分析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触发测头行业集中度分析：全球头部厂商份额（Top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全球触发测头第一梯队、第二梯队和第三梯队生产商（品牌）及市场份额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不同产品类型触发测头分析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全球市场不同产品类型触发测头销量（2020-2031）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全球市场不同产品类型触发测头销量及市场份额（2020-2025）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全球市场不同产品类型触发测头销量预测（2025-2031）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全球市场不同产品类型触发测头收入（2020-2031）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全球市场不同产品类型触发测头收入及市场份额（2020-2025）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全球市场不同产品类型触发测头收入预测（2025-2031）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全球市场不同产品类型触发测头价格走势（2020-2031）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中国市场不同产品类型触发测头销量（2020-2031）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中国市场不同产品类型触发测头销量及市场份额（2020-2025）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中国市场不同产品类型触发测头销量预测（2025-2031）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中国市场不同产品类型触发测头收入（2020-2031）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中国市场不同产品类型触发测头收入及市场份额（2020-2025）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中国市场不同产品类型触发测头收入预测（2025-2031）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不同应用触发测头分析</w:t>
      </w:r>
      <w:r>
        <w:rPr>
          <w:rFonts w:hint="eastAsia"/>
        </w:rPr>
        <w:br/>
      </w:r>
      <w:r>
        <w:rPr>
          <w:rFonts w:hint="eastAsia"/>
        </w:rPr>
        <w:t>　　6.1 全球市场不同应用触发测头销量（2020-2031）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全球市场不同应用触发测头销量及市场份额（2020-2025）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全球市场不同应用触发测头销量预测（2025-2031）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全球市场不同应用触发测头收入（2020-2031）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全球市场不同应用触发测头收入及市场份额（2020-2025）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全球市场不同应用触发测头收入预测（2025-2031）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全球市场不同应用触发测头价格走势（2020-2031）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中国市场不同应用触发测头销量（2020-2031）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中国市场不同应用触发测头销量及市场份额（2020-2025）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中国市场不同应用触发测头销量预测（2025-2031）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中国市场不同应用触发测头收入（2020-2031）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中国市场不同应用触发测头收入及市场份额（2020-2025）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中国市场不同应用触发测头收入预测（2025-2031）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触发测头行业发展趋势</w:t>
      </w:r>
      <w:r>
        <w:rPr>
          <w:rFonts w:hint="eastAsia"/>
        </w:rPr>
        <w:br/>
      </w:r>
      <w:r>
        <w:rPr>
          <w:rFonts w:hint="eastAsia"/>
        </w:rPr>
        <w:t>　　7.2 触发测头行业主要驱动因素</w:t>
      </w:r>
      <w:r>
        <w:rPr>
          <w:rFonts w:hint="eastAsia"/>
        </w:rPr>
        <w:br/>
      </w:r>
      <w:r>
        <w:rPr>
          <w:rFonts w:hint="eastAsia"/>
        </w:rPr>
        <w:t>　　7.3 触发测头中国企业SWOT分析</w:t>
      </w:r>
      <w:r>
        <w:rPr>
          <w:rFonts w:hint="eastAsia"/>
        </w:rPr>
        <w:br/>
      </w:r>
      <w:r>
        <w:rPr>
          <w:rFonts w:hint="eastAsia"/>
        </w:rPr>
        <w:t>　　7.4 中国触发测头行业政策环境分析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触发测头行业产业链简介</w:t>
      </w:r>
      <w:r>
        <w:rPr>
          <w:rFonts w:hint="eastAsia"/>
        </w:rPr>
        <w:br/>
      </w:r>
      <w:r>
        <w:rPr>
          <w:rFonts w:hint="eastAsia"/>
        </w:rPr>
        <w:t>　　　　8.2.1 触发测头行业供应链分析</w:t>
      </w:r>
      <w:r>
        <w:rPr>
          <w:rFonts w:hint="eastAsia"/>
        </w:rPr>
        <w:br/>
      </w:r>
      <w:r>
        <w:rPr>
          <w:rFonts w:hint="eastAsia"/>
        </w:rPr>
        <w:t>　　　　8.2.2 触发测头主要原料及供应情况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触发测头行业主要下游客户</w:t>
      </w:r>
      <w:r>
        <w:rPr>
          <w:rFonts w:hint="eastAsia"/>
        </w:rPr>
        <w:br/>
      </w:r>
      <w:r>
        <w:rPr>
          <w:rFonts w:hint="eastAsia"/>
        </w:rPr>
        <w:t>　　8.3 触发测头行业采购模式</w:t>
      </w:r>
      <w:r>
        <w:rPr>
          <w:rFonts w:hint="eastAsia"/>
        </w:rPr>
        <w:br/>
      </w:r>
      <w:r>
        <w:rPr>
          <w:rFonts w:hint="eastAsia"/>
        </w:rPr>
        <w:t>　　8.4 触发测头行业生产模式</w:t>
      </w:r>
      <w:r>
        <w:rPr>
          <w:rFonts w:hint="eastAsia"/>
        </w:rPr>
        <w:br/>
      </w:r>
      <w:r>
        <w:rPr>
          <w:rFonts w:hint="eastAsia"/>
        </w:rPr>
        <w:t>　　8.5 触发测头行业销售模式及销售渠道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全球市场主要触发测头厂商简介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重点企业（14）触发测头销量、收入、价格及毛利率（2020-2025）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中国市场触发测头产量、销量、进出口分析及未来趋势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中国市场触发测头产量、销量、进出口分析及未来趋势（2020-2031）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中国市场触发测头进出口贸易趋势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中国市场触发测头主要进口来源</w:t>
      </w:r>
      <w:r>
        <w:rPr>
          <w:rFonts w:hint="eastAsia"/>
        </w:rPr>
        <w:br/>
      </w:r>
      <w:r>
        <w:rPr>
          <w:rFonts w:hint="eastAsia"/>
        </w:rPr>
        <w:t>　　10.4 中国市场触发测头主要出口目的地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中国市场触发测头主要地区分布</w:t>
      </w:r>
      <w:r>
        <w:rPr>
          <w:rFonts w:hint="eastAsia"/>
        </w:rPr>
        <w:br/>
      </w:r>
      <w:r>
        <w:rPr>
          <w:rFonts w:hint="eastAsia"/>
        </w:rPr>
        <w:t>　　11.1 中国触发测头生产地区分布</w:t>
      </w:r>
      <w:r>
        <w:rPr>
          <w:rFonts w:hint="eastAsia"/>
        </w:rPr>
        <w:br/>
      </w:r>
      <w:r>
        <w:rPr>
          <w:rFonts w:hint="eastAsia"/>
        </w:rPr>
        <w:t>　　11.2 中国触发测头消费地区分布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全球不同产品类型触发测头增长趋势2020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不同应用触发测头增长趋势2020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触发测头行业发展主要特点</w:t>
      </w:r>
      <w:r>
        <w:rPr>
          <w:rFonts w:hint="eastAsia"/>
        </w:rPr>
        <w:br/>
      </w:r>
      <w:r>
        <w:rPr>
          <w:rFonts w:hint="eastAsia"/>
        </w:rPr>
        <w:t>　　表4 触发测头行业发展有利因素分析</w:t>
      </w:r>
      <w:r>
        <w:rPr>
          <w:rFonts w:hint="eastAsia"/>
        </w:rPr>
        <w:br/>
      </w:r>
      <w:r>
        <w:rPr>
          <w:rFonts w:hint="eastAsia"/>
        </w:rPr>
        <w:t>　　表5 触发测头行业发展不利因素分析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进入触发测头行业壁垒</w:t>
      </w:r>
      <w:r>
        <w:rPr>
          <w:rFonts w:hint="eastAsia"/>
        </w:rPr>
        <w:br/>
      </w:r>
      <w:r>
        <w:rPr>
          <w:rFonts w:hint="eastAsia"/>
        </w:rPr>
        <w:t>　　表7 全球主要地区触发测头产量（台）：2020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全球主要地区触发测头产量（2020-2025）&amp;（台）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全球主要地区触发测头产量市场份额（2020-2025）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全球主要地区触发测头产量（2025-2031）&amp;（台）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全球主要地区触发测头销售收入（百万美元）：2020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全球主要地区触发测头销售收入（2020-2025）&amp;（百万美元）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全球主要地区触发测头销售收入市场份额（2020-2025）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全球主要地区触发测头收入（2025-2031）&amp;（百万美元）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全球主要地区触发测头收入市场份额（2025-2031）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全球主要地区触发测头销量（台）：2020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全球主要地区触发测头销量（2020-2025）&amp;（台）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全球主要地区触发测头销量市场份额（2020-2025）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全球主要地区触发测头销量（2025-2031）&amp;（台）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全球主要地区触发测头销量份额（2025-2031）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北美触发测头基本情况分析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北美（美国和加拿大）触发测头销量（2020-2031）&amp;（台）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北美（美国和加拿大）触发测头收入（2020-2031）&amp;（百万美元）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欧洲触发测头基本情况分析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欧洲（德国、英国、法国和意大利等国家）触发测头销量（2020-2031）&amp;（台）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欧洲（德国、英国、法国和意大利等国家）触发测头收入（2020-2031）&amp;（百万美元）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亚太地区触发测头基本情况分析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亚太（中国、日本、韩国、中国台湾、印度和东南亚等）触发测头销量（2020-2031）&amp;（台）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亚太（中国、日本、韩国、中国台湾、印度和东南亚等）触发测头收入（2020-2031）&amp;（百万美元）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拉美地区触发测头基本情况分析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拉美地区（墨西哥、巴西等国家）触发测头销量（2020-2031）&amp;（台）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拉美地区（墨西哥、巴西等国家）触发测头收入（2020-2031）&amp;（百万美元）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中东及非洲触发测头基本情况分析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中东及非洲（土耳其、沙特等国家）触发测头销量（2020-2031）&amp;（台）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中东及非洲（土耳其、沙特等国家）触发测头收入（2020-2031）&amp;（百万美元）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全球市场主要厂商触发测头产能（2024-2025）&amp;（台）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全球市场主要厂商触发测头销量（2020-2025）&amp;（台）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全球市场主要厂商触发测头销量市场份额（2020-2025）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全球市场主要厂商触发测头销售收入（2020-2025）&amp;（百万美元）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全球市场主要厂商触发测头销售收入市场份额（2020-2025）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全球市场主要厂商触发测头销售价格（2020-2025）&amp;（美元\u002F台）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2025年全球主要生产商触发测头收入排名（百万美元）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中国市场主要厂商触发测头销量（2020-2025）&amp;（台）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中国市场主要厂商触发测头销量市场份额（2020-2025）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中国市场主要厂商触发测头销售收入（2020-2025）&amp;（百万美元）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中国市场主要厂商触发测头销售收入市场份额（2020-2025）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中国市场主要厂商触发测头销售价格（2020-2025）&amp;（美元\u002F台）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2025年中国主要生产商触发测头收入排名（百万美元）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全球主要厂商触发测头产地分布及商业化日期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全球主要厂商触发测头产品类型列表</w:t>
      </w:r>
      <w:r>
        <w:rPr>
          <w:rFonts w:hint="eastAsia"/>
        </w:rPr>
        <w:br/>
      </w:r>
      <w:r>
        <w:rPr>
          <w:rFonts w:hint="eastAsia"/>
        </w:rPr>
        <w:t>　　表51 2025全球触发测头主要厂商市场地位（第一梯队、第二梯队和第三梯队）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全球不同产品类型触发测头销量（2020-2025年）&amp;（台）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全球不同产品类型触发测头销量市场份额（2020-2025）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全球不同产品类型触发测头销量预测（2025-2031）&amp;（台）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全球市场不同产品类型触发测头销量市场份额预测（2025-2031）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全球不同产品类型触发测头收入（2020-2025年）&amp;（百万美元）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全球不同产品类型触发测头收入市场份额（2020-2025）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全球不同产品类型触发测头收入预测（2025-2031）&amp;（百万美元）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全球不同产品类型触发测头收入市场份额预测（2025-2031）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全球不同产品类型触发测头价格走势（2020-2031）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中国不同产品类型触发测头销量（2020-2025年）&amp;（台）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中国不同产品类型触发测头销量市场份额（2020-2025）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中国不同产品类型触发测头销量预测（2025-2031）&amp;（台）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中国不同产品类型触发测头销量市场份额预测（2025-2031）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中国不同产品类型触发测头收入（2020-2025年）&amp;（百万美元）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中国不同产品类型触发测头收入市场份额（2020-2025）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中国不同产品类型触发测头收入预测（2025-2031）&amp;（百万美元）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中国不同产品类型触发测头收入市场份额预测（2025-2031）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全球不同应用触发测头销量（2020-2025年）&amp;（台）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全球不同应用触发测头销量市场份额（2020-2025）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全球不同应用触发测头销量预测（2025-2031）&amp;（台）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全球市场不同应用触发测头销量市场份额预测（2025-2031）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全球不同应用触发测头收入（2020-2025年）&amp;（百万美元）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全球不同应用触发测头收入市场份额（2020-2025）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全球不同应用触发测头收入预测（2025-2031）&amp;（百万美元）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全球不同应用触发测头收入市场份额预测（2025-2031）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全球不同应用触发测头价格走势（2020-2031）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中国不同应用触发测头销量（2020-2025年）&amp;（台）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中国不同应用触发测头销量市场份额（2020-2025）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中国不同应用触发测头销量预测（2025-2031）&amp;（台）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中国不同应用触发测头销量市场份额预测（2025-2031）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中国不同应用触发测头收入（2020-2025年）&amp;（百万美元）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中国不同应用触发测头收入市场份额（2020-2025）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中国不同应用触发测头收入预测（2025-2031）&amp;（百万美元）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中国不同应用触发测头收入市场份额预测（2025-2031）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触发测头行业技术发展趋势</w:t>
      </w:r>
      <w:r>
        <w:rPr>
          <w:rFonts w:hint="eastAsia"/>
        </w:rPr>
        <w:br/>
      </w:r>
      <w:r>
        <w:rPr>
          <w:rFonts w:hint="eastAsia"/>
        </w:rPr>
        <w:t>　　表87 触发测头行业主要驱动因素</w:t>
      </w:r>
      <w:r>
        <w:rPr>
          <w:rFonts w:hint="eastAsia"/>
        </w:rPr>
        <w:br/>
      </w:r>
      <w:r>
        <w:rPr>
          <w:rFonts w:hint="eastAsia"/>
        </w:rPr>
        <w:t>　　表88 触发测头行业供应链分析</w:t>
      </w:r>
      <w:r>
        <w:rPr>
          <w:rFonts w:hint="eastAsia"/>
        </w:rPr>
        <w:br/>
      </w:r>
      <w:r>
        <w:rPr>
          <w:rFonts w:hint="eastAsia"/>
        </w:rPr>
        <w:t>　　表89 触发测头上游原料供应商</w:t>
      </w:r>
      <w:r>
        <w:rPr>
          <w:rFonts w:hint="eastAsia"/>
        </w:rPr>
        <w:br/>
      </w:r>
      <w:r>
        <w:rPr>
          <w:rFonts w:hint="eastAsia"/>
        </w:rPr>
        <w:t>　　表90 触发测头行业主要下游客户</w:t>
      </w:r>
      <w:r>
        <w:rPr>
          <w:rFonts w:hint="eastAsia"/>
        </w:rPr>
        <w:br/>
      </w:r>
      <w:r>
        <w:rPr>
          <w:rFonts w:hint="eastAsia"/>
        </w:rPr>
        <w:t>　　表91 触发测头行业典型经销商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重点企业（14）触发测头生产基地、销售区域、竞争对手及市场地位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重点企业（14）触发测头产品规格、参数及市场应用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重点企业（14）触发测头销量（台）、收入（百万美元）、价格（美元\u002F台）及毛利率（2020-2025）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中国市场触发测头产量、销量、进出口（2020-2025年）&amp;（台）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表163 中国市场触发测头产量、销量、进出口预测（2025-2031）&amp;（台）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中国市场触发测头进出口贸易趋势</w:t>
      </w:r>
      <w:r>
        <w:rPr>
          <w:rFonts w:hint="eastAsia"/>
        </w:rPr>
        <w:br/>
      </w:r>
      <w:r>
        <w:rPr>
          <w:rFonts w:hint="eastAsia"/>
        </w:rPr>
        <w:t>　　表165 中国市场触发测头主要进口来源</w:t>
      </w:r>
      <w:r>
        <w:rPr>
          <w:rFonts w:hint="eastAsia"/>
        </w:rPr>
        <w:br/>
      </w:r>
      <w:r>
        <w:rPr>
          <w:rFonts w:hint="eastAsia"/>
        </w:rPr>
        <w:t>　　表166 中国市场触发测头主要出口目的地</w:t>
      </w:r>
      <w:r>
        <w:rPr>
          <w:rFonts w:hint="eastAsia"/>
        </w:rPr>
        <w:br/>
      </w:r>
      <w:r>
        <w:rPr>
          <w:rFonts w:hint="eastAsia"/>
        </w:rPr>
        <w:t>　　表167 中国触发测头生产地区分布</w:t>
      </w:r>
      <w:r>
        <w:rPr>
          <w:rFonts w:hint="eastAsia"/>
        </w:rPr>
        <w:br/>
      </w:r>
      <w:r>
        <w:rPr>
          <w:rFonts w:hint="eastAsia"/>
        </w:rPr>
        <w:t>　　表168 中国触发测头消费地区分布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触发测头产品图片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全球不同产品类型触发测头市场份额2024 VS 2025</w:t>
      </w:r>
      <w:r>
        <w:rPr>
          <w:rFonts w:hint="eastAsia"/>
        </w:rPr>
        <w:br/>
      </w:r>
      <w:r>
        <w:rPr>
          <w:rFonts w:hint="eastAsia"/>
        </w:rPr>
        <w:t>　　图3 光学测头产品图片</w:t>
      </w:r>
      <w:r>
        <w:rPr>
          <w:rFonts w:hint="eastAsia"/>
        </w:rPr>
        <w:br/>
      </w:r>
      <w:r>
        <w:rPr>
          <w:rFonts w:hint="eastAsia"/>
        </w:rPr>
        <w:t>　　图4 无线电测头产品图片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全球不同应用触发测头市场份额2024 VS 2025</w:t>
      </w:r>
      <w:r>
        <w:rPr>
          <w:rFonts w:hint="eastAsia"/>
        </w:rPr>
        <w:br/>
      </w:r>
      <w:r>
        <w:rPr>
          <w:rFonts w:hint="eastAsia"/>
        </w:rPr>
        <w:t>　　图7 机械工具</w:t>
      </w:r>
      <w:r>
        <w:rPr>
          <w:rFonts w:hint="eastAsia"/>
        </w:rPr>
        <w:br/>
      </w:r>
      <w:r>
        <w:rPr>
          <w:rFonts w:hint="eastAsia"/>
        </w:rPr>
        <w:t>　　图8 三坐标测量机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全球触发测头产能、产量、产能利用率及发展趋势（2020-2031）&amp;（台）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全球触发测头产量、需求量及发展趋势（2020-2031）&amp;（台）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全球主要地区触发测头产量市场份额（2020-2031）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中国触发测头产能、产量、产能利用率及发展趋势（2020-2031）&amp;（台）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中国触发测头产量、市场需求量及发展趋势（2020-2031）&amp;（台）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中国触发测头总产能占全球比重（2020-2031）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中国触发测头总产量占全球比重（2020-2031）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全球触发测头市场收入及增长率：（2020-2031）&amp;（百万美元）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全球市场触发测头市场规模：2020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全球市场触发测头销量及增长率（2020-2031）&amp;（台）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全球市场触发测头价格趋势（2020-2031）&amp;（美元\u002F台）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中国触发测头市场收入及增长率：（2020-2031）&amp;（百万美元）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中国市场触发测头市场规模：2020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中国市场触发测头销量及增长率（2020-2031）&amp;（台）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中国市场触发测头销量占全球比重（2020-2031）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中国触发测头收入占全球比重（2020-2031）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全球主要地区触发测头销售收入市场份额（2020-2025）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全球主要地区触发测头销售收入市场份额（2024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全球主要地区触发测头收入市场份额（2025-2031）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北美（美国和加拿大）触发测头销量份额（2020-2031）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北美（美国和加拿大）触发测头收入份额（2020-2031）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欧洲（德国、英国、法国和意大利等国家）触发测头销量份额（2020-2031）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欧洲（德国、英国、法国和意大利等国家）触发测头收入份额（2020-2031）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亚太（中国、日本、韩国、中国台湾、印度和东南亚等）触发测头销量份额（2020-2031）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亚太（中国、日本、韩国、中国台湾、印度和东南亚等）触发测头收入份额（2020-2031）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拉美地区（墨西哥、巴西等国家）触发测头销量份额（2020-2031）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拉美地区（墨西哥、巴西等国家）触发测头收入份额（2020-2031）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中东及非洲（土耳其、沙特等国家）触发测头销量份额（2020-2031）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中东及非洲（土耳其、沙特等国家）触发测头收入份额（2020-2031）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2025年全球市场主要厂商触发测头销量市场份额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2025年全球市场主要厂商触发测头收入市场份额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2025年中国市场主要厂商触发测头销量市场份额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2025年中国市场主要厂商触发测头收入市场份额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2025年全球前五大生产商触发测头市场份额</w:t>
      </w:r>
      <w:r>
        <w:rPr>
          <w:rFonts w:hint="eastAsia"/>
        </w:rPr>
        <w:br/>
      </w:r>
      <w:r>
        <w:rPr>
          <w:rFonts w:hint="eastAsia"/>
        </w:rPr>
        <w:t>　　图44 全球触发测头第一梯队、第二梯队和第三梯队生产商（品牌）及市场份额（2025）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全球不同产品类型触发测头价格走势（2020-2031）&amp;（美元\u002F台）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全球不同应用触发测头价格走势（2020-2031）&amp;（美元\u002F台）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触发测头中国企业SWOT分析</w:t>
      </w:r>
      <w:r>
        <w:rPr>
          <w:rFonts w:hint="eastAsia"/>
        </w:rPr>
        <w:br/>
      </w:r>
      <w:r>
        <w:rPr>
          <w:rFonts w:hint="eastAsia"/>
        </w:rPr>
        <w:t>　　图48 触发测头产业链</w:t>
      </w:r>
      <w:r>
        <w:rPr>
          <w:rFonts w:hint="eastAsia"/>
        </w:rPr>
        <w:br/>
      </w:r>
      <w:r>
        <w:rPr>
          <w:rFonts w:hint="eastAsia"/>
        </w:rPr>
        <w:t>　　图49 触发测头行业采购模式分析</w:t>
      </w:r>
      <w:r>
        <w:rPr>
          <w:rFonts w:hint="eastAsia"/>
        </w:rPr>
        <w:br/>
      </w:r>
      <w:r>
        <w:rPr>
          <w:rFonts w:hint="eastAsia"/>
        </w:rPr>
        <w:t>　　图50 触发测头行业销售模式分析</w:t>
      </w:r>
      <w:r>
        <w:rPr>
          <w:rFonts w:hint="eastAsia"/>
        </w:rPr>
        <w:br/>
      </w:r>
      <w:r>
        <w:rPr>
          <w:rFonts w:hint="eastAsia"/>
        </w:rPr>
        <w:t>　　图51 触发测头行业销售模式分析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34f3d454437c" w:history="1">
        <w:r>
          <w:rPr>
            <w:rStyle w:val="Hyperlink"/>
          </w:rPr>
          <w:t>全球与中国触发测头行业研究分析及发展前景预测报告（2025-2031年）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34f3d454437c" w:history="1">
        <w:r>
          <w:rPr>
            <w:rStyle w:val="Hyperlink"/>
          </w:rPr>
          <w:t>https://www.20087.com/9/88/ChuFaCeTouDeXianZhuangYuQianJing.html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热点：航空头带触发线接线图、触发测头可以扫描吗、暗黑2娃娃头击中攻击触发、触发测头标准测力、巫师三头号逃犯任务怎么触发、触发式测头、地雷可以触发尿布头吗、触发器的测试方法、io触发测距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988bff9344040" w:history="1">
      <w:r>
        <w:rPr>
          <w:rStyle w:val="Hyperlink"/>
        </w:rPr>
        <w:t>全球与中国触发测头行业研究分析及发展前景预测报告（2025-2031年）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uFaCeTouDeXianZhuangYuQianJing.html" TargetMode="External" Id="R3f8134f3d454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uFaCeTouDeXianZhuangYuQianJing.html" TargetMode="External" Id="R641988bff934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2025-05-22T23:54:00Z</dcterms:created>
  <dcterms:modified xsi:type="dcterms:W3CDTF">2025-05-23T00:54:00Z</dcterms:modified>
  <dc:subject>全球与中国触发测头行业研究分析及发展前景预测报告（2025-2031年）</dc:subject>
  <dc:title>全球与中国触发测头行业研究分析及发展前景预测报告（2025-2031年）</dc:title>
  <cp:keywords>全球与中国触发测头行业研究分析及发展前景预测报告（2025-2031年）</cp:keywords>
  <dc:description>全球与中国触发测头行业研究分析及发展前景预测报告（2025-2031年）</dc:description>
</cp:coreProperties>
</file>