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340d247f7a40e2" w:history="1">
              <w:r>
                <w:rPr>
                  <w:rStyle w:val="Hyperlink"/>
                </w:rPr>
                <w:t>2024-2030年中国鱼探测仪发展现状及趋势分析报告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340d247f7a40e2" w:history="1">
              <w:r>
                <w:rPr>
                  <w:rStyle w:val="Hyperlink"/>
                </w:rPr>
                <w:t>2024-2030年中国鱼探测仪发展现状及趋势分析报告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340d247f7a40e2" w:history="1">
                <w:r>
                  <w:rPr>
                    <w:rStyle w:val="Hyperlink"/>
                  </w:rPr>
                  <w:t>https://www.20087.com/9/98/YuTanCeYiHangYeQuShi.html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探测仪是一种利用声波、电磁波等原理探测水中鱼群位置和数量的设备，广泛应用于渔业捕捞、水产养殖、环境保护等领域。近年来，随着科技的进步和渔业管理的现代化，鱼探测仪在探测精度、分辨率、抗干扰能力等方面都有显著提升。目前，市场上的鱼探测仪种类繁多，包括手持式、船载式、潜水式等多种类型，能够满足不同应用场景的需求。同时，为了提高用户体验和探测效率，鱼探测仪在用户界面、数据处理等方面也进行了大量创新。</w:t>
      </w:r>
      <w:r>
        <w:rPr>
          <w:rFonts w:hint="eastAsia"/>
        </w:rPr>
        <w:br/>
      </w:r>
      <w:r>
        <w:rPr>
          <w:rFonts w:hint="eastAsia"/>
        </w:rPr>
        <w:t>　　未来，鱼探测仪的发展将更加注重智能化和多功能化。市场调研网指出，一方面，随着人工智能和大数据技术的应用，鱼探测仪将能够实现数据的实时分析和智能决策，提高渔业资源管理的效率和准确性。另一方面，多功能化的鱼探测仪将成为新的发展方向，如集成水质监测、水温测量等多种功能，提供综合的水下环境信息。此外，跨界合作和创新也将为鱼探测仪带来新的发展机遇，如与海洋科学、生态保护等领域的结合，拓展其应用场景和市场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340d247f7a40e2" w:history="1">
        <w:r>
          <w:rPr>
            <w:rStyle w:val="Hyperlink"/>
          </w:rPr>
          <w:t>2024-2030年中国鱼探测仪发展现状及趋势分析报告</w:t>
        </w:r>
      </w:hyperlink>
      <w:r>
        <w:rPr>
          <w:rFonts w:hint="eastAsia"/>
        </w:rPr>
        <w:t>》基于多年鱼探测仪行业研究积累，结合当前市场发展现状，依托国家权威数据资源和长期市场监测数据库，对鱼探测仪行业进行了全面调研与分析。报告详细阐述了鱼探测仪市场规模、市场前景、发展趋势、技术现状及未来方向，重点分析了行业内主要企业的竞争格局，并通过SWOT分析揭示了鱼探测仪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340d247f7a40e2" w:history="1">
        <w:r>
          <w:rPr>
            <w:rStyle w:val="Hyperlink"/>
          </w:rPr>
          <w:t>2024-2030年中国鱼探测仪发展现状及趋势分析报告</w:t>
        </w:r>
      </w:hyperlink>
      <w:r>
        <w:rPr>
          <w:rFonts w:hint="eastAsia"/>
        </w:rPr>
        <w:t>》，2024年鱼探测仪行业市场规模达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%。报告为投资者提供了准确的市场现状解读，帮助预判行业前景，挖掘投资价值，同时从投资策略和营销策略等角度提出实用建议，助力投资者在鱼探测仪行业中把握机遇、规避风险。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鱼探测仪市场概述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按照不同产品类型，鱼探测仪主要可以分为如下几个类别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不同类型鱼探测仪增长趋势2022 vs 2023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从不同应用，鱼探测仪主要包括如下几个方面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休闲捕鱼</w:t>
      </w:r>
      <w:r>
        <w:rPr>
          <w:rFonts w:hint="eastAsia"/>
        </w:rPr>
        <w:br/>
      </w:r>
      <w:r>
        <w:rPr>
          <w:rFonts w:hint="eastAsia"/>
        </w:rPr>
        <w:t>　　　　1.3.2 商业捕鱼</w:t>
      </w:r>
      <w:r>
        <w:rPr>
          <w:rFonts w:hint="eastAsia"/>
        </w:rPr>
        <w:br/>
      </w:r>
      <w:r>
        <w:rPr>
          <w:rFonts w:hint="eastAsia"/>
        </w:rPr>
        <w:t>　　1.4 中国鱼探测仪发展现状及未来趋势（2018-2023年）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中国市场鱼探测仪销量规模及增长率（2018-2023年）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中国市场鱼探测仪销量及增长率（2018-2023年）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中国市场主要鱼探测仪厂商分析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中国市场主要厂商鱼探测仪销量、收入及市场份额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中国市场主要厂商鱼探测仪销量（2018-2023年）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中国市场主要厂商鱼探测仪收入（2018-2023年）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2024年中国市场主要厂商鱼探测仪收入排名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中国市场主要厂商鱼探测仪价格（2018-2023年）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中国市场主要厂商鱼探测仪产地分布及商业化日期</w:t>
      </w:r>
      <w:r>
        <w:rPr>
          <w:rFonts w:hint="eastAsia"/>
        </w:rPr>
        <w:br/>
      </w:r>
      <w:r>
        <w:rPr>
          <w:rFonts w:hint="eastAsia"/>
        </w:rPr>
        <w:t>　　2.3 鱼探测仪行业集中度、竞争程度分析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鱼探测仪行业集中度分析：中国Top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中国鱼探测仪第一梯队、第二梯队和第三梯队厂商（品牌）及市场份额（2022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主要鱼探测仪企业采访及观点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中国主要地区鱼探测仪分析</w:t>
      </w:r>
      <w:r>
        <w:rPr>
          <w:rFonts w:hint="eastAsia"/>
        </w:rPr>
        <w:br/>
      </w:r>
      <w:r>
        <w:rPr>
          <w:rFonts w:hint="eastAsia"/>
        </w:rPr>
        <w:t>　　3.1 中国主要地区鱼探测仪市场规模分析：2018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中国主要地区鱼探测仪销量及市场份额（2018-2023年）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中国主要地区鱼探测仪销量及市场份额预测（2018-2023年）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中国主要地区鱼探测仪销量规模及市场份额（2018-2023年）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中国主要地区鱼探测仪销量规模及市场份额预测（2018-2023年）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华东地区鱼探测仪销量、销售规模及增长率（2018-2023年）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华南地区鱼探测仪销量、销售规模及增长率（2018-2023年）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华中地区鱼探测仪销量、销售规模及增长率（2018-2023年）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华北地区鱼探测仪销量、销售规模及增长率（2018-2023年）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西南地区鱼探测仪销量、销售规模及增长率（2018-2023年）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东北及西北地区鱼探测仪销量、销售规模及增长率（2018-2023年）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中国市场鱼探测仪主要企业分析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重点企业（1）基本信息、鱼探测仪生产基地、总部、竞争对手及市场地位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重点企业（1）鱼探测仪产品规格、参数及市场应用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重点企业（1）在中国市场鱼探测仪销量、收入、价格及毛利率（2018-2023年）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重点企业（2）基本信息、鱼探测仪生产基地、总部、竞争对手及市场地位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重点企业（2）鱼探测仪产品规格、参数及市场应用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重点企业（2）在中国市场鱼探测仪销量、收入、价格及毛利率（2018-2023年）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重点企业（3）基本信息、鱼探测仪生产基地、总部、竞争对手及市场地位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重点企业（3）鱼探测仪产品规格、参数及市场应用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重点企业（3）在中国市场鱼探测仪销量、收入、价格及毛利率（2018-2023年）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重点企业（4）基本信息、鱼探测仪生产基地、总部、竞争对手及市场地位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重点企业（4）鱼探测仪产品规格、参数及市场应用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重点企业（4）在中国市场鱼探测仪销量、收入、价格及毛利率（2018-2023年）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重点企业（5）基本信息、鱼探测仪生产基地、总部、竞争对手及市场地位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重点企业（5）鱼探测仪产品规格、参数及市场应用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重点企业（5）在中国市场鱼探测仪销量、收入、价格及毛利率（2018-2023年）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重点企业（6）基本信息、鱼探测仪生产基地、总部、竞争对手及市场地位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重点企业（6）鱼探测仪产品规格、参数及市场应用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重点企业（6）在中国市场鱼探测仪销量、收入、价格及毛利率（2018-2023年）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重点企业（7）基本信息、鱼探测仪生产基地、总部、竞争对手及市场地位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重点企业（7）鱼探测仪产品规格、参数及市场应用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重点企业（7）在中国市场鱼探测仪销量、收入、价格及毛利率（2018-2023年）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重点企业（8）基本信息、鱼探测仪生产基地、总部、竞争对手及市场地位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重点企业（8）鱼探测仪产品规格、参数及市场应用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重点企业（8）在中国市场鱼探测仪销量、收入、价格及毛利率（2018-2023年）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重点企业（9）基本信息、鱼探测仪生产基地、总部、竞争对手及市场地位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重点企业（9）鱼探测仪产品规格、参数及市场应用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重点企业（9）在中国市场鱼探测仪销量、收入、价格及毛利率（2018-2023年）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重点企业（10）基本信息、鱼探测仪生产基地、总部、竞争对手及市场地位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重点企业（10）鱼探测仪产品规格、参数及市场应用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重点企业（10）在中国市场鱼探测仪销量、收入、价格及毛利率（2018-2023年）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重点企业（11）基本信息、鱼探测仪生产基地、总部、竞争对手及市场地位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重点企业（11）鱼探测仪产品规格、参数及市场应用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重点企业（11）在中国市场鱼探测仪销量、收入、价格及毛利率（2018-2023年）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不同类型鱼探测仪分析</w:t>
      </w:r>
      <w:r>
        <w:rPr>
          <w:rFonts w:hint="eastAsia"/>
        </w:rPr>
        <w:br/>
      </w:r>
      <w:r>
        <w:rPr>
          <w:rFonts w:hint="eastAsia"/>
        </w:rPr>
        <w:t>　　5.1 中国市场不同产品类型鱼探测仪销量（2018-2023年）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中国市场不同产品类型鱼探测仪销量及市场份额（2018-2023年）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中国市场不同产品类型鱼探测仪销量预测（2018-2023年）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中国市场不同产品类型鱼探测仪规模（2018-2023年）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中国市场不同产品类型鱼探测仪规模及市场份额（2018-2023年）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中国市场不同产品类型鱼探测仪规模预测（2018-2023年）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中国市场不同产品类型鱼探测仪价格走势（2018-2023年）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不同应用鱼探测仪分析</w:t>
      </w:r>
      <w:r>
        <w:rPr>
          <w:rFonts w:hint="eastAsia"/>
        </w:rPr>
        <w:br/>
      </w:r>
      <w:r>
        <w:rPr>
          <w:rFonts w:hint="eastAsia"/>
        </w:rPr>
        <w:t>　　6.1 中国市场不同应用鱼探测仪销量（2018-2023年）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中国市场不同应用鱼探测仪销量及市场份额（2018-2023年）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中国市场不同应用鱼探测仪销量预测（2018-2023年）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中国市场不同应用鱼探测仪规模（2018-2023年）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中国市场不同应用鱼探测仪规模及市场份额（2018-2023年）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中国市场不同应用鱼探测仪规模预测（2018-2023年）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中国市场不同应用鱼探测仪价格走势（2018-2023年）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鱼探测仪行业产业链简介</w:t>
      </w:r>
      <w:r>
        <w:rPr>
          <w:rFonts w:hint="eastAsia"/>
        </w:rPr>
        <w:br/>
      </w:r>
      <w:r>
        <w:rPr>
          <w:rFonts w:hint="eastAsia"/>
        </w:rPr>
        <w:t>　　7.3 鱼探测仪行业供应链简介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上下游行业对鱼探测仪行业的影响</w:t>
      </w:r>
      <w:r>
        <w:rPr>
          <w:rFonts w:hint="eastAsia"/>
        </w:rPr>
        <w:br/>
      </w:r>
      <w:r>
        <w:rPr>
          <w:rFonts w:hint="eastAsia"/>
        </w:rPr>
        <w:t>　　7.4 鱼探测仪行业采购模式</w:t>
      </w:r>
      <w:r>
        <w:rPr>
          <w:rFonts w:hint="eastAsia"/>
        </w:rPr>
        <w:br/>
      </w:r>
      <w:r>
        <w:rPr>
          <w:rFonts w:hint="eastAsia"/>
        </w:rPr>
        <w:t>　　7.5 鱼探测仪行业生产模式</w:t>
      </w:r>
      <w:r>
        <w:rPr>
          <w:rFonts w:hint="eastAsia"/>
        </w:rPr>
        <w:br/>
      </w:r>
      <w:r>
        <w:rPr>
          <w:rFonts w:hint="eastAsia"/>
        </w:rPr>
        <w:t>　　7.6 鱼探测仪行业销售模式及销售渠道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中国本土鱼探测仪产能、产量分析</w:t>
      </w:r>
      <w:r>
        <w:rPr>
          <w:rFonts w:hint="eastAsia"/>
        </w:rPr>
        <w:br/>
      </w:r>
      <w:r>
        <w:rPr>
          <w:rFonts w:hint="eastAsia"/>
        </w:rPr>
        <w:t>　　8.1 中国鱼探测仪供需现状及预测（2018-2023年）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中国鱼探测仪产能、产量、产能利用率及发展趋势（2018-2023年）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中国鱼探测仪产量、表观消费量、供给现状及发展趋势（2018-2023年）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中国鱼探测仪产量、市场需求量及发展趋势（2018-2023年）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中国鱼探测仪产值及增长率（2018-2023年）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中国鱼探测仪进出口分析（2018-2023年）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中国鱼探测仪产量、表观消费量、进口量及出口量（2018-2023年）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中国鱼探测仪进口量、进口额（万元）及进口均价（2018-2023年）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中国市场鱼探测仪主要进口来源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中国市场鱼探测仪主要出口目的地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中国本土生产商鱼探测仪产能分析（2018-2023年）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中国本土生产商鱼探测仪产量分析（2018-2023年）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中国本土生产商鱼探测仪产值分析（2018-2023年）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双循环视角看鱼探测仪行业投资机会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“一带一路”沿线国家鱼探测仪发展机遇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“新基建”政策促进鱼探测仪行业发展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国家区域性政策/规划对鱼探测仪行业发展的影响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中国市场鱼探测仪发展的有利因素、不利因素分析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中国市场鱼探测仪发展机遇及挑战分析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中国市场鱼探测仪未来几年发展趋势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按照不同产品类型，鱼探测仪主要可以分为如下几个类别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不同产品类型鱼探测仪增长趋势2022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从不同应用，鱼探测仪主要包括如下几个方面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不同应用鱼探测仪消费量增长趋势2022 vs 2023（台）</w:t>
      </w:r>
      <w:r>
        <w:rPr>
          <w:rFonts w:hint="eastAsia"/>
        </w:rPr>
        <w:br/>
      </w:r>
      <w:r>
        <w:rPr>
          <w:rFonts w:hint="eastAsia"/>
        </w:rPr>
        <w:t>　　表5 中国市场主要厂商鱼探测仪销量（2018-2023年）（台）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中国市场主要厂商鱼探测仪销量市场份额（2018-2023年）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中国市场主要厂商鱼探测仪收入（2018-2023年）（万元）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中国市场主要厂商鱼探测仪收入份额（万元）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2024年中国主要生产商鱼探测仪收入排名（万元）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中国市场主要厂商鱼探测仪价格（2018-2023年）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中国市场主要厂商鱼探测仪产地分布及商业化日期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主要鱼探测仪企业采访及观点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中国主要地区鱼探测仪销售规模（万元）：2018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中国主要地区鱼探测仪销量（2018-2023年）（台）</w:t>
      </w:r>
      <w:r>
        <w:rPr>
          <w:rFonts w:hint="eastAsia"/>
        </w:rPr>
        <w:br/>
      </w:r>
      <w:r>
        <w:rPr>
          <w:rFonts w:hint="eastAsia"/>
        </w:rPr>
        <w:t>　　表15 中国主要地区鱼探测仪销量市场份额（2018-2023年）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中国主要地区鱼探测仪销量（2018-2023年）（台）</w:t>
      </w:r>
      <w:r>
        <w:rPr>
          <w:rFonts w:hint="eastAsia"/>
        </w:rPr>
        <w:br/>
      </w:r>
      <w:r>
        <w:rPr>
          <w:rFonts w:hint="eastAsia"/>
        </w:rPr>
        <w:t>　　表17 中国主要地区鱼探测仪销量份额（2018-2023年）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中国主要地区鱼探测仪销售规模（万元）（2018-2023年）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中国主要地区鱼探测仪销售规模份额（2018-2023年）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中国主要地区鱼探测仪销售规模（万元）（2018-2023年）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中国主要地区鱼探测仪销售规模份额（2018-2023年）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重点企业（1）鱼探测仪生产基地、总部、竞争对手及市场地位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重点企业（1）鱼探测仪产品规格、参数及市场应用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重点企业（1）鱼探测仪销量（台）、收入（万元）、价格及毛利率（2018-2023年）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重点企业（2）鱼探测仪生产基地、总部、竞争对手及市场地位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重点企业（2）鱼探测仪产品规格、参数及市场应用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重点企业（2）鱼探测仪销量（台）、收入（万元）、价格及毛利率（2018-2023年）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重点企业（3）鱼探测仪生产基地、总部、竞争对手及市场地位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重点企业（3）鱼探测仪产品规格、参数及市场应用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重点企业（3）鱼探测仪销量（台）、收入（万元）、价格及毛利率（2018-2023年）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重点企业（4）鱼探测仪生产基地、总部、竞争对手及市场地位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重点企业（4）鱼探测仪产品规格、参数及市场应用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重点企业（4）鱼探测仪销量（台）、收入（万元）、价格及毛利率（2018-2023年）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重点企业（5）鱼探测仪生产基地、总部、竞争对手及市场地位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重点企业（5）鱼探测仪产品规格、参数及市场应用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重点企业（5）鱼探测仪销量（台）、收入（万元）、价格及毛利率（2018-2023年）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重点企业（6）鱼探测仪生产基地、总部、竞争对手及市场地位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重点企业（6）鱼探测仪产品规格、参数及市场应用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重点企业（6）鱼探测仪销量（台）、收入（万元）、价格及毛利率（2018-2023年）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重点企业（7）鱼探测仪生产基地、总部、竞争对手及市场地位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重点企业（7）鱼探测仪产品规格、参数及市场应用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重点企业（7）鱼探测仪销量（台）、收入（万元）、价格及毛利率（2018-2023年）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重点企业（8）鱼探测仪生产基地、总部、竞争对手及市场地位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重点企业（8）鱼探测仪产品规格、参数及市场应用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重点企业（8）鱼探测仪销量（台）、收入（万元）、价格及毛利率（2018-2023年）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重点企业（9）鱼探测仪生产基地、总部、竞争对手及市场地位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重点企业（9）鱼探测仪产品规格、参数及市场应用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重点企业（9）鱼探测仪销量（台）、收入（万元）、价格及毛利率（2018-2023年）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重点企业（10）鱼探测仪生产基地、总部、竞争对手及市场地位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重点企业（10）鱼探测仪产品规格、参数及市场应用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重点企业（10）鱼探测仪销量（台）、收入（万元）、价格及毛利率（2018-2023年）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重点企业（11）鱼探测仪生产基地、总部、竞争对手及市场地位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重点企业（11）鱼探测仪产品规格、参数及市场应用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重点企业（11）鱼探测仪销量（台）、收入（万元）、价格及毛利率（2018-2023年）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中国市场不同类型鱼探测仪销量（2018-2023年）（台）</w:t>
      </w:r>
      <w:r>
        <w:rPr>
          <w:rFonts w:hint="eastAsia"/>
        </w:rPr>
        <w:br/>
      </w:r>
      <w:r>
        <w:rPr>
          <w:rFonts w:hint="eastAsia"/>
        </w:rPr>
        <w:t>　　表78 中国市场不同类型鱼探测仪销量市场份额（2018-2023年）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中国市场不同类型鱼探测仪销量预测（2018-2023年）（台）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表80 中国市场不同类型鱼探测仪销量市场份额预测（2018-2023年）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中国市场不同类型鱼探测仪规模（2018-2023年）（万元）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中国市场不同类型鱼探测仪规模市场份额（2018-2023年）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中国市场不同类型鱼探测仪规模预测（2018-2023年）（万元）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中国市场不同类型鱼探测仪规模市场份额预测（2018-2023年）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中国市场不同类型鱼探测仪价格走势（2018-2023年）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中国市场不同应用鱼探测仪销量（2018-2023年）（台）</w:t>
      </w:r>
      <w:r>
        <w:rPr>
          <w:rFonts w:hint="eastAsia"/>
        </w:rPr>
        <w:br/>
      </w:r>
      <w:r>
        <w:rPr>
          <w:rFonts w:hint="eastAsia"/>
        </w:rPr>
        <w:t>　　表87 中国市场不同应用鱼探测仪销量份额（2018-2023年）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中国市场不同应用鱼探测仪销量预测（2018-2023年）（台）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表89 中国市场不同应用鱼探测仪销量市场份额（2018-2023年）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中国市场不同应用鱼探测仪规模（2018-2023年）（万元）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中国市场不同应用鱼探测仪规模市场份额（2018-2023年）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中国市场不同应用鱼探测仪规模预测（2018-2023年）（万元）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中国市场不同应用鱼探测仪规模市场份额预测（2018-2023年）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中国市场不同应用鱼探测仪价格走势（2018-2023年）</w:t>
      </w:r>
      <w:r>
        <w:rPr>
          <w:rFonts w:hint="eastAsia"/>
        </w:rPr>
        <w:br/>
      </w:r>
      <w:r>
        <w:rPr>
          <w:rFonts w:hint="eastAsia"/>
        </w:rPr>
        <w:t>　　表95 鱼探测仪行业供应链</w:t>
      </w:r>
      <w:r>
        <w:rPr>
          <w:rFonts w:hint="eastAsia"/>
        </w:rPr>
        <w:br/>
      </w:r>
      <w:r>
        <w:rPr>
          <w:rFonts w:hint="eastAsia"/>
        </w:rPr>
        <w:t>　　表96 鱼探测仪上游原料供应商</w:t>
      </w:r>
      <w:r>
        <w:rPr>
          <w:rFonts w:hint="eastAsia"/>
        </w:rPr>
        <w:br/>
      </w:r>
      <w:r>
        <w:rPr>
          <w:rFonts w:hint="eastAsia"/>
        </w:rPr>
        <w:t>　　表97 鱼探测仪行业下游客户分析</w:t>
      </w:r>
      <w:r>
        <w:rPr>
          <w:rFonts w:hint="eastAsia"/>
        </w:rPr>
        <w:br/>
      </w:r>
      <w:r>
        <w:rPr>
          <w:rFonts w:hint="eastAsia"/>
        </w:rPr>
        <w:t>　　表98 鱼探测仪行业主要下游代表性客户</w:t>
      </w:r>
      <w:r>
        <w:rPr>
          <w:rFonts w:hint="eastAsia"/>
        </w:rPr>
        <w:br/>
      </w:r>
      <w:r>
        <w:rPr>
          <w:rFonts w:hint="eastAsia"/>
        </w:rPr>
        <w:t>　　表99 上下游行业对鱼探测仪行业的影响</w:t>
      </w:r>
      <w:r>
        <w:rPr>
          <w:rFonts w:hint="eastAsia"/>
        </w:rPr>
        <w:br/>
      </w:r>
      <w:r>
        <w:rPr>
          <w:rFonts w:hint="eastAsia"/>
        </w:rPr>
        <w:t>　　表100 鱼探测仪行业典型经销商</w:t>
      </w:r>
      <w:r>
        <w:rPr>
          <w:rFonts w:hint="eastAsia"/>
        </w:rPr>
        <w:br/>
      </w:r>
      <w:r>
        <w:rPr>
          <w:rFonts w:hint="eastAsia"/>
        </w:rPr>
        <w:t>　　表101 中国鱼探测仪产量、表观消费量、进口量及出口量（2018-2023年）（台）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表102 中国鱼探测仪产量、表观消费量、进口量及出口量预测（2018-2023年）（台）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表103 中国鱼探测仪进口量（台）、进口额（万元）及进口均价（2018-2023年）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中国鱼探测仪进口量（台）、进口额（万元）及进口均价（2018-2023年）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表105 中国市场鱼探测仪主要进口来源</w:t>
      </w:r>
      <w:r>
        <w:rPr>
          <w:rFonts w:hint="eastAsia"/>
        </w:rPr>
        <w:br/>
      </w:r>
      <w:r>
        <w:rPr>
          <w:rFonts w:hint="eastAsia"/>
        </w:rPr>
        <w:t>　　表106 中国市场鱼探测仪主要出口目的地</w:t>
      </w:r>
      <w:r>
        <w:rPr>
          <w:rFonts w:hint="eastAsia"/>
        </w:rPr>
        <w:br/>
      </w:r>
      <w:r>
        <w:rPr>
          <w:rFonts w:hint="eastAsia"/>
        </w:rPr>
        <w:t>　　表107 中国本土主要生产商鱼探测仪产能（2018-2023年）（台）</w:t>
      </w:r>
      <w:r>
        <w:rPr>
          <w:rFonts w:hint="eastAsia"/>
        </w:rPr>
        <w:br/>
      </w:r>
      <w:r>
        <w:rPr>
          <w:rFonts w:hint="eastAsia"/>
        </w:rPr>
        <w:t>　　表108 中国本土主要生产商鱼探测仪产能份额（2018-2023年）</w:t>
      </w:r>
      <w:r>
        <w:rPr>
          <w:rFonts w:hint="eastAsia"/>
        </w:rPr>
        <w:br/>
      </w:r>
      <w:r>
        <w:rPr>
          <w:rFonts w:hint="eastAsia"/>
        </w:rPr>
        <w:t>　　表109 中国本土主要生产商鱼探测仪产量（2018-2023年）（台）</w:t>
      </w:r>
      <w:r>
        <w:rPr>
          <w:rFonts w:hint="eastAsia"/>
        </w:rPr>
        <w:br/>
      </w:r>
      <w:r>
        <w:rPr>
          <w:rFonts w:hint="eastAsia"/>
        </w:rPr>
        <w:t>　　表110 中国本土主要生产商鱼探测仪产量份额（2018-2023年）</w:t>
      </w:r>
      <w:r>
        <w:rPr>
          <w:rFonts w:hint="eastAsia"/>
        </w:rPr>
        <w:br/>
      </w:r>
      <w:r>
        <w:rPr>
          <w:rFonts w:hint="eastAsia"/>
        </w:rPr>
        <w:t>　　表111 中国本土主要生产商鱼探测仪产值（2018-2023年）（万元）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中国本土主要生产商鱼探测仪产值份额（2018-2023年）</w:t>
      </w:r>
      <w:r>
        <w:rPr>
          <w:rFonts w:hint="eastAsia"/>
        </w:rPr>
        <w:br/>
      </w:r>
      <w:r>
        <w:rPr>
          <w:rFonts w:hint="eastAsia"/>
        </w:rPr>
        <w:t>　　表113 双循环格局下，中国市场鱼探测仪发展的空间和机遇主要体现在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表114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表115 鱼探测仪在粤港澳大湾区发展现状及趋势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表116 鱼探测仪在长三角地区的发展现状及趋势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表117 鱼探测仪在京津冀地区的发展现状及趋势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表118 鱼探测仪在中国其他区域的发展现状及趋势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表119 中国市场鱼探测仪发展的有利因素、不利因素分析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中国市场鱼探测仪发展的机遇分析</w:t>
      </w:r>
      <w:r>
        <w:rPr>
          <w:rFonts w:hint="eastAsia"/>
        </w:rPr>
        <w:br/>
      </w:r>
      <w:r>
        <w:rPr>
          <w:rFonts w:hint="eastAsia"/>
        </w:rPr>
        <w:t>　　表121 鱼探测仪在中国市场发展的挑战分析</w:t>
      </w:r>
      <w:r>
        <w:rPr>
          <w:rFonts w:hint="eastAsia"/>
        </w:rPr>
        <w:br/>
      </w:r>
      <w:r>
        <w:rPr>
          <w:rFonts w:hint="eastAsia"/>
        </w:rPr>
        <w:t>　　表122 中国市场鱼探测仪未来几年发展趋势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鱼探测仪产品图片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中国不同产品类型鱼探测仪产量市场份额2022 &amp; 2023</w:t>
      </w:r>
      <w:r>
        <w:rPr>
          <w:rFonts w:hint="eastAsia"/>
        </w:rPr>
        <w:br/>
      </w:r>
      <w:r>
        <w:rPr>
          <w:rFonts w:hint="eastAsia"/>
        </w:rPr>
        <w:t>　　图3 便携式产品图片</w:t>
      </w:r>
      <w:r>
        <w:rPr>
          <w:rFonts w:hint="eastAsia"/>
        </w:rPr>
        <w:br/>
      </w:r>
      <w:r>
        <w:rPr>
          <w:rFonts w:hint="eastAsia"/>
        </w:rPr>
        <w:t>　　图4 固定式产品图片</w:t>
      </w:r>
      <w:r>
        <w:rPr>
          <w:rFonts w:hint="eastAsia"/>
        </w:rPr>
        <w:br/>
      </w:r>
      <w:r>
        <w:rPr>
          <w:rFonts w:hint="eastAsia"/>
        </w:rPr>
        <w:t>　　图5 中国不同应用鱼探测仪消费量市场份额2022 vs 2023</w:t>
      </w:r>
      <w:r>
        <w:rPr>
          <w:rFonts w:hint="eastAsia"/>
        </w:rPr>
        <w:br/>
      </w:r>
      <w:r>
        <w:rPr>
          <w:rFonts w:hint="eastAsia"/>
        </w:rPr>
        <w:t>　　图6 休闲捕鱼产品图片</w:t>
      </w:r>
      <w:r>
        <w:rPr>
          <w:rFonts w:hint="eastAsia"/>
        </w:rPr>
        <w:br/>
      </w:r>
      <w:r>
        <w:rPr>
          <w:rFonts w:hint="eastAsia"/>
        </w:rPr>
        <w:t>　　图7 商业捕鱼产品图片</w:t>
      </w:r>
      <w:r>
        <w:rPr>
          <w:rFonts w:hint="eastAsia"/>
        </w:rPr>
        <w:br/>
      </w:r>
      <w:r>
        <w:rPr>
          <w:rFonts w:hint="eastAsia"/>
        </w:rPr>
        <w:t>　　图8 中国市场鱼探测仪市场规模，2018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图9 中国鱼探测仪市场规模预测：（万元）（2018-2023年）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图10 中国市场鱼探测仪销量及增长率（2018-2023年）（台）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图11 中国市场主要厂商鱼探测仪销量市场份额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中国市场主要厂商2023年鱼探测仪收入市场份额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2024年中国市场前五及前十大厂商鱼探测仪市场份额</w:t>
      </w:r>
      <w:r>
        <w:rPr>
          <w:rFonts w:hint="eastAsia"/>
        </w:rPr>
        <w:br/>
      </w:r>
      <w:r>
        <w:rPr>
          <w:rFonts w:hint="eastAsia"/>
        </w:rPr>
        <w:t>　　图14 中国市场鱼探测仪第一梯队、第二梯队和第三梯队厂商（品牌）及市场份额（2022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中国主要地区鱼探测仪销量市场份额（2022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中国主要地区鱼探测仪销售规模份额（2022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华东地区鱼探测仪销量及增长率（2018-2023年）（台）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图18 华东地区鱼探测仪2018-2023年销售规模及增长率（万元）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图19 华南地区鱼探测仪销量及增长率（2018-2023年）（台）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图20 华南地区鱼探测仪2018-2023年销售规模及增长率（万元）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华中地区鱼探测仪销量及增长率（2018-2023年）（台）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图22 华中地区鱼探测仪2018-2023年销售规模及增长率（万元）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华北地区鱼探测仪销量及增长率（2018-2023年）（台）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图24 华北地区鱼探测仪2018-2023年销售规模及增长率（万元）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西南地区鱼探测仪销量及增长率（2018-2023年）（台）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图26 西南地区鱼探测仪2018-2023年销售规模及增长率（万元）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东北及西北地区鱼探测仪销量及增长率（2018-2023年）（台）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图28 东北及西北地区鱼探测仪2018-2023年销售规模及增长率（万元）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产业链现代化四大发力点</w:t>
      </w:r>
      <w:r>
        <w:rPr>
          <w:rFonts w:hint="eastAsia"/>
        </w:rPr>
        <w:br/>
      </w:r>
      <w:r>
        <w:rPr>
          <w:rFonts w:hint="eastAsia"/>
        </w:rPr>
        <w:t>　　图30 鱼探测仪产业链</w:t>
      </w:r>
      <w:r>
        <w:rPr>
          <w:rFonts w:hint="eastAsia"/>
        </w:rPr>
        <w:br/>
      </w:r>
      <w:r>
        <w:rPr>
          <w:rFonts w:hint="eastAsia"/>
        </w:rPr>
        <w:t>　　图31 鱼探测仪行业采购模式分析</w:t>
      </w:r>
      <w:r>
        <w:rPr>
          <w:rFonts w:hint="eastAsia"/>
        </w:rPr>
        <w:br/>
      </w:r>
      <w:r>
        <w:rPr>
          <w:rFonts w:hint="eastAsia"/>
        </w:rPr>
        <w:t>　　图32 鱼探测仪行业生产模式</w:t>
      </w:r>
      <w:r>
        <w:rPr>
          <w:rFonts w:hint="eastAsia"/>
        </w:rPr>
        <w:br/>
      </w:r>
      <w:r>
        <w:rPr>
          <w:rFonts w:hint="eastAsia"/>
        </w:rPr>
        <w:t>　　图33 鱼探测仪行业销售模式分析</w:t>
      </w:r>
      <w:r>
        <w:rPr>
          <w:rFonts w:hint="eastAsia"/>
        </w:rPr>
        <w:br/>
      </w:r>
      <w:r>
        <w:rPr>
          <w:rFonts w:hint="eastAsia"/>
        </w:rPr>
        <w:t>　　图34 中国鱼探测仪产能、产量、产能利用率及发展趋势（2018-2023年）（台）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图35 中国鱼探测仪产量、表观消费量及发展趋势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图36 中国鱼探测仪产量、市场需求量及发展趋势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图37 中国鱼探测仪产值及增长率（2018-2023年）（万元）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340d247f7a40e2" w:history="1">
        <w:r>
          <w:rPr>
            <w:rStyle w:val="Hyperlink"/>
          </w:rPr>
          <w:t>2024-2030年中国鱼探测仪发展现状及趋势分析报告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340d247f7a40e2" w:history="1">
        <w:r>
          <w:rPr>
            <w:rStyle w:val="Hyperlink"/>
          </w:rPr>
          <w:t>https://www.20087.com/9/98/YuTanCeYiHangYeQuShi.html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热点：能看到水底下鱼的仪器、鱼群探测器、十大水下可视探鱼器、鱼船用鱼探仪使用视频、鱼群探测器、鱼探测器使用视频、鱼探测器使用视频、鱼探仪什么品牌比较好、水下探鱼器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20d0167e9146bc" w:history="1">
      <w:r>
        <w:rPr>
          <w:rStyle w:val="Hyperlink"/>
        </w:rPr>
        <w:t>2024-2030年中国鱼探测仪发展现状及趋势分析报告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YuTanCeYiHangYeQuShi.html" TargetMode="External" Id="Rad340d247f7a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YuTanCeYiHangYeQuShi.html" TargetMode="External" Id="R2a20d0167e91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2023-12-10T01:39:00Z</dcterms:created>
  <dcterms:modified xsi:type="dcterms:W3CDTF">2023-12-10T02:39:00Z</dcterms:modified>
  <dc:subject>2024-2030年中国鱼探测仪发展现状及趋势分析报告</dc:subject>
  <dc:title>2024-2030年中国鱼探测仪发展现状及趋势分析报告</dc:title>
  <cp:keywords>2024-2030年中国鱼探测仪发展现状及趋势分析报告</cp:keywords>
  <dc:description>2024-2030年中国鱼探测仪发展现状及趋势分析报告</dc:description>
</cp:coreProperties>
</file>