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f9152702d41ba" w:history="1">
              <w:r>
                <w:rPr>
                  <w:rStyle w:val="Hyperlink"/>
                </w:rPr>
                <w:t>2026-2032年中国半导体封测服务发展现状与前景趋势分析报告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f9152702d41ba" w:history="1">
              <w:r>
                <w:rPr>
                  <w:rStyle w:val="Hyperlink"/>
                </w:rPr>
                <w:t>2026-2032年中国半导体封测服务发展现状与前景趋势分析报告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9f9152702d41ba" w:history="1">
                <w:r>
                  <w:rPr>
                    <w:rStyle w:val="Hyperlink"/>
                  </w:rPr>
                  <w:t>https://www.20087.com/0/39/BanDaoTiFengCeFuWuXianZhuangYuQianJingFenXi.html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封测服务是集成电路产业链中的关键环节，涵盖芯片封装与测试两大核心流程，主要作用是保护芯片、实现电气连接并验证其功能性能，具备技术密集度高、工艺流程复杂、市场需求旺盛等特点。目前，半导体封测服务在封装密度、测试精度、工艺适配性等方面持续优化，部分企业已实现先进封装技术如倒装芯片（FC）、扇出型封装（Fan-Out）、系统级封装（SiP）等应用，提升了产品的集成度与可靠性。随着5G通信、人工智能、汽车电子等产业的快速发展，半导体封测服务在高性能计算芯片、功率器件、传感器等方向的应用不断拓展。然而，行业在高端市场占有率、技术标准统一性、客户适配性方面仍存在一定挑战，影响其在部分国际高端芯片制造领域的竞争力。</w:t>
      </w:r>
      <w:r>
        <w:rPr>
          <w:rFonts w:hint="eastAsia"/>
        </w:rPr>
        <w:br/>
      </w:r>
      <w:r>
        <w:rPr>
          <w:rFonts w:hint="eastAsia"/>
        </w:rPr>
        <w:t>　　未来，半导体封测服务将朝着高密度化、智能化、系统化方向发展，以适应集成电路制造向微型化、多功能、高性能方向演进的趋势。市场调研网认为，随着远程监控系统、多参数自动测试、先进封装工艺的发展，半导体封测服务将在产品良率、系统兼容性与用户交互方面实现更大突破，部分服务将具备在线测试反馈、工艺自动优化、与芯片设计平台联动等功能。同时，半导体封测服务将更多地与先进制程工艺、智能制造体系、芯片国产化战略融合，构建从基础封装测试到高端芯片制造的完整技术链条。此外，随着国家对集成电路产业与高端制造装备替代政策的持续推进，半导体封测服务将在提升服务能力、推动技术升级、满足多样化需求等方面持续优化，推动行业向高端化、系统化、国际化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9f9152702d41ba" w:history="1">
        <w:r>
          <w:rPr>
            <w:rStyle w:val="Hyperlink"/>
          </w:rPr>
          <w:t>2026-2032年中国半导体封测服务发展现状与前景趋势分析报告</w:t>
        </w:r>
      </w:hyperlink>
      <w:r>
        <w:rPr>
          <w:rFonts w:hint="eastAsia"/>
        </w:rPr>
        <w:t>》，2025年半导体封测服务行业市场规模达 亿元，预计2032年市场规模将达 亿元，期间年均复合增长率（CAGR）达 %。报告依据国家统计局、相关行业协会及科研机构的详实数据，系统分析了半导体封测服务行业的产业链结构、市场规模与需求状况，并探讨了半导体封测服务市场价格及行业现状。报告特别关注了半导体封测服务行业的重点企业，对半导体封测服务市场竞争格局、集中度和品牌影响力进行了剖析。此外，报告对半导体封测服务行业的市场前景和发展趋势进行了科学预测，同时进一步细分市场，指出了半导体封测服务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半导体封测服务产业概述</w:t>
      </w:r>
      <w:r>
        <w:rPr>
          <w:rFonts w:hint="eastAsia"/>
        </w:rPr>
        <w:br/>
      </w:r>
      <w:r>
        <w:rPr>
          <w:rFonts w:hint="eastAsia"/>
        </w:rPr>
        <w:t>　　第一节 半导体封测服务定义</w:t>
      </w:r>
      <w:r>
        <w:rPr>
          <w:rFonts w:hint="eastAsia"/>
        </w:rPr>
        <w:br/>
      </w:r>
      <w:r>
        <w:rPr>
          <w:rFonts w:hint="eastAsia"/>
        </w:rPr>
        <w:t>　　第二节 半导体封测服务行业特点</w:t>
      </w:r>
      <w:r>
        <w:rPr>
          <w:rFonts w:hint="eastAsia"/>
        </w:rPr>
        <w:br/>
      </w:r>
      <w:r>
        <w:rPr>
          <w:rFonts w:hint="eastAsia"/>
        </w:rPr>
        <w:t>　　第三节 半导体封测服务产业链分析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中国半导体封测服务行业运行环境分析</w:t>
      </w:r>
      <w:r>
        <w:rPr>
          <w:rFonts w:hint="eastAsia"/>
        </w:rPr>
        <w:br/>
      </w:r>
      <w:r>
        <w:rPr>
          <w:rFonts w:hint="eastAsia"/>
        </w:rPr>
        <w:t>　　第一节 半导体封测服务运行经济环境分析</w:t>
      </w:r>
      <w:r>
        <w:rPr>
          <w:rFonts w:hint="eastAsia"/>
        </w:rPr>
        <w:br/>
      </w:r>
      <w:r>
        <w:rPr>
          <w:rFonts w:hint="eastAsia"/>
        </w:rPr>
        <w:t>　　第二节 半导体封测服务产业政策环境分析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一、半导体封测服务行业监管体制</w:t>
      </w:r>
      <w:r>
        <w:rPr>
          <w:rFonts w:hint="eastAsia"/>
        </w:rPr>
        <w:br/>
      </w:r>
      <w:r>
        <w:rPr>
          <w:rFonts w:hint="eastAsia"/>
        </w:rPr>
        <w:t>　　　　二、半导体封测服务行业主要法规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三、主要半导体封测服务产业政策</w:t>
      </w:r>
      <w:r>
        <w:rPr>
          <w:rFonts w:hint="eastAsia"/>
        </w:rPr>
        <w:br/>
      </w:r>
      <w:r>
        <w:rPr>
          <w:rFonts w:hint="eastAsia"/>
        </w:rPr>
        <w:t>　　第三节 半导体封测服务产业社会环境分析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2025-2026年半导体封测服务行业技术发展现状及趋势分析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半导体封测服务行业技术发展现状分析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国内外半导体封测服务行业技术差距分析及差距形成的主要原因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半导体封测服务行业技术发展方向、趋势预测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提升半导体封测服务行业技术能力策略建议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全球半导体封测服务行业发展态势分析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全球半导体封测服务市场发展现状分析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国外主要国家半导体封测服务市场现状</w:t>
      </w:r>
      <w:r>
        <w:rPr>
          <w:rFonts w:hint="eastAsia"/>
        </w:rPr>
        <w:br/>
      </w:r>
      <w:r>
        <w:rPr>
          <w:rFonts w:hint="eastAsia"/>
        </w:rPr>
        <w:t>　　第三节 全球半导体封测服务行业发展趋势预测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中国半导体封测服务行业市场分析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2020-2025年中国半导体封测服务行业规模情况</w:t>
      </w:r>
      <w:r>
        <w:rPr>
          <w:rFonts w:hint="eastAsia"/>
        </w:rPr>
        <w:br/>
      </w:r>
      <w:r>
        <w:rPr>
          <w:rFonts w:hint="eastAsia"/>
        </w:rPr>
        <w:t>　　　　一、半导体封测服务行业市场规模情况分析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二、半导体封测服务行业单位规模情况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三、半导体封测服务行业人员规模情况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2020-2025年中国半导体封测服务行业财务能力分析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一、半导体封测服务行业盈利能力分析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二、半导体封测服务行业偿债能力分析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三、半导体封测服务行业营运能力分析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四、半导体封测服务行业发展能力分析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2025-2026年中国半导体封测服务行业热点动态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2026年中国半导体封测服务行业面临的挑战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中国重点地区半导体封测服务行业市场调研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重点地区（一）半导体封测服务市场调研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重点地区（二）半导体封测服务市场调研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重点地区（三）半导体封测服务市场调研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重点地区（四）半导体封测服务市场调研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重点地区（五）半导体封测服务市场调研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中国半导体封测服务行业价格走势及影响因素分析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国内半导体封测服务行业价格回顾</w:t>
      </w:r>
      <w:r>
        <w:rPr>
          <w:rFonts w:hint="eastAsia"/>
        </w:rPr>
        <w:br/>
      </w:r>
      <w:r>
        <w:rPr>
          <w:rFonts w:hint="eastAsia"/>
        </w:rPr>
        <w:t>　　第二节 国内半导体封测服务行业价格走势预测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国内半导体封测服务行业价格影响因素分析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中国半导体封测服务行业客户调研</w:t>
      </w:r>
      <w:r>
        <w:rPr>
          <w:rFonts w:hint="eastAsia"/>
        </w:rPr>
        <w:br/>
      </w:r>
      <w:r>
        <w:rPr>
          <w:rFonts w:hint="eastAsia"/>
        </w:rPr>
        <w:t>　　　　一、半导体封测服务行业客户偏好调查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二、客户对半导体封测服务品牌的首要认知渠道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三、半导体封测服务品牌忠诚度调查</w:t>
      </w:r>
      <w:r>
        <w:rPr>
          <w:rFonts w:hint="eastAsia"/>
        </w:rPr>
        <w:br/>
      </w:r>
      <w:r>
        <w:rPr>
          <w:rFonts w:hint="eastAsia"/>
        </w:rPr>
        <w:t>　　　　四、半导体封测服务行业客户消费理念调研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中国半导体封测服务行业竞争格局分析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2025年半导体封测服务行业集中度分析</w:t>
      </w:r>
      <w:r>
        <w:rPr>
          <w:rFonts w:hint="eastAsia"/>
        </w:rPr>
        <w:br/>
      </w:r>
      <w:r>
        <w:rPr>
          <w:rFonts w:hint="eastAsia"/>
        </w:rPr>
        <w:t>　　　　一、半导体封测服务市场集中度分析</w:t>
      </w:r>
      <w:r>
        <w:rPr>
          <w:rFonts w:hint="eastAsia"/>
        </w:rPr>
        <w:br/>
      </w:r>
      <w:r>
        <w:rPr>
          <w:rFonts w:hint="eastAsia"/>
        </w:rPr>
        <w:t>　　　　二、半导体封测服务企业集中度分析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2025-2026年半导体封测服务行业竞争格局分析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一、半导体封测服务行业竞争策略分析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二、半导体封测服务行业竞争格局展望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三、我国半导体封测服务市场竞争趋势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半导体封测服务行业重点企业发展调研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半导体封测服务企业发展策略分析</w:t>
      </w:r>
      <w:r>
        <w:rPr>
          <w:rFonts w:hint="eastAsia"/>
        </w:rPr>
        <w:br/>
      </w:r>
      <w:r>
        <w:rPr>
          <w:rFonts w:hint="eastAsia"/>
        </w:rPr>
        <w:t>　　第一节 半导体封测服务市场策略分析</w:t>
      </w:r>
      <w:r>
        <w:rPr>
          <w:rFonts w:hint="eastAsia"/>
        </w:rPr>
        <w:br/>
      </w:r>
      <w:r>
        <w:rPr>
          <w:rFonts w:hint="eastAsia"/>
        </w:rPr>
        <w:t>　　　　一、半导体封测服务价格策略分析</w:t>
      </w:r>
      <w:r>
        <w:rPr>
          <w:rFonts w:hint="eastAsia"/>
        </w:rPr>
        <w:br/>
      </w:r>
      <w:r>
        <w:rPr>
          <w:rFonts w:hint="eastAsia"/>
        </w:rPr>
        <w:t>　　　　二、半导体封测服务渠道策略分析</w:t>
      </w:r>
      <w:r>
        <w:rPr>
          <w:rFonts w:hint="eastAsia"/>
        </w:rPr>
        <w:br/>
      </w:r>
      <w:r>
        <w:rPr>
          <w:rFonts w:hint="eastAsia"/>
        </w:rPr>
        <w:t>　　第二节 半导体封测服务销售策略分析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提高半导体封测服务企业竞争力的策略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一、提高中国半导体封测服务企业核心竞争力的对策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二、半导体封测服务企业提升竞争力的主要方向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三、影响半导体封测服务企业核心竞争力的因素及提升途径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四、提高半导体封测服务企业竞争力的策略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半导体封测服务行业投资风险与控制策略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半导体封测服务行业SWOT模型分析</w:t>
      </w:r>
      <w:r>
        <w:rPr>
          <w:rFonts w:hint="eastAsia"/>
        </w:rPr>
        <w:br/>
      </w:r>
      <w:r>
        <w:rPr>
          <w:rFonts w:hint="eastAsia"/>
        </w:rPr>
        <w:t>　　　　一、半导体封测服务行业优势分析</w:t>
      </w:r>
      <w:r>
        <w:rPr>
          <w:rFonts w:hint="eastAsia"/>
        </w:rPr>
        <w:br/>
      </w:r>
      <w:r>
        <w:rPr>
          <w:rFonts w:hint="eastAsia"/>
        </w:rPr>
        <w:t>　　　　二、半导体封测服务行业劣势分析</w:t>
      </w:r>
      <w:r>
        <w:rPr>
          <w:rFonts w:hint="eastAsia"/>
        </w:rPr>
        <w:br/>
      </w:r>
      <w:r>
        <w:rPr>
          <w:rFonts w:hint="eastAsia"/>
        </w:rPr>
        <w:t>　　　　三、半导体封测服务行业机会分析</w:t>
      </w:r>
      <w:r>
        <w:rPr>
          <w:rFonts w:hint="eastAsia"/>
        </w:rPr>
        <w:br/>
      </w:r>
      <w:r>
        <w:rPr>
          <w:rFonts w:hint="eastAsia"/>
        </w:rPr>
        <w:t>　　　　四、半导体封测服务行业风险分析</w:t>
      </w:r>
      <w:r>
        <w:rPr>
          <w:rFonts w:hint="eastAsia"/>
        </w:rPr>
        <w:br/>
      </w:r>
      <w:r>
        <w:rPr>
          <w:rFonts w:hint="eastAsia"/>
        </w:rPr>
        <w:t>　　第二节 半导体封测服务行业投资风险及控制策略分析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一、半导体封测服务市场风险及控制策略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二、半导体封测服务行业政策风险及控制策略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三、半导体封测服务行业经营风险及控制策略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四、半导体封测服务同业竞争风险及控制策略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五、半导体封测服务行业其他风险及控制策略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2026-2032年中国半导体封测服务行业投资潜力及发展趋势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2026-2032年半导体封测服务行业投资潜力分析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一、半导体封测服务行业重点可投资领域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二、半导体封测服务行业目标市场需求潜力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三、半导体封测服务行业投资潜力综合评判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中-智-林-：2026-2032年中国半导体封测服务行业发展趋势分析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一、2026年半导体封测服务市场前景分析</w:t>
      </w:r>
      <w:r>
        <w:rPr>
          <w:rFonts w:hint="eastAsia"/>
        </w:rPr>
        <w:br/>
      </w:r>
      <w:r>
        <w:rPr>
          <w:rFonts w:hint="eastAsia"/>
        </w:rPr>
        <w:t>　　　　二、2026年半导体封测服务发展趋势预测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三、2026-2032年我国半导体封测服务行业发展剖析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五、未来半导体封测服务行业发展变局剖析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半导体封测服务介绍</w:t>
      </w:r>
      <w:r>
        <w:rPr>
          <w:rFonts w:hint="eastAsia"/>
        </w:rPr>
        <w:br/>
      </w:r>
      <w:r>
        <w:rPr>
          <w:rFonts w:hint="eastAsia"/>
        </w:rPr>
        <w:t>　　图表 半导体封测服务图片</w:t>
      </w:r>
      <w:r>
        <w:rPr>
          <w:rFonts w:hint="eastAsia"/>
        </w:rPr>
        <w:br/>
      </w:r>
      <w:r>
        <w:rPr>
          <w:rFonts w:hint="eastAsia"/>
        </w:rPr>
        <w:t>　　图表 半导体封测服务产业链分析</w:t>
      </w:r>
      <w:r>
        <w:rPr>
          <w:rFonts w:hint="eastAsia"/>
        </w:rPr>
        <w:br/>
      </w:r>
      <w:r>
        <w:rPr>
          <w:rFonts w:hint="eastAsia"/>
        </w:rPr>
        <w:t>　　图表 半导体封测服务主要特点</w:t>
      </w:r>
      <w:r>
        <w:rPr>
          <w:rFonts w:hint="eastAsia"/>
        </w:rPr>
        <w:br/>
      </w:r>
      <w:r>
        <w:rPr>
          <w:rFonts w:hint="eastAsia"/>
        </w:rPr>
        <w:t>　　图表 半导体封测服务政策分析</w:t>
      </w:r>
      <w:r>
        <w:rPr>
          <w:rFonts w:hint="eastAsia"/>
        </w:rPr>
        <w:br/>
      </w:r>
      <w:r>
        <w:rPr>
          <w:rFonts w:hint="eastAsia"/>
        </w:rPr>
        <w:t>　　图表 半导体封测服务标准 技术</w:t>
      </w:r>
      <w:r>
        <w:rPr>
          <w:rFonts w:hint="eastAsia"/>
        </w:rPr>
        <w:br/>
      </w:r>
      <w:r>
        <w:rPr>
          <w:rFonts w:hint="eastAsia"/>
        </w:rPr>
        <w:t>　　图表 半导体封测服务最新消息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2020-2025年半导体封测服务行业市场容量统计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2020-2025年中国半导体封测服务行业市场规模及增长情况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2020-2025年中国半导体封测服务行业销售收入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2020-2025年中国半导体封测服务行业利润总额分析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2020-2025年中国半导体封测服务行业企业数量情况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2020-2025年中国半导体封测服务行业企业平均规模情况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半导体封测服务价格走势</w:t>
      </w:r>
      <w:r>
        <w:rPr>
          <w:rFonts w:hint="eastAsia"/>
        </w:rPr>
        <w:br/>
      </w:r>
      <w:r>
        <w:rPr>
          <w:rFonts w:hint="eastAsia"/>
        </w:rPr>
        <w:t>　　图表 2025年半导体封测服务成本和利润分析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2025年中国半导体封测服务行业竞争力分析</w:t>
      </w:r>
      <w:r>
        <w:rPr>
          <w:rFonts w:hint="eastAsia"/>
        </w:rPr>
        <w:br/>
      </w:r>
      <w:r>
        <w:rPr>
          <w:rFonts w:hint="eastAsia"/>
        </w:rPr>
        <w:t>　　图表 半导体封测服务优势</w:t>
      </w:r>
      <w:r>
        <w:rPr>
          <w:rFonts w:hint="eastAsia"/>
        </w:rPr>
        <w:br/>
      </w:r>
      <w:r>
        <w:rPr>
          <w:rFonts w:hint="eastAsia"/>
        </w:rPr>
        <w:t>　　图表 半导体封测服务劣势</w:t>
      </w:r>
      <w:r>
        <w:rPr>
          <w:rFonts w:hint="eastAsia"/>
        </w:rPr>
        <w:br/>
      </w:r>
      <w:r>
        <w:rPr>
          <w:rFonts w:hint="eastAsia"/>
        </w:rPr>
        <w:t>　　图表 半导体封测服务机会</w:t>
      </w:r>
      <w:r>
        <w:rPr>
          <w:rFonts w:hint="eastAsia"/>
        </w:rPr>
        <w:br/>
      </w:r>
      <w:r>
        <w:rPr>
          <w:rFonts w:hint="eastAsia"/>
        </w:rPr>
        <w:t>　　图表 半导体封测服务威胁</w:t>
      </w:r>
      <w:r>
        <w:rPr>
          <w:rFonts w:hint="eastAsia"/>
        </w:rPr>
        <w:br/>
      </w:r>
      <w:r>
        <w:rPr>
          <w:rFonts w:hint="eastAsia"/>
        </w:rPr>
        <w:t>　　图表 2020-2025年中国半导体封测服务行业盈利能力分析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2020-2025年中国半导体封测服务行业运营能力分析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2020-2025年中国半导体封测服务行业偿债能力分析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2020-2025年中国半导体封测服务行业发展能力分析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2020-2025年中国半导体封测服务行业经营效益分析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**地区半导体封测服务市场规模及增长情况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**地区半导体封测服务行业市场需求情况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**地区半导体封测服务市场规模及增长情况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**地区半导体封测服务行业市场需求情况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**地区半导体封测服务市场规模及增长情况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**地区半导体封测服务行业市场需求情况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半导体封测服务品牌分析</w:t>
      </w:r>
      <w:r>
        <w:rPr>
          <w:rFonts w:hint="eastAsia"/>
        </w:rPr>
        <w:br/>
      </w:r>
      <w:r>
        <w:rPr>
          <w:rFonts w:hint="eastAsia"/>
        </w:rPr>
        <w:t>　　图表 半导体封测服务企业（一）概述</w:t>
      </w:r>
      <w:r>
        <w:rPr>
          <w:rFonts w:hint="eastAsia"/>
        </w:rPr>
        <w:br/>
      </w:r>
      <w:r>
        <w:rPr>
          <w:rFonts w:hint="eastAsia"/>
        </w:rPr>
        <w:t>　　图表 企业半导体封测服务业务分析</w:t>
      </w:r>
      <w:r>
        <w:rPr>
          <w:rFonts w:hint="eastAsia"/>
        </w:rPr>
        <w:br/>
      </w:r>
      <w:r>
        <w:rPr>
          <w:rFonts w:hint="eastAsia"/>
        </w:rPr>
        <w:t>　　图表 半导体封测服务企业（一）经营情况分析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半导体封测服务企业（一）盈利能力情况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半导体封测服务企业（一）偿债能力情况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半导体封测服务企业（一）运营能力情况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半导体封测服务企业（一）成长能力情况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半导体封测服务企业（二）简介</w:t>
      </w:r>
      <w:r>
        <w:rPr>
          <w:rFonts w:hint="eastAsia"/>
        </w:rPr>
        <w:br/>
      </w:r>
      <w:r>
        <w:rPr>
          <w:rFonts w:hint="eastAsia"/>
        </w:rPr>
        <w:t>　　图表 企业半导体封测服务业务</w:t>
      </w:r>
      <w:r>
        <w:rPr>
          <w:rFonts w:hint="eastAsia"/>
        </w:rPr>
        <w:br/>
      </w:r>
      <w:r>
        <w:rPr>
          <w:rFonts w:hint="eastAsia"/>
        </w:rPr>
        <w:t>　　图表 半导体封测服务企业（二）经营情况分析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半导体封测服务企业（二）盈利能力情况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半导体封测服务企业（二）偿债能力情况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半导体封测服务企业（二）运营能力情况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半导体封测服务企业（二）成长能力情况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半导体封测服务企业（三）概况</w:t>
      </w:r>
      <w:r>
        <w:rPr>
          <w:rFonts w:hint="eastAsia"/>
        </w:rPr>
        <w:br/>
      </w:r>
      <w:r>
        <w:rPr>
          <w:rFonts w:hint="eastAsia"/>
        </w:rPr>
        <w:t>　　图表 企业半导体封测服务业务情况</w:t>
      </w:r>
      <w:r>
        <w:rPr>
          <w:rFonts w:hint="eastAsia"/>
        </w:rPr>
        <w:br/>
      </w:r>
      <w:r>
        <w:rPr>
          <w:rFonts w:hint="eastAsia"/>
        </w:rPr>
        <w:t>　　图表 半导体封测服务企业（三）经营情况分析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半导体封测服务企业（三）盈利能力情况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半导体封测服务企业（三）偿债能力情况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半导体封测服务企业（三）运营能力情况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半导体封测服务企业（三）成长能力情况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半导体封测服务发展有利因素分析</w:t>
      </w:r>
      <w:r>
        <w:rPr>
          <w:rFonts w:hint="eastAsia"/>
        </w:rPr>
        <w:br/>
      </w:r>
      <w:r>
        <w:rPr>
          <w:rFonts w:hint="eastAsia"/>
        </w:rPr>
        <w:t>　　图表 半导体封测服务发展不利因素分析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进入半导体封测服务行业壁垒</w:t>
      </w:r>
      <w:r>
        <w:rPr>
          <w:rFonts w:hint="eastAsia"/>
        </w:rPr>
        <w:br/>
      </w:r>
      <w:r>
        <w:rPr>
          <w:rFonts w:hint="eastAsia"/>
        </w:rPr>
        <w:t>　　图表 2026-2032年中国半导体封测服务行业市场容量预测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2026-2032年中国半导体封测服务行业市场规模预测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2026-2032年中国半导体封测服务市场前景分析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2026-2032年中国半导体封测服务行业风险研究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2026-2032年中国半导体封测服务行业发展趋势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f9152702d41ba" w:history="1">
        <w:r>
          <w:rPr>
            <w:rStyle w:val="Hyperlink"/>
          </w:rPr>
          <w:t>2026-2032年中国半导体封测服务发展现状与前景趋势分析报告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9f9152702d41ba" w:history="1">
        <w:r>
          <w:rPr>
            <w:rStyle w:val="Hyperlink"/>
          </w:rPr>
          <w:t>https://www.20087.com/0/39/BanDaoTiFengCeFuWuXianZhuangYuQianJingFenXi.html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热点：半导体封测服务是什么、半导体封测设备公司、半导体封测领域、半导体封测是做什么的、半导体封测没人看好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f24b49c9404575" w:history="1">
      <w:r>
        <w:rPr>
          <w:rStyle w:val="Hyperlink"/>
        </w:rPr>
        <w:t>2026-2032年中国半导体封测服务发展现状与前景趋势分析报告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BanDaoTiFengCeFuWuXianZhuangYuQianJingFenXi.html" TargetMode="External" Id="R0a9f9152702d41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BanDaoTiFengCeFuWuXianZhuangYuQianJingFenXi.html" TargetMode="External" Id="Rebf24b49c94045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2026-07-08T05:49:00Z</dcterms:created>
  <dcterms:modified xsi:type="dcterms:W3CDTF">2026-07-08T06:49:00Z</dcterms:modified>
  <dc:subject>2026-2032年中国半导体封测服务发展现状与前景趋势分析报告</dc:subject>
  <dc:title>2026-2032年中国半导体封测服务发展现状与前景趋势分析报告</dc:title>
  <cp:keywords>2026-2032年中国半导体封测服务发展现状与前景趋势分析报告</cp:keywords>
  <dc:description>2026-2032年中国半导体封测服务发展现状与前景趋势分析报告</dc:description>
</cp:coreProperties>
</file>