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0ae5ca99f41d4" w:history="1">
              <w:r>
                <w:rPr>
                  <w:rStyle w:val="Hyperlink"/>
                </w:rPr>
                <w:t>2025-2031年全球与中国橡胶耐磨衬垫市场现状及发展前景报告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0ae5ca99f41d4" w:history="1">
              <w:r>
                <w:rPr>
                  <w:rStyle w:val="Hyperlink"/>
                </w:rPr>
                <w:t>2025-2031年全球与中国橡胶耐磨衬垫市场现状及发展前景报告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0ae5ca99f41d4" w:history="1">
                <w:r>
                  <w:rPr>
                    <w:rStyle w:val="Hyperlink"/>
                  </w:rPr>
                  <w:t>https://www.20087.com/0/09/XiangJiaoNaiMoChenDianDeQianJing.html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耐磨衬垫广泛应用于矿山、建筑、运输等行业的设备中，以保护关键部件免受磨损。随着工业生产对耐用性和可靠性的要求日益增加，橡胶耐磨衬垫的材料科学和制造工艺得到了明显进步。复合橡胶材料的研发不仅提高了耐磨性，还增强了抗撕裂强度和耐化学腐蚀能力。此外，通过精密模具设计和先进的硫化技术，使得衬垫能够更好地适应复杂的工作环境。</w:t>
      </w:r>
      <w:r>
        <w:rPr>
          <w:rFonts w:hint="eastAsia"/>
        </w:rPr>
        <w:br/>
      </w:r>
      <w:r>
        <w:rPr>
          <w:rFonts w:hint="eastAsia"/>
        </w:rPr>
        <w:t>　　未来，橡胶耐磨衬垫将进一步向高性能方向发展，例如开发具有自我修复功能的智能材料，延长产品使用寿命并减少维护成本。同时，随着环保法规的日益严格，绿色生产工艺将成为主流趋势之一，旨在降低生产过程中的污染排放，并提高资源利用率。此外，针对特定应用领域的需求，定制化的解决方案将更加普及，这不仅能提升产品的适用性，也能为用户提供更佳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0ae5ca99f41d4" w:history="1">
        <w:r>
          <w:rPr>
            <w:rStyle w:val="Hyperlink"/>
          </w:rPr>
          <w:t>2025-2031年全球与中国橡胶耐磨衬垫市场现状及发展前景报告</w:t>
        </w:r>
      </w:hyperlink>
      <w:r>
        <w:rPr>
          <w:rFonts w:hint="eastAsia"/>
        </w:rPr>
        <w:t>》具有很强专业性、实用性和实效性，主要分析了橡胶耐磨衬垫行业的市场规模、橡胶耐磨衬垫市场供需状况、橡胶耐磨衬垫市场竞争状况和橡胶耐磨衬垫主要企业经营情况，同时对橡胶耐磨衬垫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70ae5ca99f41d4" w:history="1">
        <w:r>
          <w:rPr>
            <w:rStyle w:val="Hyperlink"/>
          </w:rPr>
          <w:t>2025-2031年全球与中国橡胶耐磨衬垫市场现状及发展前景报告</w:t>
        </w:r>
      </w:hyperlink>
      <w:r>
        <w:rPr>
          <w:rFonts w:hint="eastAsia"/>
        </w:rPr>
        <w:t>》可以帮助投资者准确把握橡胶耐磨衬垫行业的市场现状，为投资者进行投资作出橡胶耐磨衬垫行业前景预判，挖掘橡胶耐磨衬垫行业投资价值，同时提出橡胶耐磨衬垫行业投资策略、营销策略等方面的建议。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橡胶耐磨衬垫市场概述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按照不同产品类型，橡胶耐磨衬垫主要可以分为如下几个类别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全球不同产品类型橡胶耐磨衬垫销售额增长趋势2020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圆柱体</w:t>
      </w:r>
      <w:r>
        <w:rPr>
          <w:rFonts w:hint="eastAsia"/>
        </w:rPr>
        <w:br/>
      </w:r>
      <w:r>
        <w:rPr>
          <w:rFonts w:hint="eastAsia"/>
        </w:rPr>
        <w:t>　　　　1.2.3 立方体</w:t>
      </w:r>
      <w:r>
        <w:rPr>
          <w:rFonts w:hint="eastAsia"/>
        </w:rPr>
        <w:br/>
      </w:r>
      <w:r>
        <w:rPr>
          <w:rFonts w:hint="eastAsia"/>
        </w:rPr>
        <w:t>　　　　1.2.4 壳板</w:t>
      </w:r>
      <w:r>
        <w:rPr>
          <w:rFonts w:hint="eastAsia"/>
        </w:rPr>
        <w:br/>
      </w:r>
      <w:r>
        <w:rPr>
          <w:rFonts w:hint="eastAsia"/>
        </w:rPr>
        <w:t>　　1.3 从不同应用，橡胶耐磨衬垫主要包括如下几个方面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全球不同应用橡胶耐磨衬垫销售额增长趋势2020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钢铁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建设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橡胶耐磨衬垫行业背景、发展历史、现状及趋势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橡胶耐磨衬垫行业目前现状分析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橡胶耐磨衬垫发展趋势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全球橡胶耐磨衬垫总体规模分析</w:t>
      </w:r>
      <w:r>
        <w:rPr>
          <w:rFonts w:hint="eastAsia"/>
        </w:rPr>
        <w:br/>
      </w:r>
      <w:r>
        <w:rPr>
          <w:rFonts w:hint="eastAsia"/>
        </w:rPr>
        <w:t>　　2.1 全球橡胶耐磨衬垫供需现状及预测（2020-2031）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全球橡胶耐磨衬垫产能、产量、产能利用率及发展趋势（2020-2031）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全球橡胶耐磨衬垫产量、需求量及发展趋势（2020-2031）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全球主要地区橡胶耐磨衬垫产量及发展趋势（2020-2031）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全球主要地区橡胶耐磨衬垫产量（2020-2025）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全球主要地区橡胶耐磨衬垫产量（2026-2031）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全球主要地区橡胶耐磨衬垫产量市场份额（2020-2031）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中国橡胶耐磨衬垫供需现状及预测（2020-2031）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中国橡胶耐磨衬垫产能、产量、产能利用率及发展趋势（2020-2031）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中国橡胶耐磨衬垫产量、市场需求量及发展趋势（2020-2031）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全球橡胶耐磨衬垫销量及销售额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全球市场橡胶耐磨衬垫销售额（2020-2031）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全球市场橡胶耐磨衬垫销量（2020-2031）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全球市场橡胶耐磨衬垫价格趋势（2020-2031）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全球橡胶耐磨衬垫主要地区分析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全球主要地区橡胶耐磨衬垫市场规模分析：2020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全球主要地区橡胶耐磨衬垫销售收入及市场份额（2020-2025年）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全球主要地区橡胶耐磨衬垫销售收入预测（2026-2031年）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全球主要地区橡胶耐磨衬垫销量分析：2020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全球主要地区橡胶耐磨衬垫销量及市场份额（2020-2025年）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全球主要地区橡胶耐磨衬垫销量及市场份额预测（2026-2031）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北美市场橡胶耐磨衬垫销量、收入及增长率（2020-2031）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欧洲市场橡胶耐磨衬垫销量、收入及增长率（2020-2031）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中国市场橡胶耐磨衬垫销量、收入及增长率（2020-2031）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日本市场橡胶耐磨衬垫销量、收入及增长率（2020-2031）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东南亚市场橡胶耐磨衬垫销量、收入及增长率（2020-2031）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印度市场橡胶耐磨衬垫销量、收入及增长率（2020-2031）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全球市场主要厂商橡胶耐磨衬垫产能市场份额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全球市场主要厂商橡胶耐磨衬垫销量（2020-2025）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全球市场主要厂商橡胶耐磨衬垫销量（2020-2025）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全球市场主要厂商橡胶耐磨衬垫销售收入（2020-2025）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全球市场主要厂商橡胶耐磨衬垫销售价格（2020-2025）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2024年全球主要生产商橡胶耐磨衬垫收入排名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中国市场主要厂商橡胶耐磨衬垫销量（2020-2025）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中国市场主要厂商橡胶耐磨衬垫销量（2020-2025）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中国市场主要厂商橡胶耐磨衬垫销售收入（2020-2025）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2024年中国主要生产商橡胶耐磨衬垫收入排名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中国市场主要厂商橡胶耐磨衬垫销售价格（2020-2025）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全球主要厂商橡胶耐磨衬垫总部及产地分布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全球主要厂商成立时间及橡胶耐磨衬垫商业化日期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全球主要厂商橡胶耐磨衬垫产品类型及应用</w:t>
      </w:r>
      <w:r>
        <w:rPr>
          <w:rFonts w:hint="eastAsia"/>
        </w:rPr>
        <w:br/>
      </w:r>
      <w:r>
        <w:rPr>
          <w:rFonts w:hint="eastAsia"/>
        </w:rPr>
        <w:t>　　4.7 橡胶耐磨衬垫行业集中度、竞争程度分析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橡胶耐磨衬垫行业集中度分析：2024年全球Top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全球橡胶耐磨衬垫第一梯队、第二梯队和第三梯队生产商（品牌）及市场份额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橡胶耐磨衬垫销量、收入、价格及毛利率（2020-2025）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橡胶耐磨衬垫销量、收入、价格及毛利率（2020-2025）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橡胶耐磨衬垫销量、收入、价格及毛利率（2020-2025）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橡胶耐磨衬垫销量、收入、价格及毛利率（2020-2025）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橡胶耐磨衬垫销量、收入、价格及毛利率（2020-2025）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橡胶耐磨衬垫销量、收入、价格及毛利率（2020-2025）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橡胶耐磨衬垫销量、收入、价格及毛利率（2020-2025）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橡胶耐磨衬垫销量、收入、价格及毛利率（2020-2025）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橡胶耐磨衬垫销量、收入、价格及毛利率（2020-2025）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橡胶耐磨衬垫销量、收入、价格及毛利率（2020-2025）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不同产品类型橡胶耐磨衬垫分析</w:t>
      </w:r>
      <w:r>
        <w:rPr>
          <w:rFonts w:hint="eastAsia"/>
        </w:rPr>
        <w:br/>
      </w:r>
      <w:r>
        <w:rPr>
          <w:rFonts w:hint="eastAsia"/>
        </w:rPr>
        <w:t>　　6.1 全球不同产品类型橡胶耐磨衬垫销量（2020-2031）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全球不同产品类型橡胶耐磨衬垫销量及市场份额（2020-2025）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全球不同产品类型橡胶耐磨衬垫销量预测（2026-2031）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全球不同产品类型橡胶耐磨衬垫收入（2020-2031）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全球不同产品类型橡胶耐磨衬垫收入及市场份额（2020-2025）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全球不同产品类型橡胶耐磨衬垫收入预测（2026-2031）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全球不同产品类型橡胶耐磨衬垫价格走势（2020-2031）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不同应用橡胶耐磨衬垫分析</w:t>
      </w:r>
      <w:r>
        <w:rPr>
          <w:rFonts w:hint="eastAsia"/>
        </w:rPr>
        <w:br/>
      </w:r>
      <w:r>
        <w:rPr>
          <w:rFonts w:hint="eastAsia"/>
        </w:rPr>
        <w:t>　　7.1 全球不同应用橡胶耐磨衬垫销量（2020-2031）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全球不同应用橡胶耐磨衬垫销量及市场份额（2020-2025）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全球不同应用橡胶耐磨衬垫销量预测（2026-2031）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全球不同应用橡胶耐磨衬垫收入（2020-2031）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全球不同应用橡胶耐磨衬垫收入及市场份额（2020-2025）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全球不同应用橡胶耐磨衬垫收入预测（2026-2031）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全球不同应用橡胶耐磨衬垫价格走势（2020-2031）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橡胶耐磨衬垫产业链分析</w:t>
      </w:r>
      <w:r>
        <w:rPr>
          <w:rFonts w:hint="eastAsia"/>
        </w:rPr>
        <w:br/>
      </w:r>
      <w:r>
        <w:rPr>
          <w:rFonts w:hint="eastAsia"/>
        </w:rPr>
        <w:t>　　8.2 橡胶耐磨衬垫工艺制造技术分析</w:t>
      </w:r>
      <w:r>
        <w:rPr>
          <w:rFonts w:hint="eastAsia"/>
        </w:rPr>
        <w:br/>
      </w:r>
      <w:r>
        <w:rPr>
          <w:rFonts w:hint="eastAsia"/>
        </w:rPr>
        <w:t>　　8.3 橡胶耐磨衬垫产业上游供应分析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橡胶耐磨衬垫下游客户分析</w:t>
      </w:r>
      <w:r>
        <w:rPr>
          <w:rFonts w:hint="eastAsia"/>
        </w:rPr>
        <w:br/>
      </w:r>
      <w:r>
        <w:rPr>
          <w:rFonts w:hint="eastAsia"/>
        </w:rPr>
        <w:t>　　8.5 橡胶耐磨衬垫销售渠道分析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橡胶耐磨衬垫行业发展机遇及主要驱动因素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橡胶耐磨衬垫行业发展面临的风险</w:t>
      </w:r>
      <w:r>
        <w:rPr>
          <w:rFonts w:hint="eastAsia"/>
        </w:rPr>
        <w:br/>
      </w:r>
      <w:r>
        <w:rPr>
          <w:rFonts w:hint="eastAsia"/>
        </w:rPr>
        <w:t>　　9.3 橡胶耐磨衬垫行业政策分析</w:t>
      </w:r>
      <w:r>
        <w:rPr>
          <w:rFonts w:hint="eastAsia"/>
        </w:rPr>
        <w:br/>
      </w:r>
      <w:r>
        <w:rPr>
          <w:rFonts w:hint="eastAsia"/>
        </w:rPr>
        <w:t>　　9.4 橡胶耐磨衬垫中国企业SWOT分析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全球不同产品类型橡胶耐磨衬垫销售额增长（CAGR）趋势2020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橡胶耐磨衬垫行业目前发展现状</w:t>
      </w:r>
      <w:r>
        <w:rPr>
          <w:rFonts w:hint="eastAsia"/>
        </w:rPr>
        <w:br/>
      </w:r>
      <w:r>
        <w:rPr>
          <w:rFonts w:hint="eastAsia"/>
        </w:rPr>
        <w:t>　　表 4： 橡胶耐磨衬垫发展趋势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全球主要地区橡胶耐磨衬垫产量增速（CAGR）：（2020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全球主要地区橡胶耐磨衬垫产量（2020-2025）&amp;（千件）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全球主要地区橡胶耐磨衬垫产量（2026-2031）&amp;（千件）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全球主要地区橡胶耐磨衬垫产量市场份额（2020-2025）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全球主要地区橡胶耐磨衬垫产量（2026-2031）&amp;（千件）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全球主要地区橡胶耐磨衬垫销售收入增速：（2020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全球主要地区橡胶耐磨衬垫销售收入（2020-2025）&amp;（百万美元）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全球主要地区橡胶耐磨衬垫销售收入市场份额（2020-2025）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全球主要地区橡胶耐磨衬垫收入（2026-2031）&amp;（百万美元）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全球主要地区橡胶耐磨衬垫收入市场份额（2026-2031）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全球主要地区橡胶耐磨衬垫销量（千件）：2020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全球主要地区橡胶耐磨衬垫销量（2020-2025）&amp;（千件）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全球主要地区橡胶耐磨衬垫销量市场份额（2020-2025）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全球主要地区橡胶耐磨衬垫销量（2026-2031）&amp;（千件）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全球主要地区橡胶耐磨衬垫销量份额（2026-2031）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全球市场主要厂商橡胶耐磨衬垫产能（2024-2025）&amp;（千件）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全球市场主要厂商橡胶耐磨衬垫销量（2020-2025）&amp;（千件）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全球市场主要厂商橡胶耐磨衬垫销量市场份额（2020-2025）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全球市场主要厂商橡胶耐磨衬垫销售收入（2020-2025）&amp;（百万美元）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全球市场主要厂商橡胶耐磨衬垫销售收入市场份额（2020-2025）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全球市场主要厂商橡胶耐磨衬垫销售价格（2020-2025）&amp;（美元/件）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2024年全球主要生产商橡胶耐磨衬垫收入排名（百万美元）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中国市场主要厂商橡胶耐磨衬垫销量（2020-2025）&amp;（千件）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中国市场主要厂商橡胶耐磨衬垫销量市场份额（2020-2025）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中国市场主要厂商橡胶耐磨衬垫销售收入（2020-2025）&amp;（百万美元）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中国市场主要厂商橡胶耐磨衬垫销售收入市场份额（2020-2025）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2024年中国主要生产商橡胶耐磨衬垫收入排名（百万美元）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中国市场主要厂商橡胶耐磨衬垫销售价格（2020-2025）&amp;（美元/件）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全球主要厂商橡胶耐磨衬垫总部及产地分布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全球主要厂商成立时间及橡胶耐磨衬垫商业化日期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全球主要厂商橡胶耐磨衬垫产品类型及应用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2024年全球橡胶耐磨衬垫主要厂商市场地位（第一梯队、第二梯队和第三梯队）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全球橡胶耐磨衬垫市场投资、并购等现状分析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橡胶耐磨衬垫销量（千件）、收入（百万美元）、价格（美元/件）及毛利率（2020-2025）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橡胶耐磨衬垫销量（千件）、收入（百万美元）、价格（美元/件）及毛利率（2020-2025）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橡胶耐磨衬垫销量（千件）、收入（百万美元）、价格（美元/件）及毛利率（2020-2025）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橡胶耐磨衬垫销量（千件）、收入（百万美元）、价格（美元/件）及毛利率（2020-2025）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橡胶耐磨衬垫销量（千件）、收入（百万美元）、价格（美元/件）及毛利率（2020-2025）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橡胶耐磨衬垫销量（千件）、收入（百万美元）、价格（美元/件）及毛利率（2020-2025）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橡胶耐磨衬垫销量（千件）、收入（百万美元）、价格（美元/件）及毛利率（2020-2025）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橡胶耐磨衬垫销量（千件）、收入（百万美元）、价格（美元/件）及毛利率（2020-2025）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橡胶耐磨衬垫销量（千件）、收入（百万美元）、价格（美元/件）及毛利率（2020-2025）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橡胶耐磨衬垫生产基地、销售区域、竞争对手及市场地位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橡胶耐磨衬垫产品规格、参数及市场应用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橡胶耐磨衬垫销量（千件）、收入（百万美元）、价格（美元/件）及毛利率（2020-2025）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全球不同产品类型橡胶耐磨衬垫销量（2020-2025年）&amp;（千件）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全球不同产品类型橡胶耐磨衬垫销量市场份额（2020-2025）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全球不同产品类型橡胶耐磨衬垫销量预测（2026-2031）&amp;（千件）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全球市场不同产品类型橡胶耐磨衬垫销量市场份额预测（2026-2031）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全球不同产品类型橡胶耐磨衬垫收入（2020-2025年）&amp;（百万美元）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全球不同产品类型橡胶耐磨衬垫收入市场份额（2020-2025）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全球不同产品类型橡胶耐磨衬垫收入预测（2026-2031）&amp;（百万美元）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全球不同产品类型橡胶耐磨衬垫收入市场份额预测（2026-2031）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全球不同应用橡胶耐磨衬垫销量（2020-2025年）&amp;（千件）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全球不同应用橡胶耐磨衬垫销量市场份额（2020-2025）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全球不同应用橡胶耐磨衬垫销量预测（2026-2031）&amp;（千件）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全球市场不同应用橡胶耐磨衬垫销量市场份额预测（2026-2031）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全球不同应用橡胶耐磨衬垫收入（2020-2025年）&amp;（百万美元）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全球不同应用橡胶耐磨衬垫收入市场份额（2020-2025）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全球不同应用橡胶耐磨衬垫收入预测（2026-2031）&amp;（百万美元）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全球不同应用橡胶耐磨衬垫收入市场份额预测（2026-2031）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橡胶耐磨衬垫上游原料供应商及联系方式列表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橡胶耐磨衬垫典型客户列表</w:t>
      </w:r>
      <w:r>
        <w:rPr>
          <w:rFonts w:hint="eastAsia"/>
        </w:rPr>
        <w:br/>
      </w:r>
      <w:r>
        <w:rPr>
          <w:rFonts w:hint="eastAsia"/>
        </w:rPr>
        <w:t>　　表 106： 橡胶耐磨衬垫主要销售模式及销售渠道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橡胶耐磨衬垫行业发展机遇及主要驱动因素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橡胶耐磨衬垫行业发展面临的风险</w:t>
      </w:r>
      <w:r>
        <w:rPr>
          <w:rFonts w:hint="eastAsia"/>
        </w:rPr>
        <w:br/>
      </w:r>
      <w:r>
        <w:rPr>
          <w:rFonts w:hint="eastAsia"/>
        </w:rPr>
        <w:t>　　表 109： 橡胶耐磨衬垫行业政策分析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橡胶耐磨衬垫产品图片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全球不同产品类型橡胶耐磨衬垫销售额2020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全球不同产品类型橡胶耐磨衬垫市场份额2024 &amp; 2031</w:t>
      </w:r>
      <w:r>
        <w:rPr>
          <w:rFonts w:hint="eastAsia"/>
        </w:rPr>
        <w:br/>
      </w:r>
      <w:r>
        <w:rPr>
          <w:rFonts w:hint="eastAsia"/>
        </w:rPr>
        <w:t>　　图 4： 圆柱体产品图片</w:t>
      </w:r>
      <w:r>
        <w:rPr>
          <w:rFonts w:hint="eastAsia"/>
        </w:rPr>
        <w:br/>
      </w:r>
      <w:r>
        <w:rPr>
          <w:rFonts w:hint="eastAsia"/>
        </w:rPr>
        <w:t>　　图 5： 立方体产品图片</w:t>
      </w:r>
      <w:r>
        <w:rPr>
          <w:rFonts w:hint="eastAsia"/>
        </w:rPr>
        <w:br/>
      </w:r>
      <w:r>
        <w:rPr>
          <w:rFonts w:hint="eastAsia"/>
        </w:rPr>
        <w:t>　　图 6： 壳板产品图片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全球不同应用橡胶耐磨衬垫市场份额2024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钢铁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建设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全球橡胶耐磨衬垫产能、产量、产能利用率及发展趋势（2020-2031）&amp;（千件）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全球橡胶耐磨衬垫产量、需求量及发展趋势（2020-2031）&amp;（千件）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全球主要地区橡胶耐磨衬垫产量（2020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全球主要地区橡胶耐磨衬垫产量市场份额（2020-2031）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中国橡胶耐磨衬垫产能、产量、产能利用率及发展趋势（2020-2031）&amp;（千件）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中国橡胶耐磨衬垫产量、市场需求量及发展趋势（2020-2031）&amp;（千件）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全球橡胶耐磨衬垫市场销售额及增长率：（2020-2031）&amp;（百万美元）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全球市场橡胶耐磨衬垫市场规模：2020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全球市场橡胶耐磨衬垫销量及增长率（2020-2031）&amp;（千件）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全球市场橡胶耐磨衬垫价格趋势（2020-2031）&amp;（美元/件）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全球主要地区橡胶耐磨衬垫销售收入（2020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全球主要地区橡胶耐磨衬垫销售收入市场份额（2020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北美市场橡胶耐磨衬垫销量及增长率（2020-2031）&amp;（千件）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北美市场橡胶耐磨衬垫收入及增长率（2020-2031）&amp;（百万美元）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欧洲市场橡胶耐磨衬垫销量及增长率（2020-2031）&amp;（千件）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欧洲市场橡胶耐磨衬垫收入及增长率（2020-2031）&amp;（百万美元）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中国市场橡胶耐磨衬垫销量及增长率（2020-2031）&amp;（千件）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中国市场橡胶耐磨衬垫收入及增长率（2020-2031）&amp;（百万美元）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日本市场橡胶耐磨衬垫销量及增长率（2020-2031）&amp;（千件）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日本市场橡胶耐磨衬垫收入及增长率（2020-2031）&amp;（百万美元）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东南亚市场橡胶耐磨衬垫销量及增长率（2020-2031）&amp;（千件）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东南亚市场橡胶耐磨衬垫收入及增长率（2020-2031）&amp;（百万美元）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印度市场橡胶耐磨衬垫销量及增长率（2020-2031）&amp;（千件）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印度市场橡胶耐磨衬垫收入及增长率（2020-2031）&amp;（百万美元）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2024年全球市场主要厂商橡胶耐磨衬垫销量市场份额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2024年全球市场主要厂商橡胶耐磨衬垫收入市场份额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2024年中国市场主要厂商橡胶耐磨衬垫销量市场份额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2024年中国市场主要厂商橡胶耐磨衬垫收入市场份额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2024年全球前五大生产商橡胶耐磨衬垫市场份额</w:t>
      </w:r>
      <w:r>
        <w:rPr>
          <w:rFonts w:hint="eastAsia"/>
        </w:rPr>
        <w:br/>
      </w:r>
      <w:r>
        <w:rPr>
          <w:rFonts w:hint="eastAsia"/>
        </w:rPr>
        <w:t>　　图 43： 2024年全球橡胶耐磨衬垫第一梯队、第二梯队和第三梯队厂商及市场份额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全球不同产品类型橡胶耐磨衬垫价格走势（2020-2031）&amp;（美元/件）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全球不同应用橡胶耐磨衬垫价格走势（2020-2031）&amp;（美元/件）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橡胶耐磨衬垫产业链</w:t>
      </w:r>
      <w:r>
        <w:rPr>
          <w:rFonts w:hint="eastAsia"/>
        </w:rPr>
        <w:br/>
      </w:r>
      <w:r>
        <w:rPr>
          <w:rFonts w:hint="eastAsia"/>
        </w:rPr>
        <w:t>　　图 47： 橡胶耐磨衬垫中国企业SWOT分析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0ae5ca99f41d4" w:history="1">
        <w:r>
          <w:rPr>
            <w:rStyle w:val="Hyperlink"/>
          </w:rPr>
          <w:t>2025-2031年全球与中国橡胶耐磨衬垫市场现状及发展前景报告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0ae5ca99f41d4" w:history="1">
        <w:r>
          <w:rPr>
            <w:rStyle w:val="Hyperlink"/>
          </w:rPr>
          <w:t>https://www.20087.com/0/09/XiangJiaoNaiMoChenDianDeQianJing.html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9eab729e04378" w:history="1">
      <w:r>
        <w:rPr>
          <w:rStyle w:val="Hyperlink"/>
        </w:rPr>
        <w:t>2025-2031年全球与中国橡胶耐磨衬垫市场现状及发展前景报告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angJiaoNaiMoChenDianDeQianJing.html" TargetMode="External" Id="Rad70ae5ca99f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angJiaoNaiMoChenDianDeQianJing.html" TargetMode="External" Id="Rb4b9eab729e0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2025-02-16T04:39:40Z</dcterms:created>
  <dcterms:modified xsi:type="dcterms:W3CDTF">2025-02-16T05:39:40Z</dcterms:modified>
  <dc:subject>2025-2031年全球与中国橡胶耐磨衬垫市场现状及发展前景报告</dc:subject>
  <dc:title>2025-2031年全球与中国橡胶耐磨衬垫市场现状及发展前景报告</dc:title>
  <cp:keywords>2025-2031年全球与中国橡胶耐磨衬垫市场现状及发展前景报告</cp:keywords>
  <dc:description>2025-2031年全球与中国橡胶耐磨衬垫市场现状及发展前景报告</dc:description>
</cp:coreProperties>
</file>