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83061b6b448ce" w:history="1">
              <w:r>
                <w:rPr>
                  <w:rStyle w:val="Hyperlink"/>
                </w:rPr>
                <w:t>2025年版中国保密薪资机市场深度调研及发展趋势分析报告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83061b6b448ce" w:history="1">
              <w:r>
                <w:rPr>
                  <w:rStyle w:val="Hyperlink"/>
                </w:rPr>
                <w:t>2025年版中国保密薪资机市场深度调研及发展趋势分析报告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83061b6b448ce" w:history="1">
                <w:r>
                  <w:rPr>
                    <w:rStyle w:val="Hyperlink"/>
                  </w:rPr>
                  <w:t>https://www.20087.com/0/29/BaoMiXinZiJiHangYeDiaoYanBaoGao.html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密薪资机是一种专为企业设计的薪资处理设备，旨在提供安全、高效的薪资发放和管理服务。随着企业对薪资信息安全性和处理效率的重视程度加深，保密薪资机市场正在逐步扩大。此类设备通常集成了先进的加密技术和身份验证系统，确保薪资数据的安全，同时简化了薪资发放流程，减少了人为错误和操作成本。近年来，随着信息技术的发展，保密薪资机的功能不断拓展，如支持多种支付方式、智能报表生成和自动化税务处理，满足了不同类型企业的需求。</w:t>
      </w:r>
      <w:r>
        <w:rPr>
          <w:rFonts w:hint="eastAsia"/>
        </w:rPr>
        <w:br/>
      </w:r>
      <w:r>
        <w:rPr>
          <w:rFonts w:hint="eastAsia"/>
        </w:rPr>
        <w:t>　　未来，保密薪资机将更加注重智能化、集成化和个性化服务。随着AI和大数据分析的融入，设备将能够提供更为精准的薪资预测、自动化的异常检测和即时的合规性检查，帮助企业更有效地管理薪资成本和风险。同时，设备的云服务化将成为趋势，允许远程管理和更新，便于集团化企业的集中管控。此外，随着移动支付和数字货币的普及，保密薪资机将支持更多支付渠道，以适应不断变化的市场环境和员工支付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83061b6b448ce" w:history="1">
        <w:r>
          <w:rPr>
            <w:rStyle w:val="Hyperlink"/>
          </w:rPr>
          <w:t>2025年版中国保密薪资机市场深度调研及发展趋势分析报告</w:t>
        </w:r>
      </w:hyperlink>
      <w:r>
        <w:rPr>
          <w:rFonts w:hint="eastAsia"/>
        </w:rPr>
        <w:t>》系统分析了保密薪资机行业的市场规模、需求动态及价格趋势，并深入探讨了保密薪资机产业链结构的变化与发展。报告详细解读了保密薪资机行业现状，科学预测了未来市场前景与发展趋势，同时对保密薪资机细分市场的竞争格局进行了全面评估，重点关注领先企业的竞争实力、市场集中度及品牌影响力。结合保密薪资机技术现状与未来方向，报告揭示了保密薪资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保密薪资机行业概况</w:t>
      </w:r>
      <w:r>
        <w:rPr>
          <w:rFonts w:hint="eastAsia"/>
        </w:rPr>
        <w:br/>
      </w:r>
      <w:r>
        <w:rPr>
          <w:rFonts w:hint="eastAsia"/>
        </w:rPr>
        <w:t>　　第一节 保密薪资机行业定义与特征</w:t>
      </w:r>
      <w:r>
        <w:rPr>
          <w:rFonts w:hint="eastAsia"/>
        </w:rPr>
        <w:br/>
      </w:r>
      <w:r>
        <w:rPr>
          <w:rFonts w:hint="eastAsia"/>
        </w:rPr>
        <w:t>　　第二节 保密薪资机行业发展历程</w:t>
      </w:r>
      <w:r>
        <w:rPr>
          <w:rFonts w:hint="eastAsia"/>
        </w:rPr>
        <w:br/>
      </w:r>
      <w:r>
        <w:rPr>
          <w:rFonts w:hint="eastAsia"/>
        </w:rPr>
        <w:t>　　第三节 保密薪资机产业链分析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2024-2025年中国保密薪资机行业发展环境分析</w:t>
      </w:r>
      <w:r>
        <w:rPr>
          <w:rFonts w:hint="eastAsia"/>
        </w:rPr>
        <w:br/>
      </w:r>
      <w:r>
        <w:rPr>
          <w:rFonts w:hint="eastAsia"/>
        </w:rPr>
        <w:t>　　第一节 保密薪资机行业经济环境分析</w:t>
      </w:r>
      <w:r>
        <w:rPr>
          <w:rFonts w:hint="eastAsia"/>
        </w:rPr>
        <w:br/>
      </w:r>
      <w:r>
        <w:rPr>
          <w:rFonts w:hint="eastAsia"/>
        </w:rPr>
        <w:t>　　第二节 保密薪资机行业政策环境分析</w:t>
      </w:r>
      <w:r>
        <w:rPr>
          <w:rFonts w:hint="eastAsia"/>
        </w:rPr>
        <w:br/>
      </w:r>
      <w:r>
        <w:rPr>
          <w:rFonts w:hint="eastAsia"/>
        </w:rPr>
        <w:t>　　　　一、保密薪资机行业政策影响分析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二、相关保密薪资机行业标准分析</w:t>
      </w:r>
      <w:r>
        <w:rPr>
          <w:rFonts w:hint="eastAsia"/>
        </w:rPr>
        <w:br/>
      </w:r>
      <w:r>
        <w:rPr>
          <w:rFonts w:hint="eastAsia"/>
        </w:rPr>
        <w:t>　　第三节 保密薪资机行业社会环境分析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2024-2025年保密薪资机行业技术发展现状及趋势分析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保密薪资机行业技术发展现状分析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国内外保密薪资机行业技术差异与原因</w:t>
      </w:r>
      <w:r>
        <w:rPr>
          <w:rFonts w:hint="eastAsia"/>
        </w:rPr>
        <w:br/>
      </w:r>
      <w:r>
        <w:rPr>
          <w:rFonts w:hint="eastAsia"/>
        </w:rPr>
        <w:t>　　第三节 保密薪资机行业技术发展方向、趋势预测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提升保密薪资机行业技术能力策略建议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2024-2025年中国保密薪资机行业发展概况</w:t>
      </w:r>
      <w:r>
        <w:rPr>
          <w:rFonts w:hint="eastAsia"/>
        </w:rPr>
        <w:br/>
      </w:r>
      <w:r>
        <w:rPr>
          <w:rFonts w:hint="eastAsia"/>
        </w:rPr>
        <w:t>　　第一节 保密薪资机行业发展态势分析</w:t>
      </w:r>
      <w:r>
        <w:rPr>
          <w:rFonts w:hint="eastAsia"/>
        </w:rPr>
        <w:br/>
      </w:r>
      <w:r>
        <w:rPr>
          <w:rFonts w:hint="eastAsia"/>
        </w:rPr>
        <w:t>　　第二节 保密薪资机行业发展特点分析</w:t>
      </w:r>
      <w:r>
        <w:rPr>
          <w:rFonts w:hint="eastAsia"/>
        </w:rPr>
        <w:br/>
      </w:r>
      <w:r>
        <w:rPr>
          <w:rFonts w:hint="eastAsia"/>
        </w:rPr>
        <w:t>　　第三节 保密薪资机行业市场供需分析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2024-2025年中国保密薪资机行业供给与需求情况分析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中国保密薪资机行业总体规模</w:t>
      </w:r>
      <w:r>
        <w:rPr>
          <w:rFonts w:hint="eastAsia"/>
        </w:rPr>
        <w:br/>
      </w:r>
      <w:r>
        <w:rPr>
          <w:rFonts w:hint="eastAsia"/>
        </w:rPr>
        <w:t>　　第二节 中国保密薪资机行业盈利情况分析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中国保密薪资机行业产量情况分析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一、2019-2024年中国保密薪资机行业产量统计分析</w:t>
      </w:r>
      <w:r>
        <w:rPr>
          <w:rFonts w:hint="eastAsia"/>
        </w:rPr>
        <w:br/>
      </w:r>
      <w:r>
        <w:rPr>
          <w:rFonts w:hint="eastAsia"/>
        </w:rPr>
        <w:t>　　　　二、保密薪资机行业区域产量分析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三、2025-2031年中国保密薪资机行业产量预测分析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中国保密薪资机行业需求概况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一、2019-2024年中国保密薪资机行业需求情况分析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二、2024-2025年中国保密薪资机行业市场需求特点分析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三、2025-2031年中国保密薪资机市场需求预测分析</w:t>
      </w:r>
      <w:r>
        <w:rPr>
          <w:rFonts w:hint="eastAsia"/>
        </w:rPr>
        <w:br/>
      </w:r>
      <w:r>
        <w:rPr>
          <w:rFonts w:hint="eastAsia"/>
        </w:rPr>
        <w:t>　　第五节 保密薪资机产业供需平衡状况分析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保密薪资机细分市场深度分析</w:t>
      </w:r>
      <w:r>
        <w:rPr>
          <w:rFonts w:hint="eastAsia"/>
        </w:rPr>
        <w:br/>
      </w:r>
      <w:r>
        <w:rPr>
          <w:rFonts w:hint="eastAsia"/>
        </w:rPr>
        <w:t>　　第一节 保密薪资机细分市场（一）发展研究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保密薪资机细分市场（二）发展研究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中国保密薪资机行业进出口情况分析</w:t>
      </w:r>
      <w:r>
        <w:rPr>
          <w:rFonts w:hint="eastAsia"/>
        </w:rPr>
        <w:br/>
      </w:r>
      <w:r>
        <w:rPr>
          <w:rFonts w:hint="eastAsia"/>
        </w:rPr>
        <w:t>　　第一节 保密薪资机行业出口情况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一、2019-2024年保密薪资机行业出口情况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三、2025-2031年保密薪资机行业出口情况预测</w:t>
      </w:r>
      <w:r>
        <w:rPr>
          <w:rFonts w:hint="eastAsia"/>
        </w:rPr>
        <w:br/>
      </w:r>
      <w:r>
        <w:rPr>
          <w:rFonts w:hint="eastAsia"/>
        </w:rPr>
        <w:t>　　第二节 保密薪资机行业进口情况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一、2019-2024年保密薪资机行业进口情况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三、2025-2031年保密薪资机行业进口情况预测</w:t>
      </w:r>
      <w:r>
        <w:rPr>
          <w:rFonts w:hint="eastAsia"/>
        </w:rPr>
        <w:br/>
      </w:r>
      <w:r>
        <w:rPr>
          <w:rFonts w:hint="eastAsia"/>
        </w:rPr>
        <w:t>　　第三节 保密薪资机行业进出口面临的挑战及对策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2019-2024年中国保密薪资机行业区域市场分析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中国保密薪资机行业区域市场结构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重点地区保密薪资机行业调研分析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一、重点地区（一）保密薪资机市场分析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二、重点地区（二）保密薪资机市场分析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三、重点地区（三）保密薪资机市场分析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四、重点地区（四）保密薪资机市场分析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五、重点地区（五）保密薪资机市场分析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保密薪资机行业竞争格局分析</w:t>
      </w:r>
      <w:r>
        <w:rPr>
          <w:rFonts w:hint="eastAsia"/>
        </w:rPr>
        <w:br/>
      </w:r>
      <w:r>
        <w:rPr>
          <w:rFonts w:hint="eastAsia"/>
        </w:rPr>
        <w:t>　　第一节 保密薪资机行业集中度分析</w:t>
      </w:r>
      <w:r>
        <w:rPr>
          <w:rFonts w:hint="eastAsia"/>
        </w:rPr>
        <w:br/>
      </w:r>
      <w:r>
        <w:rPr>
          <w:rFonts w:hint="eastAsia"/>
        </w:rPr>
        <w:t>　　　　一、保密薪资机市场集中度分析</w:t>
      </w:r>
      <w:r>
        <w:rPr>
          <w:rFonts w:hint="eastAsia"/>
        </w:rPr>
        <w:br/>
      </w:r>
      <w:r>
        <w:rPr>
          <w:rFonts w:hint="eastAsia"/>
        </w:rPr>
        <w:t>　　　　二、保密薪资机企业集中度分析</w:t>
      </w:r>
      <w:r>
        <w:rPr>
          <w:rFonts w:hint="eastAsia"/>
        </w:rPr>
        <w:br/>
      </w:r>
      <w:r>
        <w:rPr>
          <w:rFonts w:hint="eastAsia"/>
        </w:rPr>
        <w:t>　　　　三、保密薪资机区域集中度分析</w:t>
      </w:r>
      <w:r>
        <w:rPr>
          <w:rFonts w:hint="eastAsia"/>
        </w:rPr>
        <w:br/>
      </w:r>
      <w:r>
        <w:rPr>
          <w:rFonts w:hint="eastAsia"/>
        </w:rPr>
        <w:t>　　第二节 保密薪资机行业竞争格局分析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一、2024-2025年保密薪资机行业竞争分析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二、2024-2025年中外保密薪资机产品竞争分析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三、2024-2025年中国保密薪资机市场竞争分析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四、2025-2031年国内主要保密薪资机企业动向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保密薪资机行业重点企业发展调研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保密薪资机重点企业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三、保密薪资机企业经营情况分析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保密薪资机重点企业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三、保密薪资机企业经营情况分析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保密薪资机重点企业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三、保密薪资机企业经营情况分析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保密薪资机重点企业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三、保密薪资机企业经营情况分析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保密薪资机重点企业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三、保密薪资机企业经营情况分析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保密薪资机重点企业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三、保密薪资机企业经营情况分析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保密薪资机重点企业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三、保密薪资机企业经营情况分析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保密薪资机重点企业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三、保密薪资机企业经营情况分析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保密薪资机企业制定“十五五”发展战略研究分析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中国保密薪资机行业营销策略分析</w:t>
      </w:r>
      <w:r>
        <w:rPr>
          <w:rFonts w:hint="eastAsia"/>
        </w:rPr>
        <w:br/>
      </w:r>
      <w:r>
        <w:rPr>
          <w:rFonts w:hint="eastAsia"/>
        </w:rPr>
        <w:t>　　第一节 保密薪资机市场推广策略研究分析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一、做好保密薪资机产品导入</w:t>
      </w:r>
      <w:r>
        <w:rPr>
          <w:rFonts w:hint="eastAsia"/>
        </w:rPr>
        <w:br/>
      </w:r>
      <w:r>
        <w:rPr>
          <w:rFonts w:hint="eastAsia"/>
        </w:rPr>
        <w:t>　　　　二、做好保密薪资机产品组合和产品线决策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三、保密薪资机行业城市市场推广策略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保密薪资机行业渠道营销研究分析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一、保密薪资机行业营销环境分析</w:t>
      </w:r>
      <w:r>
        <w:rPr>
          <w:rFonts w:hint="eastAsia"/>
        </w:rPr>
        <w:br/>
      </w:r>
      <w:r>
        <w:rPr>
          <w:rFonts w:hint="eastAsia"/>
        </w:rPr>
        <w:t>　　　　二、保密薪资机行业现存的营销渠道分析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三、保密薪资机行业终端市场营销管理策略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保密薪资机行业营销战略研究分析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一、中国保密薪资机行业有效整合营销策略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二、建立保密薪资机行业厂商的双嬴模式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保密薪资机行业投资效益及风险分析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保密薪资机行业投资效益分析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一、2019-2024年保密薪资机行业投资状况分析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二、2019-2024年保密薪资机行业投资效益分析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三、2025-2031年保密薪资机行业投资趋势预测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四、2025-2031年保密薪资机行业投资方向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五、2025-2031年保密薪资机行业投资建议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2025-2031年保密薪资机行业投资风险及控制策略分析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一、保密薪资机市场风险及控制策略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二、保密薪资机行业政策风险及控制策略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三、保密薪资机经营风险及控制策略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四、保密薪资机同业竞争风险及控制策略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五、保密薪资机行业其他风险及控制策略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保密薪资机市场预测及项目投资建议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中国保密薪资机行业生产、营销企业投资运作模式分析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保密薪资机行业外销与内销优势分析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2025-2031年中国保密薪资机行业市场规模及增长趋势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2025-2031年中国保密薪资机行业投资规模预测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2025-2031年保密薪资机行业市场盈利预测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中⋅智⋅林⋅－保密薪资机行业项目投资建议</w:t>
      </w:r>
      <w:r>
        <w:rPr>
          <w:rFonts w:hint="eastAsia"/>
        </w:rPr>
        <w:br/>
      </w:r>
      <w:r>
        <w:rPr>
          <w:rFonts w:hint="eastAsia"/>
        </w:rPr>
        <w:t>　　　　一、保密薪资机技术应用注意事项</w:t>
      </w:r>
      <w:r>
        <w:rPr>
          <w:rFonts w:hint="eastAsia"/>
        </w:rPr>
        <w:br/>
      </w:r>
      <w:r>
        <w:rPr>
          <w:rFonts w:hint="eastAsia"/>
        </w:rPr>
        <w:t>　　　　二、保密薪资机项目投资注意事项</w:t>
      </w:r>
      <w:r>
        <w:rPr>
          <w:rFonts w:hint="eastAsia"/>
        </w:rPr>
        <w:br/>
      </w:r>
      <w:r>
        <w:rPr>
          <w:rFonts w:hint="eastAsia"/>
        </w:rPr>
        <w:t>　　　　三、保密薪资机生产开发注意事项</w:t>
      </w:r>
      <w:r>
        <w:rPr>
          <w:rFonts w:hint="eastAsia"/>
        </w:rPr>
        <w:br/>
      </w:r>
      <w:r>
        <w:rPr>
          <w:rFonts w:hint="eastAsia"/>
        </w:rPr>
        <w:t>　　　　四、保密薪资机销售注意事项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保密薪资机行业历程</w:t>
      </w:r>
      <w:r>
        <w:rPr>
          <w:rFonts w:hint="eastAsia"/>
        </w:rPr>
        <w:br/>
      </w:r>
      <w:r>
        <w:rPr>
          <w:rFonts w:hint="eastAsia"/>
        </w:rPr>
        <w:t>　　图表 保密薪资机行业生命周期</w:t>
      </w:r>
      <w:r>
        <w:rPr>
          <w:rFonts w:hint="eastAsia"/>
        </w:rPr>
        <w:br/>
      </w:r>
      <w:r>
        <w:rPr>
          <w:rFonts w:hint="eastAsia"/>
        </w:rPr>
        <w:t>　　图表 保密薪资机行业产业链分析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2019-2024年中国保密薪资机行业市场规模及增长情况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2019-2024年保密薪资机行业市场容量分析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2019-2024年中国保密薪资机行业产能统计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2019-2024年中国保密薪资机行业产量及增长趋势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2019-2024年中国保密薪资机市场需求量及增速统计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2024年中国保密薪资机行业需求领域分布格局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2019-2024年中国保密薪资机行业销售收入分析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2019-2024年中国保密薪资机行业盈利情况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2019-2024年中国保密薪资机行业利润总额统计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2019-2024年中国保密薪资机进口数量分析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2019-2024年中国保密薪资机进口金额分析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2019-2024年中国保密薪资机出口数量分析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2019-2024年中国保密薪资机出口金额分析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2024年中国保密薪资机进口国家及地区分析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2024年中国保密薪资机出口国家及地区分析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2019-2024年中国保密薪资机行业企业数量情况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2019-2024年中国保密薪资机行业企业平均规模情况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**地区保密薪资机市场规模及增长情况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**地区保密薪资机行业市场需求情况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**地区保密薪资机市场规模及增长情况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**地区保密薪资机行业市场需求情况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**地区保密薪资机市场规模及增长情况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**地区保密薪资机行业市场需求情况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**地区保密薪资机市场规模及增长情况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**地区保密薪资机行业市场需求情况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保密薪资机重点企业（一）基本信息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保密薪资机重点企业（一）经营情况分析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保密薪资机重点企业（一）主要经济指标情况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保密薪资机重点企业（二）经营情况分析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保密薪资机重点企业（二）主要经济指标情况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保密薪资机重点企业（三）经营情况分析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保密薪资机重点企业（三）主要经济指标情况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保密薪资机重点企业（三）成长能力情况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2025-2031年中国保密薪资机行业产能预测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2025-2031年中国保密薪资机行业产量预测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2025-2031年中国保密薪资机市场需求量预测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2025-2031年中国保密薪资机行业供需平衡预测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2025-2031年中国保密薪资机行业市场容量预测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2025-2031年中国保密薪资机行业市场规模预测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2025年中国保密薪资机市场前景分析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2025年中国保密薪资机发展趋势预测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83061b6b448ce" w:history="1">
        <w:r>
          <w:rPr>
            <w:rStyle w:val="Hyperlink"/>
          </w:rPr>
          <w:t>2025年版中国保密薪资机市场深度调研及发展趋势分析报告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83061b6b448ce" w:history="1">
        <w:r>
          <w:rPr>
            <w:rStyle w:val="Hyperlink"/>
          </w:rPr>
          <w:t>https://www.20087.com/0/29/BaoMiXinZiJiHangYeDiaoYanBaoGao.html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热点：保密工作工资高吗、保密薪酬制度、员工泄密工资怎样处理、保密工资制度的优缺点、保密工资比例一般为多少、保密工资怎么算、工资保密合法吗、保密工资的利弊、为什么薪资要保密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f8137dafc4851" w:history="1">
      <w:r>
        <w:rPr>
          <w:rStyle w:val="Hyperlink"/>
        </w:rPr>
        <w:t>2025年版中国保密薪资机市场深度调研及发展趋势分析报告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aoMiXinZiJiHangYeDiaoYanBaoGao.html" TargetMode="External" Id="R77d83061b6b4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aoMiXinZiJiHangYeDiaoYanBaoGao.html" TargetMode="External" Id="R983f8137dafc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2025-01-13T04:28:00Z</dcterms:created>
  <dcterms:modified xsi:type="dcterms:W3CDTF">2025-01-13T05:28:00Z</dcterms:modified>
  <dc:subject>2025年版中国保密薪资机市场深度调研及发展趋势分析报告</dc:subject>
  <dc:title>2025年版中国保密薪资机市场深度调研及发展趋势分析报告</dc:title>
  <cp:keywords>2025年版中国保密薪资机市场深度调研及发展趋势分析报告</cp:keywords>
  <dc:description>2025年版中国保密薪资机市场深度调研及发展趋势分析报告</dc:description>
</cp:coreProperties>
</file>