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fa8917ed2460c" w:history="1">
              <w:r>
                <w:rPr>
                  <w:rStyle w:val="Hyperlink"/>
                </w:rPr>
                <w:t>2026-2032年中国多变量变送器市场调研及行业前景预测报告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fa8917ed2460c" w:history="1">
              <w:r>
                <w:rPr>
                  <w:rStyle w:val="Hyperlink"/>
                </w:rPr>
                <w:t>2026-2032年中国多变量变送器市场调研及行业前景预测报告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fa8917ed2460c" w:history="1">
                <w:r>
                  <w:rPr>
                    <w:rStyle w:val="Hyperlink"/>
                  </w:rPr>
                  <w:t>https://www.20087.com/0/39/DuoBianLiangBianSongQiFaZhanXianZhuangQianJing.html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变量变送器是一种可同时测量流体压力、温度、差压等多个过程参数，并通过内部算法直接输出质量流量、密度或液位等衍生变量的智能仪表，广泛应用于石油、化工、电力及水处理等流程工业。多变量变送器普遍基于MEMS传感器与数字信号处理器，支持HART、Foundation Fieldbus或Modbus通信协议，强调高精度（±0.075%）、长期稳定性及本质安全设计（Ex认证）。主流厂商通过多点校准与温度补偿提升复杂工况适应性，部分高端型号集成诊断功能，预警堵塞或泄漏。然而，行业仍面临高粘度或含固介质影响测量准确性、初始配置复杂需专业工程师介入、以及老旧工厂通信协议不兼容等问题。尽管如此，在工业自动化向智能化升级过程中，多变量变送器凭借减少仪表数量、降低安装成本与提升数据密度优势，持续作为过程控制的关键感知层设备。</w:t>
      </w:r>
      <w:r>
        <w:rPr>
          <w:rFonts w:hint="eastAsia"/>
        </w:rPr>
        <w:br/>
      </w:r>
      <w:r>
        <w:rPr>
          <w:rFonts w:hint="eastAsia"/>
        </w:rPr>
        <w:t>　　未来，多变量变送器将加速向边缘智能、无线化与自校准方向突破。市场调研网认为，内置AI模型基于历史数据识别工况漂移，自动触发补偿算法；LoRaWAN或5G NR RedCap支持免布线部署，适用于偏远站点。在可靠性层面，自诊断系统结合数字孪生平台，预测传感器老化趋势并规划维护窗口。更深层的趋势在于“变送器即服务”——按测量数据量或可用性计费，推动供应商承担性能责任。长远看，多变量变送器将从多参数采集单元升级为主动参与过程优化、资产健康与能效管理的智能现场节点，在构建自主运行工厂中发挥感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afa8917ed2460c" w:history="1">
        <w:r>
          <w:rPr>
            <w:rStyle w:val="Hyperlink"/>
          </w:rPr>
          <w:t>2026-2032年中国多变量变送器市场调研及行业前景预测报告</w:t>
        </w:r>
      </w:hyperlink>
      <w:r>
        <w:rPr>
          <w:rFonts w:hint="eastAsia"/>
        </w:rPr>
        <w:t>》，2025年多变量变送器行业市场规模达 亿元，预计2032年市场规模将达 亿元，期间年均复合增长率（CAGR）达 %。报告系统分析了多变量变送器行业的现状，全面梳理了多变量变送器市场需求、市场规模、产业链结构及价格体系，详细解读了多变量变送器细分市场特点。报告结合权威数据，科学预测了多变量变送器市场前景与发展趋势，客观分析了品牌竞争格局、市场集中度及重点企业的运营表现，并指出了多变量变送器行业面临的机遇与风险。为多变量变送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多变量变送器市场概述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按照不同产品类型，多变量变送器主要可以分为如下几个类别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中国不同产品类型多变量变送器增长趋势2021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高于0.04%</w:t>
      </w:r>
      <w:r>
        <w:rPr>
          <w:rFonts w:hint="eastAsia"/>
        </w:rPr>
        <w:br/>
      </w:r>
      <w:r>
        <w:rPr>
          <w:rFonts w:hint="eastAsia"/>
        </w:rPr>
        <w:t>　　　　1.2.3 0.04-0.05%</w:t>
      </w:r>
      <w:r>
        <w:rPr>
          <w:rFonts w:hint="eastAsia"/>
        </w:rPr>
        <w:br/>
      </w:r>
      <w:r>
        <w:rPr>
          <w:rFonts w:hint="eastAsia"/>
        </w:rPr>
        <w:t>　　　　1.2.4 低于0.05%</w:t>
      </w:r>
      <w:r>
        <w:rPr>
          <w:rFonts w:hint="eastAsia"/>
        </w:rPr>
        <w:br/>
      </w:r>
      <w:r>
        <w:rPr>
          <w:rFonts w:hint="eastAsia"/>
        </w:rPr>
        <w:t>　　1.3 从不同应用，多变量变送器主要包括如下几个方面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中国不同应用多变量变送器增长趋势2021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中国多变量变送器发展现状及未来趋势（2021-2032）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中国市场多变量变送器收入及增长率（2021-2032）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中国市场多变量变送器销量及增长率（2021-2032）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中国市场主要多变量变送器厂商分析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中国市场主要厂商多变量变送器销量及市场占有率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中国市场主要厂商多变量变送器销量（2021-2026）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中国市场主要厂商多变量变送器收入及市场占有率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中国市场主要厂商多变量变送器收入（2021-2026）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中国市场主要厂商多变量变送器收入市场份额（2021-2026）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2025年中国市场主要厂商多变量变送器收入排名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中国市场主要厂商多变量变送器价格（2021-2026）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中国市场主要厂商多变量变送器总部及产地分布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中国市场主要厂商成立时间及多变量变送器商业化日期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中国市场主要厂商多变量变送器产品类型及应用</w:t>
      </w:r>
      <w:r>
        <w:rPr>
          <w:rFonts w:hint="eastAsia"/>
        </w:rPr>
        <w:br/>
      </w:r>
      <w:r>
        <w:rPr>
          <w:rFonts w:hint="eastAsia"/>
        </w:rPr>
        <w:t>　　2.7 多变量变送器行业集中度、竞争程度分析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多变量变送器行业集中度分析：2025年中国Top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中国市场多变量变送器第一梯队、第二梯队和第三梯队厂商（品牌）及2025年市场份额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重点企业（13）在中国市场多变量变送器销量、收入、价格及毛利率（2021-2026）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不同产品类型多变量变送器分析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中国市场不同产品类型多变量变送器销量预测（2027-2032）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中国市场不同产品类型多变量变送器规模（2021-2032）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中国市场不同产品类型多变量变送器规模及市场份额（2021-2026）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中国市场不同产品类型多变量变送器规模预测（2027-2032）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中国市场不同产品类型多变量变送器价格走势（2021-2032）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不同应用多变量变送器分析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中国市场不同应用多变量变送器销量（2021-2032）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中国市场不同应用多变量变送器销量及市场份额（2021-2026）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中国市场不同应用多变量变送器销量预测（2027-2032）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中国市场不同应用多变量变送器规模（2021-2032）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中国市场不同应用多变量变送器规模及市场份额（2021-2026）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中国市场不同应用多变量变送器规模预测（2027-2032）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中国市场不同应用多变量变送器价格走势（2021-2032）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多变量变送器行业发展分析---发展趋势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多变量变送器行业发展分析---厂商壁垒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多变量变送器行业发展分析---驱动因素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多变量变送器行业发展分析---制约因素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多变量变送器中国企业SWOT分析</w:t>
      </w:r>
      <w:r>
        <w:rPr>
          <w:rFonts w:hint="eastAsia"/>
        </w:rPr>
        <w:br/>
      </w:r>
      <w:r>
        <w:rPr>
          <w:rFonts w:hint="eastAsia"/>
        </w:rPr>
        <w:t>　　6.6 多变量变送器行业发展分析---行业政策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多变量变送器行业产业链简介</w:t>
      </w:r>
      <w:r>
        <w:rPr>
          <w:rFonts w:hint="eastAsia"/>
        </w:rPr>
        <w:br/>
      </w:r>
      <w:r>
        <w:rPr>
          <w:rFonts w:hint="eastAsia"/>
        </w:rPr>
        <w:t>　　7.2 多变量变送器产业链分析-上游</w:t>
      </w:r>
      <w:r>
        <w:rPr>
          <w:rFonts w:hint="eastAsia"/>
        </w:rPr>
        <w:br/>
      </w:r>
      <w:r>
        <w:rPr>
          <w:rFonts w:hint="eastAsia"/>
        </w:rPr>
        <w:t>　　7.3 多变量变送器产业链分析-中游</w:t>
      </w:r>
      <w:r>
        <w:rPr>
          <w:rFonts w:hint="eastAsia"/>
        </w:rPr>
        <w:br/>
      </w:r>
      <w:r>
        <w:rPr>
          <w:rFonts w:hint="eastAsia"/>
        </w:rPr>
        <w:t>　　7.4 多变量变送器产业链分析-下游</w:t>
      </w:r>
      <w:r>
        <w:rPr>
          <w:rFonts w:hint="eastAsia"/>
        </w:rPr>
        <w:br/>
      </w:r>
      <w:r>
        <w:rPr>
          <w:rFonts w:hint="eastAsia"/>
        </w:rPr>
        <w:t>　　7.5 多变量变送器行业采购模式</w:t>
      </w:r>
      <w:r>
        <w:rPr>
          <w:rFonts w:hint="eastAsia"/>
        </w:rPr>
        <w:br/>
      </w:r>
      <w:r>
        <w:rPr>
          <w:rFonts w:hint="eastAsia"/>
        </w:rPr>
        <w:t>　　7.6 多变量变送器行业生产模式</w:t>
      </w:r>
      <w:r>
        <w:rPr>
          <w:rFonts w:hint="eastAsia"/>
        </w:rPr>
        <w:br/>
      </w:r>
      <w:r>
        <w:rPr>
          <w:rFonts w:hint="eastAsia"/>
        </w:rPr>
        <w:t>　　7.7 多变量变送器行业销售模式及销售渠道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中国本土多变量变送器产能、产量分析</w:t>
      </w:r>
      <w:r>
        <w:rPr>
          <w:rFonts w:hint="eastAsia"/>
        </w:rPr>
        <w:br/>
      </w:r>
      <w:r>
        <w:rPr>
          <w:rFonts w:hint="eastAsia"/>
        </w:rPr>
        <w:t>　　8.1 中国多变量变送器供需现状及预测（2021-2032）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中国多变量变送器产能、产量、产能利用率及发展趋势（2021-2032）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中国多变量变送器产量、市场需求量及发展趋势（2021-2032）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中国多变量变送器进出口分析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中国市场多变量变送器主要进口来源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中国市场多变量变送器主要出口目的地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不同产品类型多变量变送器市场规模2021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不同应用多变量变送器市场规模2021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中国市场主要厂商多变量变送器收入（2021-2026）&amp;（万元）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中国市场主要厂商多变量变送器收入份额（2021-2026）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2025年中国主要生产商多变量变送器收入排名（万元）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中国市场主要厂商多变量变送器价格（2021-2026）&amp;（US$/Unit）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中国市场主要厂商多变量变送器总部及产地分布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中国市场主要厂商成立时间及多变量变送器商业化日期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中国市场主要厂商多变量变送器产品类型及应用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2025年中国市场多变量变送器主要厂商市场地位（第一梯队、第二梯队和第三梯队）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多变量变送器市场投资、并购等现状分析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多变量变送器生产基地、总部、竞争对手及市场地位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多变量变送器产品规格、参数及市场应用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多变量变送器销量（千台）、收入（万元）、价格（US$/Unit）及毛利率（2021-2026）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中国市场不同产品类型多变量变送器销量预测（2027-2032）&amp;（千台）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中国市场不同产品类型多变量变送器销量市场份额预测（2027-2032）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中国市场不同产品类型多变量变送器规模（2021-2026）&amp;（万元）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中国市场不同产品类型多变量变送器规模市场份额（2021-2026）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中国市场不同产品类型多变量变送器规模预测（2027-2032）&amp;（万元）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中国市场不同产品类型多变量变送器规模市场份额预测（2027-2032）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中国市场不同应用多变量变送器销量（2021-2026）&amp;（千台）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中国市场不同应用多变量变送器销量市场份额（2021-2026）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中国市场不同应用多变量变送器销量预测（2027-2032）&amp;（千台）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中国市场不同应用多变量变送器销量市场份额预测（2027-2032）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中国市场不同应用多变量变送器规模（2021-2026）&amp;（万元）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中国市场不同应用多变量变送器规模市场份额（2021-2026）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中国市场不同应用多变量变送器规模预测（2027-2032）&amp;（万元）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中国市场不同应用多变量变送器规模市场份额预测（2027-2032）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多变量变送器行业发展分析---发展趋势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多变量变送器行业发展分析---厂商壁垒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多变量变送器行业发展分析---驱动因素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多变量变送器行业发展分析---制约因素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多变量变送器行业相关重点政策一览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多变量变送器行业供应链分析</w:t>
      </w:r>
      <w:r>
        <w:rPr>
          <w:rFonts w:hint="eastAsia"/>
        </w:rPr>
        <w:br/>
      </w:r>
      <w:r>
        <w:rPr>
          <w:rFonts w:hint="eastAsia"/>
        </w:rPr>
        <w:t>　　表 101： 多变量变送器上游原料供应商</w:t>
      </w:r>
      <w:r>
        <w:rPr>
          <w:rFonts w:hint="eastAsia"/>
        </w:rPr>
        <w:br/>
      </w:r>
      <w:r>
        <w:rPr>
          <w:rFonts w:hint="eastAsia"/>
        </w:rPr>
        <w:t>　　表 102： 多变量变送器行业主要下游客户</w:t>
      </w:r>
      <w:r>
        <w:rPr>
          <w:rFonts w:hint="eastAsia"/>
        </w:rPr>
        <w:br/>
      </w:r>
      <w:r>
        <w:rPr>
          <w:rFonts w:hint="eastAsia"/>
        </w:rPr>
        <w:t>　　表 103： 多变量变送器典型经销商</w:t>
      </w:r>
      <w:r>
        <w:rPr>
          <w:rFonts w:hint="eastAsia"/>
        </w:rPr>
        <w:br/>
      </w:r>
      <w:r>
        <w:rPr>
          <w:rFonts w:hint="eastAsia"/>
        </w:rPr>
        <w:t>　　表 104： 中国多变量变送器产量、销量、进口量及出口量（2021-2026）&amp;（千台）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中国多变量变送器产量、销量、进口量及出口量预测（2027-2032）&amp;（千台）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中国市场多变量变送器主要进口来源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中国市场多变量变送器主要出口目的地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多变量变送器产品图片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中国不同产品类型多变量变送器市场规模市场份额2025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高于0.04%产品图片</w:t>
      </w:r>
      <w:r>
        <w:rPr>
          <w:rFonts w:hint="eastAsia"/>
        </w:rPr>
        <w:br/>
      </w:r>
      <w:r>
        <w:rPr>
          <w:rFonts w:hint="eastAsia"/>
        </w:rPr>
        <w:t>　　图 4： 0.04-0.05%产品图片</w:t>
      </w:r>
      <w:r>
        <w:rPr>
          <w:rFonts w:hint="eastAsia"/>
        </w:rPr>
        <w:br/>
      </w:r>
      <w:r>
        <w:rPr>
          <w:rFonts w:hint="eastAsia"/>
        </w:rPr>
        <w:t>　　图 5： 低于0.05%产品图片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中国不同应用多变量变送器市场份额2025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中国市场多变量变送器市场规模，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中国市场多变量变送器收入及增长率（2021-2032）&amp;（万元）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中国市场多变量变送器销量及增长率（2021-2032）&amp;（千台）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2025年中国市场主要厂商多变量变送器销量市场份额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2025年中国市场主要厂商多变量变送器收入市场份额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2025年中国市场前五大厂商多变量变送器市场份额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2025年中国市场多变量变送器第一梯队、第二梯队和第三梯队厂商（品牌）及市场份额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中国市场不同产品类型多变量变送器价格走势（2021-2032）&amp;（US$/Unit）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中国市场不同应用多变量变送器价格走势（2021-2032）&amp;（US$/Unit）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多变量变送器中国企业SWOT分析</w:t>
      </w:r>
      <w:r>
        <w:rPr>
          <w:rFonts w:hint="eastAsia"/>
        </w:rPr>
        <w:br/>
      </w:r>
      <w:r>
        <w:rPr>
          <w:rFonts w:hint="eastAsia"/>
        </w:rPr>
        <w:t>　　图 22： 多变量变送器产业链</w:t>
      </w:r>
      <w:r>
        <w:rPr>
          <w:rFonts w:hint="eastAsia"/>
        </w:rPr>
        <w:br/>
      </w:r>
      <w:r>
        <w:rPr>
          <w:rFonts w:hint="eastAsia"/>
        </w:rPr>
        <w:t>　　图 23： 多变量变送器行业采购模式分析</w:t>
      </w:r>
      <w:r>
        <w:rPr>
          <w:rFonts w:hint="eastAsia"/>
        </w:rPr>
        <w:br/>
      </w:r>
      <w:r>
        <w:rPr>
          <w:rFonts w:hint="eastAsia"/>
        </w:rPr>
        <w:t>　　图 24： 多变量变送器行业生产模式分析</w:t>
      </w:r>
      <w:r>
        <w:rPr>
          <w:rFonts w:hint="eastAsia"/>
        </w:rPr>
        <w:br/>
      </w:r>
      <w:r>
        <w:rPr>
          <w:rFonts w:hint="eastAsia"/>
        </w:rPr>
        <w:t>　　图 25： 多变量变送器行业销售模式分析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中国多变量变送器产能、产量、产能利用率及发展趋势（2021-2032）&amp;（千台）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中国多变量变送器产量、市场需求量及发展趋势（2021-2032）&amp;（千台）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fa8917ed2460c" w:history="1">
        <w:r>
          <w:rPr>
            <w:rStyle w:val="Hyperlink"/>
          </w:rPr>
          <w:t>2026-2032年中国多变量变送器市场调研及行业前景预测报告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fa8917ed2460c" w:history="1">
        <w:r>
          <w:rPr>
            <w:rStyle w:val="Hyperlink"/>
          </w:rPr>
          <w:t>https://www.20087.com/0/39/DuoBianLiangBianSongQiFaZhanXianZhuangQianJing.html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热点：什么叫变送器、多变量变送器品牌、变送器原理、多变量变送器校准的正确方法视频、变送器主要由哪三部分组成、多变量变送器的优缺点、智能差压变送器、多参量变送器、测量变送器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fcd5be1fc4418" w:history="1">
      <w:r>
        <w:rPr>
          <w:rStyle w:val="Hyperlink"/>
        </w:rPr>
        <w:t>2026-2032年中国多变量变送器市场调研及行业前景预测报告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uoBianLiangBianSongQiFaZhanXianZhuangQianJing.html" TargetMode="External" Id="Rbbafa8917ed2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uoBianLiangBianSongQiFaZhanXianZhuangQianJing.html" TargetMode="External" Id="Rc77fcd5be1fc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2026-02-04T01:17:30Z</dcterms:created>
  <dcterms:modified xsi:type="dcterms:W3CDTF">2026-02-04T02:17:30Z</dcterms:modified>
  <dc:subject>2026-2032年中国多变量变送器市场调研及行业前景预测报告</dc:subject>
  <dc:title>2026-2032年中国多变量变送器市场调研及行业前景预测报告</dc:title>
  <cp:keywords>2026-2032年中国多变量变送器市场调研及行业前景预测报告</cp:keywords>
  <dc:description>2026-2032年中国多变量变送器市场调研及行业前景预测报告</dc:description>
</cp:coreProperties>
</file>