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5421531ef4625" w:history="1">
              <w:r>
                <w:rPr>
                  <w:rStyle w:val="Hyperlink"/>
                </w:rPr>
                <w:t>2027-2032年全球与中国氢燃料质量分析仪发展现状分析及市场前景报告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5421531ef4625" w:history="1">
              <w:r>
                <w:rPr>
                  <w:rStyle w:val="Hyperlink"/>
                </w:rPr>
                <w:t>2027-2032年全球与中国氢燃料质量分析仪发展现状分析及市场前景报告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5421531ef4625" w:history="1">
                <w:r>
                  <w:rPr>
                    <w:rStyle w:val="Hyperlink"/>
                  </w:rPr>
                  <w:t>https://www.20087.com/0/29/QingRanLiaoZhiLiangFenXiYiDeXianZhuangYuFaZhanQianJing.html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燃料质量分析仪是用于实时检测氢气纯度、杂质含量及组分比例的精密气体分析设备，核心技术路线包括热导检测、气相色谱、质谱分析、红外光谱及电化学传感等。在氢能产业加速发展的背景下，氢燃料质量分析仪需求从传统石油化工、合成氨与半导体制造领域快速扩展至加氢站、燃料电池发电与绿氢制备等新兴场景。加氢站对氢气纯度要求达到99.999%以上，微量杂质（如CO、H₂S、NH₃）可能导致燃料电池催化剂中毒，因此在线实时监测成为刚需。当前行业面临传统离线检测周期长、设备成本高、环境适应性不足等痛点，难以满足加氢过程3分钟内完成检测的效率要求。高端市场由国际品牌凭借技术积累与认证优势主导，国内厂商在中低端产品已实现规模化供应，但高精度、多组分在线分析领域仍存在技术差距。</w:t>
      </w:r>
      <w:r>
        <w:rPr>
          <w:rFonts w:hint="eastAsia"/>
        </w:rPr>
        <w:br/>
      </w:r>
      <w:r>
        <w:rPr>
          <w:rFonts w:hint="eastAsia"/>
        </w:rPr>
        <w:t>　　未来，氢燃料质量分析仪将向更高灵敏度、更强实时性与更深智能化方向演进。市场调研网认为，量子传感技术凭借原子干涉效应可实现ppb级杂质检测精度，动态监测频率远超传统质谱法，有望在航天级高纯氢检测场景率先突破。光谱成像与半导体传感器融合将推动设备小型化与成本下降，便携式分析仪在加氢站现场检测中的渗透率持续提升。AI算法与IoT平台集成将实现多站点数据聚合、异常预警与远程校准，降低运维成本。标准体系层面，各国氢气纯度检测标准将逐步统一，促进技术交流与设备互认。具备核心传感器自研能力、多技术路线覆盖与快速响应服务网络的企业，将在氢能基础设施大规模建设窗口期建立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5421531ef4625" w:history="1">
        <w:r>
          <w:rPr>
            <w:rStyle w:val="Hyperlink"/>
          </w:rPr>
          <w:t>2027-2032年全球与中国氢燃料质量分析仪发展现状分析及市场前景报告</w:t>
        </w:r>
      </w:hyperlink>
      <w:r>
        <w:rPr>
          <w:rFonts w:hint="eastAsia"/>
        </w:rPr>
        <w:t>》，2027年氢燃料质量分析仪行业市场规模达 亿元，预计2032年市场规模将达 亿元，期间年均复合增长率（CAGR）达 %。报告依托国家统计局、相关行业协会及科研单位提供的权威数据，全面分析了氢燃料质量分析仪行业发展环境、产业链结构、市场供需状况及价格变化，重点研究了氢燃料质量分析仪行业内主要企业的经营现状。报告对氢燃料质量分析仪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按产品类型细分，全球氢燃料质量分析仪市场规模2021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气相色谱型分析仪</w:t>
      </w:r>
      <w:r>
        <w:rPr>
          <w:rFonts w:hint="eastAsia"/>
        </w:rPr>
        <w:br/>
      </w:r>
      <w:r>
        <w:rPr>
          <w:rFonts w:hint="eastAsia"/>
        </w:rPr>
        <w:t>　　　　1.3.3 光谱型分析仪</w:t>
      </w:r>
      <w:r>
        <w:rPr>
          <w:rFonts w:hint="eastAsia"/>
        </w:rPr>
        <w:br/>
      </w:r>
      <w:r>
        <w:rPr>
          <w:rFonts w:hint="eastAsia"/>
        </w:rPr>
        <w:t>　　　　1.3.4 质谱型分析仪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产品分类，按测量方式</w:t>
      </w:r>
      <w:r>
        <w:rPr>
          <w:rFonts w:hint="eastAsia"/>
        </w:rPr>
        <w:br/>
      </w:r>
      <w:r>
        <w:rPr>
          <w:rFonts w:hint="eastAsia"/>
        </w:rPr>
        <w:t>　　　　1.4.1 按测量方式细分，全球氢燃料质量分析仪市场规模2021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实验室氢燃料质量分析仪</w:t>
      </w:r>
      <w:r>
        <w:rPr>
          <w:rFonts w:hint="eastAsia"/>
        </w:rPr>
        <w:br/>
      </w:r>
      <w:r>
        <w:rPr>
          <w:rFonts w:hint="eastAsia"/>
        </w:rPr>
        <w:t>　　　　1.4.3 在线氢燃料质量分析仪</w:t>
      </w:r>
      <w:r>
        <w:rPr>
          <w:rFonts w:hint="eastAsia"/>
        </w:rPr>
        <w:br/>
      </w:r>
      <w:r>
        <w:rPr>
          <w:rFonts w:hint="eastAsia"/>
        </w:rPr>
        <w:t>　　　　1.4.4 便携式氢燃料质量分析仪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按应用细分，全球氢燃料质量分析仪市场规模2021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制氢及提纯</w:t>
      </w:r>
      <w:r>
        <w:rPr>
          <w:rFonts w:hint="eastAsia"/>
        </w:rPr>
        <w:br/>
      </w:r>
      <w:r>
        <w:rPr>
          <w:rFonts w:hint="eastAsia"/>
        </w:rPr>
        <w:t>　　　　1.5.3 加氢站</w:t>
      </w:r>
      <w:r>
        <w:rPr>
          <w:rFonts w:hint="eastAsia"/>
        </w:rPr>
        <w:br/>
      </w:r>
      <w:r>
        <w:rPr>
          <w:rFonts w:hint="eastAsia"/>
        </w:rPr>
        <w:t>　　　　1.5.4 氢气储存、输配及运输</w:t>
      </w:r>
      <w:r>
        <w:rPr>
          <w:rFonts w:hint="eastAsia"/>
        </w:rPr>
        <w:br/>
      </w:r>
      <w:r>
        <w:rPr>
          <w:rFonts w:hint="eastAsia"/>
        </w:rPr>
        <w:t>　　　　1.5.5 燃料电池系统及测试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氢燃料质量分析仪行业发展总体概况</w:t>
      </w:r>
      <w:r>
        <w:rPr>
          <w:rFonts w:hint="eastAsia"/>
        </w:rPr>
        <w:br/>
      </w:r>
      <w:r>
        <w:rPr>
          <w:rFonts w:hint="eastAsia"/>
        </w:rPr>
        <w:t>　　　　1.6.2 氢燃料质量分析仪行业发展主要特点</w:t>
      </w:r>
      <w:r>
        <w:rPr>
          <w:rFonts w:hint="eastAsia"/>
        </w:rPr>
        <w:br/>
      </w:r>
      <w:r>
        <w:rPr>
          <w:rFonts w:hint="eastAsia"/>
        </w:rPr>
        <w:t>　　　　1.6.3 氢燃料质量分析仪行业发展影响因素</w:t>
      </w:r>
      <w:r>
        <w:rPr>
          <w:rFonts w:hint="eastAsia"/>
        </w:rPr>
        <w:br/>
      </w:r>
      <w:r>
        <w:rPr>
          <w:rFonts w:hint="eastAsia"/>
        </w:rPr>
        <w:t>　　　　1.6.3 .1 氢燃料质量分析仪有利因素</w:t>
      </w:r>
      <w:r>
        <w:rPr>
          <w:rFonts w:hint="eastAsia"/>
        </w:rPr>
        <w:br/>
      </w:r>
      <w:r>
        <w:rPr>
          <w:rFonts w:hint="eastAsia"/>
        </w:rPr>
        <w:t>　　　　1.6.3 .2 氢燃料质量分析仪不利因素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全球市场，近三年氢燃料质量分析仪主要企业占有率及排名（按销量）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氢燃料质量分析仪主要企业在国际市场占有率（按销量，2023-2026）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2025年氢燃料质量分析仪主要企业在国际市场排名（按销量）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全球市场主要企业氢燃料质量分析仪销量（2023-2026）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全球市场，近三年氢燃料质量分析仪主要企业占有率及排名（按收入）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氢燃料质量分析仪主要企业在国际市场占有率（按收入，2023-2026）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2025年氢燃料质量分析仪主要企业在国际市场排名（按收入）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全球市场主要企业氢燃料质量分析仪销售收入（2023-2026）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全球市场主要企业氢燃料质量分析仪销售价格（2023-2026）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中国市场，近三年氢燃料质量分析仪主要企业占有率及排名（按销量）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氢燃料质量分析仪主要企业在中国市场占有率（按销量，2023-2026）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2025年氢燃料质量分析仪主要企业在中国市场排名（按销量）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中国市场主要企业氢燃料质量分析仪销量（2023-2026）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中国市场，近三年氢燃料质量分析仪主要企业占有率及排名（按收入）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氢燃料质量分析仪主要企业在中国市场占有率（按收入，2023-2026）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2025年氢燃料质量分析仪主要企业在中国市场排名（按收入）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中国市场主要企业氢燃料质量分析仪销售收入（2023-2026）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全球主要厂商氢燃料质量分析仪总部及产地分布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全球主要厂商成立时间及氢燃料质量分析仪商业化日期</w:t>
      </w:r>
      <w:r>
        <w:rPr>
          <w:rFonts w:hint="eastAsia"/>
        </w:rPr>
        <w:br/>
      </w:r>
      <w:r>
        <w:rPr>
          <w:rFonts w:hint="eastAsia"/>
        </w:rPr>
        <w:t>　　2.8 全球主要厂商氢燃料质量分析仪产品类型及应用</w:t>
      </w:r>
      <w:r>
        <w:rPr>
          <w:rFonts w:hint="eastAsia"/>
        </w:rPr>
        <w:br/>
      </w:r>
      <w:r>
        <w:rPr>
          <w:rFonts w:hint="eastAsia"/>
        </w:rPr>
        <w:t>　　2.9 氢燃料质量分析仪行业集中度、竞争程度分析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氢燃料质量分析仪行业集中度分析：2025年全球Top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全球氢燃料质量分析仪第一梯队、第二梯队和第三梯队生产商（品牌）及市场份额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全球氢燃料质量分析仪总体规模分析</w:t>
      </w:r>
      <w:r>
        <w:rPr>
          <w:rFonts w:hint="eastAsia"/>
        </w:rPr>
        <w:br/>
      </w:r>
      <w:r>
        <w:rPr>
          <w:rFonts w:hint="eastAsia"/>
        </w:rPr>
        <w:t>　　3.1 全球氢燃料质量分析仪供需现状及预测（2021-2032）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全球氢燃料质量分析仪产能、产量、产能利用率及发展趋势（2021-2032）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全球氢燃料质量分析仪产量、需求量及发展趋势（2021-2032）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全球主要地区氢燃料质量分析仪产量及发展趋势（2021-2032）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全球主要地区氢燃料质量分析仪产量（2021-2026）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全球主要地区氢燃料质量分析仪产量（2027-2032）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全球主要地区氢燃料质量分析仪产量市场份额（2021-2032）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中国氢燃料质量分析仪供需现状及预测（2021-2032）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中国氢燃料质量分析仪产能、产量、产能利用率及发展趋势（2021-2032）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中国氢燃料质量分析仪产量、市场需求量及发展趋势（2021-2032）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中国市场氢燃料质量分析仪进出口（2021-2032）</w:t>
      </w:r>
      <w:r>
        <w:rPr>
          <w:rFonts w:hint="eastAsia"/>
        </w:rPr>
        <w:br/>
      </w:r>
      <w:r>
        <w:rPr>
          <w:rFonts w:hint="eastAsia"/>
        </w:rPr>
        <w:t>　　3.4 全球氢燃料质量分析仪销量及销售额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全球市场氢燃料质量分析仪销售额（2021-2032）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全球市场氢燃料质量分析仪价格趋势（2021-2032）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全球氢燃料质量分析仪主要地区分析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全球主要地区氢燃料质量分析仪市场规模分析：2021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全球主要地区氢燃料质量分析仪销售收入及市场份额（2021-2026）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全球主要地区氢燃料质量分析仪销售收入预测（2027-2032）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全球主要地区氢燃料质量分析仪销量分析：2021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全球主要地区氢燃料质量分析仪销量及市场份额预测（2027-2032）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中东市场氢燃料质量分析仪销量、收入及增长率（2021-2032）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不同产品类型氢燃料质量分析仪分析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全球不同产品类型氢燃料质量分析仪销量预测（2027-2032）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全球不同产品类型氢燃料质量分析仪收入（2021-2032）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全球不同产品类型氢燃料质量分析仪收入及市场份额（2021-2026）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全球不同产品类型氢燃料质量分析仪收入预测（2027-2032）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全球不同产品类型氢燃料质量分析仪价格走势（2021-2032）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中国不同产品类型氢燃料质量分析仪销量预测（2027-2032）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中国不同产品类型氢燃料质量分析仪收入（2021-2032）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中国不同产品类型氢燃料质量分析仪收入及市场份额（2021-2026）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中国不同产品类型氢燃料质量分析仪收入预测（2027-2032）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不同应用氢燃料质量分析仪分析</w:t>
      </w:r>
      <w:r>
        <w:rPr>
          <w:rFonts w:hint="eastAsia"/>
        </w:rPr>
        <w:br/>
      </w:r>
      <w:r>
        <w:rPr>
          <w:rFonts w:hint="eastAsia"/>
        </w:rPr>
        <w:t>　　7.1 全球不同应用氢燃料质量分析仪销量（2021-2032）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全球不同应用氢燃料质量分析仪销量预测（2027-2032）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全球不同应用氢燃料质量分析仪收入（2021-2032）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全球不同应用氢燃料质量分析仪收入及市场份额（2021-2026）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全球不同应用氢燃料质量分析仪收入预测（2027-2032）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全球不同应用氢燃料质量分析仪价格走势（2021-2032）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中国不同应用氢燃料质量分析仪销量预测（2027-2032）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中国不同应用氢燃料质量分析仪收入（2021-2032）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中国不同应用氢燃料质量分析仪收入及市场份额（2021-2026）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中国不同应用氢燃料质量分析仪收入预测（2027-2032）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氢燃料质量分析仪行业发展趋势</w:t>
      </w:r>
      <w:r>
        <w:rPr>
          <w:rFonts w:hint="eastAsia"/>
        </w:rPr>
        <w:br/>
      </w:r>
      <w:r>
        <w:rPr>
          <w:rFonts w:hint="eastAsia"/>
        </w:rPr>
        <w:t>　　8.2 氢燃料质量分析仪行业主要驱动因素</w:t>
      </w:r>
      <w:r>
        <w:rPr>
          <w:rFonts w:hint="eastAsia"/>
        </w:rPr>
        <w:br/>
      </w:r>
      <w:r>
        <w:rPr>
          <w:rFonts w:hint="eastAsia"/>
        </w:rPr>
        <w:t>　　8.3 氢燃料质量分析仪中国企业SWOT分析</w:t>
      </w:r>
      <w:r>
        <w:rPr>
          <w:rFonts w:hint="eastAsia"/>
        </w:rPr>
        <w:br/>
      </w:r>
      <w:r>
        <w:rPr>
          <w:rFonts w:hint="eastAsia"/>
        </w:rPr>
        <w:t>　　8.4 中国氢燃料质量分析仪行业政策环境分析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氢燃料质量分析仪行业产业链简介</w:t>
      </w:r>
      <w:r>
        <w:rPr>
          <w:rFonts w:hint="eastAsia"/>
        </w:rPr>
        <w:br/>
      </w:r>
      <w:r>
        <w:rPr>
          <w:rFonts w:hint="eastAsia"/>
        </w:rPr>
        <w:t>　　　　9.1.1 氢燃料质量分析仪行业供应链分析</w:t>
      </w:r>
      <w:r>
        <w:rPr>
          <w:rFonts w:hint="eastAsia"/>
        </w:rPr>
        <w:br/>
      </w:r>
      <w:r>
        <w:rPr>
          <w:rFonts w:hint="eastAsia"/>
        </w:rPr>
        <w:t>　　　　9.1.2 氢燃料质量分析仪主要原料及供应情况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氢燃料质量分析仪行业采购模式</w:t>
      </w:r>
      <w:r>
        <w:rPr>
          <w:rFonts w:hint="eastAsia"/>
        </w:rPr>
        <w:br/>
      </w:r>
      <w:r>
        <w:rPr>
          <w:rFonts w:hint="eastAsia"/>
        </w:rPr>
        <w:t>　　9.3 氢燃料质量分析仪行业生产模式</w:t>
      </w:r>
      <w:r>
        <w:rPr>
          <w:rFonts w:hint="eastAsia"/>
        </w:rPr>
        <w:br/>
      </w:r>
      <w:r>
        <w:rPr>
          <w:rFonts w:hint="eastAsia"/>
        </w:rPr>
        <w:t>　　9.4 氢燃料质量分析仪行业销售模式及销售渠道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按产品类型细分，全球氢燃料质量分析仪市场规模2021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按测量方式细分，全球氢燃料质量分析仪市场规模2021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按应用细分，全球氢燃料质量分析仪市场规模（CAGR）2021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氢燃料质量分析仪行业发展主要特点</w:t>
      </w:r>
      <w:r>
        <w:rPr>
          <w:rFonts w:hint="eastAsia"/>
        </w:rPr>
        <w:br/>
      </w:r>
      <w:r>
        <w:rPr>
          <w:rFonts w:hint="eastAsia"/>
        </w:rPr>
        <w:t>　　表 5： 氢燃料质量分析仪行业发展有利因素分析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6： 氢燃料质量分析仪行业发展不利因素分析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进入氢燃料质量分析仪行业壁垒</w:t>
      </w:r>
      <w:r>
        <w:rPr>
          <w:rFonts w:hint="eastAsia"/>
        </w:rPr>
        <w:br/>
      </w:r>
      <w:r>
        <w:rPr>
          <w:rFonts w:hint="eastAsia"/>
        </w:rPr>
        <w:t>　　表 8： 氢燃料质量分析仪主要企业在国际市场占有率（按销量，2023-2026）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2025年氢燃料质量分析仪主要企业在国际市场排名（按销量）&amp;（台）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全球市场主要企业氢燃料质量分析仪销量（2023-2026）&amp;（台）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氢燃料质量分析仪主要企业在国际市场占有率（按收入，2023-2026）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2025年氢燃料质量分析仪主要企业在国际市场排名（按收入）&amp;（万元）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全球市场主要企业氢燃料质量分析仪销售收入（2023-2026）&amp;（万元）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全球市场主要企业氢燃料质量分析仪销售价格（2023-2026）&amp;（千元/台）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15： 氢燃料质量分析仪主要企业在中国市场占有率（按销量，2023-2026）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2025年氢燃料质量分析仪主要企业在中国市场排名（按销量）&amp;（台）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中国市场主要企业氢燃料质量分析仪销量（2023-2026）&amp;（台）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氢燃料质量分析仪主要企业在中国市场占有率（按收入，2023-2026）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2025年氢燃料质量分析仪主要企业在中国市场排名（按收入）&amp;（万元）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中国市场主要企业氢燃料质量分析仪销售收入（2023-2026）&amp;（万元）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全球主要厂商氢燃料质量分析仪总部及产地分布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全球主要厂商成立时间及氢燃料质量分析仪商业化日期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全球主要厂商氢燃料质量分析仪产品类型及应用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2025年全球氢燃料质量分析仪主要厂商市场地位（第一梯队、第二梯队和第三梯队）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全球氢燃料质量分析仪市场投资、并购等现状分析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全球主要地区氢燃料质量分析仪产量增速（CAGR）：（2021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全球主要地区氢燃料质量分析仪产量（2021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全球主要地区氢燃料质量分析仪产量（2021-2026）&amp;（台）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全球主要地区氢燃料质量分析仪产量（2027-2032）&amp;（台）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全球主要地区氢燃料质量分析仪产量市场份额（2021-2026）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全球主要地区氢燃料质量分析仪产量市场份额（2027-2032）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中国市场氢燃料质量分析仪产量、销量、进出口（2021-2026）&amp;（台）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中国市场氢燃料质量分析仪产量、销量、进出口预测（2027-2032）&amp;（台）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全球主要地区氢燃料质量分析仪销售收入增速：（2021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全球主要地区氢燃料质量分析仪销售收入（2021-2026）&amp;（万元）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全球主要地区氢燃料质量分析仪销售收入市场份额（2021-2026）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全球主要地区氢燃料质量分析仪收入（2027-2032）&amp;（万元）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全球主要地区氢燃料质量分析仪收入市场份额（2027-2032）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全球主要地区氢燃料质量分析仪销量（台）：2021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全球主要地区氢燃料质量分析仪销量（2027-2032）&amp;（台）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全球主要地区氢燃料质量分析仪销量份额（2027-2032）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氢燃料质量分析仪生产基地、销售区域、竞争对手及市场地位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全球不同产品类型氢燃料质量分析仪销量（2021-2026）&amp;（台）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全球不同产品类型氢燃料质量分析仪销量市场份额（2021-2026）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全球不同产品类型氢燃料质量分析仪销量预测（2027-2032）&amp;（台）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全球市场不同产品类型氢燃料质量分析仪销量市场份额预测（2027-2032）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全球不同产品类型氢燃料质量分析仪收入（2021-2026）&amp;（万元）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全球不同产品类型氢燃料质量分析仪收入市场份额（2021-2026）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全球不同产品类型氢燃料质量分析仪收入预测（2027-2032）&amp;（万元）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全球不同产品类型氢燃料质量分析仪收入市场份额预测（2027-2032）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中国不同产品类型氢燃料质量分析仪销量市场份额（2021-2026）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中国不同产品类型氢燃料质量分析仪销量预测（2027-2032）&amp;（台）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全球市场不同产品类型氢燃料质量分析仪销量市场份额预测（2027-2032）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中国不同产品类型氢燃料质量分析仪收入（2021-2026）&amp;（万元）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中国不同产品类型氢燃料质量分析仪收入市场份额（2021-2026）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中国不同产品类型氢燃料质量分析仪收入预测（2027-2032）&amp;（万元）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中国不同产品类型氢燃料质量分析仪收入市场份额预测（2027-2032）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106： 全球不同应用氢燃料质量分析仪销量市场份额（2021-2026）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全球不同应用氢燃料质量分析仪销量预测（2027-2032）&amp;（台）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全球市场不同应用氢燃料质量分析仪销量市场份额预测（2027-2032）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全球不同应用氢燃料质量分析仪收入（2021-2026）&amp;（万元）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全球不同应用氢燃料质量分析仪收入市场份额（2021-2026）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全球不同应用氢燃料质量分析仪收入预测（2027-2032）&amp;（万元）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全球不同应用氢燃料质量分析仪收入市场份额预测（2027-2032）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中国不同应用氢燃料质量分析仪销量市场份额（2021-2026）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中国不同应用氢燃料质量分析仪销量预测（2027-2032）&amp;（台）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中国市场不同应用氢燃料质量分析仪销量市场份额预测（2027-2032）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中国不同应用氢燃料质量分析仪收入（2021-2026）&amp;（万元）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中国不同应用氢燃料质量分析仪收入市场份额（2021-2026）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中国不同应用氢燃料质量分析仪收入预测（2027-2032）&amp;（万元）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中国不同应用氢燃料质量分析仪收入市场份额预测（2027-2032）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氢燃料质量分析仪行业发展趋势</w:t>
      </w:r>
      <w:r>
        <w:rPr>
          <w:rFonts w:hint="eastAsia"/>
        </w:rPr>
        <w:br/>
      </w:r>
      <w:r>
        <w:rPr>
          <w:rFonts w:hint="eastAsia"/>
        </w:rPr>
        <w:t>　　表 122： 氢燃料质量分析仪行业主要驱动因素</w:t>
      </w:r>
      <w:r>
        <w:rPr>
          <w:rFonts w:hint="eastAsia"/>
        </w:rPr>
        <w:br/>
      </w:r>
      <w:r>
        <w:rPr>
          <w:rFonts w:hint="eastAsia"/>
        </w:rPr>
        <w:t>　　表 123： 氢燃料质量分析仪行业供应链分析</w:t>
      </w:r>
      <w:r>
        <w:rPr>
          <w:rFonts w:hint="eastAsia"/>
        </w:rPr>
        <w:br/>
      </w:r>
      <w:r>
        <w:rPr>
          <w:rFonts w:hint="eastAsia"/>
        </w:rPr>
        <w:t>　　表 124： 氢燃料质量分析仪上游原料供应商</w:t>
      </w:r>
      <w:r>
        <w:rPr>
          <w:rFonts w:hint="eastAsia"/>
        </w:rPr>
        <w:br/>
      </w:r>
      <w:r>
        <w:rPr>
          <w:rFonts w:hint="eastAsia"/>
        </w:rPr>
        <w:t>　　表 125： 氢燃料质量分析仪主要地区不同应用客户分析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126： 氢燃料质量分析仪典型经销商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氢燃料质量分析仪产品图片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全球不同产品类型氢燃料质量分析仪销售额2021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全球不同产品类型氢燃料质量分析仪市场份额2025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气相色谱型分析仪产品图片</w:t>
      </w:r>
      <w:r>
        <w:rPr>
          <w:rFonts w:hint="eastAsia"/>
        </w:rPr>
        <w:br/>
      </w:r>
      <w:r>
        <w:rPr>
          <w:rFonts w:hint="eastAsia"/>
        </w:rPr>
        <w:t>　　图 5： 光谱型分析仪产品图片</w:t>
      </w:r>
      <w:r>
        <w:rPr>
          <w:rFonts w:hint="eastAsia"/>
        </w:rPr>
        <w:br/>
      </w:r>
      <w:r>
        <w:rPr>
          <w:rFonts w:hint="eastAsia"/>
        </w:rPr>
        <w:t>　　图 6： 质谱型分析仪产品图片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全球不同测量方式氢燃料质量分析仪销售额2021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全球不同测量方式氢燃料质量分析仪市场份额2025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10： 实验室氢燃料质量分析仪产品图片</w:t>
      </w:r>
      <w:r>
        <w:rPr>
          <w:rFonts w:hint="eastAsia"/>
        </w:rPr>
        <w:br/>
      </w:r>
      <w:r>
        <w:rPr>
          <w:rFonts w:hint="eastAsia"/>
        </w:rPr>
        <w:t>　　图 11： 在线氢燃料质量分析仪产品图片</w:t>
      </w:r>
      <w:r>
        <w:rPr>
          <w:rFonts w:hint="eastAsia"/>
        </w:rPr>
        <w:br/>
      </w:r>
      <w:r>
        <w:rPr>
          <w:rFonts w:hint="eastAsia"/>
        </w:rPr>
        <w:t>　　图 12： 便携式氢燃料质量分析仪产品图片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全球不同应用氢燃料质量分析仪市场份额2025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15： 制氢及提纯</w:t>
      </w:r>
      <w:r>
        <w:rPr>
          <w:rFonts w:hint="eastAsia"/>
        </w:rPr>
        <w:br/>
      </w:r>
      <w:r>
        <w:rPr>
          <w:rFonts w:hint="eastAsia"/>
        </w:rPr>
        <w:t>　　图 16： 加氢站</w:t>
      </w:r>
      <w:r>
        <w:rPr>
          <w:rFonts w:hint="eastAsia"/>
        </w:rPr>
        <w:br/>
      </w:r>
      <w:r>
        <w:rPr>
          <w:rFonts w:hint="eastAsia"/>
        </w:rPr>
        <w:t>　　图 17： 氢气储存、输配及运输</w:t>
      </w:r>
      <w:r>
        <w:rPr>
          <w:rFonts w:hint="eastAsia"/>
        </w:rPr>
        <w:br/>
      </w:r>
      <w:r>
        <w:rPr>
          <w:rFonts w:hint="eastAsia"/>
        </w:rPr>
        <w:t>　　图 18： 燃料电池系统及测试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2025年全球前五大生产商氢燃料质量分析仪市场份额</w:t>
      </w:r>
      <w:r>
        <w:rPr>
          <w:rFonts w:hint="eastAsia"/>
        </w:rPr>
        <w:br/>
      </w:r>
      <w:r>
        <w:rPr>
          <w:rFonts w:hint="eastAsia"/>
        </w:rPr>
        <w:t>　　图 21： 2025年全球氢燃料质量分析仪第一梯队、第二梯队和第三梯队厂商及市场份额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全球氢燃料质量分析仪产能、产量、产能利用率及发展趋势（2021-2032）&amp;（台）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全球氢燃料质量分析仪产量、需求量及发展趋势（2021-2032）&amp;（台）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全球主要地区氢燃料质量分析仪产量市场份额（2021-2032）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中国氢燃料质量分析仪产能、产量、产能利用率及发展趋势（2021-2032）&amp;（台）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中国氢燃料质量分析仪产量、市场需求量及发展趋势（2021-2032）&amp;（台）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全球氢燃料质量分析仪市场销售额及增长率：（2021-2032）&amp;（万元）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全球市场氢燃料质量分析仪市场规模：2021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全球市场氢燃料质量分析仪价格趋势（2021-2032）&amp;（千元/台）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31： 全球主要地区氢燃料质量分析仪销售收入（2021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全球主要地区氢燃料质量分析仪销售收入市场份额（2021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南美市场氢燃料质量分析仪收入及增长率（2021-2032）&amp;（万元）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中东市场氢燃料质量分析仪收入及增长率（2021-2032）&amp;（万元）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全球不同产品类型氢燃料质量分析仪价格走势（2021-2032）&amp;（千元/台）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50： 全球不同应用氢燃料质量分析仪价格走势（2021-2032）&amp;（千元/台）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51： 氢燃料质量分析仪中国企业SWOT分析</w:t>
      </w:r>
      <w:r>
        <w:rPr>
          <w:rFonts w:hint="eastAsia"/>
        </w:rPr>
        <w:br/>
      </w:r>
      <w:r>
        <w:rPr>
          <w:rFonts w:hint="eastAsia"/>
        </w:rPr>
        <w:t>　　图 52： 氢燃料质量分析仪产业链</w:t>
      </w:r>
      <w:r>
        <w:rPr>
          <w:rFonts w:hint="eastAsia"/>
        </w:rPr>
        <w:br/>
      </w:r>
      <w:r>
        <w:rPr>
          <w:rFonts w:hint="eastAsia"/>
        </w:rPr>
        <w:t>　　图 53： 氢燃料质量分析仪行业采购模式分析</w:t>
      </w:r>
      <w:r>
        <w:rPr>
          <w:rFonts w:hint="eastAsia"/>
        </w:rPr>
        <w:br/>
      </w:r>
      <w:r>
        <w:rPr>
          <w:rFonts w:hint="eastAsia"/>
        </w:rPr>
        <w:t>　　图 54： 氢燃料质量分析仪行业生产模式</w:t>
      </w:r>
      <w:r>
        <w:rPr>
          <w:rFonts w:hint="eastAsia"/>
        </w:rPr>
        <w:br/>
      </w:r>
      <w:r>
        <w:rPr>
          <w:rFonts w:hint="eastAsia"/>
        </w:rPr>
        <w:t>　　图 55： 氢燃料质量分析仪行业销售模式分析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5421531ef4625" w:history="1">
        <w:r>
          <w:rPr>
            <w:rStyle w:val="Hyperlink"/>
          </w:rPr>
          <w:t>2027-2032年全球与中国氢燃料质量分析仪发展现状分析及市场前景报告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5421531ef4625" w:history="1">
        <w:r>
          <w:rPr>
            <w:rStyle w:val="Hyperlink"/>
          </w:rPr>
          <w:t>https://www.20087.com/0/29/QingRanLiaoZhiLiangFenXiYiDeXianZhuangYuFaZhanQianJing.html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d59bccf66f4ce3" w:history="1">
      <w:r>
        <w:rPr>
          <w:rStyle w:val="Hyperlink"/>
        </w:rPr>
        <w:t>2027-2032年全球与中国氢燃料质量分析仪发展现状分析及市场前景报告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QingRanLiaoZhiLiangFenXiYiDeXianZhuangYuFaZhanQianJing.html" TargetMode="External" Id="Rc425421531ef46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QingRanLiaoZhiLiangFenXiYiDeXianZhuangYuFaZhanQianJing.html" TargetMode="External" Id="R01d59bccf66f4c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2026-11-02T02:20:55Z</dcterms:created>
  <dcterms:modified xsi:type="dcterms:W3CDTF">2026-11-02T03:20:55Z</dcterms:modified>
  <dc:subject>2027-2032年全球与中国氢燃料质量分析仪发展现状分析及市场前景报告</dc:subject>
  <dc:title>2027-2032年全球与中国氢燃料质量分析仪发展现状分析及市场前景报告</dc:title>
  <cp:keywords>2027-2032年全球与中国氢燃料质量分析仪发展现状分析及市场前景报告</cp:keywords>
  <dc:description>2027-2032年全球与中国氢燃料质量分析仪发展现状分析及市场前景报告</dc:description>
</cp:coreProperties>
</file>