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09f9ead0140ec" w:history="1">
              <w:r>
                <w:rPr>
                  <w:rStyle w:val="Hyperlink"/>
                </w:rPr>
                <w:t>中国潜水混流泵行业发展调研与前景分析报告（2026-2032年）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09f9ead0140ec" w:history="1">
              <w:r>
                <w:rPr>
                  <w:rStyle w:val="Hyperlink"/>
                </w:rPr>
                <w:t>中国潜水混流泵行业发展调研与前景分析报告（2026-2032年）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09f9ead0140ec" w:history="1">
                <w:r>
                  <w:rPr>
                    <w:rStyle w:val="Hyperlink"/>
                  </w:rPr>
                  <w:t>https://www.20087.com/0/79/QianShuiHunLiuBengDeQianJingQuShi.html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混流泵是一种叶轮介于离心式与轴流式之间的潜水电泵，兼具中等扬程与大流量特性，广泛应用于城市排涝、农田灌溉、工业循环水及污水处理厂。潜水混流泵采用IP68密封电机、耐磨铸铁或不锈钢过流部件，强调高效区宽、抗堵塞能力强及可干运行短时保护。然而，在含固率高或纤维杂质多的介质中，叶轮流道仍易缠绕堵塞；长期浸没运行对电缆接头与机械密封可靠性提出严苛要求。此外，选型不当易导致运行偏离高效区，造成能源浪费。</w:t>
      </w:r>
      <w:r>
        <w:rPr>
          <w:rFonts w:hint="eastAsia"/>
        </w:rPr>
        <w:br/>
      </w:r>
      <w:r>
        <w:rPr>
          <w:rFonts w:hint="eastAsia"/>
        </w:rPr>
        <w:t>　　未来，潜水混流泵将向智能诊断、高效水力模型与新材料应用升级。市场调研网认为，内置振动与温度传感器可预警轴承磨损或气蚀；CFD优化叶轮将拓展高效运行范围。在智慧水务体系中，泵组将接入云平台，实现远程启停与能效分析。长远看，潜水混流泵将从“流体输送设备”进化为“水系统智能执行单元”，在韧性城市与农业现代化进程中，提供高可靠、低能耗、自适应的水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09f9ead0140ec" w:history="1">
        <w:r>
          <w:rPr>
            <w:rStyle w:val="Hyperlink"/>
          </w:rPr>
          <w:t>中国潜水混流泵行业发展调研与前景分析报告（2026-2032年）</w:t>
        </w:r>
      </w:hyperlink>
      <w:r>
        <w:rPr>
          <w:rFonts w:hint="eastAsia"/>
        </w:rPr>
        <w:t>》基于权威数据和调研资料，采用定量与定性相结合的方法，系统分析了潜水混流泵行业的现状和未来趋势。通过对行业的长期跟踪研究，报告提供了清晰的市场分析和趋势预测，帮助投资者更好地理解行业投资价值。同时，结合潜水混流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潜水混流泵行业概述</w:t>
      </w:r>
      <w:r>
        <w:rPr>
          <w:rFonts w:hint="eastAsia"/>
        </w:rPr>
        <w:br/>
      </w:r>
      <w:r>
        <w:rPr>
          <w:rFonts w:hint="eastAsia"/>
        </w:rPr>
        <w:t>　　第一节 潜水混流泵定义与分类</w:t>
      </w:r>
      <w:r>
        <w:rPr>
          <w:rFonts w:hint="eastAsia"/>
        </w:rPr>
        <w:br/>
      </w:r>
      <w:r>
        <w:rPr>
          <w:rFonts w:hint="eastAsia"/>
        </w:rPr>
        <w:t>　　第二节 潜水混流泵应用领域</w:t>
      </w:r>
      <w:r>
        <w:rPr>
          <w:rFonts w:hint="eastAsia"/>
        </w:rPr>
        <w:br/>
      </w:r>
      <w:r>
        <w:rPr>
          <w:rFonts w:hint="eastAsia"/>
        </w:rPr>
        <w:t>　　第三节 潜水混流泵行业经济指标分析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潜水混流泵产业链及经营模式分析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三、潜水混流泵销售模式及销售渠道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全球潜水混流泵市场发展综述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2020-2025年全球潜水混流泵市场规模与趋势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主要国家与地区潜水混流泵市场分析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2026-2032年全球潜水混流泵行业发展趋势与前景预测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中国潜水混流泵行业市场分析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2025-2026年潜水混流泵产能与投资动态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一、国内潜水混流泵产能及利用情况</w:t>
      </w:r>
      <w:r>
        <w:rPr>
          <w:rFonts w:hint="eastAsia"/>
        </w:rPr>
        <w:br/>
      </w:r>
      <w:r>
        <w:rPr>
          <w:rFonts w:hint="eastAsia"/>
        </w:rPr>
        <w:t>　　　　二、潜水混流泵产能扩张与投资动态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2026-2032年潜水混流泵行业产量统计与趋势预测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一、2020-2025年潜水混流泵行业产量数据统计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1、2020-2025年潜水混流泵产量及增长趋势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2、2020-2025年潜水混流泵细分产品产量及份额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二、影响潜水混流泵产量的关键因素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三、2026-2032年潜水混流泵产量预测</w:t>
      </w:r>
      <w:r>
        <w:rPr>
          <w:rFonts w:hint="eastAsia"/>
        </w:rPr>
        <w:br/>
      </w:r>
      <w:r>
        <w:rPr>
          <w:rFonts w:hint="eastAsia"/>
        </w:rPr>
        <w:t>　　第三节 2026-2032年潜水混流泵市场需求与销售分析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一、2025-2026年潜水混流泵行业需求现状</w:t>
      </w:r>
      <w:r>
        <w:rPr>
          <w:rFonts w:hint="eastAsia"/>
        </w:rPr>
        <w:br/>
      </w:r>
      <w:r>
        <w:rPr>
          <w:rFonts w:hint="eastAsia"/>
        </w:rPr>
        <w:t>　　　　二、潜水混流泵客户群体与需求特点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三、2020-2025年潜水混流泵行业销售规模分析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四、2026-2032年潜水混流泵市场增长潜力与规模预测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中国潜水混流泵细分市场与下游应用领域分析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潜水混流泵细分市场分析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一、2025-2026年潜水混流泵主要细分产品市场现状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潜水混流泵下游应用与客户群体分析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一、2025-2026年潜水混流泵各应用领域市场现状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2025-2026年潜水混流泵行业技术发展现状及趋势分析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潜水混流泵行业技术发展现状分析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国内外潜水混流泵行业技术差异与原因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潜水混流泵行业技术发展方向、趋势预测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提升潜水混流泵行业技术能力策略建议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潜水混流泵价格机制与竞争策略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一、2020-2025年潜水混流泵市场价格走势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潜水混流泵定价策略与方法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2026-2032年潜水混流泵价格竞争态势与趋势预测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中国潜水混流泵行业重点区域市场研究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2025-2026年重点区域潜水混流泵市场发展概况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三、2026-2032年潜水混流泵行业发展潜力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三、2026-2032年潜水混流泵行业发展潜力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三、2026-2032年潜水混流泵行业发展潜力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三、2026-2032年潜水混流泵行业发展潜力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三、2026-2032年潜水混流泵行业发展潜力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2020-2025年中国潜水混流泵行业进出口情况分析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潜水混流泵行业进口情况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一、2020-2025年潜水混流泵进口规模及增长情况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二、潜水混流泵主要进口来源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潜水混流泵行业出口情况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一、2020-2025年潜水混流泵出口规模及增长情况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二、潜水混流泵主要出口目的地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2020-2025年中国潜水混流泵行业总体发展与财务状况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2020-2025年中国潜水混流泵行业规模情况</w:t>
      </w:r>
      <w:r>
        <w:rPr>
          <w:rFonts w:hint="eastAsia"/>
        </w:rPr>
        <w:br/>
      </w:r>
      <w:r>
        <w:rPr>
          <w:rFonts w:hint="eastAsia"/>
        </w:rPr>
        <w:t>　　　　一、潜水混流泵行业企业数量规模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二、潜水混流泵行业从业人员规模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三、潜水混流泵行业市场敏感性分析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2020-2025年中国潜水混流泵行业财务能力分析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一、潜水混流泵行业盈利能力</w:t>
      </w:r>
      <w:r>
        <w:rPr>
          <w:rFonts w:hint="eastAsia"/>
        </w:rPr>
        <w:br/>
      </w:r>
      <w:r>
        <w:rPr>
          <w:rFonts w:hint="eastAsia"/>
        </w:rPr>
        <w:t>　　　　二、潜水混流泵行业偿债能力</w:t>
      </w:r>
      <w:r>
        <w:rPr>
          <w:rFonts w:hint="eastAsia"/>
        </w:rPr>
        <w:br/>
      </w:r>
      <w:r>
        <w:rPr>
          <w:rFonts w:hint="eastAsia"/>
        </w:rPr>
        <w:t>　　　　三、潜水混流泵行业营运能力</w:t>
      </w:r>
      <w:r>
        <w:rPr>
          <w:rFonts w:hint="eastAsia"/>
        </w:rPr>
        <w:br/>
      </w:r>
      <w:r>
        <w:rPr>
          <w:rFonts w:hint="eastAsia"/>
        </w:rPr>
        <w:t>　　　　四、潜水混流泵行业发展能力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潜水混流泵行业重点企业调研分析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中国潜水混流泵行业竞争格局分析</w:t>
      </w:r>
      <w:r>
        <w:rPr>
          <w:rFonts w:hint="eastAsia"/>
        </w:rPr>
        <w:br/>
      </w:r>
      <w:r>
        <w:rPr>
          <w:rFonts w:hint="eastAsia"/>
        </w:rPr>
        <w:t>　　第一节 潜水混流泵行业竞争格局总览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2025-2026年潜水混流泵行业竞争力分析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2020-2025年潜水混流泵行业企业并购活动分析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2025-2026年潜水混流泵行业会展与招投标活动分析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一、潜水混流泵行业会展活动及其市场影响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2026年中国潜水混流泵企业发展企业发展策略与建议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潜水混流泵销售模式与渠道策略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潜水混流泵品牌与市场推广策略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潜水混流泵研发投入与技术创新能力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潜水混流泵合作联盟与资源整合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中国潜水混流泵行业风险与对策</w:t>
      </w:r>
      <w:r>
        <w:rPr>
          <w:rFonts w:hint="eastAsia"/>
        </w:rPr>
        <w:br/>
      </w:r>
      <w:r>
        <w:rPr>
          <w:rFonts w:hint="eastAsia"/>
        </w:rPr>
        <w:t>　　第一节 潜水混流泵行业SWOT分析</w:t>
      </w:r>
      <w:r>
        <w:rPr>
          <w:rFonts w:hint="eastAsia"/>
        </w:rPr>
        <w:br/>
      </w:r>
      <w:r>
        <w:rPr>
          <w:rFonts w:hint="eastAsia"/>
        </w:rPr>
        <w:t>　　　　一、潜水混流泵行业优势</w:t>
      </w:r>
      <w:r>
        <w:rPr>
          <w:rFonts w:hint="eastAsia"/>
        </w:rPr>
        <w:br/>
      </w:r>
      <w:r>
        <w:rPr>
          <w:rFonts w:hint="eastAsia"/>
        </w:rPr>
        <w:t>　　　　二、潜水混流泵行业劣势</w:t>
      </w:r>
      <w:r>
        <w:rPr>
          <w:rFonts w:hint="eastAsia"/>
        </w:rPr>
        <w:br/>
      </w:r>
      <w:r>
        <w:rPr>
          <w:rFonts w:hint="eastAsia"/>
        </w:rPr>
        <w:t>　　　　三、潜水混流泵市场机会</w:t>
      </w:r>
      <w:r>
        <w:rPr>
          <w:rFonts w:hint="eastAsia"/>
        </w:rPr>
        <w:br/>
      </w:r>
      <w:r>
        <w:rPr>
          <w:rFonts w:hint="eastAsia"/>
        </w:rPr>
        <w:t>　　　　四、潜水混流泵市场威胁</w:t>
      </w:r>
      <w:r>
        <w:rPr>
          <w:rFonts w:hint="eastAsia"/>
        </w:rPr>
        <w:br/>
      </w:r>
      <w:r>
        <w:rPr>
          <w:rFonts w:hint="eastAsia"/>
        </w:rPr>
        <w:t>　　第二节 潜水混流泵行业风险及对策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2026-2032年中国潜水混流泵行业前景与发展趋势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2025-2026年潜水混流泵行业发展环境分析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一、潜水混流泵行业主管部门与监管体制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二、潜水混流泵行业主要法律法规及政策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三、潜水混流泵行业标准与质量监管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2026-2032年潜水混流泵行业发展趋势与方向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2026-2032年潜水混流泵行业发展潜力与机遇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潜水混流泵行业研究结论与建议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中智~林－潜水混流泵行业发展建议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潜水混流泵行业历程</w:t>
      </w:r>
      <w:r>
        <w:rPr>
          <w:rFonts w:hint="eastAsia"/>
        </w:rPr>
        <w:br/>
      </w:r>
      <w:r>
        <w:rPr>
          <w:rFonts w:hint="eastAsia"/>
        </w:rPr>
        <w:t>　　图表 潜水混流泵行业生命周期</w:t>
      </w:r>
      <w:r>
        <w:rPr>
          <w:rFonts w:hint="eastAsia"/>
        </w:rPr>
        <w:br/>
      </w:r>
      <w:r>
        <w:rPr>
          <w:rFonts w:hint="eastAsia"/>
        </w:rPr>
        <w:t>　　图表 潜水混流泵行业产业链分析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2020-2025年潜水混流泵行业市场容量分析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2020-2025年中国潜水混流泵市场需求量及增速统计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2025年中国潜水混流泵行业需求领域分布格局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2020-2025年中国潜水混流泵进口数量分析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2020-2025年中国潜水混流泵进口金额分析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2020-2025年中国潜水混流泵出口数量分析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2020-2025年中国潜水混流泵出口金额分析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2025年中国潜水混流泵进口国家及地区分析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2025年中国潜水混流泵出口国家及地区分析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2020-2025年中国潜水混流泵行业企业平均规模情况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**地区潜水混流泵行业市场需求情况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潜水混流泵重点企业（一）基本信息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潜水混流泵重点企业（一）经营情况分析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潜水混流泵重点企业（一）主要经济指标情况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潜水混流泵重点企业（二）经营情况分析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潜水混流泵重点企业（二）主要经济指标情况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潜水混流泵重点企业（三）经营情况分析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潜水混流泵重点企业（三）主要经济指标情况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潜水混流泵重点企业（三）成长能力情况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2026-2032年中国潜水混流泵行业产能预测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2026-2032年中国潜水混流泵行业产量预测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2026-2032年中国潜水混流泵市场需求量预测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2026-2032年中国潜水混流泵行业供需平衡预测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2026-2032年中国潜水混流泵行业市场容量预测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2026-2032年中国潜水混流泵行业市场规模预测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2026年中国潜水混流泵市场前景分析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2026年中国潜水混流泵发展趋势预测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09f9ead0140ec" w:history="1">
        <w:r>
          <w:rPr>
            <w:rStyle w:val="Hyperlink"/>
          </w:rPr>
          <w:t>中国潜水混流泵行业发展调研与前景分析报告（2026-2032年）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09f9ead0140ec" w:history="1">
        <w:r>
          <w:rPr>
            <w:rStyle w:val="Hyperlink"/>
          </w:rPr>
          <w:t>https://www.20087.com/0/79/QianShuiHunLiuBengDeQianJingQuShi.html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热点：潜水推流器、进口潜水混流泵、底吸式潜水泵、潜水混流泵参数、大型潜污泵、潜水混流泵图片、全贯流潜水泵、潜水混流泵价格、大流量潜水泵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2a5d158840bc" w:history="1">
      <w:r>
        <w:rPr>
          <w:rStyle w:val="Hyperlink"/>
        </w:rPr>
        <w:t>中国潜水混流泵行业发展调研与前景分析报告（2026-2032年）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anShuiHunLiuBengDeQianJingQuShi.html" TargetMode="External" Id="R02209f9ead01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anShuiHunLiuBengDeQianJingQuShi.html" TargetMode="External" Id="R23b52a5d158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2026-02-16T09:16:14Z</dcterms:created>
  <dcterms:modified xsi:type="dcterms:W3CDTF">2026-02-16T10:16:14Z</dcterms:modified>
  <dc:subject>中国潜水混流泵行业发展调研与前景分析报告（2026-2032年）</dc:subject>
  <dc:title>中国潜水混流泵行业发展调研与前景分析报告（2026-2032年）</dc:title>
  <cp:keywords>中国潜水混流泵行业发展调研与前景分析报告（2026-2032年）</cp:keywords>
  <dc:description>中国潜水混流泵行业发展调研与前景分析报告（2026-2032年）</dc:description>
</cp:coreProperties>
</file>