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ca0e919c94af1" w:history="1">
              <w:r>
                <w:rPr>
                  <w:rStyle w:val="Hyperlink"/>
                </w:rPr>
                <w:t>2023-2029年中国纳米探针发展现状与趋势分析报告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ca0e919c94af1" w:history="1">
              <w:r>
                <w:rPr>
                  <w:rStyle w:val="Hyperlink"/>
                </w:rPr>
                <w:t>2023-2029年中国纳米探针发展现状与趋势分析报告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ca0e919c94af1" w:history="1">
                <w:r>
                  <w:rPr>
                    <w:rStyle w:val="Hyperlink"/>
                  </w:rPr>
                  <w:t>https://www.20087.com/0/09/NaMiTanZhenDeFaZhanQuShi.html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探针是一种尺寸在纳米级别的探测工具，广泛应用于生物医学、材料科学、环境监测等领域。纳米探针具有高灵敏度、高特异性和高分辨率等优点，能够实现对微小结构和物质的精确检测。随着纳米技术的不断进步和应用领域的拓展，纳米探针的市场需求不断增加。目前，纳米探针的研究主要集中在提高其性能和开发新的应用场景。</w:t>
      </w:r>
      <w:r>
        <w:rPr>
          <w:rFonts w:hint="eastAsia"/>
        </w:rPr>
        <w:br/>
      </w:r>
      <w:r>
        <w:rPr>
          <w:rFonts w:hint="eastAsia"/>
        </w:rPr>
        <w:t>　　未来，纳米探针行业将朝着更精准、更智能、更多元化的方向发展。技术创新将推动纳米探针的性能不断提升，例如，通过优化材料和设计，提高其探测灵敏度和稳定性。此外，纳米探针将在新兴领域如纳米医学和智能传感器中发挥更大作用。政策支持方面，各国政府将加大对纳米科技研究的投入，推动纳米探针产业的快速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7ca0e919c94af1" w:history="1">
        <w:r>
          <w:rPr>
            <w:rStyle w:val="Hyperlink"/>
          </w:rPr>
          <w:t>2023-2029年中国纳米探针发展现状与趋势分析报告</w:t>
        </w:r>
      </w:hyperlink>
      <w:r>
        <w:rPr>
          <w:rFonts w:hint="eastAsia"/>
        </w:rPr>
        <w:t>全面剖析了纳米探针行业的市场规模、需求及价格动态。报告通过对纳米探针产业链的深入挖掘，详细分析了行业现状，并对纳米探针市场前景及发展趋势进行了科学预测。纳米探针报告还深入探索了各细分市场的特点，突出关注纳米探针重点企业的经营状况，全面揭示了纳米探针行业竞争格局、品牌影响力和市场集中度。纳米探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纳米探针市场概述</w:t>
      </w:r>
      <w:r>
        <w:rPr>
          <w:rFonts w:hint="eastAsia"/>
        </w:rPr>
        <w:br/>
      </w:r>
      <w:r>
        <w:rPr>
          <w:rFonts w:hint="eastAsia"/>
        </w:rPr>
        <w:t>　　第一节 纳米探针产品定义及统计范围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按照不同产品类型，纳米探针主要可以分为如下几个类别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一、不同产品类型纳米探针增长趋势2023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从不同应用，纳米探针主要包括如下几个方面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全球与中国纳米探针发展现状对比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一、2017-2029年全球纳米探针发展现状及未来趋势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二、2017-2029年中国纳米探针生产发展现状及未来趋势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2017-2029年全球纳米探针供需现状及预测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一、2017-2029年全球纳米探针产能、产量、产能利用率及发展趋势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二、2017-2029年全球纳米探针产量、表观消费量及发展趋势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2017-2029年中国纳米探针供需现状及预测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一、2017-2029年中国纳米探针产能、产量、产能利用率及发展趋势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二、2017-2029年中国纳米探针产量、表观消费量及发展趋势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三、2017-2029年中国纳米探针产量、市场需求量及发展趋势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新冠肺炎（COVID-19）对纳米探针行业影响分析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一、COVID-19对纳米探针行业主要的影响分析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二、COVID-19对纳米探针行业2023年增长评估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五、COVID-19疫情下，纳米探针潜在市场机会、挑战及风险分析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2017-2022年全球纳米探针主要厂商列表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一、2017-2022年全球纳米探针主要厂商产量列表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二、2017-2022年全球纳米探针主要厂商产值列表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三、2022年全球主要生产商纳米探针收入排名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四、2017-2022年全球纳米探针主要厂商产品价格列表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Covid-19影响：中国市场纳米探针主要厂商分析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一、2017-2022年中国纳米探针主要厂商产量列表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二、2017-2022年中国纳米探针主要厂商产值列表</w:t>
      </w:r>
      <w:r>
        <w:rPr>
          <w:rFonts w:hint="eastAsia"/>
        </w:rPr>
        <w:br/>
      </w:r>
      <w:r>
        <w:rPr>
          <w:rFonts w:hint="eastAsia"/>
        </w:rPr>
        <w:t>　　第三节 纳米探针厂商产地分布及商业化日期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纳米探针行业集中度、竞争程度分析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一、纳米探针行业集中度分析：全球Top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二、全球纳米探针第一梯队、第二梯队和第三梯队生产商（品牌）及市场份额（2021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纳米探针全球领先企业SWOT分析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全球主要纳米探针企业采访及观点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Covid-19对全球纳米探针主要生产地区影响分析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全球主要地区纳米探针市场规模分析：2017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一、2017-2029年全球主要地区纳米探针产量及市场份额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二、2017-2029年全球主要地区纳米探针产量及市场份额预测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三、2017-2029年全球主要地区纳米探针产值及市场份额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四、2017-2029年全球主要地区纳米探针产值及市场份额预测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2017-2029年北美市场纳米探针产量、产值及增长率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2017-2029年欧洲市场纳米探针产量、产值及增长率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2017-2029年中国市场纳米探针产量、产值及增长率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2017-2029年日本市场纳米探针产量、产值及增长率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2017-2029年东南亚市场纳米探针产量、产值及增长率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2017-2029年印度市场纳米探针产量、产值及增长率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Covid-19对全球纳米探针消费主要地区影响分析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全球主要地区纳米探针消费展望2017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2017-2022年全球主要地区纳米探针消费量及增长率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2023-2029年全球主要地区纳米探针消费量预测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2017-2029年中国市场纳米探针消费量、增长率及发展预测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2017-2029年北美市场纳米探针消费量、增长率及发展预测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2017-2029年欧洲市场纳米探针消费量、增长率及发展预测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2017-2029年日本市场纳米探针消费量、增长率及发展预测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2017-2029年东南亚市场纳米探针消费量、增长率及发展预测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2017-2029年印度市场纳米探针消费量、增长率及发展预测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全球纳米探针重点厂商概况分析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三、2017-2022年重点企业（一）纳米探针产能、产量、产值、价格及毛利率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三、2017-2022年重点企业（二）纳米探针产能、产量、产值、价格及毛利率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三、2017-2022年重点企业（三）纳米探针产能、产量、产值、价格及毛利率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三、2017-2022年重点企业（四）纳米探针产能、产量、产值、价格及毛利率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三、2017-2022年重点企业（五）纳米探针产能、产量、产值、价格及毛利率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三、2017-2022年重点企业（六）纳米探针产能、产量、产值、价格及毛利率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三、2017-2022年重点企业（七）纳米探针产能、产量、产值、价格及毛利率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三、2017-2022年重点企业（八）纳米探针产能、产量、产值、价格及毛利率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Covid-19对不同类型纳米探针产品的影响分析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2017-2029年全球不同类型纳米探针产量</w:t>
      </w:r>
      <w:r>
        <w:rPr>
          <w:rFonts w:hint="eastAsia"/>
        </w:rPr>
        <w:br/>
      </w:r>
      <w:r>
        <w:rPr>
          <w:rFonts w:hint="eastAsia"/>
        </w:rPr>
        <w:t>　　　　一、2017-2022年全球纳米探针不同类型纳米探针产量及市场份额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二、2023-2029年全球不同类型纳米探针产量预测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2017-2029年全球不同类型纳米探针产值</w:t>
      </w:r>
      <w:r>
        <w:rPr>
          <w:rFonts w:hint="eastAsia"/>
        </w:rPr>
        <w:br/>
      </w:r>
      <w:r>
        <w:rPr>
          <w:rFonts w:hint="eastAsia"/>
        </w:rPr>
        <w:t>　　　　一、2017-2022年全球纳米探针不同类型纳米探针产值及市场份额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二、2023-2029年全球不同类型纳米探针产值预测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2017-2029年全球不同类型纳米探针价格走势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2017-2022年不同价格区间纳米探针市场份额对比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2017-2029年中国不同类型纳米探针产量</w:t>
      </w:r>
      <w:r>
        <w:rPr>
          <w:rFonts w:hint="eastAsia"/>
        </w:rPr>
        <w:br/>
      </w:r>
      <w:r>
        <w:rPr>
          <w:rFonts w:hint="eastAsia"/>
        </w:rPr>
        <w:t>　　　　一、2017-2022年中国纳米探针不同类型纳米探针产量及市场份额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二、2023-2029年中国不同类型纳米探针产量预测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2017-2029年中国不同类型纳米探针产值</w:t>
      </w:r>
      <w:r>
        <w:rPr>
          <w:rFonts w:hint="eastAsia"/>
        </w:rPr>
        <w:br/>
      </w:r>
      <w:r>
        <w:rPr>
          <w:rFonts w:hint="eastAsia"/>
        </w:rPr>
        <w:t>　　　　一、2017-2022年中国纳米探针不同类型纳米探针产值及市场份额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二、2023-2029年中国不同类型纳米探针产值预测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Covid-19对纳米探针上游原料及下游主要应用影响分析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纳米探针产业链分析</w:t>
      </w:r>
      <w:r>
        <w:rPr>
          <w:rFonts w:hint="eastAsia"/>
        </w:rPr>
        <w:br/>
      </w:r>
      <w:r>
        <w:rPr>
          <w:rFonts w:hint="eastAsia"/>
        </w:rPr>
        <w:t>　　第二节 纳米探针产业上游供应分析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2017-2029年全球不同应用纳米探针消费量、市场份额及增长率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一、2017-2022年全球不同应用纳米探针消费量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二、2023-2029年全球不同应用纳米探针消费量预测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2017-2029年中国不同应用纳米探针消费量、市场份额及增长率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一、2017-2022年中国不同应用纳米探针消费量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二、2023-2029年中国不同应用纳米探针消费量预测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Covid-19对中国纳米探针产量、消费量、进出口分析及未来趋势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2017-2029年中国纳米探针产量、消费量、进出口分析及未来趋势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中国纳米探针进出口贸易趋势</w:t>
      </w:r>
      <w:r>
        <w:rPr>
          <w:rFonts w:hint="eastAsia"/>
        </w:rPr>
        <w:br/>
      </w:r>
      <w:r>
        <w:rPr>
          <w:rFonts w:hint="eastAsia"/>
        </w:rPr>
        <w:t>　　第三节 中国纳米探针主要进口来源</w:t>
      </w:r>
      <w:r>
        <w:rPr>
          <w:rFonts w:hint="eastAsia"/>
        </w:rPr>
        <w:br/>
      </w:r>
      <w:r>
        <w:rPr>
          <w:rFonts w:hint="eastAsia"/>
        </w:rPr>
        <w:t>　　第四节 中国纳米探针主要出口目的地</w:t>
      </w:r>
      <w:r>
        <w:rPr>
          <w:rFonts w:hint="eastAsia"/>
        </w:rPr>
        <w:br/>
      </w:r>
      <w:r>
        <w:rPr>
          <w:rFonts w:hint="eastAsia"/>
        </w:rPr>
        <w:t>　　第五节 中国纳米探针行业未来发展的有利因素、不利因素分析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中国纳米探针主要地区分布</w:t>
      </w:r>
      <w:r>
        <w:rPr>
          <w:rFonts w:hint="eastAsia"/>
        </w:rPr>
        <w:br/>
      </w:r>
      <w:r>
        <w:rPr>
          <w:rFonts w:hint="eastAsia"/>
        </w:rPr>
        <w:t>　　第一节 中国纳米探针生产地区分布</w:t>
      </w:r>
      <w:r>
        <w:rPr>
          <w:rFonts w:hint="eastAsia"/>
        </w:rPr>
        <w:br/>
      </w:r>
      <w:r>
        <w:rPr>
          <w:rFonts w:hint="eastAsia"/>
        </w:rPr>
        <w:t>　　第二节 中国纳米探针消费地区分布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纳米探针技术及相关行业技术发展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未来纳米探针行业、产品及技术发展趋势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纳米探针行业及市场环境发展趋势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纳米探针产品及技术发展趋势</w:t>
      </w:r>
      <w:r>
        <w:rPr>
          <w:rFonts w:hint="eastAsia"/>
        </w:rPr>
        <w:br/>
      </w:r>
      <w:r>
        <w:rPr>
          <w:rFonts w:hint="eastAsia"/>
        </w:rPr>
        <w:t>　　第三节 纳米探针产品价格走势</w:t>
      </w:r>
      <w:r>
        <w:rPr>
          <w:rFonts w:hint="eastAsia"/>
        </w:rPr>
        <w:br/>
      </w:r>
      <w:r>
        <w:rPr>
          <w:rFonts w:hint="eastAsia"/>
        </w:rPr>
        <w:t>　　第四节 未来纳米探针市场消费形态、消费者偏好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纳米探针销售渠道分析及建议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国内市场纳米探针销售渠道</w:t>
      </w:r>
      <w:r>
        <w:rPr>
          <w:rFonts w:hint="eastAsia"/>
        </w:rPr>
        <w:br/>
      </w:r>
      <w:r>
        <w:rPr>
          <w:rFonts w:hint="eastAsia"/>
        </w:rPr>
        <w:t>　　第二节 企业海外纳米探针销售渠道</w:t>
      </w:r>
      <w:r>
        <w:rPr>
          <w:rFonts w:hint="eastAsia"/>
        </w:rPr>
        <w:br/>
      </w:r>
      <w:r>
        <w:rPr>
          <w:rFonts w:hint="eastAsia"/>
        </w:rPr>
        <w:t>　　第三节 纳米探针销售/营销策略建议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纳米探针行业研究成果及结论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按照不同产品类型，纳米探针主要可以分为如下几个类别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不同种类纳米探针增长趋势2023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从不同应用，纳米探针主要包括如下几个方面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不同应用纳米探针消费量（千件）增长趋势2023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纳米探针中国及欧美日等地区政策分析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COVID-19对纳米探针行业主要的影响方面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两种情景下，COVID-19对纳米探针行业2023年增速评估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COVID-19疫情下，纳米探针潜在市场机会、挑战及风险分析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2017-2022年全球纳米探针主要厂商产量列表（千件）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2017-2022年全球纳米探针主要厂商产量市场份额列表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2017-2022年全球纳米探针主要厂商产值列表</w:t>
      </w:r>
      <w:r>
        <w:rPr>
          <w:rFonts w:hint="eastAsia"/>
        </w:rPr>
        <w:br/>
      </w:r>
      <w:r>
        <w:rPr>
          <w:rFonts w:hint="eastAsia"/>
        </w:rPr>
        <w:t>　　表 全球纳米探针主要厂商产值市场份额列表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2022年全球主要生产商纳米探针收入排名</w:t>
      </w:r>
      <w:r>
        <w:rPr>
          <w:rFonts w:hint="eastAsia"/>
        </w:rPr>
        <w:br/>
      </w:r>
      <w:r>
        <w:rPr>
          <w:rFonts w:hint="eastAsia"/>
        </w:rPr>
        <w:t>　　表 2017-2022年全球纳米探针主要厂商产品价格列表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2017-2022年中国市场纳米探针主要厂商产品产量列表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2017-2022年中国纳米探针主要厂商产量市场份额列表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2017-2022年中国纳米探针主要厂商产值列表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2017-2022年中国纳米探针主要厂商产值市场份额列表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全球主要厂商纳米探针厂商产地分布及商业化日期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全球主要纳米探针企业采访及观点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全球主要地区纳米探针产值：2017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2017-2022年全球主要地区纳米探针产量市场份额列表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2023-2029年全球主要地区纳米探针产量列表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2023-2029年全球主要地区纳米探针产量份额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2017-2022年全球主要地区纳米探针产值列表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2017-2022年全球主要地区纳米探针产值份额列表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2017-2022年全球主要地区纳米探针消费量列表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2017-2022年全球主要地区纳米探针消费量市场份额列表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2017-2022年重点企业（一）纳米探针产能（千件）、产量（千件）、产值、价格及毛利率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重点企业（一）纳米探针产品规格及价格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2017-2022年重点企业（二）纳米探针产能（千件）、产量（千件）、产值、价格及毛利率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重点企业（二）纳米探针产品规格及价格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2017-2022年重点企业（三）纳米探针产能（千件）、产量（千件）、产值、价格及毛利率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重点企业（三）纳米探针产品规格及价格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2017-2022年重点企业（四）纳米探针产能（千件）、产量（千件）、产值、价格及毛利率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重点企业（四）纳米探针产品规格及价格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2017-2022年重点企业（五）纳米探针产能（千件）、产量（千件）、产值、价格及毛利率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重点企业（五）纳米探针产品规格及价格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2017-2022年重点企业（六）纳米探针产能（千件）、产量（千件）、产值、价格及毛利率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重点企业（六）纳米探针产品规格及价格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2017-2022年重点企业（七）纳米探针产能（千件）、产量（千件）、产值、价格及毛利率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重点企业（七）纳米探针产品规格及价格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2017-2022年重点企业（八）纳米探针产能（千件）、产量（千件）、产值、价格及毛利率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重点企业（八）纳米探针产品规格及价格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2017-2022年全球不同产品类型纳米探针产量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2017-2022年全球不同产品类型纳米探针产量市场份额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全球不同产品类型纳米探针产量预测（2023-2029）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2017-2022年全球不同产品类型纳米探针产量市场份额预测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2017-2022年全球不同类型纳米探针产值</w:t>
      </w:r>
      <w:r>
        <w:rPr>
          <w:rFonts w:hint="eastAsia"/>
        </w:rPr>
        <w:br/>
      </w:r>
      <w:r>
        <w:rPr>
          <w:rFonts w:hint="eastAsia"/>
        </w:rPr>
        <w:t>　　表 2017-2022年全球不同类型纳米探针产值市场份额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全球不同类型纳米探针产值预测（2023-2029）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全球不同类型纳米探针产值市场预测份额（2023-2029）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2017-2022年全球不同价格区间纳米探针市场份额对比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2017-2022年中国不同产品类型纳米探针产量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2017-2022年中国不同产品类型纳米探针产量市场份额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中国不同产品类型纳米探针产量预测（2023-2029）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中国不同产品类型纳米探针产量市场份额预测（2023-2029）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2017-2022年中国不同产品类型纳米探针产值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2017-2022年中国不同产品类型纳米探针产值市场份额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中国不同产品类型纳米探针产值预测（2023-2029）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中国不同产品类型纳米探针产值市场份额预测（2023-2029）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纳米探针上游原料供应商及联系方式列表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2017-2022年全球不同应用纳米探针消费量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2017-2022年全球不同应用纳米探针消费量市场份额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全球不同应用纳米探针消费量预测（2023-2029）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全球不同应用纳米探针消费量市场份额预测（2023-2029）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2017-2022年中国不同应用纳米探针消费量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2017-2022年中国不同应用纳米探针消费量市场份额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中国不同应用纳米探针消费量预测（2023-2029）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中国不同应用纳米探针消费量市场份额预测（2023-2029）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2017-2022年中国纳米探针产量、消费量、进出口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中国纳米探针产量、消费量、进出口预测（2023-2029）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中国市场纳米探针进出口贸易趋势</w:t>
      </w:r>
      <w:r>
        <w:rPr>
          <w:rFonts w:hint="eastAsia"/>
        </w:rPr>
        <w:br/>
      </w:r>
      <w:r>
        <w:rPr>
          <w:rFonts w:hint="eastAsia"/>
        </w:rPr>
        <w:t>　　表 中国市场纳米探针主要进口来源</w:t>
      </w:r>
      <w:r>
        <w:rPr>
          <w:rFonts w:hint="eastAsia"/>
        </w:rPr>
        <w:br/>
      </w:r>
      <w:r>
        <w:rPr>
          <w:rFonts w:hint="eastAsia"/>
        </w:rPr>
        <w:t>　　表 中国市场纳米探针主要出口目的地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中国纳米探针生产地区分布</w:t>
      </w:r>
      <w:r>
        <w:rPr>
          <w:rFonts w:hint="eastAsia"/>
        </w:rPr>
        <w:br/>
      </w:r>
      <w:r>
        <w:rPr>
          <w:rFonts w:hint="eastAsia"/>
        </w:rPr>
        <w:t>　　表 中国纳米探针消费地区分布</w:t>
      </w:r>
      <w:r>
        <w:rPr>
          <w:rFonts w:hint="eastAsia"/>
        </w:rPr>
        <w:br/>
      </w:r>
      <w:r>
        <w:rPr>
          <w:rFonts w:hint="eastAsia"/>
        </w:rPr>
        <w:t>　　表 纳米探针行业及市场环境发展趋势</w:t>
      </w:r>
      <w:r>
        <w:rPr>
          <w:rFonts w:hint="eastAsia"/>
        </w:rPr>
        <w:br/>
      </w:r>
      <w:r>
        <w:rPr>
          <w:rFonts w:hint="eastAsia"/>
        </w:rPr>
        <w:t>　　表 纳米探针产品及技术发展趋势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国内当前及未来纳米探针主要销售模式及销售渠道趋势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欧美日等地区当前及未来纳米探针主要销售模式及销售渠道趋势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纳米探针产品市场定位及目标消费者分析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纳米探针产品图片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2022年全球不同产品类型纳米探针产量市场份额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全球产品类型纳米探针消费量市场份额2023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2017-2029年全球纳米探针产量及增长率</w:t>
      </w:r>
      <w:r>
        <w:rPr>
          <w:rFonts w:hint="eastAsia"/>
        </w:rPr>
        <w:br/>
      </w:r>
      <w:r>
        <w:rPr>
          <w:rFonts w:hint="eastAsia"/>
        </w:rPr>
        <w:t>　　图 2017-2029年全球纳米探针产值及增长率</w:t>
      </w:r>
      <w:r>
        <w:rPr>
          <w:rFonts w:hint="eastAsia"/>
        </w:rPr>
        <w:br/>
      </w:r>
      <w:r>
        <w:rPr>
          <w:rFonts w:hint="eastAsia"/>
        </w:rPr>
        <w:t>　　图 2017-2029年中国纳米探针产量及发展趋势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2017-2029年中国纳米探针产值及未来发展趋势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2017-2029年全球纳米探针产能、产量、产能利用率及发展趋势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2017-2029年全球纳米探针产量、市场需求量及发展趋势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2017-2029年中国纳米探针产能、产量、产能利用率及发展趋势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2017-2029年中国纳米探针产量、市场需求量及发展趋势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全球纳米探针主要厂商2022年产量市场份额列表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全球纳米探针主要厂商2022年产值市场份额列表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2017-2022年中国市场纳米探针主要厂商2022年产量市场份额列表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中国纳米探针主要厂商2022年产量市场份额列表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中国纳米探针主要厂商2022年产值市场份额列表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2022年全球前五及前十大生产商纳米探针市场份额</w:t>
      </w:r>
      <w:r>
        <w:rPr>
          <w:rFonts w:hint="eastAsia"/>
        </w:rPr>
        <w:br/>
      </w:r>
      <w:r>
        <w:rPr>
          <w:rFonts w:hint="eastAsia"/>
        </w:rPr>
        <w:t>　　图 全球纳米探针第一梯队、第二梯队和第三梯队生产商（品牌）及市场份额（2021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纳米探针全球领先企业SWOT分析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全球主要地区纳米探针消费量市场份额（2017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2017-2029年北美市场纳米探针产量及增长率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2017-2029年北美市场纳米探针产值及增长率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2017-2029年欧洲市场纳米探针产量及增长率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2017-2029年欧洲市场纳米探针产值及增长率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2017-2029年中国市场纳米探针产量及增长率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2017-2029年中国市场纳米探针产值及增长率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2017-2029年日本市场纳米探针产量及增长率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2017-2029年日本市场纳米探针产值及增长率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2017-2029年东南亚市场纳米探针产量及增长率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2017-2029年东南亚市场纳米探针产值及增长率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2017-2029年印度市场纳米探针产量及增长率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2017-2029年印度市场纳米探针产值及增长率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全球主要地区纳米探针消费量市场份额（2017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全球主要地区纳米探针消费量市场份额（2023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2017-2029年中国市场纳米探针消费量、增长率及发展预测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2017-2029年北美市场纳米探针消费量、增长率及发展预测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2017-2029年欧洲市场纳米探针消费量、增长率及发展预测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2017-2029年日本市场纳米探针消费量、增长率及发展预测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2017-2029年东南亚市场纳米探针消费量、增长率及发展预测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2017-2029年印度市场纳米探针消费量、增长率及发展预测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纳米探针产业链图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纳米探针产品价格走势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ca0e919c94af1" w:history="1">
        <w:r>
          <w:rPr>
            <w:rStyle w:val="Hyperlink"/>
          </w:rPr>
          <w:t>2023-2029年中国纳米探针发展现状与趋势分析报告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ca0e919c94af1" w:history="1">
        <w:r>
          <w:rPr>
            <w:rStyle w:val="Hyperlink"/>
          </w:rPr>
          <w:t>https://www.20087.com/0/09/NaMiTanZhenDeFaZhanQuShi.html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867c5f9ab4efa" w:history="1">
      <w:r>
        <w:rPr>
          <w:rStyle w:val="Hyperlink"/>
        </w:rPr>
        <w:t>2023-2029年中国纳米探针发展现状与趋势分析报告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NaMiTanZhenDeFaZhanQuShi.html" TargetMode="External" Id="R487ca0e919c9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NaMiTanZhenDeFaZhanQuShi.html" TargetMode="External" Id="R342867c5f9ab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2023-06-06T03:53:25Z</dcterms:created>
  <dcterms:modified xsi:type="dcterms:W3CDTF">2023-06-06T04:53:25Z</dcterms:modified>
  <dc:subject>2023-2029年中国纳米探针发展现状与趋势分析报告</dc:subject>
  <dc:title>2023-2029年中国纳米探针发展现状与趋势分析报告</dc:title>
  <cp:keywords>2023-2029年中国纳米探针发展现状与趋势分析报告</cp:keywords>
  <dc:description>2023-2029年中国纳米探针发展现状与趋势分析报告</dc:description>
</cp:coreProperties>
</file>