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fb90757b8458b" w:history="1">
              <w:r>
                <w:rPr>
                  <w:rStyle w:val="Hyperlink"/>
                </w:rPr>
                <w:t>2025-2031年全球与中国高温称重传感器市场研究分析及发展趋势报告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fb90757b8458b" w:history="1">
              <w:r>
                <w:rPr>
                  <w:rStyle w:val="Hyperlink"/>
                </w:rPr>
                <w:t>2025-2031年全球与中国高温称重传感器市场研究分析及发展趋势报告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fb90757b8458b" w:history="1">
                <w:r>
                  <w:rPr>
                    <w:rStyle w:val="Hyperlink"/>
                  </w:rPr>
                  <w:t>https://www.20087.com/1/29/GaoWenChengZhongChuanGanQiHangYeQuShi.html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称重传感器是在极端温度条件下工作的精密测量设备，常用于冶金、化工和热处理等行业，用于监测和控制物料的重量和过程参数。近年来，随着材料科学和传感技术的进步，高温称重传感器的性能和可靠性有了显著提升。现代传感器采用耐高温合金和陶瓷材料，结合先进的封装技术，能够在高达数百摄氏度的环境中稳定工作，同时具备良好的抗振动和抗冲击性能。</w:t>
      </w:r>
      <w:r>
        <w:rPr>
          <w:rFonts w:hint="eastAsia"/>
        </w:rPr>
        <w:br/>
      </w:r>
      <w:r>
        <w:rPr>
          <w:rFonts w:hint="eastAsia"/>
        </w:rPr>
        <w:t>　　未来，高温称重传感器将更加注重智能化和网络化。通过集成微处理器和无线通信模块，传感器能够实时传输数据，实现远程监控和数据分析，提高生产过程的透明度和效率。同时，基于人工智能的预测性维护技术，将使传感器能够自我诊断和预警潜在故障，减少非计划停机时间，降低维护成本。此外，随着材料科学的突破，更高温度等级的传感器将被开发出来，进一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fb90757b8458b" w:history="1">
        <w:r>
          <w:rPr>
            <w:rStyle w:val="Hyperlink"/>
          </w:rPr>
          <w:t>2025-2031年全球与中国高温称重传感器市场研究分析及发展趋势报告</w:t>
        </w:r>
      </w:hyperlink>
      <w:r>
        <w:rPr>
          <w:rFonts w:hint="eastAsia"/>
        </w:rPr>
        <w:t>》基于国家统计局及相关协会的详实数据，系统分析了高温称重传感器行业的市场规模、重点企业表现、产业链结构、竞争格局及价格动态。报告内容严谨、数据详实，结合丰富图表，全面呈现高温称重传感器行业现状与未来发展趋势。通过对高温称重传感器技术现状、SWOT分析及市场前景的解读，报告为高温称重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中国高温称重传感器概述</w:t>
      </w:r>
      <w:r>
        <w:rPr>
          <w:rFonts w:hint="eastAsia"/>
        </w:rPr>
        <w:br/>
      </w:r>
      <w:r>
        <w:rPr>
          <w:rFonts w:hint="eastAsia"/>
        </w:rPr>
        <w:t>　　第一节 高温称重传感器行业定义</w:t>
      </w:r>
      <w:r>
        <w:rPr>
          <w:rFonts w:hint="eastAsia"/>
        </w:rPr>
        <w:br/>
      </w:r>
      <w:r>
        <w:rPr>
          <w:rFonts w:hint="eastAsia"/>
        </w:rPr>
        <w:t>　　第二节 高温称重传感器行业发展特性</w:t>
      </w:r>
      <w:r>
        <w:rPr>
          <w:rFonts w:hint="eastAsia"/>
        </w:rPr>
        <w:br/>
      </w:r>
      <w:r>
        <w:rPr>
          <w:rFonts w:hint="eastAsia"/>
        </w:rPr>
        <w:t>　　第三节 高温称重传感器产业链分析</w:t>
      </w:r>
      <w:r>
        <w:rPr>
          <w:rFonts w:hint="eastAsia"/>
        </w:rPr>
        <w:br/>
      </w:r>
      <w:r>
        <w:rPr>
          <w:rFonts w:hint="eastAsia"/>
        </w:rPr>
        <w:t>　　第四节 高温称重传感器行业生命周期分析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2024-2025年国外高温称重传感器市场发展概况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全球高温称重传感器市场发展分析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北美地区主要国家高温称重传感器市场概况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欧盟地区主要国家高温称重传感器市场概况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亚洲地区主要国家高温称重传感器市场概况</w:t>
      </w:r>
      <w:r>
        <w:rPr>
          <w:rFonts w:hint="eastAsia"/>
        </w:rPr>
        <w:br/>
      </w:r>
      <w:r>
        <w:rPr>
          <w:rFonts w:hint="eastAsia"/>
        </w:rPr>
        <w:t>　　第五节 全球高温称重传感器市场发展预测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2024-2025年中国高温称重传感器发展环境分析</w:t>
      </w:r>
      <w:r>
        <w:rPr>
          <w:rFonts w:hint="eastAsia"/>
        </w:rPr>
        <w:br/>
      </w:r>
      <w:r>
        <w:rPr>
          <w:rFonts w:hint="eastAsia"/>
        </w:rPr>
        <w:t>　　第一节 高温称重传感器行业经济环境分析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高温称重传感器行业相关政策、标准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2024-2025年高温称重传感器行业技术发展现状及趋势分析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高温称重传感器行业技术发展现状分析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国内外高温称重传感器行业技术差异与原因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高温称重传感器行业技术发展方向、趋势预测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提升高温称重传感器行业技术能力策略建议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2024-2025年高温称重传感器市场特性分析</w:t>
      </w:r>
      <w:r>
        <w:rPr>
          <w:rFonts w:hint="eastAsia"/>
        </w:rPr>
        <w:br/>
      </w:r>
      <w:r>
        <w:rPr>
          <w:rFonts w:hint="eastAsia"/>
        </w:rPr>
        <w:t>　　第一节 高温称重传感器行业集中度分析</w:t>
      </w:r>
      <w:r>
        <w:rPr>
          <w:rFonts w:hint="eastAsia"/>
        </w:rPr>
        <w:br/>
      </w:r>
      <w:r>
        <w:rPr>
          <w:rFonts w:hint="eastAsia"/>
        </w:rPr>
        <w:t>　　第二节 高温称重传感器行业SWOT分析</w:t>
      </w:r>
      <w:r>
        <w:rPr>
          <w:rFonts w:hint="eastAsia"/>
        </w:rPr>
        <w:br/>
      </w:r>
      <w:r>
        <w:rPr>
          <w:rFonts w:hint="eastAsia"/>
        </w:rPr>
        <w:t>　　　　一、高温称重传感器行业优势</w:t>
      </w:r>
      <w:r>
        <w:rPr>
          <w:rFonts w:hint="eastAsia"/>
        </w:rPr>
        <w:br/>
      </w:r>
      <w:r>
        <w:rPr>
          <w:rFonts w:hint="eastAsia"/>
        </w:rPr>
        <w:t>　　　　二、高温称重传感器行业劣势</w:t>
      </w:r>
      <w:r>
        <w:rPr>
          <w:rFonts w:hint="eastAsia"/>
        </w:rPr>
        <w:br/>
      </w:r>
      <w:r>
        <w:rPr>
          <w:rFonts w:hint="eastAsia"/>
        </w:rPr>
        <w:t>　　　　三、高温称重传感器行业机会</w:t>
      </w:r>
      <w:r>
        <w:rPr>
          <w:rFonts w:hint="eastAsia"/>
        </w:rPr>
        <w:br/>
      </w:r>
      <w:r>
        <w:rPr>
          <w:rFonts w:hint="eastAsia"/>
        </w:rPr>
        <w:t>　　　　四、高温称重传感器行业风险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2024-2025年中国高温称重传感器发展现状</w:t>
      </w:r>
      <w:r>
        <w:rPr>
          <w:rFonts w:hint="eastAsia"/>
        </w:rPr>
        <w:br/>
      </w:r>
      <w:r>
        <w:rPr>
          <w:rFonts w:hint="eastAsia"/>
        </w:rPr>
        <w:t>　　第一节 中国高温称重传感器市场现状分析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中国高温称重传感器行业产量情况分析及预测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一、高温称重传感器总体产能规模</w:t>
      </w:r>
      <w:r>
        <w:rPr>
          <w:rFonts w:hint="eastAsia"/>
        </w:rPr>
        <w:br/>
      </w:r>
      <w:r>
        <w:rPr>
          <w:rFonts w:hint="eastAsia"/>
        </w:rPr>
        <w:t>　　　　二、高温称重传感器生产区域分布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三、2019-2024年中国高温称重传感器产量统计分析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三、2025-2031年中国高温称重传感器产量预测分析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中国高温称重传感器市场需求分析及预测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一、中国高温称重传感器市场需求特点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二、2019-2024年中国高温称重传感器市场需求量统计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三、2025-2031年中国高温称重传感器市场需求量预测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中国高温称重传感器价格趋势分析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一、2019-2024年中国高温称重传感器市场价格趋势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二、2025-2031年中国高温称重传感器市场价格走势预测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2019-2024年高温称重传感器行业经济运行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2019-2024年中国高温称重传感器行业盈利能力分析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2019-2024年中国高温称重传感器行业发展能力分析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2019-2024年高温称重传感器行业偿债能力分析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2019-2024年高温称重传感器制造企业数量分析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中国高温称重传感器行业重点地区发展分析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**地区高温称重传感器市场发展分析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**地区高温称重传感器市场发展分析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**地区高温称重传感器市场发展分析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**地区高温称重传感器市场发展分析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**地区高温称重传感器市场发展分析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2019-2024年中国高温称重传感器进出口分析</w:t>
      </w:r>
      <w:r>
        <w:rPr>
          <w:rFonts w:hint="eastAsia"/>
        </w:rPr>
        <w:br/>
      </w:r>
      <w:r>
        <w:rPr>
          <w:rFonts w:hint="eastAsia"/>
        </w:rPr>
        <w:t>　　第一节 高温称重传感器进口情况分析</w:t>
      </w:r>
      <w:r>
        <w:rPr>
          <w:rFonts w:hint="eastAsia"/>
        </w:rPr>
        <w:br/>
      </w:r>
      <w:r>
        <w:rPr>
          <w:rFonts w:hint="eastAsia"/>
        </w:rPr>
        <w:t>　　第二节 高温称重传感器出口情况分析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影响高温称重传感器进出口因素分析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主要高温称重传感器生产企业及竞争格局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三、企业高温称重传感器经营状况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三、企业高温称重传感器经营状况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三、企业高温称重传感器经营状况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三、企业高温称重传感器经营状况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三、企业高温称重传感器经营状况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三、企业高温称重传感器经营状况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高温称重传感器行业投资战略研究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高温称重传感器行业发展战略研究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对我国高温称重传感器品牌的战略思考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一、高温称重传感器品牌的重要性</w:t>
      </w:r>
      <w:r>
        <w:rPr>
          <w:rFonts w:hint="eastAsia"/>
        </w:rPr>
        <w:br/>
      </w:r>
      <w:r>
        <w:rPr>
          <w:rFonts w:hint="eastAsia"/>
        </w:rPr>
        <w:t>　　　　二、高温称重传感器实施品牌战略的意义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三、高温称重传感器企业品牌的现状分析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四、我国高温称重传感器企业的品牌战略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五、高温称重传感器品牌战略管理的策略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高温称重传感器经营策略分析</w:t>
      </w:r>
      <w:r>
        <w:rPr>
          <w:rFonts w:hint="eastAsia"/>
        </w:rPr>
        <w:br/>
      </w:r>
      <w:r>
        <w:rPr>
          <w:rFonts w:hint="eastAsia"/>
        </w:rPr>
        <w:t>　　　　一、高温称重传感器市场细分策略</w:t>
      </w:r>
      <w:r>
        <w:rPr>
          <w:rFonts w:hint="eastAsia"/>
        </w:rPr>
        <w:br/>
      </w:r>
      <w:r>
        <w:rPr>
          <w:rFonts w:hint="eastAsia"/>
        </w:rPr>
        <w:t>　　　　二、高温称重传感器市场创新策略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四、高温称重传感器新产品差异化战略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2025-2031年中国高温称重传感器发展趋势预测及投资风险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2025年高温称重传感器市场前景分析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2025年高温称重传感器行业发展趋势预测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高温称重传感器行业投资风险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高温称重传感器投资建议</w:t>
      </w:r>
      <w:r>
        <w:rPr>
          <w:rFonts w:hint="eastAsia"/>
        </w:rPr>
        <w:br/>
      </w:r>
      <w:r>
        <w:rPr>
          <w:rFonts w:hint="eastAsia"/>
        </w:rPr>
        <w:t>　　第一节 高温称重传感器行业投资环境分析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高温称重传感器行业投资进入壁垒分析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高温称重传感器行业历程</w:t>
      </w:r>
      <w:r>
        <w:rPr>
          <w:rFonts w:hint="eastAsia"/>
        </w:rPr>
        <w:br/>
      </w:r>
      <w:r>
        <w:rPr>
          <w:rFonts w:hint="eastAsia"/>
        </w:rPr>
        <w:t>　　图表 高温称重传感器行业生命周期</w:t>
      </w:r>
      <w:r>
        <w:rPr>
          <w:rFonts w:hint="eastAsia"/>
        </w:rPr>
        <w:br/>
      </w:r>
      <w:r>
        <w:rPr>
          <w:rFonts w:hint="eastAsia"/>
        </w:rPr>
        <w:t>　　图表 高温称重传感器行业产业链分析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2019-2024年中国高温称重传感器行业市场规模及增长情况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2019-2024年高温称重传感器行业市场容量分析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2019-2024年中国高温称重传感器行业产能统计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2019-2024年中国高温称重传感器行业产量及增长趋势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2019-2024年中国高温称重传感器市场需求量及增速统计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2024年中国高温称重传感器行业需求领域分布格局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2019-2024年中国高温称重传感器行业销售收入分析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2019-2024年中国高温称重传感器行业盈利情况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2019-2024年中国高温称重传感器行业利润总额统计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2019-2024年中国高温称重传感器进口数量分析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2019-2024年中国高温称重传感器进口金额分析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2019-2024年中国高温称重传感器出口数量分析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2019-2024年中国高温称重传感器出口金额分析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2024年中国高温称重传感器进口国家及地区分析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2024年中国高温称重传感器出口国家及地区分析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2019-2024年中国高温称重传感器行业企业数量情况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2019-2024年中国高温称重传感器行业企业平均规模情况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**地区高温称重传感器市场规模及增长情况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**地区高温称重传感器行业市场需求情况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**地区高温称重传感器市场规模及增长情况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**地区高温称重传感器行业市场需求情况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**地区高温称重传感器市场规模及增长情况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**地区高温称重传感器行业市场需求情况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**地区高温称重传感器市场规模及增长情况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**地区高温称重传感器行业市场需求情况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高温称重传感器重点企业（三）成长能力情况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2025-2031年中国高温称重传感器行业产能预测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2025-2031年中国高温称重传感器行业产量预测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2025-2031年中国高温称重传感器市场需求量预测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2025-2031年中国高温称重传感器行业供需平衡预测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2025-2031年中国高温称重传感器行业市场容量预测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2025-2031年中国高温称重传感器行业市场规模预测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2025-2031年中国高温称重传感器市场前景分析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2025-2031年中国高温称重传感器行业发展趋势预测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fb90757b8458b" w:history="1">
        <w:r>
          <w:rPr>
            <w:rStyle w:val="Hyperlink"/>
          </w:rPr>
          <w:t>2025-2031年全球与中国高温称重传感器市场研究分析及发展趋势报告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fb90757b8458b" w:history="1">
        <w:r>
          <w:rPr>
            <w:rStyle w:val="Hyperlink"/>
          </w:rPr>
          <w:t>https://www.20087.com/1/29/GaoWenChengZhongChuanGanQiHangYeQuShi.html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热点：称重传感器信号放大模块、高温称重传感器CZL-YB-7CH、称重传感器、高温称重传感器测质量、称重传感器有几种、高温称重传感器 隔热防护、贴片式称重传感器、耐高温称重传感器、动态称重系统传感器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286145f5242cd" w:history="1">
      <w:r>
        <w:rPr>
          <w:rStyle w:val="Hyperlink"/>
        </w:rPr>
        <w:t>2025-2031年全球与中国高温称重传感器市场研究分析及发展趋势报告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aoWenChengZhongChuanGanQiHangYeQuShi.html" TargetMode="External" Id="Ra04fb90757b8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aoWenChengZhongChuanGanQiHangYeQuShi.html" TargetMode="External" Id="R556286145f52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2025-02-25T08:19:00Z</dcterms:created>
  <dcterms:modified xsi:type="dcterms:W3CDTF">2025-02-25T09:19:00Z</dcterms:modified>
  <dc:subject>2025-2031年全球与中国高温称重传感器市场研究分析及发展趋势报告</dc:subject>
  <dc:title>2025-2031年全球与中国高温称重传感器市场研究分析及发展趋势报告</dc:title>
  <cp:keywords>2025-2031年全球与中国高温称重传感器市场研究分析及发展趋势报告</cp:keywords>
  <dc:description>2025-2031年全球与中国高温称重传感器市场研究分析及发展趋势报告</dc:description>
</cp:coreProperties>
</file>