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07afa5c474e41" w:history="1">
              <w:r>
                <w:rPr>
                  <w:rStyle w:val="Hyperlink"/>
                </w:rPr>
                <w:t>2023-2029年中国LED电源产业研究分析及发展走势预测报告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07afa5c474e41" w:history="1">
              <w:r>
                <w:rPr>
                  <w:rStyle w:val="Hyperlink"/>
                </w:rPr>
                <w:t>2023-2029年中国LED电源产业研究分析及发展走势预测报告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07afa5c474e41" w:history="1">
                <w:r>
                  <w:rPr>
                    <w:rStyle w:val="Hyperlink"/>
                  </w:rPr>
                  <w:t>https://www.20087.com/1/89/LEDDianYuanShiChangQianJing.html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源是LED照明系统的关键部件，其性能直接影响到整个照明系统的效率和寿命。近年来，随着LED技术的发展和市场需求的变化，LED电源在提高效率、降低成本方面取得了长足进展。当前市场上，LED电源不仅在提高转换效率、降低发热方面实现了技术突破，还在提高产品的稳定性和兼容性方面进行了优化。随着对节能环保要求的提高，LED电源的设计更加注重提高效率和减少能源浪费。</w:t>
      </w:r>
      <w:r>
        <w:rPr>
          <w:rFonts w:hint="eastAsia"/>
        </w:rPr>
        <w:br/>
      </w:r>
      <w:r>
        <w:rPr>
          <w:rFonts w:hint="eastAsia"/>
        </w:rPr>
        <w:t>　　未来，LED电源的发展将更加注重技术创新和服务优化。一方面，随着新材料和新技术的应用，LED电源将采用更高性能的元器件和更先进的制造工艺，以提高其转换效率和稳定性。另一方面，随着对智能化照明系统的需求增加，LED电源将集成更多智能功能，如远程控制、自适应调节等，以提高照明系统的整体性能。此外，随着对可持续发展的重视，LED电源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07afa5c474e41" w:history="1">
        <w:r>
          <w:rPr>
            <w:rStyle w:val="Hyperlink"/>
          </w:rPr>
          <w:t>2023-2029年中国LED电源产业研究分析及发展走势预测报告</w:t>
        </w:r>
      </w:hyperlink>
      <w:r>
        <w:rPr>
          <w:rFonts w:hint="eastAsia"/>
        </w:rPr>
        <w:t>》主要研究分析了LED电源行业市场运行态势并对LED电源行业发展趋势作出预测。报告首先介绍了LED电源行业的相关知识及国内外发展环境，并对LED电源行业运行数据进行了剖析，同时对LED电源产业链进行了梳理，进而详细分析了LED电源市场竞争格局及LED电源行业标杆企业，最后对LED电源行业发展前景作出预测，给出针对LED电源行业发展的独家建议和策略。《</w:t>
      </w:r>
      <w:hyperlink r:id="Rbe007afa5c474e41" w:history="1">
        <w:r>
          <w:rPr>
            <w:rStyle w:val="Hyperlink"/>
          </w:rPr>
          <w:t>2023-2029年中国LED电源产业研究分析及发展走势预测报告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07afa5c474e41" w:history="1">
        <w:r>
          <w:rPr>
            <w:rStyle w:val="Hyperlink"/>
          </w:rPr>
          <w:t>2023-2029年中国LED电源产业研究分析及发展走势预测报告</w:t>
        </w:r>
      </w:hyperlink>
      <w:r>
        <w:rPr>
          <w:rFonts w:hint="eastAsia"/>
        </w:rPr>
        <w:t>》的整个研究工作是在系统总结前人研究成果的基础上，密切联系国内外LED电源市场运行状况和技术发展动态，围绕LED电源产业的发展态势及前景、技术现状及趋势等几个方面进行分析得出研究结果。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07afa5c474e41" w:history="1">
        <w:r>
          <w:rPr>
            <w:rStyle w:val="Hyperlink"/>
          </w:rPr>
          <w:t>2023-2029年中国LED电源产业研究分析及发展走势预测报告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LED电源相关相关行业协会的数据资料进行定量分析，并进行市场调查，主要以LED电源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LED电源产业相关概述</w:t>
      </w:r>
      <w:r>
        <w:rPr>
          <w:rFonts w:hint="eastAsia"/>
        </w:rPr>
        <w:br/>
      </w:r>
      <w:r>
        <w:rPr>
          <w:rFonts w:hint="eastAsia"/>
        </w:rPr>
        <w:t>第一章 LED电源产业相关概述</w:t>
      </w:r>
      <w:r>
        <w:rPr>
          <w:rFonts w:hint="eastAsia"/>
        </w:rPr>
        <w:br/>
      </w:r>
      <w:r>
        <w:rPr>
          <w:rFonts w:hint="eastAsia"/>
        </w:rPr>
        <w:t>　　第一节 LED电源简介</w:t>
      </w:r>
      <w:r>
        <w:rPr>
          <w:rFonts w:hint="eastAsia"/>
        </w:rPr>
        <w:br/>
      </w:r>
      <w:r>
        <w:rPr>
          <w:rFonts w:hint="eastAsia"/>
        </w:rPr>
        <w:t>　　　　一、LED电源分类</w:t>
      </w:r>
      <w:r>
        <w:rPr>
          <w:rFonts w:hint="eastAsia"/>
        </w:rPr>
        <w:br/>
      </w:r>
      <w:r>
        <w:rPr>
          <w:rFonts w:hint="eastAsia"/>
        </w:rPr>
        <w:t>　　　　二、LED电源的功用及分类</w:t>
      </w:r>
      <w:r>
        <w:rPr>
          <w:rFonts w:hint="eastAsia"/>
        </w:rPr>
        <w:br/>
      </w:r>
      <w:r>
        <w:rPr>
          <w:rFonts w:hint="eastAsia"/>
        </w:rPr>
        <w:t>　　　　三、LED电源的一般工作原理</w:t>
      </w:r>
      <w:r>
        <w:rPr>
          <w:rFonts w:hint="eastAsia"/>
        </w:rPr>
        <w:br/>
      </w:r>
      <w:r>
        <w:rPr>
          <w:rFonts w:hint="eastAsia"/>
        </w:rPr>
        <w:t>　　第二节 LED电源产业价值链分析</w:t>
      </w:r>
      <w:r>
        <w:rPr>
          <w:rFonts w:hint="eastAsia"/>
        </w:rPr>
        <w:br/>
      </w:r>
      <w:r>
        <w:rPr>
          <w:rFonts w:hint="eastAsia"/>
        </w:rPr>
        <w:t>　　第三节 LED电源其它相关产业概述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2018-2023年世界LED电源产业运行状况透析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2018-2023年世界LED电源产业发展总况</w:t>
      </w:r>
      <w:r>
        <w:rPr>
          <w:rFonts w:hint="eastAsia"/>
        </w:rPr>
        <w:br/>
      </w:r>
      <w:r>
        <w:rPr>
          <w:rFonts w:hint="eastAsia"/>
        </w:rPr>
        <w:t>　　　　一、世界LED电源技术分析</w:t>
      </w:r>
      <w:r>
        <w:rPr>
          <w:rFonts w:hint="eastAsia"/>
        </w:rPr>
        <w:br/>
      </w:r>
      <w:r>
        <w:rPr>
          <w:rFonts w:hint="eastAsia"/>
        </w:rPr>
        <w:t>　　　　二、国外LED电源的发展概况</w:t>
      </w:r>
      <w:r>
        <w:rPr>
          <w:rFonts w:hint="eastAsia"/>
        </w:rPr>
        <w:br/>
      </w:r>
      <w:r>
        <w:rPr>
          <w:rFonts w:hint="eastAsia"/>
        </w:rPr>
        <w:t>　　　　三、国外LED电源的现状和发展历程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2018-2023年世界LED电源主要国家运行分析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2023-2029年世界LED电源产业发展趋势分析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2018-2023年中国LED电源行业市场发展环境分析（PEST分析法）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2018-2023年中国LED电源行业政策环境分析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2018-2023年中国LED电源行业社会环境分析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2018-2023年中国LED电源行业技术环境分析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2018-2023年中国LED电源产业运行状况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2018-2023年中国LED电源产业发展概述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2018-2023年中国LED电源产业运行动态分析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2018-2023年中国LED电源产业发展存在问题与对策建议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一、中国LED电源产业存在的问题</w:t>
      </w:r>
      <w:r>
        <w:rPr>
          <w:rFonts w:hint="eastAsia"/>
        </w:rPr>
        <w:br/>
      </w:r>
      <w:r>
        <w:rPr>
          <w:rFonts w:hint="eastAsia"/>
        </w:rPr>
        <w:t>　　　　二、规范LED电源行业发展的措施</w:t>
      </w:r>
      <w:r>
        <w:rPr>
          <w:rFonts w:hint="eastAsia"/>
        </w:rPr>
        <w:br/>
      </w:r>
      <w:r>
        <w:rPr>
          <w:rFonts w:hint="eastAsia"/>
        </w:rPr>
        <w:t>　　　　三、LED电源行业发展的建议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2018-2023年中国LED电源市场运行动态分析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2018-2023年中国LED电源行业发展综述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2018-2023年中国LED电源主要企业竞争状况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2018-2023年中国LED电源经销商调查情况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2018-2023年中国LED电源行业主要数据分析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2018-2023年中国LED电源行业规模分析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2018-2023年中国LED电源行业结构分析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2018-2023年中国LED电源行业产值分析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2018-2023年中国LED电源行业成本费用分析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2018-2023年中国LED电源行业盈利能力分析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2018-2023年中国LED电源产业细分产品市场进出口数据分析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2018-2023年中国LED电源产业A行业进出口数据分析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2018-2023年中国LED电源产业B行业进出口数据分析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2018-2023年中国LED电源产业市场竞争格局分析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2018-2023年中国LED电源产业竞争现状分析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一、LED电源中外竞争力对比分析</w:t>
      </w:r>
      <w:r>
        <w:rPr>
          <w:rFonts w:hint="eastAsia"/>
        </w:rPr>
        <w:br/>
      </w:r>
      <w:r>
        <w:rPr>
          <w:rFonts w:hint="eastAsia"/>
        </w:rPr>
        <w:t>　　　　二、LED电源技术竞争分析</w:t>
      </w:r>
      <w:r>
        <w:rPr>
          <w:rFonts w:hint="eastAsia"/>
        </w:rPr>
        <w:br/>
      </w:r>
      <w:r>
        <w:rPr>
          <w:rFonts w:hint="eastAsia"/>
        </w:rPr>
        <w:t>　　　　三、LED电源品牌竞争分析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2018-2023年中国LED电源产业集中度分析</w:t>
      </w:r>
      <w:r>
        <w:rPr>
          <w:rFonts w:hint="eastAsia"/>
        </w:rPr>
        <w:br/>
      </w:r>
      <w:r>
        <w:rPr>
          <w:rFonts w:hint="eastAsia"/>
        </w:rPr>
        <w:t>　　　　一、LED电源生产企业集中分布</w:t>
      </w:r>
      <w:r>
        <w:rPr>
          <w:rFonts w:hint="eastAsia"/>
        </w:rPr>
        <w:br/>
      </w:r>
      <w:r>
        <w:rPr>
          <w:rFonts w:hint="eastAsia"/>
        </w:rPr>
        <w:t>　　　　二、LED电源市场集中度分析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2018-2023年中国LED电源企业提升竞争力策略分析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中国LED电源产业领先企业运营现状及发展趋势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LED电源重点企业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LED电源重点企业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LED电源重点企业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LED电源重点企业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LED电源重点企业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LED电源重点企业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2023-2029年中国LED电源企业市场发展前景及趋势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LED电源行业企业发展战略分析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LED电源行业企业发展建议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中国LED电源产业发展趋势预测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中国LED电源产业发展优劣势分析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中国LED电源产业市场发展预测评估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2023-2029年中国LED电源产业发展趋势预测分析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2023-2029年中国LED电源产业发展前景分析</w:t>
      </w:r>
      <w:r>
        <w:rPr>
          <w:rFonts w:hint="eastAsia"/>
        </w:rPr>
        <w:br/>
      </w:r>
      <w:r>
        <w:rPr>
          <w:rFonts w:hint="eastAsia"/>
        </w:rPr>
        <w:t>　　　　一、LED电源技术发展方向分析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二、我国LED电源未来发展趋势</w:t>
      </w:r>
      <w:r>
        <w:rPr>
          <w:rFonts w:hint="eastAsia"/>
        </w:rPr>
        <w:br/>
      </w:r>
      <w:r>
        <w:rPr>
          <w:rFonts w:hint="eastAsia"/>
        </w:rPr>
        <w:t>　　　　三、LED电源市场未来需求特点分析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2023-2029年中国LED电源产业市场预测分析</w:t>
      </w:r>
      <w:r>
        <w:rPr>
          <w:rFonts w:hint="eastAsia"/>
        </w:rPr>
        <w:br/>
      </w:r>
      <w:r>
        <w:rPr>
          <w:rFonts w:hint="eastAsia"/>
        </w:rPr>
        <w:t>　　　　一、LED电源产业市场供给预测分析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二、LED电源需求预测分析</w:t>
      </w:r>
      <w:r>
        <w:rPr>
          <w:rFonts w:hint="eastAsia"/>
        </w:rPr>
        <w:br/>
      </w:r>
      <w:r>
        <w:rPr>
          <w:rFonts w:hint="eastAsia"/>
        </w:rPr>
        <w:t>　　　　三、LED电源进出口预测分析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[.中.智.林]2023-2029年中国LED电源产业市场盈利预测分析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LED电源产业链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2018-2023年中国LED电源市场需求量及增速统计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2018-2023年中国LED电源行业盈利情况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2018-2023年中国LED电源行业市场规模及增长情况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2023-2029年中国LED电源市场需求量预测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2023-2029年中国LED电源市场前景分析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2023-2029年中国LED电源行业发展趋势预测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07afa5c474e41" w:history="1">
        <w:r>
          <w:rPr>
            <w:rStyle w:val="Hyperlink"/>
          </w:rPr>
          <w:t>2023-2029年中国LED电源产业研究分析及发展走势预测报告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07afa5c474e41" w:history="1">
        <w:r>
          <w:rPr>
            <w:rStyle w:val="Hyperlink"/>
          </w:rPr>
          <w:t>https://www.20087.com/1/89/LEDDianYuanShiChangQianJing.html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632cf3d3647c7" w:history="1">
      <w:r>
        <w:rPr>
          <w:rStyle w:val="Hyperlink"/>
        </w:rPr>
        <w:t>2023-2029年中国LED电源产业研究分析及发展走势预测报告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EDDianYuanShiChangQianJing.html" TargetMode="External" Id="Rbe007afa5c47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EDDianYuanShiChangQianJing.html" TargetMode="External" Id="R424632cf3d36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2023-01-03T05:40:00Z</dcterms:created>
  <dcterms:modified xsi:type="dcterms:W3CDTF">2023-01-03T06:40:00Z</dcterms:modified>
  <dc:subject>2023-2029年中国LED电源产业研究分析及发展走势预测报告</dc:subject>
  <dc:title>2023-2029年中国LED电源产业研究分析及发展走势预测报告</dc:title>
  <cp:keywords>2023-2029年中国LED电源产业研究分析及发展走势预测报告</cp:keywords>
  <dc:description>2023-2029年中国LED电源产业研究分析及发展走势预测报告</dc:description>
</cp:coreProperties>
</file>