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3c3e2ad347e5" w:history="1">
              <w:r>
                <w:rPr>
                  <w:rStyle w:val="Hyperlink"/>
                </w:rPr>
                <w:t>2025-2031年中国井式电阻炉行业发展研究与前景趋势分析报告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3c3e2ad347e5" w:history="1">
              <w:r>
                <w:rPr>
                  <w:rStyle w:val="Hyperlink"/>
                </w:rPr>
                <w:t>2025-2031年中国井式电阻炉行业发展研究与前景趋势分析报告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03c3e2ad347e5" w:history="1">
                <w:r>
                  <w:rPr>
                    <w:rStyle w:val="Hyperlink"/>
                  </w:rPr>
                  <w:t>https://www.20087.com/1/99/JingShiDianZuLuHangYeQianJing.html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电阻炉是一种主要用于金属热处理的专业设备，广泛应用于机械制造、航空航天等行业。井式电阻炉通过电阻丝加热来达到所需的高温条件，适用于淬火、退火等多种工艺过程。近年来，随着自动化控制技术和新材料科学的进步，井式电阻炉在温控精度、能效管理和操作便捷性方面有了显著提升，能够满足更为严格的工业标准。然而，市场上产品质量和技术水平差异较大，部分低端产品可能存在能耗较高或温控不稳定的问题。</w:t>
      </w:r>
      <w:r>
        <w:rPr>
          <w:rFonts w:hint="eastAsia"/>
        </w:rPr>
        <w:br/>
      </w:r>
      <w:r>
        <w:rPr>
          <w:rFonts w:hint="eastAsia"/>
        </w:rPr>
        <w:t>　　未来，井式电阻炉将更加注重高效节能与智能化升级。一方面，通过引入先进的隔热材料和优化加热元件布局，提高能量利用率并降低运行成本；另一方面，结合物联网(IoT)技术和人工智能算法，实现对炉内温度和气氛的精确调控及故障预警，提升生产效率和安全性。此外，随着智能制造理念的推广，探索支持柔性生产和定制化服务的智能井式电阻炉，根据具体工艺要求自动调整参数设置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3c3e2ad347e5" w:history="1">
        <w:r>
          <w:rPr>
            <w:rStyle w:val="Hyperlink"/>
          </w:rPr>
          <w:t>2025-2031年中国井式电阻炉行业发展研究与前景趋势分析报告</w:t>
        </w:r>
      </w:hyperlink>
      <w:r>
        <w:rPr>
          <w:rFonts w:hint="eastAsia"/>
        </w:rPr>
        <w:t>》系统研究了井式电阻炉行业，内容涵盖井式电阻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井式电阻炉行业概述</w:t>
      </w:r>
      <w:r>
        <w:rPr>
          <w:rFonts w:hint="eastAsia"/>
        </w:rPr>
        <w:br/>
      </w:r>
      <w:r>
        <w:rPr>
          <w:rFonts w:hint="eastAsia"/>
        </w:rPr>
        <w:t>　　第一节 井式电阻炉定义与分类</w:t>
      </w:r>
      <w:r>
        <w:rPr>
          <w:rFonts w:hint="eastAsia"/>
        </w:rPr>
        <w:br/>
      </w:r>
      <w:r>
        <w:rPr>
          <w:rFonts w:hint="eastAsia"/>
        </w:rPr>
        <w:t>　　第二节 井式电阻炉应用领域</w:t>
      </w:r>
      <w:r>
        <w:rPr>
          <w:rFonts w:hint="eastAsia"/>
        </w:rPr>
        <w:br/>
      </w:r>
      <w:r>
        <w:rPr>
          <w:rFonts w:hint="eastAsia"/>
        </w:rPr>
        <w:t>　　第三节 井式电阻炉行业经济指标分析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井式电阻炉产业链及经营模式分析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三、井式电阻炉销售模式及销售渠道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全球井式电阻炉市场发展综述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2019-2024年全球井式电阻炉市场规模与趋势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主要国家与地区井式电阻炉市场分析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2025-2031年全球井式电阻炉行业发展趋势与前景预测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中国井式电阻炉行业市场分析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2024-2025年井式电阻炉产能与投资动态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一、国内井式电阻炉产能及利用情况</w:t>
      </w:r>
      <w:r>
        <w:rPr>
          <w:rFonts w:hint="eastAsia"/>
        </w:rPr>
        <w:br/>
      </w:r>
      <w:r>
        <w:rPr>
          <w:rFonts w:hint="eastAsia"/>
        </w:rPr>
        <w:t>　　　　二、井式电阻炉产能扩张与投资动态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2025-2031年井式电阻炉行业产量统计与趋势预测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一、2019-2024年井式电阻炉行业产量数据统计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1、2019-2024年井式电阻炉产量及增长趋势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2、2019-2024年井式电阻炉细分产品产量及份额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二、影响井式电阻炉产量的关键因素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三、2025-2031年井式电阻炉产量预测</w:t>
      </w:r>
      <w:r>
        <w:rPr>
          <w:rFonts w:hint="eastAsia"/>
        </w:rPr>
        <w:br/>
      </w:r>
      <w:r>
        <w:rPr>
          <w:rFonts w:hint="eastAsia"/>
        </w:rPr>
        <w:t>　　第三节 2025-2031年井式电阻炉市场需求与销售分析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一、2024-2025年井式电阻炉行业需求现状</w:t>
      </w:r>
      <w:r>
        <w:rPr>
          <w:rFonts w:hint="eastAsia"/>
        </w:rPr>
        <w:br/>
      </w:r>
      <w:r>
        <w:rPr>
          <w:rFonts w:hint="eastAsia"/>
        </w:rPr>
        <w:t>　　　　二、井式电阻炉客户群体与需求特点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三、2019-2024年井式电阻炉行业销售规模分析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四、2025-2031年井式电阻炉市场增长潜力与规模预测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中国井式电阻炉细分市场与下游应用领域分析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井式电阻炉细分市场分析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一、2024-2025年井式电阻炉主要细分产品市场现状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井式电阻炉下游应用与客户群体分析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一、2024-2025年井式电阻炉各应用领域市场现状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2024-2025年井式电阻炉行业技术发展现状及趋势分析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井式电阻炉行业技术发展现状分析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国内外井式电阻炉行业技术差异与原因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井式电阻炉行业技术发展方向、趋势预测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提升井式电阻炉行业技术能力策略建议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井式电阻炉价格机制与竞争策略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一、2019-2024年井式电阻炉市场价格走势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井式电阻炉定价策略与方法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2025-2031年井式电阻炉价格竞争态势与趋势预测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中国井式电阻炉行业重点区域市场研究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2024-2025年重点区域井式电阻炉市场发展概况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2019-2024年中国井式电阻炉行业进出口情况分析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井式电阻炉行业进口情况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一、2019-2024年井式电阻炉进口规模及增长情况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二、井式电阻炉主要进口来源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井式电阻炉行业出口情况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一、2019-2024年井式电阻炉出口规模及增长情况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二、井式电阻炉主要出口目的地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2019-2024年中国井式电阻炉行业总体发展与财务状况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2019-2024年中国井式电阻炉行业规模情况</w:t>
      </w:r>
      <w:r>
        <w:rPr>
          <w:rFonts w:hint="eastAsia"/>
        </w:rPr>
        <w:br/>
      </w:r>
      <w:r>
        <w:rPr>
          <w:rFonts w:hint="eastAsia"/>
        </w:rPr>
        <w:t>　　　　一、井式电阻炉行业企业数量规模</w:t>
      </w:r>
      <w:r>
        <w:rPr>
          <w:rFonts w:hint="eastAsia"/>
        </w:rPr>
        <w:br/>
      </w:r>
      <w:r>
        <w:rPr>
          <w:rFonts w:hint="eastAsia"/>
        </w:rPr>
        <w:t>　　　　二、井式电阻炉行业从业人员规模</w:t>
      </w:r>
      <w:r>
        <w:rPr>
          <w:rFonts w:hint="eastAsia"/>
        </w:rPr>
        <w:br/>
      </w:r>
      <w:r>
        <w:rPr>
          <w:rFonts w:hint="eastAsia"/>
        </w:rPr>
        <w:t>　　　　三、井式电阻炉行业市场敏感性分析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2019-2024年中国井式电阻炉行业财务能力分析</w:t>
      </w:r>
      <w:r>
        <w:rPr>
          <w:rFonts w:hint="eastAsia"/>
        </w:rPr>
        <w:br/>
      </w:r>
      <w:r>
        <w:rPr>
          <w:rFonts w:hint="eastAsia"/>
        </w:rPr>
        <w:t>　　　　一、井式电阻炉行业盈利能力</w:t>
      </w:r>
      <w:r>
        <w:rPr>
          <w:rFonts w:hint="eastAsia"/>
        </w:rPr>
        <w:br/>
      </w:r>
      <w:r>
        <w:rPr>
          <w:rFonts w:hint="eastAsia"/>
        </w:rPr>
        <w:t>　　　　二、井式电阻炉行业偿债能力</w:t>
      </w:r>
      <w:r>
        <w:rPr>
          <w:rFonts w:hint="eastAsia"/>
        </w:rPr>
        <w:br/>
      </w:r>
      <w:r>
        <w:rPr>
          <w:rFonts w:hint="eastAsia"/>
        </w:rPr>
        <w:t>　　　　三、井式电阻炉行业营运能力</w:t>
      </w:r>
      <w:r>
        <w:rPr>
          <w:rFonts w:hint="eastAsia"/>
        </w:rPr>
        <w:br/>
      </w:r>
      <w:r>
        <w:rPr>
          <w:rFonts w:hint="eastAsia"/>
        </w:rPr>
        <w:t>　　　　四、井式电阻炉行业发展能力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井式电阻炉行业重点企业调研分析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二、企业井式电阻炉业务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中国井式电阻炉行业竞争格局分析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井式电阻炉行业竞争格局总览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2024-2025年井式电阻炉行业竞争力分析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2019-2024年井式电阻炉行业企业并购活动分析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2024-2025年井式电阻炉行业会展与招投标活动分析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一、井式电阻炉行业会展活动及其市场影响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2025年中国井式电阻炉企业发展企业发展策略与建议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井式电阻炉销售模式与渠道策略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井式电阻炉品牌与市场推广策略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井式电阻炉研发投入与技术创新能力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井式电阻炉合作联盟与资源整合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中国井式电阻炉行业风险与对策</w:t>
      </w:r>
      <w:r>
        <w:rPr>
          <w:rFonts w:hint="eastAsia"/>
        </w:rPr>
        <w:br/>
      </w:r>
      <w:r>
        <w:rPr>
          <w:rFonts w:hint="eastAsia"/>
        </w:rPr>
        <w:t>　　第一节 井式电阻炉行业SWOT分析</w:t>
      </w:r>
      <w:r>
        <w:rPr>
          <w:rFonts w:hint="eastAsia"/>
        </w:rPr>
        <w:br/>
      </w:r>
      <w:r>
        <w:rPr>
          <w:rFonts w:hint="eastAsia"/>
        </w:rPr>
        <w:t>　　　　一、井式电阻炉行业优势</w:t>
      </w:r>
      <w:r>
        <w:rPr>
          <w:rFonts w:hint="eastAsia"/>
        </w:rPr>
        <w:br/>
      </w:r>
      <w:r>
        <w:rPr>
          <w:rFonts w:hint="eastAsia"/>
        </w:rPr>
        <w:t>　　　　二、井式电阻炉行业劣势</w:t>
      </w:r>
      <w:r>
        <w:rPr>
          <w:rFonts w:hint="eastAsia"/>
        </w:rPr>
        <w:br/>
      </w:r>
      <w:r>
        <w:rPr>
          <w:rFonts w:hint="eastAsia"/>
        </w:rPr>
        <w:t>　　　　三、井式电阻炉市场机会</w:t>
      </w:r>
      <w:r>
        <w:rPr>
          <w:rFonts w:hint="eastAsia"/>
        </w:rPr>
        <w:br/>
      </w:r>
      <w:r>
        <w:rPr>
          <w:rFonts w:hint="eastAsia"/>
        </w:rPr>
        <w:t>　　　　四、井式电阻炉市场威胁</w:t>
      </w:r>
      <w:r>
        <w:rPr>
          <w:rFonts w:hint="eastAsia"/>
        </w:rPr>
        <w:br/>
      </w:r>
      <w:r>
        <w:rPr>
          <w:rFonts w:hint="eastAsia"/>
        </w:rPr>
        <w:t>　　第二节 井式电阻炉行业风险及对策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2025-2031年中国井式电阻炉行业前景与发展趋势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2024-2025年井式电阻炉行业发展环境分析</w:t>
      </w:r>
      <w:r>
        <w:rPr>
          <w:rFonts w:hint="eastAsia"/>
        </w:rPr>
        <w:br/>
      </w:r>
      <w:r>
        <w:rPr>
          <w:rFonts w:hint="eastAsia"/>
        </w:rPr>
        <w:t>　　　　一、井式电阻炉行业主管部门与监管体制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二、井式电阻炉行业主要法律法规及政策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三、井式电阻炉行业标准与质量监管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2025-2031年井式电阻炉行业发展趋势与方向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2025-2031年井式电阻炉行业发展潜力与机遇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井式电阻炉行业研究结论与建议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中智^林^：井式电阻炉行业发展建议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井式电阻炉行业历程</w:t>
      </w:r>
      <w:r>
        <w:rPr>
          <w:rFonts w:hint="eastAsia"/>
        </w:rPr>
        <w:br/>
      </w:r>
      <w:r>
        <w:rPr>
          <w:rFonts w:hint="eastAsia"/>
        </w:rPr>
        <w:t>　　图表 井式电阻炉行业生命周期</w:t>
      </w:r>
      <w:r>
        <w:rPr>
          <w:rFonts w:hint="eastAsia"/>
        </w:rPr>
        <w:br/>
      </w:r>
      <w:r>
        <w:rPr>
          <w:rFonts w:hint="eastAsia"/>
        </w:rPr>
        <w:t>　　图表 井式电阻炉行业产业链分析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2019-2024年井式电阻炉行业市场容量分析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2019-2024年中国井式电阻炉市场需求量及增速统计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2024年中国井式电阻炉行业需求领域分布格局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2019-2024年中国井式电阻炉进口数量分析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2019-2024年中国井式电阻炉进口金额分析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2019-2024年中国井式电阻炉出口数量分析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2019-2024年中国井式电阻炉出口金额分析</w:t>
      </w:r>
      <w:r>
        <w:rPr>
          <w:rFonts w:hint="eastAsia"/>
        </w:rPr>
        <w:br/>
      </w:r>
      <w:r>
        <w:rPr>
          <w:rFonts w:hint="eastAsia"/>
        </w:rPr>
        <w:t>　　图表 2024年中国井式电阻炉进口国家及地区分析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2024年中国井式电阻炉出口国家及地区分析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2019-2024年中国井式电阻炉行业企业平均规模情况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2025-2031年中国井式电阻炉行业产能预测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2025-2031年中国井式电阻炉行业市场容量预测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2025-2031年中国井式电阻炉行业市场规模预测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2025年中国井式电阻炉市场前景分析</w:t>
      </w:r>
      <w:r>
        <w:rPr>
          <w:rFonts w:hint="eastAsia"/>
        </w:rPr>
        <w:br/>
      </w:r>
      <w:r>
        <w:rPr>
          <w:rFonts w:hint="eastAsia"/>
        </w:rPr>
        <w:t>　　图表 2025年中国井式电阻炉发展趋势预测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3c3e2ad347e5" w:history="1">
        <w:r>
          <w:rPr>
            <w:rStyle w:val="Hyperlink"/>
          </w:rPr>
          <w:t>2025-2031年中国井式电阻炉行业发展研究与前景趋势分析报告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03c3e2ad347e5" w:history="1">
        <w:r>
          <w:rPr>
            <w:rStyle w:val="Hyperlink"/>
          </w:rPr>
          <w:t>https://www.20087.com/1/99/JingShiDianZuLuHangYeQianJing.html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热点：箱式电阻炉使用说明书、井式电阻炉图片、电阻炉型号及参数、井式电阻炉型号及参数、天津市中环实验电炉有限公司、井式电阻炉厂家、电渣炉、井式电阻炉价格、蓄热式热风炉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f12e64474026" w:history="1">
      <w:r>
        <w:rPr>
          <w:rStyle w:val="Hyperlink"/>
        </w:rPr>
        <w:t>2025-2031年中国井式电阻炉行业发展研究与前景趋势分析报告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gShiDianZuLuHangYeQianJing.html" TargetMode="External" Id="R33a03c3e2ad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gShiDianZuLuHangYeQianJing.html" TargetMode="External" Id="R918af12e6447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2025-04-15T02:09:21Z</dcterms:created>
  <dcterms:modified xsi:type="dcterms:W3CDTF">2025-04-15T03:09:21Z</dcterms:modified>
  <dc:subject>2025-2031年中国井式电阻炉行业发展研究与前景趋势分析报告</dc:subject>
  <dc:title>2025-2031年中国井式电阻炉行业发展研究与前景趋势分析报告</dc:title>
  <cp:keywords>2025-2031年中国井式电阻炉行业发展研究与前景趋势分析报告</cp:keywords>
  <dc:description>2025-2031年中国井式电阻炉行业发展研究与前景趋势分析报告</dc:description>
</cp:coreProperties>
</file>