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a6f240f9c4090" w:history="1">
              <w:r>
                <w:rPr>
                  <w:rStyle w:val="Hyperlink"/>
                </w:rPr>
                <w:t>2025-2031年中国原油管道运输行业市场分析与发展前景报告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a6f240f9c4090" w:history="1">
              <w:r>
                <w:rPr>
                  <w:rStyle w:val="Hyperlink"/>
                </w:rPr>
                <w:t>2025-2031年中国原油管道运输行业市场分析与发展前景报告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a6f240f9c4090" w:history="1">
                <w:r>
                  <w:rPr>
                    <w:rStyle w:val="Hyperlink"/>
                  </w:rPr>
                  <w:t>https://www.20087.com/1/89/YuanYouGuanDaoYunShuDeXianZhuangYuFaZhanQianJing.html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管道运输是全球能源供应链中的重要环节，承担着将原油从产地输送到炼油厂和终端市场的重任。近年来，管道运输技术的创新，如智能管道检测、泄漏监测系统和自动化控制，提高了运输的安全性和效率。同时，跨国管道项目的建设，如中俄东线天然气管道和非洲跨区域原油管道，促进了国际能源合作和市场多元化。</w:t>
      </w:r>
      <w:r>
        <w:rPr>
          <w:rFonts w:hint="eastAsia"/>
        </w:rPr>
        <w:br/>
      </w:r>
      <w:r>
        <w:rPr>
          <w:rFonts w:hint="eastAsia"/>
        </w:rPr>
        <w:t>　　未来，原油管道运输将更加注重可持续性和智能化。随着全球对减少温室气体排放的共识，管道运营商将采取措施降低运输过程中的能源消耗和碳排放，如使用更高效的泵站和压缩机，以及优化管道布局减少阻力。同时，数字化转型将推动管道监控和维护进入新时代，通过物联网和大数据分析，实现对管道状态的实时监测和预测性维护，减少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a6f240f9c4090" w:history="1">
        <w:r>
          <w:rPr>
            <w:rStyle w:val="Hyperlink"/>
          </w:rPr>
          <w:t>2025-2031年中国原油管道运输行业市场分析与发展前景报告</w:t>
        </w:r>
      </w:hyperlink>
      <w:r>
        <w:rPr>
          <w:rFonts w:hint="eastAsia"/>
        </w:rPr>
        <w:t>》依托国家统计局、发改委及原油管道运输相关行业协会的详实数据，对原油管道运输行业的现状、市场需求、市场规模、产业链结构、价格变动、细分市场进行了全面调研。原油管道运输报告还详细剖析了原油管道运输市场竞争格局，重点关注了品牌影响力、市场集中度及重点企业运营情况，并在预测原油管道运输市场发展前景和发展趋势的同时，识别了原油管道运输行业潜在的风险与机遇。原油管道运输报告以专业、科学、规范的研究方法和客观、权威的分析，为原油管道运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原油管道运输产业概述</w:t>
      </w:r>
      <w:r>
        <w:rPr>
          <w:rFonts w:hint="eastAsia"/>
        </w:rPr>
        <w:br/>
      </w:r>
      <w:r>
        <w:rPr>
          <w:rFonts w:hint="eastAsia"/>
        </w:rPr>
        <w:t>　　第一节 原油管道运输定义</w:t>
      </w:r>
      <w:r>
        <w:rPr>
          <w:rFonts w:hint="eastAsia"/>
        </w:rPr>
        <w:br/>
      </w:r>
      <w:r>
        <w:rPr>
          <w:rFonts w:hint="eastAsia"/>
        </w:rPr>
        <w:t>　　第二节 原油管道运输行业特点</w:t>
      </w:r>
      <w:r>
        <w:rPr>
          <w:rFonts w:hint="eastAsia"/>
        </w:rPr>
        <w:br/>
      </w:r>
      <w:r>
        <w:rPr>
          <w:rFonts w:hint="eastAsia"/>
        </w:rPr>
        <w:t>　　第三节 原油管道运输产业链分析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2024-2025年中国原油管道运输行业运行环境分析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中国原油管道运输运行经济环境分析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中国原油管道运输产业政策环境分析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一、原油管道运输行业监管体制</w:t>
      </w:r>
      <w:r>
        <w:rPr>
          <w:rFonts w:hint="eastAsia"/>
        </w:rPr>
        <w:br/>
      </w:r>
      <w:r>
        <w:rPr>
          <w:rFonts w:hint="eastAsia"/>
        </w:rPr>
        <w:t>　　　　二、原油管道运输行业主要法规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三、主要原油管道运输产业政策</w:t>
      </w:r>
      <w:r>
        <w:rPr>
          <w:rFonts w:hint="eastAsia"/>
        </w:rPr>
        <w:br/>
      </w:r>
      <w:r>
        <w:rPr>
          <w:rFonts w:hint="eastAsia"/>
        </w:rPr>
        <w:t>　　第三节 中国原油管道运输产业社会环境分析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国外原油管道运输行业发展态势分析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国外原油管道运输市场发展现状分析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国外主要国家原油管道运输市场现状</w:t>
      </w:r>
      <w:r>
        <w:rPr>
          <w:rFonts w:hint="eastAsia"/>
        </w:rPr>
        <w:br/>
      </w:r>
      <w:r>
        <w:rPr>
          <w:rFonts w:hint="eastAsia"/>
        </w:rPr>
        <w:t>　　第三节 国外原油管道运输行业发展趋势预测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中国原油管道运输行业市场分析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2019-2024年中国原油管道运输行业规模情况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2019-2024年中国原油管道运输市场规模情况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2019-2024年中国原油管道运输行业盈利情况分析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2019-2024年中国原油管道运输市场需求状况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2019-2024年中国原油管道运输行业市场供给状况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2019-2024年原油管道运输行业市场供需平衡状况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中国重点地区原油管道运输行业市场调研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重点地区（一）原油管道运输市场调研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重点地区（二）原油管道运输市场调研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重点地区（三）原油管道运输市场调研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重点地区（四）原油管道运输市场调研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重点地区（五）原油管道运输市场调研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中国原油管道运输行业价格走势及影响因素分析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国内原油管道运输行业价格回顾</w:t>
      </w:r>
      <w:r>
        <w:rPr>
          <w:rFonts w:hint="eastAsia"/>
        </w:rPr>
        <w:br/>
      </w:r>
      <w:r>
        <w:rPr>
          <w:rFonts w:hint="eastAsia"/>
        </w:rPr>
        <w:t>　　第二节 国内原油管道运输行业价格走势预测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国内原油管道运输行业价格影响因素分析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中国原油管道运输行业客户调研</w:t>
      </w:r>
      <w:r>
        <w:rPr>
          <w:rFonts w:hint="eastAsia"/>
        </w:rPr>
        <w:br/>
      </w:r>
      <w:r>
        <w:rPr>
          <w:rFonts w:hint="eastAsia"/>
        </w:rPr>
        <w:t>　　　　一、原油管道运输行业客户偏好调查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二、客户对原油管道运输品牌的首要认知渠道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三、原油管道运输品牌忠诚度调查</w:t>
      </w:r>
      <w:r>
        <w:rPr>
          <w:rFonts w:hint="eastAsia"/>
        </w:rPr>
        <w:br/>
      </w:r>
      <w:r>
        <w:rPr>
          <w:rFonts w:hint="eastAsia"/>
        </w:rPr>
        <w:t>　　　　四、原油管道运输行业客户消费理念调研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中国原油管道运输行业竞争格局分析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2025年原油管道运输行业集中度分析</w:t>
      </w:r>
      <w:r>
        <w:rPr>
          <w:rFonts w:hint="eastAsia"/>
        </w:rPr>
        <w:br/>
      </w:r>
      <w:r>
        <w:rPr>
          <w:rFonts w:hint="eastAsia"/>
        </w:rPr>
        <w:t>　　　　一、原油管道运输市场集中度分析</w:t>
      </w:r>
      <w:r>
        <w:rPr>
          <w:rFonts w:hint="eastAsia"/>
        </w:rPr>
        <w:br/>
      </w:r>
      <w:r>
        <w:rPr>
          <w:rFonts w:hint="eastAsia"/>
        </w:rPr>
        <w:t>　　　　二、原油管道运输企业集中度分析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2024-2025年原油管道运输行业竞争格局分析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一、原油管道运输行业竞争策略分析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二、原油管道运输行业竞争格局展望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三、我国原油管道运输市场竞争趋势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原油管道运输行业重点企业发展调研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原油管道运输行业企业经营策略研究分析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原油管道运输企业多样化经营策略分析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一、原油管道运输企业多样化经营情况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二、现行原油管道运输行业多样化经营的方向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大型原油管道运输企业集团未来发展策略分析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对中小原油管道运输企业生产经营的建议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原油管道运输行业投资风险与控制策略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原油管道运输行业SWOT模型分析</w:t>
      </w:r>
      <w:r>
        <w:rPr>
          <w:rFonts w:hint="eastAsia"/>
        </w:rPr>
        <w:br/>
      </w:r>
      <w:r>
        <w:rPr>
          <w:rFonts w:hint="eastAsia"/>
        </w:rPr>
        <w:t>　　　　一、原油管道运输行业优势分析</w:t>
      </w:r>
      <w:r>
        <w:rPr>
          <w:rFonts w:hint="eastAsia"/>
        </w:rPr>
        <w:br/>
      </w:r>
      <w:r>
        <w:rPr>
          <w:rFonts w:hint="eastAsia"/>
        </w:rPr>
        <w:t>　　　　二、原油管道运输行业劣势分析</w:t>
      </w:r>
      <w:r>
        <w:rPr>
          <w:rFonts w:hint="eastAsia"/>
        </w:rPr>
        <w:br/>
      </w:r>
      <w:r>
        <w:rPr>
          <w:rFonts w:hint="eastAsia"/>
        </w:rPr>
        <w:t>　　　　三、原油管道运输行业机会分析</w:t>
      </w:r>
      <w:r>
        <w:rPr>
          <w:rFonts w:hint="eastAsia"/>
        </w:rPr>
        <w:br/>
      </w:r>
      <w:r>
        <w:rPr>
          <w:rFonts w:hint="eastAsia"/>
        </w:rPr>
        <w:t>　　　　四、原油管道运输行业风险分析</w:t>
      </w:r>
      <w:r>
        <w:rPr>
          <w:rFonts w:hint="eastAsia"/>
        </w:rPr>
        <w:br/>
      </w:r>
      <w:r>
        <w:rPr>
          <w:rFonts w:hint="eastAsia"/>
        </w:rPr>
        <w:t>　　第二节 原油管道运输行业投资风险及控制策略分析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一、原油管道运输市场风险及控制策略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二、原油管道运输行业政策风险及控制策略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三、原油管道运输行业经营风险及控制策略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四、原油管道运输同业竞争风险及控制策略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五、原油管道运输行业其他风险及控制策略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2025-2031年中国原油管道运输行业投资潜力及发展趋势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2025-2031年原油管道运输行业投资潜力分析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一、原油管道运输行业重点可投资领域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二、原油管道运输行业目标市场需求潜力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三、原油管道运输行业投资潜力综合评判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中:智林:2025-2031年中国原油管道运输行业发展趋势分析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一、2025年原油管道运输市场前景分析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二、2025年原油管道运输发展趋势预测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三、2025-2031年我国原油管道运输行业发展剖析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五、未来原油管道运输行业发展变局剖析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原油管道运输行业类别</w:t>
      </w:r>
      <w:r>
        <w:rPr>
          <w:rFonts w:hint="eastAsia"/>
        </w:rPr>
        <w:br/>
      </w:r>
      <w:r>
        <w:rPr>
          <w:rFonts w:hint="eastAsia"/>
        </w:rPr>
        <w:t>　　图表 原油管道运输行业产业链调研</w:t>
      </w:r>
      <w:r>
        <w:rPr>
          <w:rFonts w:hint="eastAsia"/>
        </w:rPr>
        <w:br/>
      </w:r>
      <w:r>
        <w:rPr>
          <w:rFonts w:hint="eastAsia"/>
        </w:rPr>
        <w:t>　　图表 原油管道运输行业现状</w:t>
      </w:r>
      <w:r>
        <w:rPr>
          <w:rFonts w:hint="eastAsia"/>
        </w:rPr>
        <w:br/>
      </w:r>
      <w:r>
        <w:rPr>
          <w:rFonts w:hint="eastAsia"/>
        </w:rPr>
        <w:t>　　图表 原油管道运输行业标准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2019-2024年中国原油管道运输行业市场规模</w:t>
      </w:r>
      <w:r>
        <w:rPr>
          <w:rFonts w:hint="eastAsia"/>
        </w:rPr>
        <w:br/>
      </w:r>
      <w:r>
        <w:rPr>
          <w:rFonts w:hint="eastAsia"/>
        </w:rPr>
        <w:t>　　图表 2024年中国原油管道运输行业产能</w:t>
      </w:r>
      <w:r>
        <w:rPr>
          <w:rFonts w:hint="eastAsia"/>
        </w:rPr>
        <w:br/>
      </w:r>
      <w:r>
        <w:rPr>
          <w:rFonts w:hint="eastAsia"/>
        </w:rPr>
        <w:t>　　图表 2019-2024年中国原油管道运输行业产量统计</w:t>
      </w:r>
      <w:r>
        <w:rPr>
          <w:rFonts w:hint="eastAsia"/>
        </w:rPr>
        <w:br/>
      </w:r>
      <w:r>
        <w:rPr>
          <w:rFonts w:hint="eastAsia"/>
        </w:rPr>
        <w:t>　　图表 原油管道运输行业动态</w:t>
      </w:r>
      <w:r>
        <w:rPr>
          <w:rFonts w:hint="eastAsia"/>
        </w:rPr>
        <w:br/>
      </w:r>
      <w:r>
        <w:rPr>
          <w:rFonts w:hint="eastAsia"/>
        </w:rPr>
        <w:t>　　图表 2019-2024年中国原油管道运输市场需求量</w:t>
      </w:r>
      <w:r>
        <w:rPr>
          <w:rFonts w:hint="eastAsia"/>
        </w:rPr>
        <w:br/>
      </w:r>
      <w:r>
        <w:rPr>
          <w:rFonts w:hint="eastAsia"/>
        </w:rPr>
        <w:t>　　图表 2025年中国原油管道运输行业需求区域调研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2019-2024年中国原油管道运输行情</w:t>
      </w:r>
      <w:r>
        <w:rPr>
          <w:rFonts w:hint="eastAsia"/>
        </w:rPr>
        <w:br/>
      </w:r>
      <w:r>
        <w:rPr>
          <w:rFonts w:hint="eastAsia"/>
        </w:rPr>
        <w:t>　　图表 2019-2024年中国原油管道运输价格走势图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2019-2024年中国原油管道运输行业销售收入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2019-2024年中国原油管道运输行业盈利情况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2019-2024年中国原油管道运输行业利润总额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2019-2024年中国原油管道运输进口统计</w:t>
      </w:r>
      <w:r>
        <w:rPr>
          <w:rFonts w:hint="eastAsia"/>
        </w:rPr>
        <w:br/>
      </w:r>
      <w:r>
        <w:rPr>
          <w:rFonts w:hint="eastAsia"/>
        </w:rPr>
        <w:t>　　图表 2019-2024年中国原油管道运输出口统计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2019-2024年中国原油管道运输行业企业数量统计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**地区原油管道运输市场规模</w:t>
      </w:r>
      <w:r>
        <w:rPr>
          <w:rFonts w:hint="eastAsia"/>
        </w:rPr>
        <w:br/>
      </w:r>
      <w:r>
        <w:rPr>
          <w:rFonts w:hint="eastAsia"/>
        </w:rPr>
        <w:t>　　图表 **地区原油管道运输行业市场需求</w:t>
      </w:r>
      <w:r>
        <w:rPr>
          <w:rFonts w:hint="eastAsia"/>
        </w:rPr>
        <w:br/>
      </w:r>
      <w:r>
        <w:rPr>
          <w:rFonts w:hint="eastAsia"/>
        </w:rPr>
        <w:t>　　图表 **地区原油管道运输市场调研</w:t>
      </w:r>
      <w:r>
        <w:rPr>
          <w:rFonts w:hint="eastAsia"/>
        </w:rPr>
        <w:br/>
      </w:r>
      <w:r>
        <w:rPr>
          <w:rFonts w:hint="eastAsia"/>
        </w:rPr>
        <w:t>　　图表 **地区原油管道运输行业市场需求分析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**地区原油管道运输市场规模</w:t>
      </w:r>
      <w:r>
        <w:rPr>
          <w:rFonts w:hint="eastAsia"/>
        </w:rPr>
        <w:br/>
      </w:r>
      <w:r>
        <w:rPr>
          <w:rFonts w:hint="eastAsia"/>
        </w:rPr>
        <w:t>　　图表 **地区原油管道运输行业市场需求</w:t>
      </w:r>
      <w:r>
        <w:rPr>
          <w:rFonts w:hint="eastAsia"/>
        </w:rPr>
        <w:br/>
      </w:r>
      <w:r>
        <w:rPr>
          <w:rFonts w:hint="eastAsia"/>
        </w:rPr>
        <w:t>　　图表 **地区原油管道运输市场调研</w:t>
      </w:r>
      <w:r>
        <w:rPr>
          <w:rFonts w:hint="eastAsia"/>
        </w:rPr>
        <w:br/>
      </w:r>
      <w:r>
        <w:rPr>
          <w:rFonts w:hint="eastAsia"/>
        </w:rPr>
        <w:t>　　图表 **地区原油管道运输行业市场需求分析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原油管道运输行业竞争对手分析</w:t>
      </w:r>
      <w:r>
        <w:rPr>
          <w:rFonts w:hint="eastAsia"/>
        </w:rPr>
        <w:br/>
      </w:r>
      <w:r>
        <w:rPr>
          <w:rFonts w:hint="eastAsia"/>
        </w:rPr>
        <w:t>　　图表 原油管道运输重点企业（一）基本信息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原油管道运输重点企业（一）经营情况分析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原油管道运输重点企业（一）主要经济指标情况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原油管道运输重点企业（一）盈利能力情况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原油管道运输重点企业（一）偿债能力情况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原油管道运输重点企业（一）运营能力情况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原油管道运输重点企业（一）成长能力情况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原油管道运输重点企业（二）基本信息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原油管道运输重点企业（二）经营情况分析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原油管道运输重点企业（二）主要经济指标情况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原油管道运输重点企业（二）盈利能力情况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原油管道运输重点企业（二）偿债能力情况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原油管道运输重点企业（二）运营能力情况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原油管道运输重点企业（二）成长能力情况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原油管道运输重点企业（三）基本信息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原油管道运输重点企业（三）经营情况分析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原油管道运输重点企业（三）主要经济指标情况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原油管道运输重点企业（三）盈利能力情况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原油管道运输重点企业（三）偿债能力情况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原油管道运输重点企业（三）运营能力情况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原油管道运输重点企业（三）成长能力情况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2025-2031年中国原油管道运输行业产能预测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2025-2031年中国原油管道运输行业产量预测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2025-2031年中国原油管道运输市场需求预测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2025-2031年中国原油管道运输行业市场规模预测</w:t>
      </w:r>
      <w:r>
        <w:rPr>
          <w:rFonts w:hint="eastAsia"/>
        </w:rPr>
        <w:br/>
      </w:r>
      <w:r>
        <w:rPr>
          <w:rFonts w:hint="eastAsia"/>
        </w:rPr>
        <w:t>　　图表 原油管道运输行业准入条件</w:t>
      </w:r>
      <w:r>
        <w:rPr>
          <w:rFonts w:hint="eastAsia"/>
        </w:rPr>
        <w:br/>
      </w:r>
      <w:r>
        <w:rPr>
          <w:rFonts w:hint="eastAsia"/>
        </w:rPr>
        <w:t>　　图表 2025年中国原油管道运输市场前景</w:t>
      </w:r>
      <w:r>
        <w:rPr>
          <w:rFonts w:hint="eastAsia"/>
        </w:rPr>
        <w:br/>
      </w:r>
      <w:r>
        <w:rPr>
          <w:rFonts w:hint="eastAsia"/>
        </w:rPr>
        <w:t>　　图表 2025-2031年中国原油管道运输行业信息化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2025-2031年中国原油管道运输行业风险分析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2025-2031年中国原油管道运输行业发展趋势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a6f240f9c4090" w:history="1">
        <w:r>
          <w:rPr>
            <w:rStyle w:val="Hyperlink"/>
          </w:rPr>
          <w:t>2025-2031年中国原油管道运输行业市场分析与发展前景报告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a6f240f9c4090" w:history="1">
        <w:r>
          <w:rPr>
            <w:rStyle w:val="Hyperlink"/>
          </w:rPr>
          <w:t>https://www.20087.com/1/89/YuanYouGuanDaoYunShuDeXianZhuangYuFaZhanQianJing.html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热点：山东原油输送管线图、原油管道运输价格、石油管道如何运输石油、原油管道运输的特点、石油运输管道、原油管道运输价格管理办法最新、石油管道运输与海运成本、原油管道运输价格表、原油管道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04f26ac5f4e71" w:history="1">
      <w:r>
        <w:rPr>
          <w:rStyle w:val="Hyperlink"/>
        </w:rPr>
        <w:t>2025-2031年中国原油管道运输行业市场分析与发展前景报告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uanYouGuanDaoYunShuDeXianZhuangYuFaZhanQianJing.html" TargetMode="External" Id="R8b7a6f240f9c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uanYouGuanDaoYunShuDeXianZhuangYuFaZhanQianJing.html" TargetMode="External" Id="R3e504f26ac5f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2024-11-29T08:45:00Z</dcterms:created>
  <dcterms:modified xsi:type="dcterms:W3CDTF">2024-11-29T09:45:00Z</dcterms:modified>
  <dc:subject>2025-2031年中国原油管道运输行业市场分析与发展前景报告</dc:subject>
  <dc:title>2025-2031年中国原油管道运输行业市场分析与发展前景报告</dc:title>
  <cp:keywords>2025-2031年中国原油管道运输行业市场分析与发展前景报告</cp:keywords>
  <dc:description>2025-2031年中国原油管道运输行业市场分析与发展前景报告</dc:description>
</cp:coreProperties>
</file>