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0c10b788c4a65" w:history="1">
              <w:r>
                <w:rPr>
                  <w:rStyle w:val="Hyperlink"/>
                </w:rPr>
                <w:t>全球与中国芯片焊接机市场研究分析及发展前景报告（2026-2032年）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0c10b788c4a65" w:history="1">
              <w:r>
                <w:rPr>
                  <w:rStyle w:val="Hyperlink"/>
                </w:rPr>
                <w:t>全球与中国芯片焊接机市场研究分析及发展前景报告（2026-2032年）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0c10b788c4a65" w:history="1">
                <w:r>
                  <w:rPr>
                    <w:rStyle w:val="Hyperlink"/>
                  </w:rPr>
                  <w:t>https://www.20087.com/1/99/XinPianHanJieJiShiChangQianJingFenXi.html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焊接机是半导体封装测试环节中用于实现芯片与基板、引线框架或引脚之间电气互连与机械固定的核心精密设备。随着第三代半导体材料与先进封装技术的普及，芯片焊接机已从传统的引线键合向倒装芯片、晶圆级封装等高精度工艺延伸。行业主流设备具备微米级的贴装精度与极高的焊接良率，能够应对超薄晶圆、微型化芯片的复杂焊接需求。在新能源汽车与5G通信的强劲驱动下，具备高功率、高散热及抗震动性能的焊接设备，已成为保障功率模块与射频芯片可靠性的关键装备。目前，集成视觉识别系统与力觉传感器的智能焊接机，有效解决了微小焊点虚焊、连焊等质量痛点，大幅提升了半导体产业链的生产效率。</w:t>
      </w:r>
      <w:r>
        <w:rPr>
          <w:rFonts w:hint="eastAsia"/>
        </w:rPr>
        <w:br/>
      </w:r>
      <w:r>
        <w:rPr>
          <w:rFonts w:hint="eastAsia"/>
        </w:rPr>
        <w:t>　　未来，芯片焊接机将加速向超高精度异构集成、智能化自适应控制与绿色无铅焊接方向演进。市场调研网指出，为了适应Chiplet（芯粒）等先进封装架构，设备将突破单一平面的焊接限制，实现多层芯片的三维堆叠与异质材料的高可靠互连。在智能化层面，结合AI视觉算法的自适应焊接系统，将能够实时监测焊点形貌与温度场分布，自动补偿工艺偏差，实现零缺陷的智能制造。此外，随着全球环保法规的收紧，支持低温烧结银、纳米铜等新型环保连接材料的焊接工艺，将逐步替代传统含铅焊料，推动半导体封装设备向更加精密、智能及可持续的绿色制造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e0c10b788c4a65" w:history="1">
        <w:r>
          <w:rPr>
            <w:rStyle w:val="Hyperlink"/>
          </w:rPr>
          <w:t>全球与中国芯片焊接机市场研究分析及发展前景报告（2026-2032年）</w:t>
        </w:r>
      </w:hyperlink>
      <w:r>
        <w:rPr>
          <w:rFonts w:hint="eastAsia"/>
        </w:rPr>
        <w:t>》，2025年芯片焊接机行业市场规模达 亿元，预计2032年市场规模将达 亿元，期间年均复合增长率（CAGR）达 %。报告基于国家统计局、相关行业协会的详实数据，系统分析芯片焊接机行业的市场规模、技术现状及竞争格局，梳理芯片焊接机产业链结构和供需变化。报告结合宏观经济环境，研判芯片焊接机行业发展趋势与前景，评估不同细分领域的发展潜力；通过分析芯片焊接机重点企业的市场表现，揭示行业集中度变化与竞争态势，并客观识别芯片焊接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按产品类型细分，全球芯片焊接机市场规模2021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银烧结芯片焊接机</w:t>
      </w:r>
      <w:r>
        <w:rPr>
          <w:rFonts w:hint="eastAsia"/>
        </w:rPr>
        <w:br/>
      </w:r>
      <w:r>
        <w:rPr>
          <w:rFonts w:hint="eastAsia"/>
        </w:rPr>
        <w:t>　　　　1.3.3 共晶芯片焊接机</w:t>
      </w:r>
      <w:r>
        <w:rPr>
          <w:rFonts w:hint="eastAsia"/>
        </w:rPr>
        <w:br/>
      </w:r>
      <w:r>
        <w:rPr>
          <w:rFonts w:hint="eastAsia"/>
        </w:rPr>
        <w:t>　　　　1.3.4 环氧树脂芯片焊接机</w:t>
      </w:r>
      <w:r>
        <w:rPr>
          <w:rFonts w:hint="eastAsia"/>
        </w:rPr>
        <w:br/>
      </w:r>
      <w:r>
        <w:rPr>
          <w:rFonts w:hint="eastAsia"/>
        </w:rPr>
        <w:t>　　　　1.3.5 UV芯片焊接机</w:t>
      </w:r>
      <w:r>
        <w:rPr>
          <w:rFonts w:hint="eastAsia"/>
        </w:rPr>
        <w:br/>
      </w:r>
      <w:r>
        <w:rPr>
          <w:rFonts w:hint="eastAsia"/>
        </w:rPr>
        <w:t>　　　　1.3.6 焊膏芯片焊接机</w:t>
      </w:r>
      <w:r>
        <w:rPr>
          <w:rFonts w:hint="eastAsia"/>
        </w:rPr>
        <w:br/>
      </w:r>
      <w:r>
        <w:rPr>
          <w:rFonts w:hint="eastAsia"/>
        </w:rPr>
        <w:t>　　　　1.3.7 热压芯片焊接机</w:t>
      </w:r>
      <w:r>
        <w:rPr>
          <w:rFonts w:hint="eastAsia"/>
        </w:rPr>
        <w:br/>
      </w:r>
      <w:r>
        <w:rPr>
          <w:rFonts w:hint="eastAsia"/>
        </w:rPr>
        <w:t>　　　　1.3.8 综合芯片焊接机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按应用细分，全球芯片焊接机市场规模2021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半导体行业</w:t>
      </w:r>
      <w:r>
        <w:rPr>
          <w:rFonts w:hint="eastAsia"/>
        </w:rPr>
        <w:br/>
      </w:r>
      <w:r>
        <w:rPr>
          <w:rFonts w:hint="eastAsia"/>
        </w:rPr>
        <w:t>　　　　1.4.3 电子设备制造业</w:t>
      </w:r>
      <w:r>
        <w:rPr>
          <w:rFonts w:hint="eastAsia"/>
        </w:rPr>
        <w:br/>
      </w:r>
      <w:r>
        <w:rPr>
          <w:rFonts w:hint="eastAsia"/>
        </w:rPr>
        <w:t>　　　　1.4.4 汽车电子制造行业</w:t>
      </w:r>
      <w:r>
        <w:rPr>
          <w:rFonts w:hint="eastAsia"/>
        </w:rPr>
        <w:br/>
      </w:r>
      <w:r>
        <w:rPr>
          <w:rFonts w:hint="eastAsia"/>
        </w:rPr>
        <w:t>　　　　1.4.5 医疗设备制造行业</w:t>
      </w:r>
      <w:r>
        <w:rPr>
          <w:rFonts w:hint="eastAsia"/>
        </w:rPr>
        <w:br/>
      </w:r>
      <w:r>
        <w:rPr>
          <w:rFonts w:hint="eastAsia"/>
        </w:rPr>
        <w:t>　　　　1.4.6 工业自动化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芯片焊接机行业发展总体概况</w:t>
      </w:r>
      <w:r>
        <w:rPr>
          <w:rFonts w:hint="eastAsia"/>
        </w:rPr>
        <w:br/>
      </w:r>
      <w:r>
        <w:rPr>
          <w:rFonts w:hint="eastAsia"/>
        </w:rPr>
        <w:t>　　　　1.5.2 芯片焊接机行业发展主要特点</w:t>
      </w:r>
      <w:r>
        <w:rPr>
          <w:rFonts w:hint="eastAsia"/>
        </w:rPr>
        <w:br/>
      </w:r>
      <w:r>
        <w:rPr>
          <w:rFonts w:hint="eastAsia"/>
        </w:rPr>
        <w:t>　　　　1.5.3 芯片焊接机行业发展影响因素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芯片焊接机有利因素</w:t>
      </w:r>
      <w:r>
        <w:rPr>
          <w:rFonts w:hint="eastAsia"/>
        </w:rPr>
        <w:br/>
      </w:r>
      <w:r>
        <w:rPr>
          <w:rFonts w:hint="eastAsia"/>
        </w:rPr>
        <w:t>　　　　1.5.3 .2 芯片焊接机不利因素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全球市场，近三年芯片焊接机主要企业占有率及排名（按销量）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芯片焊接机主要企业在国际市场占有率（按销量，2023-2026）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2025年芯片焊接机主要企业在国际市场排名（按销量）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全球市场主要企业芯片焊接机销量（2023-2026）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全球市场，近三年芯片焊接机主要企业占有率及排名（按收入）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芯片焊接机主要企业在国际市场占有率（按收入，2023-2026）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2025年芯片焊接机主要企业在国际市场排名（按收入）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全球市场主要企业芯片焊接机销售收入（2023-2026）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全球市场主要企业芯片焊接机销售价格（2023-2026）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中国市场，近三年芯片焊接机主要企业占有率及排名（按销量）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芯片焊接机主要企业在中国市场占有率（按销量，2023-2026）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2025年芯片焊接机主要企业在中国市场排名（按销量）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中国市场主要企业芯片焊接机销量（2023-2026）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中国市场，近三年芯片焊接机主要企业占有率及排名（按收入）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芯片焊接机主要企业在中国市场占有率（按收入，2023-2026）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2025年芯片焊接机主要企业在中国市场排名（按收入）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中国市场主要企业芯片焊接机销售收入（2023-2026）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全球主要厂商芯片焊接机总部及产地分布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全球主要厂商成立时间及芯片焊接机商业化日期</w:t>
      </w:r>
      <w:r>
        <w:rPr>
          <w:rFonts w:hint="eastAsia"/>
        </w:rPr>
        <w:br/>
      </w:r>
      <w:r>
        <w:rPr>
          <w:rFonts w:hint="eastAsia"/>
        </w:rPr>
        <w:t>　　2.8 全球主要厂商芯片焊接机产品类型及应用</w:t>
      </w:r>
      <w:r>
        <w:rPr>
          <w:rFonts w:hint="eastAsia"/>
        </w:rPr>
        <w:br/>
      </w:r>
      <w:r>
        <w:rPr>
          <w:rFonts w:hint="eastAsia"/>
        </w:rPr>
        <w:t>　　2.9 芯片焊接机行业集中度、竞争程度分析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芯片焊接机行业集中度分析：2025年全球Top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全球芯片焊接机第一梯队、第二梯队和第三梯队生产商（品牌）及市场份额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全球芯片焊接机总体规模分析</w:t>
      </w:r>
      <w:r>
        <w:rPr>
          <w:rFonts w:hint="eastAsia"/>
        </w:rPr>
        <w:br/>
      </w:r>
      <w:r>
        <w:rPr>
          <w:rFonts w:hint="eastAsia"/>
        </w:rPr>
        <w:t>　　3.1 全球芯片焊接机供需现状及预测（2021-2032）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全球芯片焊接机产能、产量、产能利用率及发展趋势（2021-2032）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全球芯片焊接机产量、需求量及发展趋势（2021-2032）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全球主要地区芯片焊接机产量及发展趋势（2021-2032）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全球主要地区芯片焊接机产量（2021-2026）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全球主要地区芯片焊接机产量（2027-2032）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全球主要地区芯片焊接机产量市场份额（2021-2032）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中国芯片焊接机供需现状及预测（2021-2032）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中国芯片焊接机产能、产量、产能利用率及发展趋势（2021-2032）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中国芯片焊接机产量、市场需求量及发展趋势（2021-2032）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中国市场芯片焊接机进出口（2021-2032）</w:t>
      </w:r>
      <w:r>
        <w:rPr>
          <w:rFonts w:hint="eastAsia"/>
        </w:rPr>
        <w:br/>
      </w:r>
      <w:r>
        <w:rPr>
          <w:rFonts w:hint="eastAsia"/>
        </w:rPr>
        <w:t>　　3.4 全球芯片焊接机销量及销售额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全球市场芯片焊接机销售额（2021-2032）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全球市场芯片焊接机销量（2021-2032）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全球市场芯片焊接机价格趋势（2021-2032）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全球芯片焊接机主要地区分析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全球主要地区芯片焊接机市场规模分析：2021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全球主要地区芯片焊接机销售收入及市场份额（2021-2026）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全球主要地区芯片焊接机销售收入预测（2027-2032）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全球主要地区芯片焊接机销量分析：2021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全球主要地区芯片焊接机销量及市场份额（2021-2026）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全球主要地区芯片焊接机销量及市场份额预测（2027-2032）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北美市场芯片焊接机销量、收入及增长率（2021-2032）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欧洲市场芯片焊接机销量、收入及增长率（2021-2032）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中国市场芯片焊接机销量、收入及增长率（2021-2032）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日本市场芯片焊接机销量、收入及增长率（2021-2032）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东南亚市场芯片焊接机销量、收入及增长率（2021-2032）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印度市场芯片焊接机销量、收入及增长率（2021-2032）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南美市场芯片焊接机销量、收入及增长率（2021-2032）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中东市场芯片焊接机销量、收入及增长率（2021-2032）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芯片焊接机销量、收入、价格及毛利率（2021-2026）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芯片焊接机销量、收入、价格及毛利率（2021-2026）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芯片焊接机销量、收入、价格及毛利率（2021-2026）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芯片焊接机销量、收入、价格及毛利率（2021-2026）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芯片焊接机销量、收入、价格及毛利率（2021-2026）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芯片焊接机销量、收入、价格及毛利率（2021-2026）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芯片焊接机销量、收入、价格及毛利率（2021-2026）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芯片焊接机销量、收入、价格及毛利率（2021-2026）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芯片焊接机销量、收入、价格及毛利率（2021-2026）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芯片焊接机销量、收入、价格及毛利率（2021-2026）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芯片焊接机销量、收入、价格及毛利率（2021-2026）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芯片焊接机销量、收入、价格及毛利率（2021-2026）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芯片焊接机销量、收入、价格及毛利率（2021-2026）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芯片焊接机销量、收入、价格及毛利率（2021-2026）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芯片焊接机销量、收入、价格及毛利率（2021-2026）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芯片焊接机销量、收入、价格及毛利率（2021-2026）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芯片焊接机销量、收入、价格及毛利率（2021-2026）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芯片焊接机销量、收入、价格及毛利率（2021-2026）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芯片焊接机销量、收入、价格及毛利率（2021-2026）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芯片焊接机销量、收入、价格及毛利率（2021-2026）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芯片焊接机销量、收入、价格及毛利率（2021-2026）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芯片焊接机销量、收入、价格及毛利率（2021-2026）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芯片焊接机销量、收入、价格及毛利率（2021-2026）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不同产品类型芯片焊接机分析</w:t>
      </w:r>
      <w:r>
        <w:rPr>
          <w:rFonts w:hint="eastAsia"/>
        </w:rPr>
        <w:br/>
      </w:r>
      <w:r>
        <w:rPr>
          <w:rFonts w:hint="eastAsia"/>
        </w:rPr>
        <w:t>　　6.1 全球不同产品类型芯片焊接机销量（2021-2032）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全球不同产品类型芯片焊接机销量及市场份额（2021-2026）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全球不同产品类型芯片焊接机销量预测（2027-2032）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全球不同产品类型芯片焊接机收入（2021-2032）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全球不同产品类型芯片焊接机收入及市场份额（2021-2026）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全球不同产品类型芯片焊接机收入预测（2027-2032）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全球不同产品类型芯片焊接机价格走势（2021-2032）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中国不同产品类型芯片焊接机销量（2021-2032）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中国不同产品类型芯片焊接机销量及市场份额（2021-2026）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中国不同产品类型芯片焊接机销量预测（2027-2032）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中国不同产品类型芯片焊接机收入（2021-2032）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中国不同产品类型芯片焊接机收入及市场份额（2021-2026）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中国不同产品类型芯片焊接机收入预测（2027-2032）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不同应用芯片焊接机分析</w:t>
      </w:r>
      <w:r>
        <w:rPr>
          <w:rFonts w:hint="eastAsia"/>
        </w:rPr>
        <w:br/>
      </w:r>
      <w:r>
        <w:rPr>
          <w:rFonts w:hint="eastAsia"/>
        </w:rPr>
        <w:t>　　7.1 全球不同应用芯片焊接机销量（2021-2032）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全球不同应用芯片焊接机销量及市场份额（2021-2026）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全球不同应用芯片焊接机销量预测（2027-2032）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全球不同应用芯片焊接机收入（2021-2032）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全球不同应用芯片焊接机收入及市场份额（2021-2026）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全球不同应用芯片焊接机收入预测（2027-2032）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全球不同应用芯片焊接机价格走势（2021-2032）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中国不同应用芯片焊接机销量（2021-2032）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中国不同应用芯片焊接机销量及市场份额（2021-2026）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中国不同应用芯片焊接机销量预测（2027-2032）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中国不同应用芯片焊接机收入（2021-2032）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中国不同应用芯片焊接机收入及市场份额（2021-2026）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中国不同应用芯片焊接机收入预测（2027-2032）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芯片焊接机行业发展趋势</w:t>
      </w:r>
      <w:r>
        <w:rPr>
          <w:rFonts w:hint="eastAsia"/>
        </w:rPr>
        <w:br/>
      </w:r>
      <w:r>
        <w:rPr>
          <w:rFonts w:hint="eastAsia"/>
        </w:rPr>
        <w:t>　　8.2 芯片焊接机行业主要驱动因素</w:t>
      </w:r>
      <w:r>
        <w:rPr>
          <w:rFonts w:hint="eastAsia"/>
        </w:rPr>
        <w:br/>
      </w:r>
      <w:r>
        <w:rPr>
          <w:rFonts w:hint="eastAsia"/>
        </w:rPr>
        <w:t>　　8.3 芯片焊接机中国企业SWOT分析</w:t>
      </w:r>
      <w:r>
        <w:rPr>
          <w:rFonts w:hint="eastAsia"/>
        </w:rPr>
        <w:br/>
      </w:r>
      <w:r>
        <w:rPr>
          <w:rFonts w:hint="eastAsia"/>
        </w:rPr>
        <w:t>　　8.4 中国芯片焊接机行业政策环境分析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芯片焊接机行业产业链简介</w:t>
      </w:r>
      <w:r>
        <w:rPr>
          <w:rFonts w:hint="eastAsia"/>
        </w:rPr>
        <w:br/>
      </w:r>
      <w:r>
        <w:rPr>
          <w:rFonts w:hint="eastAsia"/>
        </w:rPr>
        <w:t>　　　　9.1.1 芯片焊接机行业供应链分析</w:t>
      </w:r>
      <w:r>
        <w:rPr>
          <w:rFonts w:hint="eastAsia"/>
        </w:rPr>
        <w:br/>
      </w:r>
      <w:r>
        <w:rPr>
          <w:rFonts w:hint="eastAsia"/>
        </w:rPr>
        <w:t>　　　　9.1.2 芯片焊接机主要原料及供应情况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芯片焊接机行业采购模式</w:t>
      </w:r>
      <w:r>
        <w:rPr>
          <w:rFonts w:hint="eastAsia"/>
        </w:rPr>
        <w:br/>
      </w:r>
      <w:r>
        <w:rPr>
          <w:rFonts w:hint="eastAsia"/>
        </w:rPr>
        <w:t>　　9.3 芯片焊接机行业生产模式</w:t>
      </w:r>
      <w:r>
        <w:rPr>
          <w:rFonts w:hint="eastAsia"/>
        </w:rPr>
        <w:br/>
      </w:r>
      <w:r>
        <w:rPr>
          <w:rFonts w:hint="eastAsia"/>
        </w:rPr>
        <w:t>　　9.4 芯片焊接机行业销售模式及销售渠道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按产品类型细分，全球芯片焊接机市场规模2021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按应用细分，全球芯片焊接机市场规模（CAGR）2021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芯片焊接机行业发展主要特点</w:t>
      </w:r>
      <w:r>
        <w:rPr>
          <w:rFonts w:hint="eastAsia"/>
        </w:rPr>
        <w:br/>
      </w:r>
      <w:r>
        <w:rPr>
          <w:rFonts w:hint="eastAsia"/>
        </w:rPr>
        <w:t>　　表 4： 芯片焊接机行业发展有利因素分析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芯片焊接机行业发展不利因素分析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进入芯片焊接机行业壁垒</w:t>
      </w:r>
      <w:r>
        <w:rPr>
          <w:rFonts w:hint="eastAsia"/>
        </w:rPr>
        <w:br/>
      </w:r>
      <w:r>
        <w:rPr>
          <w:rFonts w:hint="eastAsia"/>
        </w:rPr>
        <w:t>　　表 7： 芯片焊接机主要企业在国际市场占有率（按销量，2023-2026）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2025年芯片焊接机主要企业在国际市场排名（按销量）&amp;（台）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全球市场主要企业芯片焊接机销量（2023-2026）&amp;（台）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芯片焊接机主要企业在国际市场占有率（按收入，2023-2026）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2025年芯片焊接机主要企业在国际市场排名（按收入）&amp;（万元）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全球市场主要企业芯片焊接机销售收入（2023-2026）&amp;（万元）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全球市场主要企业芯片焊接机销售价格（2023-2026）&amp;（千元/台）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芯片焊接机主要企业在中国市场占有率（按销量，2023-2026）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2025年芯片焊接机主要企业在中国市场排名（按销量）&amp;（台）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中国市场主要企业芯片焊接机销量（2023-2026）&amp;（台）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芯片焊接机主要企业在中国市场占有率（按收入，2023-2026）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2025年芯片焊接机主要企业在中国市场排名（按收入）&amp;（万元）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中国市场主要企业芯片焊接机销售收入（2023-2026）&amp;（万元）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全球主要厂商芯片焊接机总部及产地分布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全球主要厂商成立时间及芯片焊接机商业化日期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全球主要厂商芯片焊接机产品类型及应用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2025年全球芯片焊接机主要厂商市场地位（第一梯队、第二梯队和第三梯队）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全球芯片焊接机市场投资、并购等现状分析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全球主要地区芯片焊接机产量增速（CAGR）：（2021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全球主要地区芯片焊接机产量（2021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全球主要地区芯片焊接机产量（2021-2026）&amp;（台）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全球主要地区芯片焊接机产量（2027-2032）&amp;（台）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全球主要地区芯片焊接机产量市场份额（2021-2026）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全球主要地区芯片焊接机产量市场份额（2027-2032）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中国市场芯片焊接机产量、销量、进出口（2021-2026）&amp;（台）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中国市场芯片焊接机产量、销量、进出口预测（2027-2032）&amp;（台）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全球主要地区芯片焊接机销售收入增速：（2021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全球主要地区芯片焊接机销售收入（2021-2026）&amp;（万元）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全球主要地区芯片焊接机销售收入市场份额（2021-2026）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全球主要地区芯片焊接机收入（2027-2032）&amp;（万元）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全球主要地区芯片焊接机收入市场份额（2027-2032）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全球主要地区芯片焊接机销量（台）：2021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全球主要地区芯片焊接机销量（2021-2026）&amp;（台）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全球主要地区芯片焊接机销量市场份额（2021-2026）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全球主要地区芯片焊接机销量（2027-2032）&amp;（台）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全球主要地区芯片焊接机销量份额（2027-2032）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芯片焊接机销量（台）、收入（万元）、价格（千元/台）及毛利率（2021-2026）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芯片焊接机销量（台）、收入（万元）、价格（千元/台）及毛利率（2021-2026）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芯片焊接机销量（台）、收入（万元）、价格（千元/台）及毛利率（2021-2026）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芯片焊接机销量（台）、收入（万元）、价格（千元/台）及毛利率（2021-2026）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芯片焊接机销量（台）、收入（万元）、价格（千元/台）及毛利率（2021-2026）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芯片焊接机销量（台）、收入（万元）、价格（千元/台）及毛利率（2021-2026）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芯片焊接机销量（台）、收入（万元）、价格（千元/台）及毛利率（2021-2026）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芯片焊接机销量（台）、收入（万元）、价格（千元/台）及毛利率（2021-2026）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芯片焊接机销量（台）、收入（万元）、价格（千元/台）及毛利率（2021-2026）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芯片焊接机销量（台）、收入（万元）、价格（千元/台）及毛利率（2021-2026）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芯片焊接机销量（台）、收入（万元）、价格（千元/台）及毛利率（2021-2026）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芯片焊接机销量（台）、收入（万元）、价格（千元/台）及毛利率（2021-2026）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芯片焊接机销量（台）、收入（万元）、价格（千元/台）及毛利率（2021-2026）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芯片焊接机销量（台）、收入（万元）、价格（千元/台）及毛利率（2021-2026）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芯片焊接机销量（台）、收入（万元）、价格（千元/台）及毛利率（2021-2026）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芯片焊接机销量（台）、收入（万元）、价格（千元/台）及毛利率（2021-2026）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芯片焊接机销量（台）、收入（万元）、价格（千元/台）及毛利率（2021-2026）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芯片焊接机销量（台）、收入（万元）、价格（千元/台）及毛利率（2021-2026）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芯片焊接机销量（台）、收入（万元）、价格（千元/台）及毛利率（2021-2026）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芯片焊接机销量（台）、收入（万元）、价格（千元/台）及毛利率（2021-2026）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芯片焊接机销量（台）、收入（万元）、价格（千元/台）及毛利率（2021-2026）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芯片焊接机销量（台）、收入（万元）、价格（千元/台）及毛利率（2021-2026）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芯片焊接机生产基地、销售区域、竞争对手及市场地位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芯片焊接机产品规格、参数及市场应用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芯片焊接机销量（台）、收入（万元）、价格（千元/台）及毛利率（2021-2026）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全球不同产品类型芯片焊接机销量（2021-2026）&amp;（台）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全球不同产品类型芯片焊接机销量市场份额（2021-2026）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全球不同产品类型芯片焊接机销量预测（2027-2032）&amp;（台）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全球市场不同产品类型芯片焊接机销量市场份额预测（2027-2032）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全球不同产品类型芯片焊接机收入（2021-2026）&amp;（万元）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全球不同产品类型芯片焊接机收入市场份额（2021-2026）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全球不同产品类型芯片焊接机收入预测（2027-2032）&amp;（万元）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全球不同产品类型芯片焊接机收入市场份额预测（2027-2032）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中国不同产品类型芯片焊接机销量（2021-2026）&amp;（台）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中国不同产品类型芯片焊接机销量市场份额（2021-2026）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中国不同产品类型芯片焊接机销量预测（2027-2032）&amp;（台）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全球市场不同产品类型芯片焊接机销量市场份额预测（2027-2032）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中国不同产品类型芯片焊接机收入（2021-2026）&amp;（万元）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中国不同产品类型芯片焊接机收入市场份额（2021-2026）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中国不同产品类型芯片焊接机收入预测（2027-2032）&amp;（万元）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中国不同产品类型芯片焊接机收入市场份额预测（2027-2032）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全球不同应用芯片焊接机销量（2021-2026）&amp;（台）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全球不同应用芯片焊接机销量市场份额（2021-2026）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全球不同应用芯片焊接机销量预测（2027-2032）&amp;（台）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全球市场不同应用芯片焊接机销量市场份额预测（2027-2032）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全球不同应用芯片焊接机收入（2021-2026）&amp;（万元）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全球不同应用芯片焊接机收入市场份额（2021-2026）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全球不同应用芯片焊接机收入预测（2027-2032）&amp;（万元）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全球不同应用芯片焊接机收入市场份额预测（2027-2032）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中国不同应用芯片焊接机销量（2021-2026）&amp;（台）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中国不同应用芯片焊接机销量市场份额（2021-2026）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中国不同应用芯片焊接机销量预测（2027-2032）&amp;（台）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中国市场不同应用芯片焊接机销量市场份额预测（2027-2032）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中国不同应用芯片焊接机收入（2021-2026）&amp;（万元）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中国不同应用芯片焊接机收入市场份额（2021-2026）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中国不同应用芯片焊接机收入预测（2027-2032）&amp;（万元）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中国不同应用芯片焊接机收入市场份额预测（2027-2032）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芯片焊接机行业发展趋势</w:t>
      </w:r>
      <w:r>
        <w:rPr>
          <w:rFonts w:hint="eastAsia"/>
        </w:rPr>
        <w:br/>
      </w:r>
      <w:r>
        <w:rPr>
          <w:rFonts w:hint="eastAsia"/>
        </w:rPr>
        <w:t>　　表 191： 芯片焊接机行业主要驱动因素</w:t>
      </w:r>
      <w:r>
        <w:rPr>
          <w:rFonts w:hint="eastAsia"/>
        </w:rPr>
        <w:br/>
      </w:r>
      <w:r>
        <w:rPr>
          <w:rFonts w:hint="eastAsia"/>
        </w:rPr>
        <w:t>　　表 192： 芯片焊接机行业供应链分析</w:t>
      </w:r>
      <w:r>
        <w:rPr>
          <w:rFonts w:hint="eastAsia"/>
        </w:rPr>
        <w:br/>
      </w:r>
      <w:r>
        <w:rPr>
          <w:rFonts w:hint="eastAsia"/>
        </w:rPr>
        <w:t>　　表 193： 芯片焊接机上游原料供应商</w:t>
      </w:r>
      <w:r>
        <w:rPr>
          <w:rFonts w:hint="eastAsia"/>
        </w:rPr>
        <w:br/>
      </w:r>
      <w:r>
        <w:rPr>
          <w:rFonts w:hint="eastAsia"/>
        </w:rPr>
        <w:t>　　表 194： 芯片焊接机主要地区不同应用客户分析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芯片焊接机典型经销商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芯片焊接机产品图片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全球不同产品类型芯片焊接机销售额2021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全球不同产品类型芯片焊接机市场份额2025 &amp; 2032</w:t>
      </w:r>
      <w:r>
        <w:rPr>
          <w:rFonts w:hint="eastAsia"/>
        </w:rPr>
        <w:br/>
      </w:r>
      <w:r>
        <w:rPr>
          <w:rFonts w:hint="eastAsia"/>
        </w:rPr>
        <w:t>　　图 4： 银烧结芯片焊接机产品图片</w:t>
      </w:r>
      <w:r>
        <w:rPr>
          <w:rFonts w:hint="eastAsia"/>
        </w:rPr>
        <w:br/>
      </w:r>
      <w:r>
        <w:rPr>
          <w:rFonts w:hint="eastAsia"/>
        </w:rPr>
        <w:t>　　图 5： 共晶芯片焊接机产品图片</w:t>
      </w:r>
      <w:r>
        <w:rPr>
          <w:rFonts w:hint="eastAsia"/>
        </w:rPr>
        <w:br/>
      </w:r>
      <w:r>
        <w:rPr>
          <w:rFonts w:hint="eastAsia"/>
        </w:rPr>
        <w:t>　　图 6： 环氧树脂芯片焊接机产品图片</w:t>
      </w:r>
      <w:r>
        <w:rPr>
          <w:rFonts w:hint="eastAsia"/>
        </w:rPr>
        <w:br/>
      </w:r>
      <w:r>
        <w:rPr>
          <w:rFonts w:hint="eastAsia"/>
        </w:rPr>
        <w:t>　　图 7： UV芯片焊接机产品图片</w:t>
      </w:r>
      <w:r>
        <w:rPr>
          <w:rFonts w:hint="eastAsia"/>
        </w:rPr>
        <w:br/>
      </w:r>
      <w:r>
        <w:rPr>
          <w:rFonts w:hint="eastAsia"/>
        </w:rPr>
        <w:t>　　图 8： 焊膏芯片焊接机产品图片</w:t>
      </w:r>
      <w:r>
        <w:rPr>
          <w:rFonts w:hint="eastAsia"/>
        </w:rPr>
        <w:br/>
      </w:r>
      <w:r>
        <w:rPr>
          <w:rFonts w:hint="eastAsia"/>
        </w:rPr>
        <w:t>　　图 9： 热压芯片焊接机产品图片</w:t>
      </w:r>
      <w:r>
        <w:rPr>
          <w:rFonts w:hint="eastAsia"/>
        </w:rPr>
        <w:br/>
      </w:r>
      <w:r>
        <w:rPr>
          <w:rFonts w:hint="eastAsia"/>
        </w:rPr>
        <w:t>　　图 10： 综合芯片焊接机产品图片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全球不同应用芯片焊接机市场份额2025 &amp; 2032</w:t>
      </w:r>
      <w:r>
        <w:rPr>
          <w:rFonts w:hint="eastAsia"/>
        </w:rPr>
        <w:br/>
      </w:r>
      <w:r>
        <w:rPr>
          <w:rFonts w:hint="eastAsia"/>
        </w:rPr>
        <w:t>　　图 13： 半导体行业</w:t>
      </w:r>
      <w:r>
        <w:rPr>
          <w:rFonts w:hint="eastAsia"/>
        </w:rPr>
        <w:br/>
      </w:r>
      <w:r>
        <w:rPr>
          <w:rFonts w:hint="eastAsia"/>
        </w:rPr>
        <w:t>　　图 14： 电子设备制造业</w:t>
      </w:r>
      <w:r>
        <w:rPr>
          <w:rFonts w:hint="eastAsia"/>
        </w:rPr>
        <w:br/>
      </w:r>
      <w:r>
        <w:rPr>
          <w:rFonts w:hint="eastAsia"/>
        </w:rPr>
        <w:t>　　图 15： 汽车电子制造行业</w:t>
      </w:r>
      <w:r>
        <w:rPr>
          <w:rFonts w:hint="eastAsia"/>
        </w:rPr>
        <w:br/>
      </w:r>
      <w:r>
        <w:rPr>
          <w:rFonts w:hint="eastAsia"/>
        </w:rPr>
        <w:t>　　图 16： 医疗设备制造行业</w:t>
      </w:r>
      <w:r>
        <w:rPr>
          <w:rFonts w:hint="eastAsia"/>
        </w:rPr>
        <w:br/>
      </w:r>
      <w:r>
        <w:rPr>
          <w:rFonts w:hint="eastAsia"/>
        </w:rPr>
        <w:t>　　图 17： 工业自动化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2025年全球前五大生产商芯片焊接机市场份额</w:t>
      </w:r>
      <w:r>
        <w:rPr>
          <w:rFonts w:hint="eastAsia"/>
        </w:rPr>
        <w:br/>
      </w:r>
      <w:r>
        <w:rPr>
          <w:rFonts w:hint="eastAsia"/>
        </w:rPr>
        <w:t>　　图 20： 2025年全球芯片焊接机第一梯队、第二梯队和第三梯队厂商及市场份额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全球芯片焊接机产能、产量、产能利用率及发展趋势（2021-2032）&amp;（台）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全球芯片焊接机产量、需求量及发展趋势（2021-2032）&amp;（台）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全球主要地区芯片焊接机产量市场份额（2021-2032）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中国芯片焊接机产能、产量、产能利用率及发展趋势（2021-2032）&amp;（台）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中国芯片焊接机产量、市场需求量及发展趋势（2021-2032）&amp;（台）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全球芯片焊接机市场销售额及增长率：（2021-2032）&amp;（万元）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全球市场芯片焊接机市场规模：2021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全球市场芯片焊接机销量及增长率（2021-2032）&amp;（台）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全球市场芯片焊接机价格趋势（2021-2032）&amp;（千元/台）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全球主要地区芯片焊接机销售收入（2021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全球主要地区芯片焊接机销售收入市场份额（2021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北美市场芯片焊接机销量及增长率（2021-2032）&amp;（台）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北美市场芯片焊接机收入及增长率（2021-2032）&amp;（万元）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欧洲市场芯片焊接机销量及增长率（2021-2032）&amp;（台）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欧洲市场芯片焊接机收入及增长率（2021-2032）&amp;（万元）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中国市场芯片焊接机销量及增长率（2021-2032）&amp;（台）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中国市场芯片焊接机收入及增长率（2021-2032）&amp;（万元）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日本市场芯片焊接机销量及增长率（2021-2032）&amp;（台）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日本市场芯片焊接机收入及增长率（2021-2032）&amp;（万元）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东南亚市场芯片焊接机销量及增长率（2021-2032）&amp;（台）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东南亚市场芯片焊接机收入及增长率（2021-2032）&amp;（万元）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印度市场芯片焊接机销量及增长率（2021-2032）&amp;（台）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印度市场芯片焊接机收入及增长率（2021-2032）&amp;（万元）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南美市场芯片焊接机销量及增长率（2021-2032）&amp;（台）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南美市场芯片焊接机收入及增长率（2021-2032）&amp;（万元）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中东市场芯片焊接机销量及增长率（2021-2032）&amp;（台）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中东市场芯片焊接机收入及增长率（2021-2032）&amp;（万元）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全球不同产品类型芯片焊接机价格走势（2021-2032）&amp;（千元/台）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49： 全球不同应用芯片焊接机价格走势（2021-2032）&amp;（千元/台）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芯片焊接机中国企业SWOT分析</w:t>
      </w:r>
      <w:r>
        <w:rPr>
          <w:rFonts w:hint="eastAsia"/>
        </w:rPr>
        <w:br/>
      </w:r>
      <w:r>
        <w:rPr>
          <w:rFonts w:hint="eastAsia"/>
        </w:rPr>
        <w:t>　　图 51： 芯片焊接机产业链</w:t>
      </w:r>
      <w:r>
        <w:rPr>
          <w:rFonts w:hint="eastAsia"/>
        </w:rPr>
        <w:br/>
      </w:r>
      <w:r>
        <w:rPr>
          <w:rFonts w:hint="eastAsia"/>
        </w:rPr>
        <w:t>　　图 52： 芯片焊接机行业采购模式分析</w:t>
      </w:r>
      <w:r>
        <w:rPr>
          <w:rFonts w:hint="eastAsia"/>
        </w:rPr>
        <w:br/>
      </w:r>
      <w:r>
        <w:rPr>
          <w:rFonts w:hint="eastAsia"/>
        </w:rPr>
        <w:t>　　图 53： 芯片焊接机行业生产模式</w:t>
      </w:r>
      <w:r>
        <w:rPr>
          <w:rFonts w:hint="eastAsia"/>
        </w:rPr>
        <w:br/>
      </w:r>
      <w:r>
        <w:rPr>
          <w:rFonts w:hint="eastAsia"/>
        </w:rPr>
        <w:t>　　图 54： 芯片焊接机行业销售模式分析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0c10b788c4a65" w:history="1">
        <w:r>
          <w:rPr>
            <w:rStyle w:val="Hyperlink"/>
          </w:rPr>
          <w:t>全球与中国芯片焊接机市场研究分析及发展前景报告（2026-2032年）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0c10b788c4a65" w:history="1">
        <w:r>
          <w:rPr>
            <w:rStyle w:val="Hyperlink"/>
          </w:rPr>
          <w:t>https://www.20087.com/1/99/XinPianHanJieJiShiChangQianJingFenXi.html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热点：焊接机、芯片焊接机器、bga芯片焊接技术视频、焊接芯片的技巧、国家不允许焊机安装芯片吗、焊接芯片的东西叫什么、芯片自动焊接、芯片焊接原理、bga芯片焊接机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9c5de75024750" w:history="1">
      <w:r>
        <w:rPr>
          <w:rStyle w:val="Hyperlink"/>
        </w:rPr>
        <w:t>全球与中国芯片焊接机市场研究分析及发展前景报告（2026-2032年）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XinPianHanJieJiShiChangQianJingFenXi.html" TargetMode="External" Id="R99e0c10b788c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XinPianHanJieJiShiChangQianJingFenXi.html" TargetMode="External" Id="Ra859c5de7502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2026-03-25T07:16:18Z</dcterms:created>
  <dcterms:modified xsi:type="dcterms:W3CDTF">2026-03-25T08:16:18Z</dcterms:modified>
  <dc:subject>全球与中国芯片焊接机市场研究分析及发展前景报告（2026-2032年）</dc:subject>
  <dc:title>全球与中国芯片焊接机市场研究分析及发展前景报告（2026-2032年）</dc:title>
  <cp:keywords>全球与中国芯片焊接机市场研究分析及发展前景报告（2026-2032年）</cp:keywords>
  <dc:description>全球与中国芯片焊接机市场研究分析及发展前景报告（2026-2032年）</dc:description>
</cp:coreProperties>
</file>