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ff7acafd45ed" w:history="1">
              <w:r>
                <w:rPr>
                  <w:rStyle w:val="Hyperlink"/>
                </w:rPr>
                <w:t>2026-2032年全球与中国金属盘式过滤器行业发展调研及前景分析报告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ff7acafd45ed" w:history="1">
              <w:r>
                <w:rPr>
                  <w:rStyle w:val="Hyperlink"/>
                </w:rPr>
                <w:t>2026-2032年全球与中国金属盘式过滤器行业发展调研及前景分析报告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9ff7acafd45ed" w:history="1">
                <w:r>
                  <w:rPr>
                    <w:rStyle w:val="Hyperlink"/>
                  </w:rPr>
                  <w:t>https://www.20087.com/1/59/JinShuPanShiGuoLvQiDeXianZhuangYuQianJing.html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盘式过滤器是工业流体处理中的关键固液分离设备，广泛应用于化工、电力、冶金及水处理等行业，用于去除冷却水、润滑油、液压油及工艺流体中的颗粒杂质。该类过滤器采用多层不锈钢冲孔或编织网盘叠加结构，通过压紧组件形成可调过滤精度的通道，兼具反冲洗再生能力与高耐压特性。近年来，随着工业设备对运行可靠性和维护便捷性要求提升，金属盘式过滤器在密封结构优化、自动排污控制及模块化设计方面取得长足进展。部分高端型号已集成压差传感器与PLC控制系统，支持远程状态监控与故障预警。然而，行业整体仍存在标准不统一、滤盘材质选型缺乏系统指导、以及在高粘度或含纤维介质中易堵塞等问题，限制了其在复杂工况下的适用范围。此外，国产产品在长期耐腐蚀性与疲劳寿命方面与国际先进水平尚存差距。</w:t>
      </w:r>
      <w:r>
        <w:rPr>
          <w:rFonts w:hint="eastAsia"/>
        </w:rPr>
        <w:br/>
      </w:r>
      <w:r>
        <w:rPr>
          <w:rFonts w:hint="eastAsia"/>
        </w:rPr>
        <w:t>　　未来，金属盘式过滤器将深度融合材料科学、智能传感与预测性维护理念，向高性能、自适应与全生命周期管理方向升级。耐蚀合金与表面改性技术（如纳米涂层、激光熔覆）的应用将大大提升滤盘在强酸、强碱或高温介质中的服役寿命。同时，基于数字孪生的过滤器将实现运行参数动态建模，通过AI算法预判堵塞趋势并自动优化反冲洗周期，降低能耗与水资源消耗。在系统集成方面，金属盘式过滤器有望作为边缘节点接入工业互联网平台，与泵阀、换热器等设备协同实现流体系统的全局能效优化。此外，模块化快装结构与标准化接口设计将成为主流，便于跨行业快速部署与维护。长远看，该设备将从单一过滤功能单元演变为智能流体健康管理的核心组件，支撑工业系统向高可靠性与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ff7acafd45ed" w:history="1">
        <w:r>
          <w:rPr>
            <w:rStyle w:val="Hyperlink"/>
          </w:rPr>
          <w:t>2026-2032年全球与中国金属盘式过滤器行业发展调研及前景分析报告</w:t>
        </w:r>
      </w:hyperlink>
      <w:r>
        <w:rPr>
          <w:rFonts w:hint="eastAsia"/>
        </w:rPr>
        <w:t>》依托权威数据资源和长期市场监测，对金属盘式过滤器市场现状进行了系统分析，并结合金属盘式过滤器行业特点对未来发展趋势作出科学预判。报告深入探讨了金属盘式过滤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中国金属盘式过滤器概述</w:t>
      </w:r>
      <w:r>
        <w:rPr>
          <w:rFonts w:hint="eastAsia"/>
        </w:rPr>
        <w:br/>
      </w:r>
      <w:r>
        <w:rPr>
          <w:rFonts w:hint="eastAsia"/>
        </w:rPr>
        <w:t>　　第一节 金属盘式过滤器行业定义</w:t>
      </w:r>
      <w:r>
        <w:rPr>
          <w:rFonts w:hint="eastAsia"/>
        </w:rPr>
        <w:br/>
      </w:r>
      <w:r>
        <w:rPr>
          <w:rFonts w:hint="eastAsia"/>
        </w:rPr>
        <w:t>　　第二节 金属盘式过滤器行业发展特性</w:t>
      </w:r>
      <w:r>
        <w:rPr>
          <w:rFonts w:hint="eastAsia"/>
        </w:rPr>
        <w:br/>
      </w:r>
      <w:r>
        <w:rPr>
          <w:rFonts w:hint="eastAsia"/>
        </w:rPr>
        <w:t>　　第三节 金属盘式过滤器产业链分析</w:t>
      </w:r>
      <w:r>
        <w:rPr>
          <w:rFonts w:hint="eastAsia"/>
        </w:rPr>
        <w:br/>
      </w:r>
      <w:r>
        <w:rPr>
          <w:rFonts w:hint="eastAsia"/>
        </w:rPr>
        <w:t>　　第四节 金属盘式过滤器行业生命周期分析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中国金属盘式过滤器行业发展环境分析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金属盘式过滤器行业经济环境分析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金属盘式过滤器行业相关政策、标准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金属盘式过滤器行业相关发展规划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2025-2026年金属盘式过滤器行业技术发展现状及趋势分析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金属盘式过滤器行业技术发展现状分析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国内外金属盘式过滤器行业技术差异与原因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金属盘式过滤器行业技术发展方向、趋势预测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提升金属盘式过滤器行业技术能力策略建议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全球主要金属盘式过滤器市场发展概况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全球金属盘式过滤器市场发展分析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欧洲地区主要国家金属盘式过滤器市场概况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北美地区金属盘式过滤器市场概况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亚洲地区主要国家金属盘式过滤器市场概况</w:t>
      </w:r>
      <w:r>
        <w:rPr>
          <w:rFonts w:hint="eastAsia"/>
        </w:rPr>
        <w:br/>
      </w:r>
      <w:r>
        <w:rPr>
          <w:rFonts w:hint="eastAsia"/>
        </w:rPr>
        <w:t>　　第五节 全球金属盘式过滤器市场发展预测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中国金属盘式过滤器发展现状</w:t>
      </w:r>
      <w:r>
        <w:rPr>
          <w:rFonts w:hint="eastAsia"/>
        </w:rPr>
        <w:br/>
      </w:r>
      <w:r>
        <w:rPr>
          <w:rFonts w:hint="eastAsia"/>
        </w:rPr>
        <w:t>　　第一节 中国金属盘式过滤器市场现状分析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中国金属盘式过滤器行业产量情况分析及预测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一、金属盘式过滤器总体产能规模</w:t>
      </w:r>
      <w:r>
        <w:rPr>
          <w:rFonts w:hint="eastAsia"/>
        </w:rPr>
        <w:br/>
      </w:r>
      <w:r>
        <w:rPr>
          <w:rFonts w:hint="eastAsia"/>
        </w:rPr>
        <w:t>　　　　二、金属盘式过滤器生产区域分布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三、2020-2025年中国金属盘式过滤器行业产量统计分析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四、2026-2032年中国金属盘式过滤器行业产量预测分析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中国金属盘式过滤器市场需求分析及预测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一、中国金属盘式过滤器市场需求特点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二、2020-2025年中国金属盘式过滤器市场需求量统计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三、2026-2032年中国金属盘式过滤器市场需求量预测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中国金属盘式过滤器价格趋势分析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一、2020-2025年中国金属盘式过滤器市场价格趋势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二、2026-2032年中国金属盘式过滤器市场价格走势预测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金属盘式过滤器市场特性分析</w:t>
      </w:r>
      <w:r>
        <w:rPr>
          <w:rFonts w:hint="eastAsia"/>
        </w:rPr>
        <w:br/>
      </w:r>
      <w:r>
        <w:rPr>
          <w:rFonts w:hint="eastAsia"/>
        </w:rPr>
        <w:t>　　第一节 金属盘式过滤器行业集中度分析</w:t>
      </w:r>
      <w:r>
        <w:rPr>
          <w:rFonts w:hint="eastAsia"/>
        </w:rPr>
        <w:br/>
      </w:r>
      <w:r>
        <w:rPr>
          <w:rFonts w:hint="eastAsia"/>
        </w:rPr>
        <w:t>　　第二节 金属盘式过滤器行业SWOT分析</w:t>
      </w:r>
      <w:r>
        <w:rPr>
          <w:rFonts w:hint="eastAsia"/>
        </w:rPr>
        <w:br/>
      </w:r>
      <w:r>
        <w:rPr>
          <w:rFonts w:hint="eastAsia"/>
        </w:rPr>
        <w:t>　　　　一、金属盘式过滤器行业优势</w:t>
      </w:r>
      <w:r>
        <w:rPr>
          <w:rFonts w:hint="eastAsia"/>
        </w:rPr>
        <w:br/>
      </w:r>
      <w:r>
        <w:rPr>
          <w:rFonts w:hint="eastAsia"/>
        </w:rPr>
        <w:t>　　　　二、金属盘式过滤器行业劣势</w:t>
      </w:r>
      <w:r>
        <w:rPr>
          <w:rFonts w:hint="eastAsia"/>
        </w:rPr>
        <w:br/>
      </w:r>
      <w:r>
        <w:rPr>
          <w:rFonts w:hint="eastAsia"/>
        </w:rPr>
        <w:t>　　　　三、金属盘式过滤器行业机会</w:t>
      </w:r>
      <w:r>
        <w:rPr>
          <w:rFonts w:hint="eastAsia"/>
        </w:rPr>
        <w:br/>
      </w:r>
      <w:r>
        <w:rPr>
          <w:rFonts w:hint="eastAsia"/>
        </w:rPr>
        <w:t>　　　　四、金属盘式过滤器行业风险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2020-2025年金属盘式过滤器行业经济运行状况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2020-2025年中国金属盘式过滤器行业盈利能力分析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2020-2025年中国金属盘式过滤器行业发展能力分析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2020-2025年金属盘式过滤器行业偿债能力分析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2020-2025年金属盘式过滤器制造企业数量分析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金属盘式过滤器行业上、下游市场分析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金属盘式过滤器行业上游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金属盘式过滤器行业下游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中国金属盘式过滤器行业重点地区发展分析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金属盘式过滤器行业重点区域市场结构调研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**地区金属盘式过滤器市场发展分析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**地区金属盘式过滤器市场发展分析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**地区金属盘式过滤器市场发展分析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**地区金属盘式过滤器市场发展分析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**地区金属盘式过滤器市场发展分析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2020-2025年中国金属盘式过滤器进出口分析</w:t>
      </w:r>
      <w:r>
        <w:rPr>
          <w:rFonts w:hint="eastAsia"/>
        </w:rPr>
        <w:br/>
      </w:r>
      <w:r>
        <w:rPr>
          <w:rFonts w:hint="eastAsia"/>
        </w:rPr>
        <w:t>　　第一节 金属盘式过滤器进口情况分析</w:t>
      </w:r>
      <w:r>
        <w:rPr>
          <w:rFonts w:hint="eastAsia"/>
        </w:rPr>
        <w:br/>
      </w:r>
      <w:r>
        <w:rPr>
          <w:rFonts w:hint="eastAsia"/>
        </w:rPr>
        <w:t>　　第二节 金属盘式过滤器出口情况分析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影响金属盘式过滤器进出口因素分析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金属盘式过滤器行业重点企业竞争力分析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三、企业金属盘式过滤器经营状况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三、企业金属盘式过滤器经营状况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三、企业金属盘式过滤器经营状况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三、企业金属盘式过滤器经营状况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三、企业金属盘式过滤器经营状况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三、企业金属盘式过滤器经营状况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金属盘式过滤器行业企业经营策略研究分析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金属盘式过滤器企业多样化经营策略分析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一、金属盘式过滤器企业多样化经营情况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二、现行金属盘式过滤器行业多样化经营的方向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大型金属盘式过滤器企业集团未来发展策略分析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对中小金属盘式过滤器企业生产经营的建议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金属盘式过滤器行业投资风险预警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影响金属盘式过滤器行业发展的主要因素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一、2026影响金属盘式过滤器行业运行的有利因素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二、2026影响金属盘式过滤器行业运行的稳定因素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三、2026影响金属盘式过滤器行业运行的不利因素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四、2026我国金属盘式过滤器行业发展面临的挑战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五、2026我国金属盘式过滤器行业发展面临的机遇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金属盘式过滤器行业投资风险预警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一、金属盘式过滤器行业市场风险预测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二、金属盘式过滤器行业政策风险预测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三、金属盘式过滤器行业经营风险预测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四、金属盘式过滤器行业技术风险预测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五、金属盘式过滤器行业竞争风险预测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六、金属盘式过滤器行业其他风险预测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金属盘式过滤器投资建议</w:t>
      </w:r>
      <w:r>
        <w:rPr>
          <w:rFonts w:hint="eastAsia"/>
        </w:rPr>
        <w:br/>
      </w:r>
      <w:r>
        <w:rPr>
          <w:rFonts w:hint="eastAsia"/>
        </w:rPr>
        <w:t>　　第一节 2026年金属盘式过滤器市场前景分析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2026年金属盘式过滤器发展趋势预测</w:t>
      </w:r>
      <w:r>
        <w:rPr>
          <w:rFonts w:hint="eastAsia"/>
        </w:rPr>
        <w:br/>
      </w:r>
      <w:r>
        <w:rPr>
          <w:rFonts w:hint="eastAsia"/>
        </w:rPr>
        <w:t>　　第三节 金属盘式过滤器行业投资进入壁垒分析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金属盘式过滤器行业类别</w:t>
      </w:r>
      <w:r>
        <w:rPr>
          <w:rFonts w:hint="eastAsia"/>
        </w:rPr>
        <w:br/>
      </w:r>
      <w:r>
        <w:rPr>
          <w:rFonts w:hint="eastAsia"/>
        </w:rPr>
        <w:t>　　图表 金属盘式过滤器行业产业链调研</w:t>
      </w:r>
      <w:r>
        <w:rPr>
          <w:rFonts w:hint="eastAsia"/>
        </w:rPr>
        <w:br/>
      </w:r>
      <w:r>
        <w:rPr>
          <w:rFonts w:hint="eastAsia"/>
        </w:rPr>
        <w:t>　　图表 金属盘式过滤器行业现状</w:t>
      </w:r>
      <w:r>
        <w:rPr>
          <w:rFonts w:hint="eastAsia"/>
        </w:rPr>
        <w:br/>
      </w:r>
      <w:r>
        <w:rPr>
          <w:rFonts w:hint="eastAsia"/>
        </w:rPr>
        <w:t>　　图表 金属盘式过滤器行业标准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2025年中国金属盘式过滤器行业产能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2020-2025年中国金属盘式过滤器行业产量统计</w:t>
      </w:r>
      <w:r>
        <w:rPr>
          <w:rFonts w:hint="eastAsia"/>
        </w:rPr>
        <w:br/>
      </w:r>
      <w:r>
        <w:rPr>
          <w:rFonts w:hint="eastAsia"/>
        </w:rPr>
        <w:t>　　图表 金属盘式过滤器行业动态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2025年中国金属盘式过滤器行业需求区域调研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2020-2025年中国金属盘式过滤器行情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2020-2025年中国金属盘式过滤器行业企业数量统计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**地区金属盘式过滤器市场规模</w:t>
      </w:r>
      <w:r>
        <w:rPr>
          <w:rFonts w:hint="eastAsia"/>
        </w:rPr>
        <w:br/>
      </w:r>
      <w:r>
        <w:rPr>
          <w:rFonts w:hint="eastAsia"/>
        </w:rPr>
        <w:t>　　图表 **地区金属盘式过滤器行业市场需求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**地区金属盘式过滤器市场调研</w:t>
      </w:r>
      <w:r>
        <w:rPr>
          <w:rFonts w:hint="eastAsia"/>
        </w:rPr>
        <w:br/>
      </w:r>
      <w:r>
        <w:rPr>
          <w:rFonts w:hint="eastAsia"/>
        </w:rPr>
        <w:t>　　图表 **地区金属盘式过滤器行业市场需求分析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**地区金属盘式过滤器市场规模</w:t>
      </w:r>
      <w:r>
        <w:rPr>
          <w:rFonts w:hint="eastAsia"/>
        </w:rPr>
        <w:br/>
      </w:r>
      <w:r>
        <w:rPr>
          <w:rFonts w:hint="eastAsia"/>
        </w:rPr>
        <w:t>　　图表 **地区金属盘式过滤器行业市场需求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**地区金属盘式过滤器市场调研</w:t>
      </w:r>
      <w:r>
        <w:rPr>
          <w:rFonts w:hint="eastAsia"/>
        </w:rPr>
        <w:br/>
      </w:r>
      <w:r>
        <w:rPr>
          <w:rFonts w:hint="eastAsia"/>
        </w:rPr>
        <w:t>　　图表 **地区金属盘式过滤器行业市场需求分析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金属盘式过滤器行业竞争对手分析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金属盘式过滤器重点企业（三）成长能力情况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2026-2032年中国金属盘式过滤器行业产能预测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2026-2032年中国金属盘式过滤器行业产量预测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2026-2032年中国金属盘式过滤器市场需求预测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2026-2032年中国金属盘式过滤器行业市场规模预测</w:t>
      </w:r>
      <w:r>
        <w:rPr>
          <w:rFonts w:hint="eastAsia"/>
        </w:rPr>
        <w:br/>
      </w:r>
      <w:r>
        <w:rPr>
          <w:rFonts w:hint="eastAsia"/>
        </w:rPr>
        <w:t>　　图表 金属盘式过滤器行业准入条件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2026-2032年中国金属盘式过滤器行业信息化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2026-2032年中国金属盘式过滤器市场前景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2026-2032年中国金属盘式过滤器行业风险分析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2026-2032年中国金属盘式过滤器行业发展趋势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ff7acafd45ed" w:history="1">
        <w:r>
          <w:rPr>
            <w:rStyle w:val="Hyperlink"/>
          </w:rPr>
          <w:t>2026-2032年全球与中国金属盘式过滤器行业发展调研及前景分析报告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9ff7acafd45ed" w:history="1">
        <w:r>
          <w:rPr>
            <w:rStyle w:val="Hyperlink"/>
          </w:rPr>
          <w:t>https://www.20087.com/1/59/JinShuPanShiGuoLvQiDeXianZhuangYuQianJing.html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热点：盘式真空过滤机、金属盘式过滤器的作用、盘式过滤机安装图、盘式过滤器原理、高效过滤器材质、盘式过滤器生产厂家、盘式过滤器的工作原理、金属过滤器材、过滤器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d980bd554d32" w:history="1">
      <w:r>
        <w:rPr>
          <w:rStyle w:val="Hyperlink"/>
        </w:rPr>
        <w:t>2026-2032年全球与中国金属盘式过滤器行业发展调研及前景分析报告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nShuPanShiGuoLvQiDeXianZhuangYuQianJing.html" TargetMode="External" Id="R6f39ff7acafd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nShuPanShiGuoLvQiDeXianZhuangYuQianJing.html" TargetMode="External" Id="R5c5ed980bd55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2025-12-27T05:37:09Z</dcterms:created>
  <dcterms:modified xsi:type="dcterms:W3CDTF">2025-12-27T06:37:09Z</dcterms:modified>
  <dc:subject>2026-2032年全球与中国金属盘式过滤器行业发展调研及前景分析报告</dc:subject>
  <dc:title>2026-2032年全球与中国金属盘式过滤器行业发展调研及前景分析报告</dc:title>
  <cp:keywords>2026-2032年全球与中国金属盘式过滤器行业发展调研及前景分析报告</cp:keywords>
  <dc:description>2026-2032年全球与中国金属盘式过滤器行业发展调研及前景分析报告</dc:description>
</cp:coreProperties>
</file>