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6ba73a127466f" w:history="1">
              <w:r>
                <w:rPr>
                  <w:rStyle w:val="Hyperlink"/>
                </w:rPr>
                <w:t>2025-2031年中国夹套球阀市场现状与前景趋势报告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6ba73a127466f" w:history="1">
              <w:r>
                <w:rPr>
                  <w:rStyle w:val="Hyperlink"/>
                </w:rPr>
                <w:t>2025-2031年中国夹套球阀市场现状与前景趋势报告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6ba73a127466f" w:history="1">
                <w:r>
                  <w:rPr>
                    <w:rStyle w:val="Hyperlink"/>
                  </w:rPr>
                  <w:t>https://www.20087.com/2/29/JiaTaoQiuFaFaZhanQianJing.html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套球阀是一种具有夹套结构的球阀，通过夹套内的加热或冷却介质实现对阀门内部流体的温度控制。该阀门广泛应用于化工、石油、制药等领域，特别是在需要精确控制流体温度的工艺流程中。目前，夹套球阀的研发和生产主要集中在提高阀门的密封性能、耐温性能和操作便捷性上。市场上主要的生产商包括多家国际知名的阀门制造企业。</w:t>
      </w:r>
      <w:r>
        <w:rPr>
          <w:rFonts w:hint="eastAsia"/>
        </w:rPr>
        <w:br/>
      </w:r>
      <w:r>
        <w:rPr>
          <w:rFonts w:hint="eastAsia"/>
        </w:rPr>
        <w:t>　　未来，夹套球阀的发展将主要集中在提高阀门的性能和智能化水平上。通过引入新型材料和结构设计，进一步提升阀门的密封性能、耐温性能和使用寿命。同时，智能化技术的应用将实现对阀门运行状态的实时监控和管理，提高系统的安全性和可靠性。此外，随着新材料和新工艺的发展，夹套球阀的性能和应用范围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6ba73a127466f" w:history="1">
        <w:r>
          <w:rPr>
            <w:rStyle w:val="Hyperlink"/>
          </w:rPr>
          <w:t>2025-2031年中国夹套球阀市场现状与前景趋势报告</w:t>
        </w:r>
      </w:hyperlink>
      <w:r>
        <w:rPr>
          <w:rFonts w:hint="eastAsia"/>
        </w:rPr>
        <w:t>》基于权威数据，系统分析了夹套球阀行业的市场规模、供需结构和价格机制，梳理了夹套球阀产业链各环节现状及细分领域特点。报告研究了夹套球阀行业技术发展水平与创新方向，评估了夹套球阀重点企业的市场表现，结合夹套球阀区域市场差异分析了发展潜力。通过对政策环境、消费趋势和夹套球阀产业升级路径的研判，客观预测了夹套球阀行业未来走向与增长空间，同时识别了潜在风险因素。报告为政府部门制定夹套球阀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夹套球阀行业概述</w:t>
      </w:r>
      <w:r>
        <w:rPr>
          <w:rFonts w:hint="eastAsia"/>
        </w:rPr>
        <w:br/>
      </w:r>
      <w:r>
        <w:rPr>
          <w:rFonts w:hint="eastAsia"/>
        </w:rPr>
        <w:t>　　第一节 夹套球阀定义与分类</w:t>
      </w:r>
      <w:r>
        <w:rPr>
          <w:rFonts w:hint="eastAsia"/>
        </w:rPr>
        <w:br/>
      </w:r>
      <w:r>
        <w:rPr>
          <w:rFonts w:hint="eastAsia"/>
        </w:rPr>
        <w:t>　　第二节 夹套球阀应用领域</w:t>
      </w:r>
      <w:r>
        <w:rPr>
          <w:rFonts w:hint="eastAsia"/>
        </w:rPr>
        <w:br/>
      </w:r>
      <w:r>
        <w:rPr>
          <w:rFonts w:hint="eastAsia"/>
        </w:rPr>
        <w:t>　　第三节 夹套球阀行业经济指标分析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夹套球阀产业链及经营模式分析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三、夹套球阀销售模式及销售渠道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全球夹套球阀市场发展综述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2019-2024年全球夹套球阀市场规模与趋势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主要国家与地区夹套球阀市场分析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2025-2031年全球夹套球阀行业发展趋势与前景预测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中国夹套球阀行业市场分析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2024-2025年夹套球阀产能与投资动态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一、国内夹套球阀产能及利用情况</w:t>
      </w:r>
      <w:r>
        <w:rPr>
          <w:rFonts w:hint="eastAsia"/>
        </w:rPr>
        <w:br/>
      </w:r>
      <w:r>
        <w:rPr>
          <w:rFonts w:hint="eastAsia"/>
        </w:rPr>
        <w:t>　　　　二、夹套球阀产能扩张与投资动态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2025-2031年夹套球阀行业产量统计与趋势预测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一、2019-2024年夹套球阀行业产量数据统计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1、2019-2024年夹套球阀产量及增长趋势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2、2019-2024年夹套球阀细分产品产量及份额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二、影响夹套球阀产量的关键因素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三、2025-2031年夹套球阀产量预测</w:t>
      </w:r>
      <w:r>
        <w:rPr>
          <w:rFonts w:hint="eastAsia"/>
        </w:rPr>
        <w:br/>
      </w:r>
      <w:r>
        <w:rPr>
          <w:rFonts w:hint="eastAsia"/>
        </w:rPr>
        <w:t>　　第三节 2025-2031年夹套球阀市场需求与销售分析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一、2024-2025年夹套球阀行业需求现状</w:t>
      </w:r>
      <w:r>
        <w:rPr>
          <w:rFonts w:hint="eastAsia"/>
        </w:rPr>
        <w:br/>
      </w:r>
      <w:r>
        <w:rPr>
          <w:rFonts w:hint="eastAsia"/>
        </w:rPr>
        <w:t>　　　　二、夹套球阀客户群体与需求特点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三、2019-2024年夹套球阀行业销售规模分析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四、2025-2031年夹套球阀市场增长潜力与规模预测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中国夹套球阀细分市场与下游应用领域分析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夹套球阀细分市场分析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一、2024-2025年夹套球阀主要细分产品市场现状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夹套球阀下游应用与客户群体分析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一、2024-2025年夹套球阀各应用领域市场现状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2024-2025年夹套球阀行业技术发展现状及趋势分析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夹套球阀行业技术发展现状分析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国内外夹套球阀行业技术差异与原因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夹套球阀行业技术发展方向、趋势预测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提升夹套球阀行业技术能力策略建议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夹套球阀价格机制与竞争策略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一、2019-2024年夹套球阀市场价格走势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夹套球阀定价策略与方法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2025-2031年夹套球阀价格竞争态势与趋势预测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中国夹套球阀行业重点区域市场研究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2024-2025年重点区域夹套球阀市场发展概况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二、2019-2024年夹套球阀市场需求规模情况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三、2025-2031年夹套球阀行业发展潜力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二、2019-2024年夹套球阀市场需求规模情况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三、2025-2031年夹套球阀行业发展潜力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二、2019-2024年夹套球阀市场需求规模情况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三、2025-2031年夹套球阀行业发展潜力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二、2019-2024年夹套球阀市场需求规模情况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三、2025-2031年夹套球阀行业发展潜力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二、2019-2024年夹套球阀市场需求规模情况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三、2025-2031年夹套球阀行业发展潜力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2019-2024年中国夹套球阀行业进出口情况分析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夹套球阀行业进口情况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一、2019-2024年夹套球阀进口规模及增长情况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二、夹套球阀主要进口来源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夹套球阀行业出口情况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一、2019-2024年夹套球阀出口规模及增长情况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二、夹套球阀主要出口目的地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2019-2024年中国夹套球阀行业总体发展与财务状况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2019-2024年中国夹套球阀行业规模情况</w:t>
      </w:r>
      <w:r>
        <w:rPr>
          <w:rFonts w:hint="eastAsia"/>
        </w:rPr>
        <w:br/>
      </w:r>
      <w:r>
        <w:rPr>
          <w:rFonts w:hint="eastAsia"/>
        </w:rPr>
        <w:t>　　　　一、夹套球阀行业企业数量规模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二、夹套球阀行业从业人员规模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三、夹套球阀行业市场敏感性分析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2019-2024年中国夹套球阀行业财务能力分析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一、夹套球阀行业盈利能力</w:t>
      </w:r>
      <w:r>
        <w:rPr>
          <w:rFonts w:hint="eastAsia"/>
        </w:rPr>
        <w:br/>
      </w:r>
      <w:r>
        <w:rPr>
          <w:rFonts w:hint="eastAsia"/>
        </w:rPr>
        <w:t>　　　　二、夹套球阀行业偿债能力</w:t>
      </w:r>
      <w:r>
        <w:rPr>
          <w:rFonts w:hint="eastAsia"/>
        </w:rPr>
        <w:br/>
      </w:r>
      <w:r>
        <w:rPr>
          <w:rFonts w:hint="eastAsia"/>
        </w:rPr>
        <w:t>　　　　三、夹套球阀行业营运能力</w:t>
      </w:r>
      <w:r>
        <w:rPr>
          <w:rFonts w:hint="eastAsia"/>
        </w:rPr>
        <w:br/>
      </w:r>
      <w:r>
        <w:rPr>
          <w:rFonts w:hint="eastAsia"/>
        </w:rPr>
        <w:t>　　　　四、夹套球阀行业发展能力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夹套球阀行业重点企业调研分析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二、企业夹套球阀业务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二、企业夹套球阀业务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二、企业夹套球阀业务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二、企业夹套球阀业务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二、企业夹套球阀业务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二、企业夹套球阀业务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中国夹套球阀行业竞争格局分析</w:t>
      </w:r>
      <w:r>
        <w:rPr>
          <w:rFonts w:hint="eastAsia"/>
        </w:rPr>
        <w:br/>
      </w:r>
      <w:r>
        <w:rPr>
          <w:rFonts w:hint="eastAsia"/>
        </w:rPr>
        <w:t>　　第一节 夹套球阀行业竞争格局总览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2024-2025年夹套球阀行业竞争力分析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2019-2024年夹套球阀行业企业并购活动分析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2024-2025年夹套球阀行业会展与招投标活动分析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一、夹套球阀行业会展活动及其市场影响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2025年中国夹套球阀企业发展企业发展策略与建议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夹套球阀销售模式与渠道策略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夹套球阀品牌与市场推广策略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夹套球阀研发投入与技术创新能力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夹套球阀合作联盟与资源整合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中国夹套球阀行业风险与对策</w:t>
      </w:r>
      <w:r>
        <w:rPr>
          <w:rFonts w:hint="eastAsia"/>
        </w:rPr>
        <w:br/>
      </w:r>
      <w:r>
        <w:rPr>
          <w:rFonts w:hint="eastAsia"/>
        </w:rPr>
        <w:t>　　第一节 夹套球阀行业SWOT分析</w:t>
      </w:r>
      <w:r>
        <w:rPr>
          <w:rFonts w:hint="eastAsia"/>
        </w:rPr>
        <w:br/>
      </w:r>
      <w:r>
        <w:rPr>
          <w:rFonts w:hint="eastAsia"/>
        </w:rPr>
        <w:t>　　　　一、夹套球阀行业优势</w:t>
      </w:r>
      <w:r>
        <w:rPr>
          <w:rFonts w:hint="eastAsia"/>
        </w:rPr>
        <w:br/>
      </w:r>
      <w:r>
        <w:rPr>
          <w:rFonts w:hint="eastAsia"/>
        </w:rPr>
        <w:t>　　　　二、夹套球阀行业劣势</w:t>
      </w:r>
      <w:r>
        <w:rPr>
          <w:rFonts w:hint="eastAsia"/>
        </w:rPr>
        <w:br/>
      </w:r>
      <w:r>
        <w:rPr>
          <w:rFonts w:hint="eastAsia"/>
        </w:rPr>
        <w:t>　　　　三、夹套球阀市场机会</w:t>
      </w:r>
      <w:r>
        <w:rPr>
          <w:rFonts w:hint="eastAsia"/>
        </w:rPr>
        <w:br/>
      </w:r>
      <w:r>
        <w:rPr>
          <w:rFonts w:hint="eastAsia"/>
        </w:rPr>
        <w:t>　　　　四、夹套球阀市场威胁</w:t>
      </w:r>
      <w:r>
        <w:rPr>
          <w:rFonts w:hint="eastAsia"/>
        </w:rPr>
        <w:br/>
      </w:r>
      <w:r>
        <w:rPr>
          <w:rFonts w:hint="eastAsia"/>
        </w:rPr>
        <w:t>　　第二节 夹套球阀行业风险及对策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2025-2031年中国夹套球阀行业前景与发展趋势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2024-2025年夹套球阀行业发展环境分析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一、夹套球阀行业主管部门与监管体制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二、夹套球阀行业主要法律法规及政策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三、夹套球阀行业标准与质量监管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2025-2031年夹套球阀行业发展趋势与方向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2025-2031年夹套球阀行业发展潜力与机遇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夹套球阀行业研究结论与建议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中智林：夹套球阀行业发展建议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夹套球阀行业历程</w:t>
      </w:r>
      <w:r>
        <w:rPr>
          <w:rFonts w:hint="eastAsia"/>
        </w:rPr>
        <w:br/>
      </w:r>
      <w:r>
        <w:rPr>
          <w:rFonts w:hint="eastAsia"/>
        </w:rPr>
        <w:t>　　图表 夹套球阀行业生命周期</w:t>
      </w:r>
      <w:r>
        <w:rPr>
          <w:rFonts w:hint="eastAsia"/>
        </w:rPr>
        <w:br/>
      </w:r>
      <w:r>
        <w:rPr>
          <w:rFonts w:hint="eastAsia"/>
        </w:rPr>
        <w:t>　　图表 夹套球阀行业产业链分析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2019-2024年中国夹套球阀行业市场规模及增长情况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2019-2024年夹套球阀行业市场容量分析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2019-2024年中国夹套球阀行业产能统计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2019-2024年中国夹套球阀行业产量及增长趋势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2019-2024年中国夹套球阀市场需求量及增速统计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2024年中国夹套球阀行业需求领域分布格局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2019-2024年中国夹套球阀行业销售收入分析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2019-2024年中国夹套球阀行业盈利情况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2019-2024年中国夹套球阀行业利润总额统计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2019-2024年中国夹套球阀进口数量分析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2019-2024年中国夹套球阀进口金额分析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2019-2024年中国夹套球阀出口数量分析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2019-2024年中国夹套球阀出口金额分析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2024年中国夹套球阀进口国家及地区分析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2024年中国夹套球阀出口国家及地区分析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2019-2024年中国夹套球阀行业企业数量情况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2019-2024年中国夹套球阀行业企业平均规模情况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**地区夹套球阀市场规模及增长情况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**地区夹套球阀行业市场需求情况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**地区夹套球阀市场规模及增长情况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**地区夹套球阀行业市场需求情况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**地区夹套球阀市场规模及增长情况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**地区夹套球阀行业市场需求情况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**地区夹套球阀市场规模及增长情况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**地区夹套球阀行业市场需求情况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夹套球阀重点企业（一）基本信息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夹套球阀重点企业（一）经营情况分析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夹套球阀重点企业（一）主要经济指标情况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夹套球阀重点企业（一）盈利能力情况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夹套球阀重点企业（一）偿债能力情况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夹套球阀重点企业（一）运营能力情况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夹套球阀重点企业（一）成长能力情况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夹套球阀重点企业（二）基本信息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夹套球阀重点企业（二）经营情况分析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夹套球阀重点企业（二）主要经济指标情况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夹套球阀重点企业（二）盈利能力情况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夹套球阀重点企业（二）偿债能力情况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夹套球阀重点企业（二）运营能力情况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夹套球阀重点企业（二）成长能力情况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夹套球阀重点企业（三）基本信息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夹套球阀重点企业（三）经营情况分析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夹套球阀重点企业（三）主要经济指标情况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夹套球阀重点企业（三）盈利能力情况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夹套球阀重点企业（三）偿债能力情况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夹套球阀重点企业（三）运营能力情况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夹套球阀重点企业（三）成长能力情况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2025-2031年中国夹套球阀行业产能预测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2025-2031年中国夹套球阀行业产量预测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2025-2031年中国夹套球阀市场需求量预测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2025-2031年中国夹套球阀行业供需平衡预测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2025-2031年中国夹套球阀市场容量预测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2025-2031年中国夹套球阀市场规模预测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2025-2031年中国夹套球阀市场前景分析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2025-2031年中国夹套球阀发展趋势预测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6ba73a127466f" w:history="1">
        <w:r>
          <w:rPr>
            <w:rStyle w:val="Hyperlink"/>
          </w:rPr>
          <w:t>2025-2031年中国夹套球阀市场现状与前景趋势报告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6ba73a127466f" w:history="1">
        <w:r>
          <w:rPr>
            <w:rStyle w:val="Hyperlink"/>
          </w:rPr>
          <w:t>https://www.20087.com/2/29/JiaTaoQiuFaFaZhanQianJing.html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热点：夹套阀门规格型号、夹套球阀标准、固定球阀和浮动球阀图片、夹套球阀工作原理图、夹套管件图片、夹套球阀DN100/80如何套定额、25球阀价格多少钱一个、夹套球阀的类型及特点、夹套阀门工作原理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13298a4c542d8" w:history="1">
      <w:r>
        <w:rPr>
          <w:rStyle w:val="Hyperlink"/>
        </w:rPr>
        <w:t>2025-2031年中国夹套球阀市场现状与前景趋势报告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JiaTaoQiuFaFaZhanQianJing.html" TargetMode="External" Id="R83f6ba73a127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JiaTaoQiuFaFaZhanQianJing.html" TargetMode="External" Id="R90713298a4c5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2025-04-05T08:38:33Z</dcterms:created>
  <dcterms:modified xsi:type="dcterms:W3CDTF">2025-04-05T09:38:33Z</dcterms:modified>
  <dc:subject>2025-2031年中国夹套球阀市场现状与前景趋势报告</dc:subject>
  <dc:title>2025-2031年中国夹套球阀市场现状与前景趋势报告</dc:title>
  <cp:keywords>2025-2031年中国夹套球阀市场现状与前景趋势报告</cp:keywords>
  <dc:description>2025-2031年中国夹套球阀市场现状与前景趋势报告</dc:description>
</cp:coreProperties>
</file>