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89b749e784f92" w:history="1">
              <w:r>
                <w:rPr>
                  <w:rStyle w:val="Hyperlink"/>
                </w:rPr>
                <w:t>2024-2030年全球与中国空气质量站市场现状深度调研与发展趋势预测报告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89b749e784f92" w:history="1">
              <w:r>
                <w:rPr>
                  <w:rStyle w:val="Hyperlink"/>
                </w:rPr>
                <w:t>2024-2030年全球与中国空气质量站市场现状深度调研与发展趋势预测报告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89b749e784f92" w:history="1">
                <w:r>
                  <w:rPr>
                    <w:rStyle w:val="Hyperlink"/>
                  </w:rPr>
                  <w:t>https://www.20087.com/2/09/KongQiZhiLiangZhanXianZhuangYuFa.html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站是一种用于监测大气中污染物浓度的设施，广泛应用于环境保护部门、气象部门及公共场所。空气质量站不仅在监测精度上有了显著改进，还通过采用先进的传感器技术和数据处理算法，提高了数据的实时性和可靠性。同时，随着物联网技术的应用，空气质量站能够实现数据的远程传输和实时监控，为环境管理提供了更加科学的数据支持。</w:t>
      </w:r>
      <w:r>
        <w:rPr>
          <w:rFonts w:hint="eastAsia"/>
        </w:rPr>
        <w:br/>
      </w:r>
      <w:r>
        <w:rPr>
          <w:rFonts w:hint="eastAsia"/>
        </w:rPr>
        <w:t>　　未来，空气质量站的发展将更加注重智能化与多功能化。一方面，随着人工智能技术的发展，空气质量站将集成更多智能算法，如通过机器学习优化预测模型，提高空气质量预报的准确性。另一方面，随着多传感器融合技术的进步，空气质量站将能够监测更多种类的污染物，提供更加全面的环境信息。此外，随着移动互联网技术的应用，空气质量站将探索与智能手机等移动终端的集成，提供更加便捷的公众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89b749e784f92" w:history="1">
        <w:r>
          <w:rPr>
            <w:rStyle w:val="Hyperlink"/>
          </w:rPr>
          <w:t>2024-2030年全球与中国空气质量站市场现状深度调研与发展趋势预测报告</w:t>
        </w:r>
      </w:hyperlink>
      <w:r>
        <w:rPr>
          <w:rFonts w:hint="eastAsia"/>
        </w:rPr>
        <w:t>》全面分析了全球及我国空气质量站行业的现状、市场需求、市场规模以及价格动态，探讨了空气质量站产业链的结构与发展。空气质量站报告对空气质量站细分市场进行了剖析，同时基于科学数据，对空气质量站市场前景及发展趋势进行了预测。报告还聚焦空气质量站重点企业，并对其品牌影响力、市场竞争力以及行业集中度进行了评估。空气质量站报告为投资者、产业链相关企业及政府决策部门提供了专业、客观的参考，是了解和把握空气质量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空气质量站行业简介</w:t>
      </w:r>
      <w:r>
        <w:rPr>
          <w:rFonts w:hint="eastAsia"/>
        </w:rPr>
        <w:br/>
      </w:r>
      <w:r>
        <w:rPr>
          <w:rFonts w:hint="eastAsia"/>
        </w:rPr>
        <w:t>　　　　1.1.1 空气质量站行业界定及分类</w:t>
      </w:r>
      <w:r>
        <w:rPr>
          <w:rFonts w:hint="eastAsia"/>
        </w:rPr>
        <w:br/>
      </w:r>
      <w:r>
        <w:rPr>
          <w:rFonts w:hint="eastAsia"/>
        </w:rPr>
        <w:t>　　　　1.1.2 空气质量站行业特征</w:t>
      </w:r>
      <w:r>
        <w:rPr>
          <w:rFonts w:hint="eastAsia"/>
        </w:rPr>
        <w:br/>
      </w:r>
      <w:r>
        <w:rPr>
          <w:rFonts w:hint="eastAsia"/>
        </w:rPr>
        <w:t>　　1.2 空气质量站产品主要分类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不同种类空气质量站价格走势（2024-2030年）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紧凑型空气质量站</w:t>
      </w:r>
      <w:r>
        <w:rPr>
          <w:rFonts w:hint="eastAsia"/>
        </w:rPr>
        <w:br/>
      </w:r>
      <w:r>
        <w:rPr>
          <w:rFonts w:hint="eastAsia"/>
        </w:rPr>
        <w:t>　　　　1.2.3 迷你空气质量站</w:t>
      </w:r>
      <w:r>
        <w:rPr>
          <w:rFonts w:hint="eastAsia"/>
        </w:rPr>
        <w:br/>
      </w:r>
      <w:r>
        <w:rPr>
          <w:rFonts w:hint="eastAsia"/>
        </w:rPr>
        <w:t>　　　　1.2.4 微空气质量站</w:t>
      </w:r>
      <w:r>
        <w:rPr>
          <w:rFonts w:hint="eastAsia"/>
        </w:rPr>
        <w:br/>
      </w:r>
      <w:r>
        <w:rPr>
          <w:rFonts w:hint="eastAsia"/>
        </w:rPr>
        <w:t>　　1.3 空气质量站主要应用领域分析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施工扬尘和排放物</w:t>
      </w:r>
      <w:r>
        <w:rPr>
          <w:rFonts w:hint="eastAsia"/>
        </w:rPr>
        <w:br/>
      </w:r>
      <w:r>
        <w:rPr>
          <w:rFonts w:hint="eastAsia"/>
        </w:rPr>
        <w:t>　　　　1.3.2 道路交通排放</w:t>
      </w:r>
      <w:r>
        <w:rPr>
          <w:rFonts w:hint="eastAsia"/>
        </w:rPr>
        <w:br/>
      </w:r>
      <w:r>
        <w:rPr>
          <w:rFonts w:hint="eastAsia"/>
        </w:rPr>
        <w:t>　　　　1.3.3 铁路和码头排放</w:t>
      </w:r>
      <w:r>
        <w:rPr>
          <w:rFonts w:hint="eastAsia"/>
        </w:rPr>
        <w:br/>
      </w:r>
      <w:r>
        <w:rPr>
          <w:rFonts w:hint="eastAsia"/>
        </w:rPr>
        <w:t>　　　　1.3.4 绘制臭氧形成和分布图</w:t>
      </w:r>
      <w:r>
        <w:rPr>
          <w:rFonts w:hint="eastAsia"/>
        </w:rPr>
        <w:br/>
      </w:r>
      <w:r>
        <w:rPr>
          <w:rFonts w:hint="eastAsia"/>
        </w:rPr>
        <w:t>　　　　1.3.5 空气质量模型验证</w:t>
      </w:r>
      <w:r>
        <w:rPr>
          <w:rFonts w:hint="eastAsia"/>
        </w:rPr>
        <w:br/>
      </w:r>
      <w:r>
        <w:rPr>
          <w:rFonts w:hint="eastAsia"/>
        </w:rPr>
        <w:t>　　　　1.3.6 社区接触研究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全球空气质量站供需现状及预测（2018-2030年）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全球空气质量站产能、产量、产能利用率及发展趋势（2018-2030年）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全球空气质量站产量、表观消费量及发展趋势（2018-2030年）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全球空气质量站产量、市场需求量及发展趋势（2018-2030年）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中国空气质量站供需现状及预测（2018-2030年）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中国空气质量站产能、产量、产能利用率及发展趋势（2018-2030年）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中国空气质量站产量、表观消费量及发展趋势（2018-2030年）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中国空气质量站产量、市场需求量及发展趋势（2018-2030年）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空气质量站中国及欧美日等行业政策分析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全球与中国主要厂商空气质量站产量、产值及竞争分析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全球市场空气质量站主要厂商2022和2023年产量、产值及市场份额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全球市场空气质量站主要厂商2022和2023年产量列表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全球市场空气质量站主要厂商2022和2023年产值列表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全球市场空气质量站主要厂商2022和2023年产品价格列表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中国市场空气质量站主要厂商2022和2023年产量、产值及市场份额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中国市场空气质量站主要厂商2022和2023年产量列表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中国市场空气质量站主要厂商2022和2023年产值列表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空气质量站厂商产地分布及商业化日期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空气质量站行业集中度、竞争程度分析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空气质量站行业集中度分析</w:t>
      </w:r>
      <w:r>
        <w:rPr>
          <w:rFonts w:hint="eastAsia"/>
        </w:rPr>
        <w:br/>
      </w:r>
      <w:r>
        <w:rPr>
          <w:rFonts w:hint="eastAsia"/>
        </w:rPr>
        <w:t>　　　　2.4.2 空气质量站行业竞争程度分析</w:t>
      </w:r>
      <w:r>
        <w:rPr>
          <w:rFonts w:hint="eastAsia"/>
        </w:rPr>
        <w:br/>
      </w:r>
      <w:r>
        <w:rPr>
          <w:rFonts w:hint="eastAsia"/>
        </w:rPr>
        <w:t>　　2.5 空气质量站全球领先企业SWOT分析</w:t>
      </w:r>
      <w:r>
        <w:rPr>
          <w:rFonts w:hint="eastAsia"/>
        </w:rPr>
        <w:br/>
      </w:r>
      <w:r>
        <w:rPr>
          <w:rFonts w:hint="eastAsia"/>
        </w:rPr>
        <w:t>　　2.6 空气质量站中国企业SWOT分析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从生产角度分析全球主要地区空气质量站产量、产值、市场份额、增长率及发展趋势（2018-2030年）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全球主要地区空气质量站产量、产值及市场份额（2024-2030年）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全球主要地区空气质量站产量及市场份额（2024-2030年）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全球主要地区空气质量站产值及市场份额（2024-2030年）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中国市场空气质量站2024-2030年产量、产值及增长率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美国市场空气质量站2024-2030年产量、产值及增长率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欧洲市场空气质量站2024-2030年产量、产值及增长率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日本市场空气质量站2024-2030年产量、产值及增长率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东南亚市场空气质量站2024-2030年产量、产值及增长率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印度市场空气质量站2024-2030年产量、产值及增长率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从消费角度分析全球主要地区空气质量站消费量、市场份额及发展趋势（2018-2030年）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全球主要地区空气质量站消费量、市场份额及发展预测（2018-2030年）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中国市场空气质量站2018-2030年消费量、增长率及发展预测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美国市场空气质量站2018-2030年消费量、增长率及发展预测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欧洲市场空气质量站2018-2030年消费量、增长率及发展预测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日本市场空气质量站2018-2030年消费量、增长率及发展预测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东南亚市场空气质量站2018-2030年消费量、增长率及发展预测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印度市场空气质量站2024-2030年消费量增长率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全球与中国空气质量站主要生产商分析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重点企业（1）空气质量站产品规格、参数及特点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重点企业（1）空气质量站产品规格及价格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重点企业（1）空气质量站产能、产量、产值、价格及毛利率（2018-2023年）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重点企业（2）空气质量站产品规格、参数及特点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重点企业（2）空气质量站产品规格及价格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重点企业（2）空气质量站产能、产量、产值、价格及毛利率（2018-2023年）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重点企业（3）空气质量站产品规格、参数及特点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重点企业（3）空气质量站产品规格及价格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重点企业（3）空气质量站产能、产量、产值、价格及毛利率（2018-2023年）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重点企业（4）空气质量站产品规格、参数及特点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重点企业（4）空气质量站产品规格及价格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重点企业（4）空气质量站产能、产量、产值、价格及毛利率（2018-2023年）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空气质量站产品规格、参数及特点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空气质量站产品规格及价格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空气质量站产能、产量、产值、价格及毛利率（2018-2023年）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重点企业（6）空气质量站产品规格、参数及特点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重点企业（6）空气质量站产品规格及价格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重点企业（6）空气质量站产能、产量、产值、价格及毛利率（2018-2023年）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不同类型空气质量站产量、价格、产值及市场份额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全球市场不同类型空气质量站产量、产值及市场份额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全球市场空气质量站不同类型空气质量站产量及市场份额（2024-2030年）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全球市场不同类型空气质量站产值、市场份额（2024-2030年）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全球市场不同类型空气质量站价格走势（2024-2030年）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中国市场空气质量站主要分类产量、产值及市场份额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中国市场空气质量站主要分类产量及市场份额及（2024-2030年）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中国市场空气质量站主要分类产值、市场份额（2024-2030年）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中国市场空气质量站主要分类价格走势（2024-2030年）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空气质量站上游原料及下游主要应用领域分析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空气质量站产业链分析</w:t>
      </w:r>
      <w:r>
        <w:rPr>
          <w:rFonts w:hint="eastAsia"/>
        </w:rPr>
        <w:br/>
      </w:r>
      <w:r>
        <w:rPr>
          <w:rFonts w:hint="eastAsia"/>
        </w:rPr>
        <w:t>　　7.2 空气质量站产业上游供应分析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全球市场空气质量站下游主要应用领域消费量、市场份额及增长率（2024-2030年）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中国市场空气质量站主要应用领域消费量、市场份额及增长率（2024-2030年）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中国市场空气质量站产量、消费量、进出口分析及未来趋势（2018-2030年）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中国市场空气质量站产量、消费量、进出口分析及未来趋势（2018-2030年）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中国市场空气质量站进出口贸易趋势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中国市场空气质量站主要进口来源</w:t>
      </w:r>
      <w:r>
        <w:rPr>
          <w:rFonts w:hint="eastAsia"/>
        </w:rPr>
        <w:br/>
      </w:r>
      <w:r>
        <w:rPr>
          <w:rFonts w:hint="eastAsia"/>
        </w:rPr>
        <w:t>　　8.4 中国市场空气质量站主要出口目的地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中国市场空气质量站主要地区分布</w:t>
      </w:r>
      <w:r>
        <w:rPr>
          <w:rFonts w:hint="eastAsia"/>
        </w:rPr>
        <w:br/>
      </w:r>
      <w:r>
        <w:rPr>
          <w:rFonts w:hint="eastAsia"/>
        </w:rPr>
        <w:t>　　9.1 中国空气质量站生产地区分布</w:t>
      </w:r>
      <w:r>
        <w:rPr>
          <w:rFonts w:hint="eastAsia"/>
        </w:rPr>
        <w:br/>
      </w:r>
      <w:r>
        <w:rPr>
          <w:rFonts w:hint="eastAsia"/>
        </w:rPr>
        <w:t>　　9.2 中国空气质量站消费地区分布</w:t>
      </w:r>
      <w:r>
        <w:rPr>
          <w:rFonts w:hint="eastAsia"/>
        </w:rPr>
        <w:br/>
      </w:r>
      <w:r>
        <w:rPr>
          <w:rFonts w:hint="eastAsia"/>
        </w:rPr>
        <w:t>　　9.3 中国空气质量站市场集中度及发展趋势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空气质量站技术及相关行业技术发展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空气质量站销售渠道分析及建议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国内市场空气质量站销售渠道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国内市场空气质量站未来销售模式及销售渠道的趋势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企业海外空气质量站销售渠道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欧美日等地区空气质量站销售渠道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欧美日等地区空气质量站未来销售模式及销售渠道的趋势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空气质量站销售/营销策略建议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空气质量站产品市场定位及目标消费者分析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空气质量站产品图片</w:t>
      </w:r>
      <w:r>
        <w:rPr>
          <w:rFonts w:hint="eastAsia"/>
        </w:rPr>
        <w:br/>
      </w:r>
      <w:r>
        <w:rPr>
          <w:rFonts w:hint="eastAsia"/>
        </w:rPr>
        <w:t>　　表 空气质量站产品分类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2023年全球不同种类空气质量站产量市场份额</w:t>
      </w:r>
      <w:r>
        <w:rPr>
          <w:rFonts w:hint="eastAsia"/>
        </w:rPr>
        <w:br/>
      </w:r>
      <w:r>
        <w:rPr>
          <w:rFonts w:hint="eastAsia"/>
        </w:rPr>
        <w:t>　　表 不同种类空气质量站价格列表及趋势（2024-2030年）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紧凑型空气质量站产品图片</w:t>
      </w:r>
      <w:r>
        <w:rPr>
          <w:rFonts w:hint="eastAsia"/>
        </w:rPr>
        <w:br/>
      </w:r>
      <w:r>
        <w:rPr>
          <w:rFonts w:hint="eastAsia"/>
        </w:rPr>
        <w:t>　　图 迷你空气质量站产品图片</w:t>
      </w:r>
      <w:r>
        <w:rPr>
          <w:rFonts w:hint="eastAsia"/>
        </w:rPr>
        <w:br/>
      </w:r>
      <w:r>
        <w:rPr>
          <w:rFonts w:hint="eastAsia"/>
        </w:rPr>
        <w:t>　　图 微空气质量站产品图片</w:t>
      </w:r>
      <w:r>
        <w:rPr>
          <w:rFonts w:hint="eastAsia"/>
        </w:rPr>
        <w:br/>
      </w:r>
      <w:r>
        <w:rPr>
          <w:rFonts w:hint="eastAsia"/>
        </w:rPr>
        <w:t>　　表 空气质量站主要应用领域表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全球2023年空气质量站不同应用领域消费量市场份额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全球市场空气质量站产量（万个）及增长率（2024-2030年）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全球市场空气质量站产值（万元）及增长率（2024-2030年）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中国市场空气质量站产量（万个）、增长率及发展趋势（2018-2030年）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中国市场空气质量站产值（万元）、增长率及未来发展趋势（2018-2030年）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全球空气质量站产能（万个）、产量（万个）、产能利用率及发展趋势（2018-2030年）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全球空气质量站产量（万个）、表观消费量及发展趋势（2018-2030年）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全球空气质量站产量（万个）、市场需求量及发展趋势（2018-2030年）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中国空气质量站产能（万个）、产量（万个）、产能利用率及发展趋势（2018-2030年）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中国空气质量站产量（万个）、表观消费量及发展趋势（2018-2030年）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中国空气质量站产量（万个）、市场需求量及发展趋势（2018-2030年）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全球市场空气质量站主要厂商2022和2023年产量（万个）列表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全球市场空气质量站主要厂商2022和2023年产量市场份额列表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全球市场空气质量站主要厂商2023年产量市场份额列表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全球市场空气质量站主要厂商2022年产量市场份额列表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全球市场空气质量站主要厂商2022和2023年产值（万元）列表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全球市场空气质量站主要厂商2022和2023年产值市场份额列表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全球市场空气质量站主要厂商2023年产值市场份额列表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全球市场空气质量站主要厂商2022年产值市场份额列表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全球市场空气质量站主要厂商2022和2023年产品价格列表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中国市场空气质量站主要厂商2022和2023年产量（万个）列表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中国市场空气质量站主要厂商2022和2023年产量市场份额列表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中国市场空气质量站主要厂商2023年产量市场份额列表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中国市场空气质量站主要厂商2022年产量市场份额列表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中国市场空气质量站主要厂商2022和2023年产值（万元）列表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中国市场空气质量站主要厂商2022和2023年产值市场份额列表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中国市场空气质量站主要厂商2023年产值市场份额列表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中国市场空气质量站主要厂商2022年产值市场份额列表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空气质量站厂商产地分布及商业化日期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空气质量站全球领先企业SWOT分析</w:t>
      </w:r>
      <w:r>
        <w:rPr>
          <w:rFonts w:hint="eastAsia"/>
        </w:rPr>
        <w:br/>
      </w:r>
      <w:r>
        <w:rPr>
          <w:rFonts w:hint="eastAsia"/>
        </w:rPr>
        <w:t>　　表 空气质量站中国企业SWOT分析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全球主要地区空气质量站2024-2030年产量（万个）列表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全球主要地区空气质量站2024-2030年产量市场份额列表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全球主要地区空气质量站2023年产量市场份额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全球主要地区空气质量站2024-2030年产值（万元）列表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全球主要地区空气质量站2024-2030年产值市场份额列表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全球主要地区空气质量站2023年产值市场份额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中国市场空气质量站2024-2030年产量（万个）及增长率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中国市场空气质量站2024-2030年产值（万元）及增长率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美国市场空气质量站2024-2030年产量（万个）及增长率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美国市场空气质量站2024-2030年产值（万元）及增长率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欧洲市场空气质量站2024-2030年产量（万个）及增长率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欧洲市场空气质量站2024-2030年产值（万元）及增长率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日本市场空气质量站2024-2030年产量（万个）及增长率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日本市场空气质量站2024-2030年产值（万元）及增长率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东南亚市场空气质量站2024-2030年产量（万个）及增长率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东南亚市场空气质量站2024-2030年产值（万元）及增长率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印度市场空气质量站2024-2030年产量（万个）及增长率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印度市场空气质量站2024-2030年产值（万元）及增长率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全球主要地区空气质量站2024-2030年消费量（万个）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全球主要地区空气质量站2024-2030年消费量市场份额列表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全球主要地区空气质量站2023年消费量市场份额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中国市场空气质量站2018-2030年消费量（万个）、增长率及发展预测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欧洲市场空气质量站2018-2030年消费量（万个）、增长率及发展预测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日本市场空气质量站2018-2030年消费量（万个）、增长率及发展预测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东南亚市场空气质量站2018-2030年消费量（万个）、增长率及发展预测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印度市场空气质量站2018-2030年消费量（万个）、增长率及发展预测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重点企业（1）空气质量站产品规格及价格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重点企业（1）空气质量站产能（万个）、产量（万个）、产值（万元）、价格及毛利率（2018-2023年）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重点企业（1）空气质量站产量全球市场份额（2022年）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重点企业（1）空气质量站产量全球市场份额（2023年）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重点企业（2）空气质量站产品规格及价格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重点企业（2）空气质量站产能（万个）、产量（万个）、产值（万元）、价格及毛利率（2018-2023年）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重点企业（2）空气质量站产量全球市场份额（2022年）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重点企业（2）空气质量站产量全球市场份额（2023年）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重点企业（3）空气质量站产品规格及价格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重点企业（3）空气质量站产能（万个）、产量（万个）、产值（万元）、价格及毛利率（2018-2023年）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重点企业（3）空气质量站产量全球市场份额（2022年）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重点企业（3）空气质量站产量全球市场份额（2023年）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重点企业（4）空气质量站产品规格及价格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重点企业（4）空气质量站产能（万个）、产量（万个）、产值（万元）、价格及毛利率（2018-2023年）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重点企业（4）空气质量站产量全球市场份额（2022年）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重点企业（4）空气质量站产量全球市场份额（2023年）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空气质量站产品规格及价格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空气质量站产能（万个）、产量（万个）、产值（万元）、价格及毛利率（2018-2023年）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空气质量站产量全球市场份额（2022年）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空气质量站产量全球市场份额（2023年）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重点企业（6）空气质量站产品规格、参数、特点及价格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重点企业（6）空气质量站产品规格及价格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重点企业（6）空气质量站产能（万个）、产量（万个）、产值（万元）、价格及毛利率（2018-2023年）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重点企业（6）空气质量站产量全球市场份额（2022年）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重点企业（6）空气质量站产量全球市场份额（2023年）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全球市场不同类型空气质量站产量（万个）（2024-2030年）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全球市场不同类型空气质量站产量市场份额（2024-2030年）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全球市场不同类型空气质量站产值（万元）（2024-2030年）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全球市场不同类型空气质量站产值市场份额（2024-2030年）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全球市场不同类型空气质量站价格走势（2024-2030年）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空气质量站产业链图</w:t>
      </w:r>
      <w:r>
        <w:rPr>
          <w:rFonts w:hint="eastAsia"/>
        </w:rPr>
        <w:br/>
      </w:r>
      <w:r>
        <w:rPr>
          <w:rFonts w:hint="eastAsia"/>
        </w:rPr>
        <w:t>　　表 空气质量站上游原料供应商及联系方式列表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全球市场空气质量站主要应用领域消费量（万个）（2024-2030年）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全球市场空气质量站主要应用领域消费量市场份额（2024-2030年）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2023年全球市场空气质量站主要应用领域消费量市场份额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全球市场空气质量站主要应用领域消费量增长率（2024-2030年）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中国市场空气质量站产量（万个）、消费量（万个）、进出口分析及未来趋势（2018-2030年）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89b749e784f92" w:history="1">
        <w:r>
          <w:rPr>
            <w:rStyle w:val="Hyperlink"/>
          </w:rPr>
          <w:t>2024-2030年全球与中国空气质量站市场现状深度调研与发展趋势预测报告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89b749e784f92" w:history="1">
        <w:r>
          <w:rPr>
            <w:rStyle w:val="Hyperlink"/>
          </w:rPr>
          <w:t>https://www.20087.com/2/09/KongQiZhiLiangZhanXianZhuangYuFa.html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57c4c6b32402e" w:history="1">
      <w:r>
        <w:rPr>
          <w:rStyle w:val="Hyperlink"/>
        </w:rPr>
        <w:t>2024-2030年全球与中国空气质量站市场现状深度调研与发展趋势预测报告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ongQiZhiLiangZhanXianZhuangYuFa.html" TargetMode="External" Id="R7d089b749e7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ongQiZhiLiangZhanXianZhuangYuFa.html" TargetMode="External" Id="R96957c4c6b32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2023-09-22T05:42:00Z</dcterms:created>
  <dcterms:modified xsi:type="dcterms:W3CDTF">2023-09-22T06:42:00Z</dcterms:modified>
  <dc:subject>2024-2030年全球与中国空气质量站市场现状深度调研与发展趋势预测报告</dc:subject>
  <dc:title>2024-2030年全球与中国空气质量站市场现状深度调研与发展趋势预测报告</dc:title>
  <cp:keywords>2024-2030年全球与中国空气质量站市场现状深度调研与发展趋势预测报告</cp:keywords>
  <dc:description>2024-2030年全球与中国空气质量站市场现状深度调研与发展趋势预测报告</dc:description>
</cp:coreProperties>
</file>