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983fdce23466b" w:history="1">
              <w:r>
                <w:rPr>
                  <w:rStyle w:val="Hyperlink"/>
                </w:rPr>
                <w:t>全球与中国LoRa模块行业市场调研及前景趋势报告（2024-2030年）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983fdce23466b" w:history="1">
              <w:r>
                <w:rPr>
                  <w:rStyle w:val="Hyperlink"/>
                </w:rPr>
                <w:t>全球与中国LoRa模块行业市场调研及前景趋势报告（2024-2030年）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983fdce23466b" w:history="1">
                <w:r>
                  <w:rPr>
                    <w:rStyle w:val="Hyperlink"/>
                  </w:rPr>
                  <w:t>https://www.20087.com/2/19/LoRaMoKuaiHangYeQuShi.html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LoRa（Long Range）模块作为低功耗广域网络（LPWAN）技术的重要组成部分，凭借其远距离传输、低功耗、低成本的特点，在物联网领域得到广泛应用，尤其是在智慧城市、农业监测、工业自动化等场景中。随着LoRaWAN协议的标准化及其生态系统日益成熟，市场上出现了多样化的LoRa模块产品，满足不同应用场景的特定需求，促进了物联网应用的普及与深化。</w:t>
      </w:r>
      <w:r>
        <w:rPr>
          <w:rFonts w:hint="eastAsia"/>
        </w:rPr>
        <w:br/>
      </w:r>
      <w:r>
        <w:rPr>
          <w:rFonts w:hint="eastAsia"/>
        </w:rPr>
        <w:t>　　未来，LoRa模块的发展将紧密跟随物联网技术演进的步伐，集成边缘计算、AI算法等功能，提升终端智能化水平，实现数据的现场处理与即时决策。随着5G与LPWAN技术的互补融合，LoRa模块将在更广阔的物联网应用场景中发挥作用，特别是在偏远地区或对成本敏感的物联网部署中。此外，面对日益增长的安全需求，加强数据加密与网络安全防护能力将成为LoRa模块研发的重点。同时，为了适应大规模物联网部署，简化部署流程、提高互操作性与可扩展性也将是未来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983fdce23466b" w:history="1">
        <w:r>
          <w:rPr>
            <w:rStyle w:val="Hyperlink"/>
          </w:rPr>
          <w:t>全球与中国LoRa模块行业市场调研及前景趋势报告（2024-2030年）</w:t>
        </w:r>
      </w:hyperlink>
      <w:r>
        <w:rPr>
          <w:rFonts w:hint="eastAsia"/>
        </w:rPr>
        <w:t>》通过严谨的分析、翔实的数据及直观的图表，系统解析了LoRa模块行业的市场规模、需求变化、价格波动及产业链结构。报告全面评估了当前LoRa模块市场现状，科学预测了未来市场前景与发展趋势，重点剖析了LoRa模块细分市场的机遇与挑战。同时，报告对LoRa模块重点企业的竞争地位及市场集中度进行了评估，为LoRa模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中国LoRa模块概述</w:t>
      </w:r>
      <w:r>
        <w:rPr>
          <w:rFonts w:hint="eastAsia"/>
        </w:rPr>
        <w:br/>
      </w:r>
      <w:r>
        <w:rPr>
          <w:rFonts w:hint="eastAsia"/>
        </w:rPr>
        <w:t>　　第一节 LoRa模块行业定义</w:t>
      </w:r>
      <w:r>
        <w:rPr>
          <w:rFonts w:hint="eastAsia"/>
        </w:rPr>
        <w:br/>
      </w:r>
      <w:r>
        <w:rPr>
          <w:rFonts w:hint="eastAsia"/>
        </w:rPr>
        <w:t>　　第二节 LoRa模块行业发展特性</w:t>
      </w:r>
      <w:r>
        <w:rPr>
          <w:rFonts w:hint="eastAsia"/>
        </w:rPr>
        <w:br/>
      </w:r>
      <w:r>
        <w:rPr>
          <w:rFonts w:hint="eastAsia"/>
        </w:rPr>
        <w:t>　　第三节 LoRa模块产业链分析</w:t>
      </w:r>
      <w:r>
        <w:rPr>
          <w:rFonts w:hint="eastAsia"/>
        </w:rPr>
        <w:br/>
      </w:r>
      <w:r>
        <w:rPr>
          <w:rFonts w:hint="eastAsia"/>
        </w:rPr>
        <w:t>　　第四节 LoRa模块行业生命周期分析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国外主要LoRa模块市场发展概况</w:t>
      </w:r>
      <w:r>
        <w:rPr>
          <w:rFonts w:hint="eastAsia"/>
        </w:rPr>
        <w:br/>
      </w:r>
      <w:r>
        <w:rPr>
          <w:rFonts w:hint="eastAsia"/>
        </w:rPr>
        <w:t>　　第一节 全球LoRa模块市场发展分析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欧洲地区主要国家LoRa模块市场概况</w:t>
      </w:r>
      <w:r>
        <w:rPr>
          <w:rFonts w:hint="eastAsia"/>
        </w:rPr>
        <w:br/>
      </w:r>
      <w:r>
        <w:rPr>
          <w:rFonts w:hint="eastAsia"/>
        </w:rPr>
        <w:t>　　第三节 北美地区LoRa模块市场概况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亚洲地区主要国家LoRa模块市场概况</w:t>
      </w:r>
      <w:r>
        <w:rPr>
          <w:rFonts w:hint="eastAsia"/>
        </w:rPr>
        <w:br/>
      </w:r>
      <w:r>
        <w:rPr>
          <w:rFonts w:hint="eastAsia"/>
        </w:rPr>
        <w:t>　　第五节 全球LoRa模块市场发展预测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中国LoRa模块发展环境分析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LoRa模块行业相关政策、标准</w:t>
      </w:r>
      <w:r>
        <w:rPr>
          <w:rFonts w:hint="eastAsia"/>
        </w:rPr>
        <w:br/>
      </w:r>
      <w:r>
        <w:rPr>
          <w:rFonts w:hint="eastAsia"/>
        </w:rPr>
        <w:t>　　第三节 LoRa模块行业相关发展规划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中国LoRa模块技术发展分析</w:t>
      </w:r>
      <w:r>
        <w:rPr>
          <w:rFonts w:hint="eastAsia"/>
        </w:rPr>
        <w:br/>
      </w:r>
      <w:r>
        <w:rPr>
          <w:rFonts w:hint="eastAsia"/>
        </w:rPr>
        <w:t>　　第一节 当前LoRa模块技术发展现状分析</w:t>
      </w:r>
      <w:r>
        <w:rPr>
          <w:rFonts w:hint="eastAsia"/>
        </w:rPr>
        <w:br/>
      </w:r>
      <w:r>
        <w:rPr>
          <w:rFonts w:hint="eastAsia"/>
        </w:rPr>
        <w:t>　　第二节 LoRa模块生产中需注意的问题</w:t>
      </w:r>
      <w:r>
        <w:rPr>
          <w:rFonts w:hint="eastAsia"/>
        </w:rPr>
        <w:br/>
      </w:r>
      <w:r>
        <w:rPr>
          <w:rFonts w:hint="eastAsia"/>
        </w:rPr>
        <w:t>　　第三节 LoRa模块行业主要技术发展趋势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LoRa模块市场特性分析</w:t>
      </w:r>
      <w:r>
        <w:rPr>
          <w:rFonts w:hint="eastAsia"/>
        </w:rPr>
        <w:br/>
      </w:r>
      <w:r>
        <w:rPr>
          <w:rFonts w:hint="eastAsia"/>
        </w:rPr>
        <w:t>　　第一节 LoRa模块行业集中度分析</w:t>
      </w:r>
      <w:r>
        <w:rPr>
          <w:rFonts w:hint="eastAsia"/>
        </w:rPr>
        <w:br/>
      </w:r>
      <w:r>
        <w:rPr>
          <w:rFonts w:hint="eastAsia"/>
        </w:rPr>
        <w:t>　　第二节 LoRa模块行业SWOT分析</w:t>
      </w:r>
      <w:r>
        <w:rPr>
          <w:rFonts w:hint="eastAsia"/>
        </w:rPr>
        <w:br/>
      </w:r>
      <w:r>
        <w:rPr>
          <w:rFonts w:hint="eastAsia"/>
        </w:rPr>
        <w:t>　　　　一、LoRa模块行业优势</w:t>
      </w:r>
      <w:r>
        <w:rPr>
          <w:rFonts w:hint="eastAsia"/>
        </w:rPr>
        <w:br/>
      </w:r>
      <w:r>
        <w:rPr>
          <w:rFonts w:hint="eastAsia"/>
        </w:rPr>
        <w:t>　　　　二、LoRa模块行业劣势</w:t>
      </w:r>
      <w:r>
        <w:rPr>
          <w:rFonts w:hint="eastAsia"/>
        </w:rPr>
        <w:br/>
      </w:r>
      <w:r>
        <w:rPr>
          <w:rFonts w:hint="eastAsia"/>
        </w:rPr>
        <w:t>　　　　三、LoRa模块行业机会</w:t>
      </w:r>
      <w:r>
        <w:rPr>
          <w:rFonts w:hint="eastAsia"/>
        </w:rPr>
        <w:br/>
      </w:r>
      <w:r>
        <w:rPr>
          <w:rFonts w:hint="eastAsia"/>
        </w:rPr>
        <w:t>　　　　四、LoRa模块行业风险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中国LoRa模块发展现状</w:t>
      </w:r>
      <w:r>
        <w:rPr>
          <w:rFonts w:hint="eastAsia"/>
        </w:rPr>
        <w:br/>
      </w:r>
      <w:r>
        <w:rPr>
          <w:rFonts w:hint="eastAsia"/>
        </w:rPr>
        <w:t>　　第一节 中国LoRa模块市场现状分析</w:t>
      </w:r>
      <w:r>
        <w:rPr>
          <w:rFonts w:hint="eastAsia"/>
        </w:rPr>
        <w:br/>
      </w:r>
      <w:r>
        <w:rPr>
          <w:rFonts w:hint="eastAsia"/>
        </w:rPr>
        <w:t>　　第二节 中国LoRa模块行业产量情况分析及预测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一、LoRa模块总体产能规模</w:t>
      </w:r>
      <w:r>
        <w:rPr>
          <w:rFonts w:hint="eastAsia"/>
        </w:rPr>
        <w:br/>
      </w:r>
      <w:r>
        <w:rPr>
          <w:rFonts w:hint="eastAsia"/>
        </w:rPr>
        <w:t>　　　　二、LoRa模块生产区域分布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三、2018-2023年中国LoRa模块产量统计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四、2024-2030年中国LoRa模块产量预测</w:t>
      </w:r>
      <w:r>
        <w:rPr>
          <w:rFonts w:hint="eastAsia"/>
        </w:rPr>
        <w:br/>
      </w:r>
      <w:r>
        <w:rPr>
          <w:rFonts w:hint="eastAsia"/>
        </w:rPr>
        <w:t>　　第三节 中国LoRa模块市场需求分析及预测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一、中国LoRa模块市场需求特点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二、2018-2023年中国LoRa模块市场需求量统计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三、2024-2030年中国LoRa模块市场需求量预测</w:t>
      </w:r>
      <w:r>
        <w:rPr>
          <w:rFonts w:hint="eastAsia"/>
        </w:rPr>
        <w:br/>
      </w:r>
      <w:r>
        <w:rPr>
          <w:rFonts w:hint="eastAsia"/>
        </w:rPr>
        <w:t>　　第四节 中国LoRa模块价格趋势分析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一、2018-2023年中国LoRa模块市场价格趋势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二、2024-2030年中国LoRa模块市场价格走势预测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2018-2023年LoRa模块行业经济运行状况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2018-2023年中国LoRa模块行业盈利能力分析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2018-2023年中国LoRa模块行业发展能力分析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2018-2023年LoRa模块行业偿债能力分析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2018-2023年LoRa模块制造企业数量分析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LoRa模块行业上、下游市场分析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LoRa模块行业上游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LoRa模块行业下游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中国LoRa模块行业重点地区发展分析</w:t>
      </w:r>
      <w:r>
        <w:rPr>
          <w:rFonts w:hint="eastAsia"/>
        </w:rPr>
        <w:br/>
      </w:r>
      <w:r>
        <w:rPr>
          <w:rFonts w:hint="eastAsia"/>
        </w:rPr>
        <w:t>　　第一节 LoRa模块行业重点区域市场结构调研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**地区LoRa模块市场发展分析</w:t>
      </w:r>
      <w:r>
        <w:rPr>
          <w:rFonts w:hint="eastAsia"/>
        </w:rPr>
        <w:br/>
      </w:r>
      <w:r>
        <w:rPr>
          <w:rFonts w:hint="eastAsia"/>
        </w:rPr>
        <w:t>　　第三节 **地区LoRa模块市场发展分析</w:t>
      </w:r>
      <w:r>
        <w:rPr>
          <w:rFonts w:hint="eastAsia"/>
        </w:rPr>
        <w:br/>
      </w:r>
      <w:r>
        <w:rPr>
          <w:rFonts w:hint="eastAsia"/>
        </w:rPr>
        <w:t>　　第四节 **地区LoRa模块市场发展分析</w:t>
      </w:r>
      <w:r>
        <w:rPr>
          <w:rFonts w:hint="eastAsia"/>
        </w:rPr>
        <w:br/>
      </w:r>
      <w:r>
        <w:rPr>
          <w:rFonts w:hint="eastAsia"/>
        </w:rPr>
        <w:t>　　第五节 **地区LoRa模块市场发展分析</w:t>
      </w:r>
      <w:r>
        <w:rPr>
          <w:rFonts w:hint="eastAsia"/>
        </w:rPr>
        <w:br/>
      </w:r>
      <w:r>
        <w:rPr>
          <w:rFonts w:hint="eastAsia"/>
        </w:rPr>
        <w:t>　　第六节 **地区LoRa模块市场发展分析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2018-2023年中国LoRa模块进出口分析</w:t>
      </w:r>
      <w:r>
        <w:rPr>
          <w:rFonts w:hint="eastAsia"/>
        </w:rPr>
        <w:br/>
      </w:r>
      <w:r>
        <w:rPr>
          <w:rFonts w:hint="eastAsia"/>
        </w:rPr>
        <w:t>　　第一节 LoRa模块进口情况分析</w:t>
      </w:r>
      <w:r>
        <w:rPr>
          <w:rFonts w:hint="eastAsia"/>
        </w:rPr>
        <w:br/>
      </w:r>
      <w:r>
        <w:rPr>
          <w:rFonts w:hint="eastAsia"/>
        </w:rPr>
        <w:t>　　第二节 LoRa模块出口情况分析</w:t>
      </w:r>
      <w:r>
        <w:rPr>
          <w:rFonts w:hint="eastAsia"/>
        </w:rPr>
        <w:br/>
      </w:r>
      <w:r>
        <w:rPr>
          <w:rFonts w:hint="eastAsia"/>
        </w:rPr>
        <w:t>　　第三节 影响LoRa模块进出口因素分析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LoRa模块行业重点企业竞争力分析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三、企业LoRa模块经营状况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三、企业LoRa模块经营状况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三、企业LoRa模块经营状况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三、企业LoRa模块经营状况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三、企业LoRa模块经营状况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三、企业LoRa模块经营状况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LoRa模块行业企业经营策略研究分析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LoRa模块企业多样化经营策略分析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一、LoRa模块企业多样化经营情况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二、现行LoRa模块行业多样化经营的方向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大型LoRa模块企业集团未来发展策略分析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对中小LoRa模块企业生产经营的建议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LoRa模块行业投资风险预警</w:t>
      </w:r>
      <w:r>
        <w:rPr>
          <w:rFonts w:hint="eastAsia"/>
        </w:rPr>
        <w:br/>
      </w:r>
      <w:r>
        <w:rPr>
          <w:rFonts w:hint="eastAsia"/>
        </w:rPr>
        <w:t>　　第一节 影响LoRa模块行业发展的主要因素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一、2023影响LoRa模块行业运行的有利因素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二、2023影响LoRa模块行业运行的稳定因素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三、2023影响LoRa模块行业运行的不利因素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四、2023我国LoRa模块行业发展面临的挑战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五、2023我国LoRa模块行业发展面临的机遇</w:t>
      </w:r>
      <w:r>
        <w:rPr>
          <w:rFonts w:hint="eastAsia"/>
        </w:rPr>
        <w:br/>
      </w:r>
      <w:r>
        <w:rPr>
          <w:rFonts w:hint="eastAsia"/>
        </w:rPr>
        <w:t>　　第二节 LoRa模块行业投资风险预警</w:t>
      </w:r>
      <w:r>
        <w:rPr>
          <w:rFonts w:hint="eastAsia"/>
        </w:rPr>
        <w:br/>
      </w:r>
      <w:r>
        <w:rPr>
          <w:rFonts w:hint="eastAsia"/>
        </w:rPr>
        <w:t>　　　　一、LoRa模块行业市场风险预测</w:t>
      </w:r>
      <w:r>
        <w:rPr>
          <w:rFonts w:hint="eastAsia"/>
        </w:rPr>
        <w:br/>
      </w:r>
      <w:r>
        <w:rPr>
          <w:rFonts w:hint="eastAsia"/>
        </w:rPr>
        <w:t>　　　　二、LoRa模块行业政策风险预测</w:t>
      </w:r>
      <w:r>
        <w:rPr>
          <w:rFonts w:hint="eastAsia"/>
        </w:rPr>
        <w:br/>
      </w:r>
      <w:r>
        <w:rPr>
          <w:rFonts w:hint="eastAsia"/>
        </w:rPr>
        <w:t>　　　　三、LoRa模块行业经营风险预测</w:t>
      </w:r>
      <w:r>
        <w:rPr>
          <w:rFonts w:hint="eastAsia"/>
        </w:rPr>
        <w:br/>
      </w:r>
      <w:r>
        <w:rPr>
          <w:rFonts w:hint="eastAsia"/>
        </w:rPr>
        <w:t>　　　　四、LoRa模块行业技术风险预测</w:t>
      </w:r>
      <w:r>
        <w:rPr>
          <w:rFonts w:hint="eastAsia"/>
        </w:rPr>
        <w:br/>
      </w:r>
      <w:r>
        <w:rPr>
          <w:rFonts w:hint="eastAsia"/>
        </w:rPr>
        <w:t>　　　　五、LoRa模块行业竞争风险预测</w:t>
      </w:r>
      <w:r>
        <w:rPr>
          <w:rFonts w:hint="eastAsia"/>
        </w:rPr>
        <w:br/>
      </w:r>
      <w:r>
        <w:rPr>
          <w:rFonts w:hint="eastAsia"/>
        </w:rPr>
        <w:t>　　　　六、LoRa模块行业其他风险预测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LoRa模块投资建议</w:t>
      </w:r>
      <w:r>
        <w:rPr>
          <w:rFonts w:hint="eastAsia"/>
        </w:rPr>
        <w:br/>
      </w:r>
      <w:r>
        <w:rPr>
          <w:rFonts w:hint="eastAsia"/>
        </w:rPr>
        <w:t>　　第一节 2024年LoRa模块市场前景分析</w:t>
      </w:r>
      <w:r>
        <w:rPr>
          <w:rFonts w:hint="eastAsia"/>
        </w:rPr>
        <w:br/>
      </w:r>
      <w:r>
        <w:rPr>
          <w:rFonts w:hint="eastAsia"/>
        </w:rPr>
        <w:t>　　第二节 2024年LoRa模块发展趋势预测</w:t>
      </w:r>
      <w:r>
        <w:rPr>
          <w:rFonts w:hint="eastAsia"/>
        </w:rPr>
        <w:br/>
      </w:r>
      <w:r>
        <w:rPr>
          <w:rFonts w:hint="eastAsia"/>
        </w:rPr>
        <w:t>　　第三节 LoRa模块行业投资进入壁垒分析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LoRa模块行业历程</w:t>
      </w:r>
      <w:r>
        <w:rPr>
          <w:rFonts w:hint="eastAsia"/>
        </w:rPr>
        <w:br/>
      </w:r>
      <w:r>
        <w:rPr>
          <w:rFonts w:hint="eastAsia"/>
        </w:rPr>
        <w:t>　　图表 LoRa模块行业生命周期</w:t>
      </w:r>
      <w:r>
        <w:rPr>
          <w:rFonts w:hint="eastAsia"/>
        </w:rPr>
        <w:br/>
      </w:r>
      <w:r>
        <w:rPr>
          <w:rFonts w:hint="eastAsia"/>
        </w:rPr>
        <w:t>　　图表 LoRa模块行业产业链分析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2018-2023年中国LoRa模块行业市场规模及增长情况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2018-2023年LoRa模块行业市场容量分析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2018-2023年中国LoRa模块行业产能统计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2018-2023年中国LoRa模块行业产量及增长趋势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2018-2023年中国LoRa模块市场需求量及增速统计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2023年中国LoRa模块行业需求领域分布格局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2018-2023年中国LoRa模块行业销售收入分析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2018-2023年中国LoRa模块行业盈利情况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2018-2023年中国LoRa模块行业利润总额统计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2018-2023年中国LoRa模块进口数量分析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2018-2023年中国LoRa模块进口金额分析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2018-2023年中国LoRa模块出口数量分析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2018-2023年中国LoRa模块出口金额分析</w:t>
      </w:r>
      <w:r>
        <w:rPr>
          <w:rFonts w:hint="eastAsia"/>
        </w:rPr>
        <w:br/>
      </w:r>
      <w:r>
        <w:rPr>
          <w:rFonts w:hint="eastAsia"/>
        </w:rPr>
        <w:t>　　图表 2023年中国LoRa模块进口国家及地区分析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2023年中国LoRa模块出口国家及地区分析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2018-2023年中国LoRa模块行业企业数量情况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2018-2023年中国LoRa模块行业企业平均规模情况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**地区LoRa模块市场规模及增长情况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**地区LoRa模块行业市场需求情况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**地区LoRa模块市场规模及增长情况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**地区LoRa模块行业市场需求情况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**地区LoRa模块市场规模及增长情况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**地区LoRa模块行业市场需求情况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**地区LoRa模块市场规模及增长情况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**地区LoRa模块行业市场需求情况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LoRa模块重点企业（一）基本信息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LoRa模块重点企业（一）经营情况分析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LoRa模块重点企业（一）主要经济指标情况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LoRa模块重点企业（一）盈利能力情况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LoRa模块重点企业（一）偿债能力情况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LoRa模块重点企业（一）运营能力情况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LoRa模块重点企业（一）成长能力情况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LoRa模块重点企业（二）基本信息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LoRa模块重点企业（二）经营情况分析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LoRa模块重点企业（二）主要经济指标情况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LoRa模块重点企业（二）盈利能力情况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LoRa模块重点企业（二）偿债能力情况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LoRa模块重点企业（二）运营能力情况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LoRa模块重点企业（二）成长能力情况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LoRa模块重点企业（三）基本信息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LoRa模块重点企业（三）经营情况分析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LoRa模块重点企业（三）主要经济指标情况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LoRa模块重点企业（三）盈利能力情况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LoRa模块重点企业（三）偿债能力情况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LoRa模块重点企业（三）运营能力情况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LoRa模块重点企业（三）成长能力情况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2024-2030年中国LoRa模块行业产能预测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2024-2030年中国LoRa模块行业产量预测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2024-2030年中国LoRa模块市场需求量预测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2024-2030年中国LoRa模块行业供需平衡预测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2024-2030年中国LoRa模块行业市场容量预测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2024-2030年中国LoRa模块行业市场规模预测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2024-2030年中国LoRa模块市场前景分析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2024-2030年中国LoRa模块行业发展趋势预测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983fdce23466b" w:history="1">
        <w:r>
          <w:rPr>
            <w:rStyle w:val="Hyperlink"/>
          </w:rPr>
          <w:t>全球与中国LoRa模块行业市场调研及前景趋势报告（2024-2030年）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983fdce23466b" w:history="1">
        <w:r>
          <w:rPr>
            <w:rStyle w:val="Hyperlink"/>
          </w:rPr>
          <w:t>https://www.20087.com/2/19/LoRaMoKuaiHangYeQuShi.html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热点：lora组网方案、LoRa模块配置软件怎么用、zigbee和lora功耗哪个低、LoRa模块通讯、罗拉模块介绍、新大陆LoRa模块、LoRa模块价格、LoRa模块组网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3f84a67be4306" w:history="1">
      <w:r>
        <w:rPr>
          <w:rStyle w:val="Hyperlink"/>
        </w:rPr>
        <w:t>全球与中国LoRa模块行业市场调研及前景趋势报告（2024-2030年）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LoRaMoKuaiHangYeQuShi.html" TargetMode="External" Id="Rc97983fdce23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LoRaMoKuaiHangYeQuShi.html" TargetMode="External" Id="Rf9f3f84a67be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2023-11-14T08:43:24Z</dcterms:created>
  <dcterms:modified xsi:type="dcterms:W3CDTF">2023-11-14T09:43:24Z</dcterms:modified>
  <dc:subject>全球与中国LoRa模块行业市场调研及前景趋势报告（2024-2030年）</dc:subject>
  <dc:title>全球与中国LoRa模块行业市场调研及前景趋势报告（2024-2030年）</dc:title>
  <cp:keywords>全球与中国LoRa模块行业市场调研及前景趋势报告（2024-2030年）</cp:keywords>
  <dc:description>全球与中国LoRa模块行业市场调研及前景趋势报告（2024-2030年）</dc:description>
</cp:coreProperties>
</file>