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63de32bf44921" w:history="1">
              <w:r>
                <w:rPr>
                  <w:rStyle w:val="Hyperlink"/>
                </w:rPr>
                <w:t>2024-2030年全球与中国吹风喷嘴行业研究分析及发展前景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63de32bf44921" w:history="1">
              <w:r>
                <w:rPr>
                  <w:rStyle w:val="Hyperlink"/>
                </w:rPr>
                <w:t>2024-2030年全球与中国吹风喷嘴行业研究分析及发展前景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63de32bf44921" w:history="1">
                <w:r>
                  <w:rPr>
                    <w:rStyle w:val="Hyperlink"/>
                  </w:rPr>
                  <w:t>https://www.20087.com/2/89/ChuiFengPenZuiDeQianJing.html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喷嘴是一种用于清洁、干燥、冷却等工艺环节的设备，常见于汽车制造、电子组装、食品加工等领域。随着工业生产技术的进步，对吹风喷嘴的要求不再仅限于简单的吹风功能，而是更加注重其工作效率、能源效率以及对环境的影响。现代吹风喷嘴采用了先进的气流设计，可以在保持高效率的同时减少噪音和能源消耗。此外，随着3D打印技术的应用，吹风喷嘴的设计和制造变得更加灵活，可以根据具体的应用场景定制不同的形状和结构。</w:t>
      </w:r>
      <w:r>
        <w:rPr>
          <w:rFonts w:hint="eastAsia"/>
        </w:rPr>
        <w:br/>
      </w:r>
      <w:r>
        <w:rPr>
          <w:rFonts w:hint="eastAsia"/>
        </w:rPr>
        <w:t>　　未来，吹风喷嘴的发展将主要体现在：一是进一步优化气流设计，提高气流的集中度和强度，以满足更加苛刻的工作条件；二是利用新材料和新技术，如复合材料、纳米技术等，提高喷嘴的耐用性和功能性；三是通过集成传感器和智能控制系统，实现对喷嘴工作的实时监控和调节，提高设备的自动化水平；四是注重环保性能，开发低噪音、低排放的产品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63de32bf44921" w:history="1">
        <w:r>
          <w:rPr>
            <w:rStyle w:val="Hyperlink"/>
          </w:rPr>
          <w:t>2024-2030年全球与中国吹风喷嘴行业研究分析及发展前景</w:t>
        </w:r>
      </w:hyperlink>
      <w:r>
        <w:rPr>
          <w:rFonts w:hint="eastAsia"/>
        </w:rPr>
        <w:t>》深入剖析了吹风喷嘴产业链的整体结构，详细分析了吹风喷嘴市场规模与需求，同时探讨了吹风喷嘴价格动态及其影响因素。吹风喷嘴报告客观呈现了行业现状，科学预测了吹风喷嘴市场前景及发展趋势。在竞争格局方面，吹风喷嘴报告重点关注了行业内的重点企业，深入分析了吹风喷嘴市场竞争、集中度及品牌影响力。此外，吹风喷嘴报告还对市场进行了细分，揭示了吹风喷嘴各细分领域的增长潜力和投资机会。吹风喷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按照不同原材料，吹风喷嘴主要可以分为如下几个类别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全球不同原材料吹风喷嘴销售额增长趋势2019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从不同最终用途，吹风喷嘴主要包括如下几个方面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全球不同最终用途吹风喷嘴销售额增长趋势2019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吹风喷嘴行业背景、发展历史、现状及趋势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吹风喷嘴行业目前现状分析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吹风喷嘴发展趋势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全球吹风喷嘴总体规模分析</w:t>
      </w:r>
      <w:r>
        <w:rPr>
          <w:rFonts w:hint="eastAsia"/>
        </w:rPr>
        <w:br/>
      </w:r>
      <w:r>
        <w:rPr>
          <w:rFonts w:hint="eastAsia"/>
        </w:rPr>
        <w:t>　　2.1 全球吹风喷嘴供需现状及预测（2019-2030）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全球吹风喷嘴产能、产量、产能利用率及发展趋势（2019-2030）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全球吹风喷嘴产量、需求量及发展趋势（2019-2030）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全球主要地区吹风喷嘴产量及发展趋势（2019-2030）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全球主要地区吹风喷嘴产量（2019-2024）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全球主要地区吹风喷嘴产量（2025-2030）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全球主要地区吹风喷嘴产量市场份额（2019-2030）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中国吹风喷嘴供需现状及预测（2019-2030）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中国吹风喷嘴产能、产量、产能利用率及发展趋势（2019-2030）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中国吹风喷嘴产量、市场需求量及发展趋势（2019-2030）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全球吹风喷嘴销量及销售额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全球市场吹风喷嘴销售额（2019-2030）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全球市场吹风喷嘴销量（2019-2030）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全球市场吹风喷嘴价格趋势（2019-2030）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全球市场主要厂商吹风喷嘴产能市场份额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全球市场主要厂商吹风喷嘴销量（2019-2024）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全球市场主要厂商吹风喷嘴销量（2019-2024）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全球市场主要厂商吹风喷嘴销售收入（2019-2024）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全球市场主要厂商吹风喷嘴销售价格（2019-2024）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2023年全球主要生产商吹风喷嘴收入排名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中国市场主要厂商吹风喷嘴销量（2019-2024）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中国市场主要厂商吹风喷嘴销量（2019-2024）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中国市场主要厂商吹风喷嘴销售收入（2019-2024）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2023年中国主要生产商吹风喷嘴收入排名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中国市场主要厂商吹风喷嘴销售价格（2019-2024）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全球主要厂商吹风喷嘴总部及产地分布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全球主要厂商成立时间及吹风喷嘴商业化日期</w:t>
      </w:r>
      <w:r>
        <w:rPr>
          <w:rFonts w:hint="eastAsia"/>
        </w:rPr>
        <w:br/>
      </w:r>
      <w:r>
        <w:rPr>
          <w:rFonts w:hint="eastAsia"/>
        </w:rPr>
        <w:t>　　3.6 全球主要厂商吹风喷嘴产品类型及应用</w:t>
      </w:r>
      <w:r>
        <w:rPr>
          <w:rFonts w:hint="eastAsia"/>
        </w:rPr>
        <w:br/>
      </w:r>
      <w:r>
        <w:rPr>
          <w:rFonts w:hint="eastAsia"/>
        </w:rPr>
        <w:t>　　3.7 吹风喷嘴行业集中度、竞争程度分析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吹风喷嘴行业集中度分析：2023年全球Top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全球吹风喷嘴第一梯队、第二梯队和第三梯队生产商（品牌）及市场份额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全球吹风喷嘴主要地区分析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全球主要地区吹风喷嘴市场规模分析：2019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全球主要地区吹风喷嘴销售收入及市场份额（2019-2024年）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全球主要地区吹风喷嘴销售收入预测（2024-2030年）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全球主要地区吹风喷嘴销量分析：2019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全球主要地区吹风喷嘴销量及市场份额（2019-2024年）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全球主要地区吹风喷嘴销量及市场份额预测（2025-2030）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北美市场吹风喷嘴销量、收入及增长率（2019-2030）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欧洲市场吹风喷嘴销量、收入及增长率（2019-2030）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中国市场吹风喷嘴销量、收入及增长率（2019-2030）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日本市场吹风喷嘴销量、收入及增长率（2019-2030）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东南亚市场吹风喷嘴销量、收入及增长率（2019-2030）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印度市场吹风喷嘴销量、收入及增长率（2019-2030）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吹风喷嘴销量、收入、价格及毛利率（2019-2024）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不同原材料吹风喷嘴分析</w:t>
      </w:r>
      <w:r>
        <w:rPr>
          <w:rFonts w:hint="eastAsia"/>
        </w:rPr>
        <w:br/>
      </w:r>
      <w:r>
        <w:rPr>
          <w:rFonts w:hint="eastAsia"/>
        </w:rPr>
        <w:t>　　6.1 全球不同原材料吹风喷嘴销量（2019-2030）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全球不同原材料吹风喷嘴销量及市场份额（2019-2024）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全球不同原材料吹风喷嘴销量预测（2025-2030）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全球不同原材料吹风喷嘴收入（2019-2030）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全球不同原材料吹风喷嘴收入及市场份额（2019-2024）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全球不同原材料吹风喷嘴收入预测（2025-2030）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全球不同原材料吹风喷嘴价格走势（2019-2030）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不同最终用途吹风喷嘴分析</w:t>
      </w:r>
      <w:r>
        <w:rPr>
          <w:rFonts w:hint="eastAsia"/>
        </w:rPr>
        <w:br/>
      </w:r>
      <w:r>
        <w:rPr>
          <w:rFonts w:hint="eastAsia"/>
        </w:rPr>
        <w:t>　　7.1 全球不同最终用途吹风喷嘴销量（2019-2030）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全球不同最终用途吹风喷嘴销量及市场份额（2019-2024）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全球不同最终用途吹风喷嘴销量预测（2025-2030）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全球不同最终用途吹风喷嘴收入（2019-2030）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全球不同最终用途吹风喷嘴收入及市场份额（2019-2024）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全球不同最终用途吹风喷嘴收入预测（2025-2030）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全球不同最终用途吹风喷嘴价格走势（2019-2030）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吹风喷嘴产业链分析</w:t>
      </w:r>
      <w:r>
        <w:rPr>
          <w:rFonts w:hint="eastAsia"/>
        </w:rPr>
        <w:br/>
      </w:r>
      <w:r>
        <w:rPr>
          <w:rFonts w:hint="eastAsia"/>
        </w:rPr>
        <w:t>　　8.2 吹风喷嘴产业上游供应分析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吹风喷嘴下游典型客户</w:t>
      </w:r>
      <w:r>
        <w:rPr>
          <w:rFonts w:hint="eastAsia"/>
        </w:rPr>
        <w:br/>
      </w:r>
      <w:r>
        <w:rPr>
          <w:rFonts w:hint="eastAsia"/>
        </w:rPr>
        <w:t>　　8.4 吹风喷嘴销售渠道分析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吹风喷嘴行业发展机遇及主要驱动因素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吹风喷嘴行业发展面临的风险</w:t>
      </w:r>
      <w:r>
        <w:rPr>
          <w:rFonts w:hint="eastAsia"/>
        </w:rPr>
        <w:br/>
      </w:r>
      <w:r>
        <w:rPr>
          <w:rFonts w:hint="eastAsia"/>
        </w:rPr>
        <w:t>　　9.3 吹风喷嘴行业政策分析</w:t>
      </w:r>
      <w:r>
        <w:rPr>
          <w:rFonts w:hint="eastAsia"/>
        </w:rPr>
        <w:br/>
      </w:r>
      <w:r>
        <w:rPr>
          <w:rFonts w:hint="eastAsia"/>
        </w:rPr>
        <w:t>　　9.4 吹风喷嘴中国企业SWOT分析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全球不同原材料吹风喷嘴销售额增长（CAGR）趋势2019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吹风喷嘴行业目前发展现状</w:t>
      </w:r>
      <w:r>
        <w:rPr>
          <w:rFonts w:hint="eastAsia"/>
        </w:rPr>
        <w:br/>
      </w:r>
      <w:r>
        <w:rPr>
          <w:rFonts w:hint="eastAsia"/>
        </w:rPr>
        <w:t>　　表 4： 吹风喷嘴发展趋势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全球主要地区吹风喷嘴产量增速（CAGR）：（2019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全球主要地区吹风喷嘴产量（2019-2024）&amp;（千个）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全球主要地区吹风喷嘴产量（2025-2030）&amp;（千个）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全球主要地区吹风喷嘴产量市场份额（2019-2024）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全球主要地区吹风喷嘴产量（2025-2030）&amp;（千个）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全球市场主要厂商吹风喷嘴产能（2023-2024）&amp;（千个）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全球市场主要厂商吹风喷嘴销量（2019-2024）&amp;（千个）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全球市场主要厂商吹风喷嘴销量市场份额（2019-2024）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全球市场主要厂商吹风喷嘴销售收入（2019-2024）&amp;（百万美元）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全球市场主要厂商吹风喷嘴销售收入市场份额（2019-2024）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全球市场主要厂商吹风喷嘴销售价格（2019-2024）&amp;（美元/个）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2023年全球主要生产商吹风喷嘴收入排名（百万美元）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中国市场主要厂商吹风喷嘴销量（2019-2024）&amp;（千个）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中国市场主要厂商吹风喷嘴销量市场份额（2019-2024）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中国市场主要厂商吹风喷嘴销售收入（2019-2024）&amp;（百万美元）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中国市场主要厂商吹风喷嘴销售收入市场份额（2019-2024）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2023年中国主要生产商吹风喷嘴收入排名（百万美元）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中国市场主要厂商吹风喷嘴销售价格（2019-2024）&amp;（美元/个）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全球主要厂商吹风喷嘴总部及产地分布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全球主要厂商成立时间及吹风喷嘴商业化日期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全球主要厂商吹风喷嘴产品类型及应用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2023年全球吹风喷嘴主要厂商市场地位（第一梯队、第二梯队和第三梯队）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全球吹风喷嘴市场投资、并购等现状分析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全球主要地区吹风喷嘴销售收入增速：（2019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全球主要地区吹风喷嘴销售收入（2019-2024）&amp;（百万美元）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全球主要地区吹风喷嘴销售收入市场份额（2019-2024）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全球主要地区吹风喷嘴收入（2025-2030）&amp;（百万美元）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全球主要地区吹风喷嘴收入市场份额（2025-2030）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全球主要地区吹风喷嘴销量（千个）：2019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全球主要地区吹风喷嘴销量（2019-2024）&amp;（千个）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全球主要地区吹风喷嘴销量市场份额（2019-2024）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全球主要地区吹风喷嘴销量（2025-2030）&amp;（千个）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全球主要地区吹风喷嘴销量份额（2025-2030）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吹风喷嘴生产基地、销售区域、竞争对手及市场地位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吹风喷嘴产品规格、参数及市场应用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吹风喷嘴销量（千个）、收入（百万美元）、价格（美元/个）及毛利率（2019-2024）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全球不同原材料吹风喷嘴销量（2019-2024年）&amp;（千个）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全球不同原材料吹风喷嘴销量市场份额（2019-2024）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全球不同原材料吹风喷嘴销量预测（2025-2030）&amp;（千个）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全球市场不同原材料吹风喷嘴销量市场份额预测（2025-2030）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全球不同原材料吹风喷嘴收入（2019-2024年）&amp;（百万美元）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全球不同原材料吹风喷嘴收入市场份额（2019-2024）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全球不同原材料吹风喷嘴收入预测（2025-2030）&amp;（百万美元）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全球不同原材料吹风喷嘴收入市场份额预测（2025-2030）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全球不同最终用途吹风喷嘴销量（2019-2024年）&amp;（千个）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全球不同最终用途吹风喷嘴销量市场份额（2019-2024）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全球不同最终用途吹风喷嘴销量预测（2025-2030）&amp;（千个）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全球市场不同最终用途吹风喷嘴销量市场份额预测（2025-2030）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全球不同最终用途吹风喷嘴收入（2019-2024年）&amp;（百万美元）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全球不同最终用途吹风喷嘴收入市场份额（2019-2024）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全球不同最终用途吹风喷嘴收入预测（2025-2030）&amp;（百万美元）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全球不同最终用途吹风喷嘴收入市场份额预测（2025-2030）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吹风喷嘴上游原料供应商及联系方式列表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吹风喷嘴典型客户列表</w:t>
      </w:r>
      <w:r>
        <w:rPr>
          <w:rFonts w:hint="eastAsia"/>
        </w:rPr>
        <w:br/>
      </w:r>
      <w:r>
        <w:rPr>
          <w:rFonts w:hint="eastAsia"/>
        </w:rPr>
        <w:t>　　表 101： 吹风喷嘴主要销售模式及销售渠道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吹风喷嘴行业发展机遇及主要驱动因素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吹风喷嘴行业发展面临的风险</w:t>
      </w:r>
      <w:r>
        <w:rPr>
          <w:rFonts w:hint="eastAsia"/>
        </w:rPr>
        <w:br/>
      </w:r>
      <w:r>
        <w:rPr>
          <w:rFonts w:hint="eastAsia"/>
        </w:rPr>
        <w:t>　　表 104： 吹风喷嘴行业政策分析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吹风喷嘴产品图片</w:t>
      </w:r>
      <w:r>
        <w:rPr>
          <w:rFonts w:hint="eastAsia"/>
        </w:rPr>
        <w:br/>
      </w:r>
      <w:r>
        <w:rPr>
          <w:rFonts w:hint="eastAsia"/>
        </w:rPr>
        <w:t>　　图 2： 全球不同原材料吹风喷嘴销售额2019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全球不同原材料吹风喷嘴市场份额2023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全球不同最终用途吹风喷嘴市场份额2023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全球吹风喷嘴产能、产量、产能利用率及发展趋势（2019-2030）&amp;（千个）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全球吹风喷嘴产量、需求量及发展趋势（2019-2030）&amp;（千个）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全球主要地区吹风喷嘴产量（2019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全球主要地区吹风喷嘴产量市场份额（2019-2030）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中国吹风喷嘴产能、产量、产能利用率及发展趋势（2019-2030）&amp;（千个）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中国吹风喷嘴产量、市场需求量及发展趋势（2019-2030）&amp;（千个）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全球吹风喷嘴市场销售额及增长率：（2019-2030）&amp;（百万美元）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全球市场吹风喷嘴市场规模：2019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全球市场吹风喷嘴价格趋势（2019-2030）&amp;（美元/个）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2023年全球市场主要厂商吹风喷嘴销量市场份额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2023年全球市场主要厂商吹风喷嘴收入市场份额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2023年中国市场主要厂商吹风喷嘴销量市场份额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2023年中国市场主要厂商吹风喷嘴收入市场份额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2023年全球前五大生产商吹风喷嘴市场份额</w:t>
      </w:r>
      <w:r>
        <w:rPr>
          <w:rFonts w:hint="eastAsia"/>
        </w:rPr>
        <w:br/>
      </w:r>
      <w:r>
        <w:rPr>
          <w:rFonts w:hint="eastAsia"/>
        </w:rPr>
        <w:t>　　图 27： 2023年全球吹风喷嘴第一梯队、第二梯队和第三梯队厂商及市场份额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全球主要地区吹风喷嘴销售收入（2019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全球主要地区吹风喷嘴销售收入市场份额（2019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北美市场吹风喷嘴收入及增长率（2019-2030）&amp;（百万美元）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欧洲市场吹风喷嘴收入及增长率（2019-2030）&amp;（百万美元）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中国市场吹风喷嘴收入及增长率（2019-2030）&amp;（百万美元）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日本市场吹风喷嘴收入及增长率（2019-2030）&amp;（百万美元）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东南亚市场吹风喷嘴收入及增长率（2019-2030）&amp;（百万美元）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印度市场吹风喷嘴销量及增长率（2019-2030）&amp;（千个）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印度市场吹风喷嘴收入及增长率（2019-2030）&amp;（百万美元）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全球不同原材料吹风喷嘴价格走势（2019-2030）&amp;（美元/个）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全球不同最终用途吹风喷嘴价格走势（2019-2030）&amp;（美元/个）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吹风喷嘴产业链</w:t>
      </w:r>
      <w:r>
        <w:rPr>
          <w:rFonts w:hint="eastAsia"/>
        </w:rPr>
        <w:br/>
      </w:r>
      <w:r>
        <w:rPr>
          <w:rFonts w:hint="eastAsia"/>
        </w:rPr>
        <w:t>　　图 45： 吹风喷嘴中国企业SWOT分析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63de32bf44921" w:history="1">
        <w:r>
          <w:rPr>
            <w:rStyle w:val="Hyperlink"/>
          </w:rPr>
          <w:t>2024-2030年全球与中国吹风喷嘴行业研究分析及发展前景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63de32bf44921" w:history="1">
        <w:r>
          <w:rPr>
            <w:rStyle w:val="Hyperlink"/>
          </w:rPr>
          <w:t>https://www.20087.com/2/89/ChuiFengPenZuiDeQianJing.html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48b4478048eb" w:history="1">
      <w:r>
        <w:rPr>
          <w:rStyle w:val="Hyperlink"/>
        </w:rPr>
        <w:t>2024-2030年全球与中国吹风喷嘴行业研究分析及发展前景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iFengPenZuiDeQianJing.html" TargetMode="External" Id="Re1663de32bf4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iFengPenZuiDeQianJing.html" TargetMode="External" Id="Rab6d48b44780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2024-09-26T04:56:50Z</dcterms:created>
  <dcterms:modified xsi:type="dcterms:W3CDTF">2024-09-26T05:56:50Z</dcterms:modified>
  <dc:subject>2024-2030年全球与中国吹风喷嘴行业研究分析及发展前景</dc:subject>
  <dc:title>2024-2030年全球与中国吹风喷嘴行业研究分析及发展前景</dc:title>
  <cp:keywords>2024-2030年全球与中国吹风喷嘴行业研究分析及发展前景</cp:keywords>
  <dc:description>2024-2030年全球与中国吹风喷嘴行业研究分析及发展前景</dc:description>
</cp:coreProperties>
</file>