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c5ad65a054cda" w:history="1">
              <w:r>
                <w:rPr>
                  <w:rStyle w:val="Hyperlink"/>
                </w:rPr>
                <w:t>2025-2031年中国摆线齿轮马达行业调研与行业前景分析报告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c5ad65a054cda" w:history="1">
              <w:r>
                <w:rPr>
                  <w:rStyle w:val="Hyperlink"/>
                </w:rPr>
                <w:t>2025-2031年中国摆线齿轮马达行业调研与行业前景分析报告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c5ad65a054cda" w:history="1">
                <w:r>
                  <w:rPr>
                    <w:rStyle w:val="Hyperlink"/>
                  </w:rPr>
                  <w:t>https://www.20087.com/2/09/BaiXianChiLunMaDaShiChangQianJing.html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摆线齿轮马达是一种小型、低速、大扭矩的液压马达，近年来在工业自动化、农业机械、建筑设备等领域得到了广泛应用。随着材料科学和制造技术的进步，摆线齿轮马达的性能和可靠性得到了显著提升。目前，摆线齿轮马达不仅在效率和噪音控制方面有了显著改善，还在结构紧凑性和维护便利性方面实现了优化。此外，随着对节能减排的关注，市场上出现了更多高效能、低能耗的产品。</w:t>
      </w:r>
      <w:r>
        <w:rPr>
          <w:rFonts w:hint="eastAsia"/>
        </w:rPr>
        <w:br/>
      </w:r>
      <w:r>
        <w:rPr>
          <w:rFonts w:hint="eastAsia"/>
        </w:rPr>
        <w:t>　　未来，摆线齿轮马达的发展将更加注重技术创新和能效提升。一方面，通过采用更先进的材料和设计，摆线齿轮马达将实现更高的功率密度和更长的使用寿命，以适应更复杂的工作环境。另一方面，随着工业自动化水平的提高，摆线齿轮马达将更加注重智能化功能，如内置传感器和远程监控系统，以提高设备的可靠性和维护效率。此外，随着可持续发展理念的普及，摆线齿轮马达还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c5ad65a054cda" w:history="1">
        <w:r>
          <w:rPr>
            <w:rStyle w:val="Hyperlink"/>
          </w:rPr>
          <w:t>2025-2031年中国摆线齿轮马达行业调研与行业前景分析报告</w:t>
        </w:r>
      </w:hyperlink>
      <w:r>
        <w:rPr>
          <w:rFonts w:hint="eastAsia"/>
        </w:rPr>
        <w:t>》通过严谨的分析、翔实的数据及直观的图表，系统解析了摆线齿轮马达行业的市场规模、需求变化、价格波动及产业链结构。报告全面评估了当前摆线齿轮马达市场现状，科学预测了未来市场前景与发展趋势，重点剖析了摆线齿轮马达细分市场的机遇与挑战。同时，报告对摆线齿轮马达重点企业的竞争地位及市场集中度进行了评估，为摆线齿轮马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摆线齿轮马达行业界定及应用领域</w:t>
      </w:r>
      <w:r>
        <w:rPr>
          <w:rFonts w:hint="eastAsia"/>
        </w:rPr>
        <w:br/>
      </w:r>
      <w:r>
        <w:rPr>
          <w:rFonts w:hint="eastAsia"/>
        </w:rPr>
        <w:t>　　第一节 摆线齿轮马达行业定义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摆线齿轮马达主要应用领域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2024-2025年全球摆线齿轮马达行业市场调研分析</w:t>
      </w:r>
      <w:r>
        <w:rPr>
          <w:rFonts w:hint="eastAsia"/>
        </w:rPr>
        <w:br/>
      </w:r>
      <w:r>
        <w:rPr>
          <w:rFonts w:hint="eastAsia"/>
        </w:rPr>
        <w:t>　　第一节 全球摆线齿轮马达行业经济环境分析</w:t>
      </w:r>
      <w:r>
        <w:rPr>
          <w:rFonts w:hint="eastAsia"/>
        </w:rPr>
        <w:br/>
      </w:r>
      <w:r>
        <w:rPr>
          <w:rFonts w:hint="eastAsia"/>
        </w:rPr>
        <w:t>　　第二节 全球摆线齿轮马达市场总体情况分析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一、全球摆线齿轮马达行业的发展特点</w:t>
      </w:r>
      <w:r>
        <w:rPr>
          <w:rFonts w:hint="eastAsia"/>
        </w:rPr>
        <w:br/>
      </w:r>
      <w:r>
        <w:rPr>
          <w:rFonts w:hint="eastAsia"/>
        </w:rPr>
        <w:t>　　　　二、全球摆线齿轮马达市场结构</w:t>
      </w:r>
      <w:r>
        <w:rPr>
          <w:rFonts w:hint="eastAsia"/>
        </w:rPr>
        <w:br/>
      </w:r>
      <w:r>
        <w:rPr>
          <w:rFonts w:hint="eastAsia"/>
        </w:rPr>
        <w:t>　　　　三、全球摆线齿轮马达行业竞争格局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全球主要国家（地区）摆线齿轮马达市场分析</w:t>
      </w:r>
      <w:r>
        <w:rPr>
          <w:rFonts w:hint="eastAsia"/>
        </w:rPr>
        <w:br/>
      </w:r>
      <w:r>
        <w:rPr>
          <w:rFonts w:hint="eastAsia"/>
        </w:rPr>
        <w:t>　　第四节 2025-2031年全球摆线齿轮马达行业发展趋势预测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2024-2025年摆线齿轮马达行业发展环境分析</w:t>
      </w:r>
      <w:r>
        <w:rPr>
          <w:rFonts w:hint="eastAsia"/>
        </w:rPr>
        <w:br/>
      </w:r>
      <w:r>
        <w:rPr>
          <w:rFonts w:hint="eastAsia"/>
        </w:rPr>
        <w:t>　　第一节 摆线齿轮马达行业环境分析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摆线齿轮马达行业相关政策、法规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2024-2025年摆线齿轮马达行业技术发展现状及趋势分析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摆线齿轮马达行业技术发展现状分析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国内外摆线齿轮马达行业技术差异与原因</w:t>
      </w:r>
      <w:r>
        <w:rPr>
          <w:rFonts w:hint="eastAsia"/>
        </w:rPr>
        <w:br/>
      </w:r>
      <w:r>
        <w:rPr>
          <w:rFonts w:hint="eastAsia"/>
        </w:rPr>
        <w:t>　　第三节 摆线齿轮马达行业技术发展方向、趋势预测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提升摆线齿轮马达行业技术能力策略建议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中国摆线齿轮马达行业供给、需求分析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2024-2025年中国摆线齿轮马达市场现状</w:t>
      </w:r>
      <w:r>
        <w:rPr>
          <w:rFonts w:hint="eastAsia"/>
        </w:rPr>
        <w:br/>
      </w:r>
      <w:r>
        <w:rPr>
          <w:rFonts w:hint="eastAsia"/>
        </w:rPr>
        <w:t>　　第二节 中国摆线齿轮马达行业产量情况分析及预测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一、摆线齿轮马达总体产能规模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、2019-2024年中国摆线齿轮马达产量统计</w:t>
      </w:r>
      <w:r>
        <w:rPr>
          <w:rFonts w:hint="eastAsia"/>
        </w:rPr>
        <w:br/>
      </w:r>
      <w:r>
        <w:rPr>
          <w:rFonts w:hint="eastAsia"/>
        </w:rPr>
        <w:t>　　　　三、摆线齿轮马达生产区域分布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四、2025-2031年中国摆线齿轮马达产量预测</w:t>
      </w:r>
      <w:r>
        <w:rPr>
          <w:rFonts w:hint="eastAsia"/>
        </w:rPr>
        <w:br/>
      </w:r>
      <w:r>
        <w:rPr>
          <w:rFonts w:hint="eastAsia"/>
        </w:rPr>
        <w:t>　　第三节 中国摆线齿轮马达市场需求分析及预测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一、中国摆线齿轮马达市场需求特点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二、2019-2024年中国摆线齿轮马达市场需求统计</w:t>
      </w:r>
      <w:r>
        <w:rPr>
          <w:rFonts w:hint="eastAsia"/>
        </w:rPr>
        <w:br/>
      </w:r>
      <w:r>
        <w:rPr>
          <w:rFonts w:hint="eastAsia"/>
        </w:rPr>
        <w:t>　　　　三、摆线齿轮马达市场饱和度</w:t>
      </w:r>
      <w:r>
        <w:rPr>
          <w:rFonts w:hint="eastAsia"/>
        </w:rPr>
        <w:br/>
      </w:r>
      <w:r>
        <w:rPr>
          <w:rFonts w:hint="eastAsia"/>
        </w:rPr>
        <w:t>　　　　四、影响摆线齿轮马达市场需求的因素</w:t>
      </w:r>
      <w:r>
        <w:rPr>
          <w:rFonts w:hint="eastAsia"/>
        </w:rPr>
        <w:br/>
      </w:r>
      <w:r>
        <w:rPr>
          <w:rFonts w:hint="eastAsia"/>
        </w:rPr>
        <w:t>　　　　五、摆线齿轮马达市场潜力分析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六、2025-2031年中国摆线齿轮马达市场需求预测分析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中国摆线齿轮马达行业进出口分析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一、2019-2024年摆线齿轮马达进口量及增速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三、2025-2031年摆线齿轮马达进口量及增速预测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一、2019-2024年摆线齿轮马达出口量及增速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三、2025-2031年摆线齿轮马达出口量及增速预测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中国摆线齿轮马达行业重点地区调研分析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一、中国摆线齿轮马达行业区域市场分布情况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二、**地区摆线齿轮马达行业市场需求规模情况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三、**地区摆线齿轮马达行业市场需求规模情况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四、**地区摆线齿轮马达行业市场需求规模情况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五、**地区摆线齿轮马达行业市场需求规模情况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六、**地区摆线齿轮马达行业市场需求规模情况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2024-2025年中国摆线齿轮马达细分行业调研</w:t>
      </w:r>
      <w:r>
        <w:rPr>
          <w:rFonts w:hint="eastAsia"/>
        </w:rPr>
        <w:br/>
      </w:r>
      <w:r>
        <w:rPr>
          <w:rFonts w:hint="eastAsia"/>
        </w:rPr>
        <w:t>　　第一节 主要摆线齿轮马达细分行业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摆线齿轮马达行业重点企业发展调研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中国摆线齿轮马达企业营销及发展建议</w:t>
      </w:r>
      <w:r>
        <w:rPr>
          <w:rFonts w:hint="eastAsia"/>
        </w:rPr>
        <w:br/>
      </w:r>
      <w:r>
        <w:rPr>
          <w:rFonts w:hint="eastAsia"/>
        </w:rPr>
        <w:t>　　第一节 摆线齿轮马达企业营销策略分析及建议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摆线齿轮马达企业营销策略分析</w:t>
      </w:r>
      <w:r>
        <w:rPr>
          <w:rFonts w:hint="eastAsia"/>
        </w:rPr>
        <w:br/>
      </w:r>
      <w:r>
        <w:rPr>
          <w:rFonts w:hint="eastAsia"/>
        </w:rPr>
        <w:t>　　　　一、摆线齿轮马达企业营销策略</w:t>
      </w:r>
      <w:r>
        <w:rPr>
          <w:rFonts w:hint="eastAsia"/>
        </w:rPr>
        <w:br/>
      </w:r>
      <w:r>
        <w:rPr>
          <w:rFonts w:hint="eastAsia"/>
        </w:rPr>
        <w:t>　　　　二、摆线齿轮马达企业经验借鉴</w:t>
      </w:r>
      <w:r>
        <w:rPr>
          <w:rFonts w:hint="eastAsia"/>
        </w:rPr>
        <w:br/>
      </w:r>
      <w:r>
        <w:rPr>
          <w:rFonts w:hint="eastAsia"/>
        </w:rPr>
        <w:t>　　第三节 摆线齿轮马达企业营销模式演化与创新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摆线齿轮马达企业经营发展分析及建议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一、摆线齿轮马达企业存在的问题</w:t>
      </w:r>
      <w:r>
        <w:rPr>
          <w:rFonts w:hint="eastAsia"/>
        </w:rPr>
        <w:br/>
      </w:r>
      <w:r>
        <w:rPr>
          <w:rFonts w:hint="eastAsia"/>
        </w:rPr>
        <w:t>　　　　二、摆线齿轮马达企业应对的策略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摆线齿轮马达行业发展趋势及投资风险预警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2025年摆线齿轮马达市场前景分析</w:t>
      </w:r>
      <w:r>
        <w:rPr>
          <w:rFonts w:hint="eastAsia"/>
        </w:rPr>
        <w:br/>
      </w:r>
      <w:r>
        <w:rPr>
          <w:rFonts w:hint="eastAsia"/>
        </w:rPr>
        <w:t>　　第二节 2025年摆线齿轮马达行业发展趋势预测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影响摆线齿轮马达行业发展的主要因素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一、2025年影响摆线齿轮马达行业运行的有利因素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二、2025年影响摆线齿轮马达行业运行的稳定因素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三、2025年影响摆线齿轮马达行业运行的不利因素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四、2025年中国摆线齿轮马达行业发展面临的挑战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五、2025年中国摆线齿轮马达行业发展面临的机遇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专家对摆线齿轮马达行业投资风险预警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一、2025-2031年摆线齿轮马达行业市场风险及控制策略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二、2025-2031年摆线齿轮马达行业政策风险及控制策略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三、2025-2031年摆线齿轮马达行业经营风险及控制策略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四、2025-2031年摆线齿轮马达同业竞争风险及控制策略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五、2025-2031年摆线齿轮马达行业其他风险及控制策略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摆线齿轮马达行业投资战略研究</w:t>
      </w:r>
      <w:r>
        <w:rPr>
          <w:rFonts w:hint="eastAsia"/>
        </w:rPr>
        <w:br/>
      </w:r>
      <w:r>
        <w:rPr>
          <w:rFonts w:hint="eastAsia"/>
        </w:rPr>
        <w:t>　　第一节 摆线齿轮马达行业发展战略研究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对我国摆线齿轮马达品牌的战略思考</w:t>
      </w:r>
      <w:r>
        <w:rPr>
          <w:rFonts w:hint="eastAsia"/>
        </w:rPr>
        <w:br/>
      </w:r>
      <w:r>
        <w:rPr>
          <w:rFonts w:hint="eastAsia"/>
        </w:rPr>
        <w:t>　　　　一、摆线齿轮马达品牌的重要性</w:t>
      </w:r>
      <w:r>
        <w:rPr>
          <w:rFonts w:hint="eastAsia"/>
        </w:rPr>
        <w:br/>
      </w:r>
      <w:r>
        <w:rPr>
          <w:rFonts w:hint="eastAsia"/>
        </w:rPr>
        <w:t>　　　　二、摆线齿轮马达实施品牌战略的意义</w:t>
      </w:r>
      <w:r>
        <w:rPr>
          <w:rFonts w:hint="eastAsia"/>
        </w:rPr>
        <w:br/>
      </w:r>
      <w:r>
        <w:rPr>
          <w:rFonts w:hint="eastAsia"/>
        </w:rPr>
        <w:t>　　　　三、摆线齿轮马达企业品牌的现状分析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四、我国摆线齿轮马达企业的品牌战略</w:t>
      </w:r>
      <w:r>
        <w:rPr>
          <w:rFonts w:hint="eastAsia"/>
        </w:rPr>
        <w:br/>
      </w:r>
      <w:r>
        <w:rPr>
          <w:rFonts w:hint="eastAsia"/>
        </w:rPr>
        <w:t>　　　　五、摆线齿轮马达品牌战略管理的策略</w:t>
      </w:r>
      <w:r>
        <w:rPr>
          <w:rFonts w:hint="eastAsia"/>
        </w:rPr>
        <w:br/>
      </w:r>
      <w:r>
        <w:rPr>
          <w:rFonts w:hint="eastAsia"/>
        </w:rPr>
        <w:t>　　第三节 摆线齿轮马达经营策略分析</w:t>
      </w:r>
      <w:r>
        <w:rPr>
          <w:rFonts w:hint="eastAsia"/>
        </w:rPr>
        <w:br/>
      </w:r>
      <w:r>
        <w:rPr>
          <w:rFonts w:hint="eastAsia"/>
        </w:rPr>
        <w:t>　　　　一、摆线齿轮马达市场细分策略</w:t>
      </w:r>
      <w:r>
        <w:rPr>
          <w:rFonts w:hint="eastAsia"/>
        </w:rPr>
        <w:br/>
      </w:r>
      <w:r>
        <w:rPr>
          <w:rFonts w:hint="eastAsia"/>
        </w:rPr>
        <w:t>　　　　二、摆线齿轮马达市场创新策略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四、摆线齿轮马达新产品差异化战略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[~中~智~林~]摆线齿轮马达行业投资战略研究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一、2025-2031年摆线齿轮马达行业投资战略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摆线齿轮马达行业类别</w:t>
      </w:r>
      <w:r>
        <w:rPr>
          <w:rFonts w:hint="eastAsia"/>
        </w:rPr>
        <w:br/>
      </w:r>
      <w:r>
        <w:rPr>
          <w:rFonts w:hint="eastAsia"/>
        </w:rPr>
        <w:t>　　图表 摆线齿轮马达行业产业链调研</w:t>
      </w:r>
      <w:r>
        <w:rPr>
          <w:rFonts w:hint="eastAsia"/>
        </w:rPr>
        <w:br/>
      </w:r>
      <w:r>
        <w:rPr>
          <w:rFonts w:hint="eastAsia"/>
        </w:rPr>
        <w:t>　　图表 摆线齿轮马达行业现状</w:t>
      </w:r>
      <w:r>
        <w:rPr>
          <w:rFonts w:hint="eastAsia"/>
        </w:rPr>
        <w:br/>
      </w:r>
      <w:r>
        <w:rPr>
          <w:rFonts w:hint="eastAsia"/>
        </w:rPr>
        <w:t>　　图表 摆线齿轮马达行业标准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2019-2024年中国摆线齿轮马达行业市场规模</w:t>
      </w:r>
      <w:r>
        <w:rPr>
          <w:rFonts w:hint="eastAsia"/>
        </w:rPr>
        <w:br/>
      </w:r>
      <w:r>
        <w:rPr>
          <w:rFonts w:hint="eastAsia"/>
        </w:rPr>
        <w:t>　　图表 2025年中国摆线齿轮马达行业产能</w:t>
      </w:r>
      <w:r>
        <w:rPr>
          <w:rFonts w:hint="eastAsia"/>
        </w:rPr>
        <w:br/>
      </w:r>
      <w:r>
        <w:rPr>
          <w:rFonts w:hint="eastAsia"/>
        </w:rPr>
        <w:t>　　图表 2019-2024年中国摆线齿轮马达行业产量统计</w:t>
      </w:r>
      <w:r>
        <w:rPr>
          <w:rFonts w:hint="eastAsia"/>
        </w:rPr>
        <w:br/>
      </w:r>
      <w:r>
        <w:rPr>
          <w:rFonts w:hint="eastAsia"/>
        </w:rPr>
        <w:t>　　图表 摆线齿轮马达行业动态</w:t>
      </w:r>
      <w:r>
        <w:rPr>
          <w:rFonts w:hint="eastAsia"/>
        </w:rPr>
        <w:br/>
      </w:r>
      <w:r>
        <w:rPr>
          <w:rFonts w:hint="eastAsia"/>
        </w:rPr>
        <w:t>　　图表 2019-2024年中国摆线齿轮马达市场需求量</w:t>
      </w:r>
      <w:r>
        <w:rPr>
          <w:rFonts w:hint="eastAsia"/>
        </w:rPr>
        <w:br/>
      </w:r>
      <w:r>
        <w:rPr>
          <w:rFonts w:hint="eastAsia"/>
        </w:rPr>
        <w:t>　　图表 2025年中国摆线齿轮马达行业需求区域调研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2019-2024年中国摆线齿轮马达行情</w:t>
      </w:r>
      <w:r>
        <w:rPr>
          <w:rFonts w:hint="eastAsia"/>
        </w:rPr>
        <w:br/>
      </w:r>
      <w:r>
        <w:rPr>
          <w:rFonts w:hint="eastAsia"/>
        </w:rPr>
        <w:t>　　图表 2019-2024年中国摆线齿轮马达价格走势图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2019-2024年中国摆线齿轮马达行业销售收入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2019-2024年中国摆线齿轮马达行业盈利情况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2019-2024年中国摆线齿轮马达行业利润总额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2019-2024年中国摆线齿轮马达进口统计</w:t>
      </w:r>
      <w:r>
        <w:rPr>
          <w:rFonts w:hint="eastAsia"/>
        </w:rPr>
        <w:br/>
      </w:r>
      <w:r>
        <w:rPr>
          <w:rFonts w:hint="eastAsia"/>
        </w:rPr>
        <w:t>　　图表 2019-2024年中国摆线齿轮马达出口统计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2019-2024年中国摆线齿轮马达行业企业数量统计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**地区摆线齿轮马达市场规模</w:t>
      </w:r>
      <w:r>
        <w:rPr>
          <w:rFonts w:hint="eastAsia"/>
        </w:rPr>
        <w:br/>
      </w:r>
      <w:r>
        <w:rPr>
          <w:rFonts w:hint="eastAsia"/>
        </w:rPr>
        <w:t>　　图表 **地区摆线齿轮马达行业市场需求</w:t>
      </w:r>
      <w:r>
        <w:rPr>
          <w:rFonts w:hint="eastAsia"/>
        </w:rPr>
        <w:br/>
      </w:r>
      <w:r>
        <w:rPr>
          <w:rFonts w:hint="eastAsia"/>
        </w:rPr>
        <w:t>　　图表 **地区摆线齿轮马达市场调研</w:t>
      </w:r>
      <w:r>
        <w:rPr>
          <w:rFonts w:hint="eastAsia"/>
        </w:rPr>
        <w:br/>
      </w:r>
      <w:r>
        <w:rPr>
          <w:rFonts w:hint="eastAsia"/>
        </w:rPr>
        <w:t>　　图表 **地区摆线齿轮马达行业市场需求分析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**地区摆线齿轮马达市场规模</w:t>
      </w:r>
      <w:r>
        <w:rPr>
          <w:rFonts w:hint="eastAsia"/>
        </w:rPr>
        <w:br/>
      </w:r>
      <w:r>
        <w:rPr>
          <w:rFonts w:hint="eastAsia"/>
        </w:rPr>
        <w:t>　　图表 **地区摆线齿轮马达行业市场需求</w:t>
      </w:r>
      <w:r>
        <w:rPr>
          <w:rFonts w:hint="eastAsia"/>
        </w:rPr>
        <w:br/>
      </w:r>
      <w:r>
        <w:rPr>
          <w:rFonts w:hint="eastAsia"/>
        </w:rPr>
        <w:t>　　图表 **地区摆线齿轮马达市场调研</w:t>
      </w:r>
      <w:r>
        <w:rPr>
          <w:rFonts w:hint="eastAsia"/>
        </w:rPr>
        <w:br/>
      </w:r>
      <w:r>
        <w:rPr>
          <w:rFonts w:hint="eastAsia"/>
        </w:rPr>
        <w:t>　　图表 **地区摆线齿轮马达行业市场需求分析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摆线齿轮马达行业竞争对手分析</w:t>
      </w:r>
      <w:r>
        <w:rPr>
          <w:rFonts w:hint="eastAsia"/>
        </w:rPr>
        <w:br/>
      </w:r>
      <w:r>
        <w:rPr>
          <w:rFonts w:hint="eastAsia"/>
        </w:rPr>
        <w:t>　　图表 摆线齿轮马达重点企业（一）基本信息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摆线齿轮马达重点企业（一）经营情况分析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摆线齿轮马达重点企业（一）主要经济指标情况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摆线齿轮马达重点企业（一）盈利能力情况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摆线齿轮马达重点企业（一）偿债能力情况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摆线齿轮马达重点企业（一）运营能力情况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摆线齿轮马达重点企业（一）成长能力情况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摆线齿轮马达重点企业（二）基本信息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摆线齿轮马达重点企业（二）经营情况分析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摆线齿轮马达重点企业（二）主要经济指标情况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摆线齿轮马达重点企业（二）盈利能力情况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摆线齿轮马达重点企业（二）偿债能力情况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摆线齿轮马达重点企业（二）运营能力情况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摆线齿轮马达重点企业（二）成长能力情况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摆线齿轮马达重点企业（三）基本信息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摆线齿轮马达重点企业（三）经营情况分析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摆线齿轮马达重点企业（三）主要经济指标情况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摆线齿轮马达重点企业（三）盈利能力情况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摆线齿轮马达重点企业（三）偿债能力情况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摆线齿轮马达重点企业（三）运营能力情况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摆线齿轮马达重点企业（三）成长能力情况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2025-2031年中国摆线齿轮马达行业产能预测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2025-2031年中国摆线齿轮马达行业产量预测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2025-2031年中国摆线齿轮马达市场需求预测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2025-2031年中国摆线齿轮马达行业市场规模预测</w:t>
      </w:r>
      <w:r>
        <w:rPr>
          <w:rFonts w:hint="eastAsia"/>
        </w:rPr>
        <w:br/>
      </w:r>
      <w:r>
        <w:rPr>
          <w:rFonts w:hint="eastAsia"/>
        </w:rPr>
        <w:t>　　图表 摆线齿轮马达行业准入条件</w:t>
      </w:r>
      <w:r>
        <w:rPr>
          <w:rFonts w:hint="eastAsia"/>
        </w:rPr>
        <w:br/>
      </w:r>
      <w:r>
        <w:rPr>
          <w:rFonts w:hint="eastAsia"/>
        </w:rPr>
        <w:t>　　图表 2025年中国摆线齿轮马达市场前景</w:t>
      </w:r>
      <w:r>
        <w:rPr>
          <w:rFonts w:hint="eastAsia"/>
        </w:rPr>
        <w:br/>
      </w:r>
      <w:r>
        <w:rPr>
          <w:rFonts w:hint="eastAsia"/>
        </w:rPr>
        <w:t>　　图表 2025-2031年中国摆线齿轮马达行业信息化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2025-2031年中国摆线齿轮马达行业风险分析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2025-2031年中国摆线齿轮马达行业发展趋势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c5ad65a054cda" w:history="1">
        <w:r>
          <w:rPr>
            <w:rStyle w:val="Hyperlink"/>
          </w:rPr>
          <w:t>2025-2031年中国摆线齿轮马达行业调研与行业前景分析报告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c5ad65a054cda" w:history="1">
        <w:r>
          <w:rPr>
            <w:rStyle w:val="Hyperlink"/>
          </w:rPr>
          <w:t>https://www.20087.com/2/09/BaiXianChiLunMaDaShiChangQianJing.html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热点：摆线马达组装图解、摆线齿轮马达有哪几种、柱塞马达与摆线马达的优点、齿轮 摆线、摆线马达怎么看型号、摆线齿轮传动、摆线减速机电机、摆线齿轮加工视频、摆线齿轮传动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abcd4c69c4bac" w:history="1">
      <w:r>
        <w:rPr>
          <w:rStyle w:val="Hyperlink"/>
        </w:rPr>
        <w:t>2025-2031年中国摆线齿轮马达行业调研与行业前景分析报告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BaiXianChiLunMaDaShiChangQianJing.html" TargetMode="External" Id="Ra9cc5ad65a05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BaiXianChiLunMaDaShiChangQianJing.html" TargetMode="External" Id="R56fabcd4c69c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2025-03-17T23:57:00Z</dcterms:created>
  <dcterms:modified xsi:type="dcterms:W3CDTF">2025-03-18T00:57:00Z</dcterms:modified>
  <dc:subject>2025-2031年中国摆线齿轮马达行业调研与行业前景分析报告</dc:subject>
  <dc:title>2025-2031年中国摆线齿轮马达行业调研与行业前景分析报告</dc:title>
  <cp:keywords>2025-2031年中国摆线齿轮马达行业调研与行业前景分析报告</cp:keywords>
  <dc:description>2025-2031年中国摆线齿轮马达行业调研与行业前景分析报告</dc:description>
</cp:coreProperties>
</file>