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0015fe0554fe7" w:history="1">
              <w:r>
                <w:rPr>
                  <w:rStyle w:val="Hyperlink"/>
                </w:rPr>
                <w:t>2025-2031年中国安防产品市场调查研究与前景分析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0015fe0554fe7" w:history="1">
              <w:r>
                <w:rPr>
                  <w:rStyle w:val="Hyperlink"/>
                </w:rPr>
                <w:t>2025-2031年中国安防产品市场调查研究与前景分析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d0015fe0554fe7" w:history="1">
                <w:r>
                  <w:rPr>
                    <w:rStyle w:val="Hyperlink"/>
                  </w:rPr>
                  <w:t>https://www.20087.com/3/39/AnFangChanPinDeQianJing.html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产品涵盖视频监控、门禁控制、入侵报警等多个领域，是保障社会安全和个人财产安全的重要手段。近年来，随着技术的进步和社会对安全需求的提高，安防产品经历了从模拟到数字再到网络化的转变。目前，高清监控摄像头、智能门锁、人脸识别系统等产品层出不穷，不仅提高了监控的清晰度和准确性，还实现了远程控制和智能化管理。此外，随着物联网技术的应用，安防系统能够与其他智能设备联网，实现信息共享和联动控制，提升了整个系统的安全性和便利性。</w:t>
      </w:r>
      <w:r>
        <w:rPr>
          <w:rFonts w:hint="eastAsia"/>
        </w:rPr>
        <w:br/>
      </w:r>
      <w:r>
        <w:rPr>
          <w:rFonts w:hint="eastAsia"/>
        </w:rPr>
        <w:t>　　未来，安防产品将朝着更加智能化、集成化和个性化方向发展。一方面，通过集成人工智能技术，安防系统将能够实现更加精准的行为分析和异常检测，提高预警的准确性和及时性。另一方面，随着5G网络的普及，安防产品的实时性和数据传输能力将进一步提升，为用户提供更加全面的安全保障。此外，随着个性化服务的需求增长，定制化的安防解决方案将成为市场趋势，以满足不同场景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0015fe0554fe7" w:history="1">
        <w:r>
          <w:rPr>
            <w:rStyle w:val="Hyperlink"/>
          </w:rPr>
          <w:t>2025-2031年中国安防产品市场调查研究与前景分析</w:t>
        </w:r>
      </w:hyperlink>
      <w:r>
        <w:rPr>
          <w:rFonts w:hint="eastAsia"/>
        </w:rPr>
        <w:t>》以专业、科学的视角，全面分析了安防产品行业的产业链、市场规模与需求，并探讨了价格动态。安防产品报告客观展现了行业现状，科学预测了安防产品市场前景及发展趋势。同时，聚焦于安防产品重点企业，全面评估了市场竞争、集中度及品牌影响力，并对市场进行了细分研究。安防产品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安防产品产业概述</w:t>
      </w:r>
      <w:r>
        <w:rPr>
          <w:rFonts w:hint="eastAsia"/>
        </w:rPr>
        <w:br/>
      </w:r>
      <w:r>
        <w:rPr>
          <w:rFonts w:hint="eastAsia"/>
        </w:rPr>
        <w:t>　　第一节 安防产品定义与分类</w:t>
      </w:r>
      <w:r>
        <w:rPr>
          <w:rFonts w:hint="eastAsia"/>
        </w:rPr>
        <w:br/>
      </w:r>
      <w:r>
        <w:rPr>
          <w:rFonts w:hint="eastAsia"/>
        </w:rPr>
        <w:t>　　第二节 安防产品产业链结构及关键环节剖析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安防产品商业模式与盈利模式解析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安防产品经济指标与行业评估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全球安防产品市场发展综述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2020-2024年全球安防产品市场规模及增长趋势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主要国家与地区安防产品市场对比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2025-2031年全球安防产品行业发展趋势与前景预测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国际安防产品市场发展趋势及对我国启示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二、对我国安防产品市场的借鉴意义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安防产品市场的总体规模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一、2020-2024年安防产品市场规模变化及趋势分析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二、2025年安防产品行业市场规模特点</w:t>
      </w:r>
      <w:r>
        <w:rPr>
          <w:rFonts w:hint="eastAsia"/>
        </w:rPr>
        <w:br/>
      </w:r>
      <w:r>
        <w:rPr>
          <w:rFonts w:hint="eastAsia"/>
        </w:rPr>
        <w:t>　　第二节 安防产品市场规模的构成</w:t>
      </w:r>
      <w:r>
        <w:rPr>
          <w:rFonts w:hint="eastAsia"/>
        </w:rPr>
        <w:br/>
      </w:r>
      <w:r>
        <w:rPr>
          <w:rFonts w:hint="eastAsia"/>
        </w:rPr>
        <w:t>　　　　一、安防产品客户群体特征与偏好分析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二、不同类型安防产品市场规模分布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三、各地区安防产品市场规模差异与特点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安防产品市场规模的预测与展望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一、未来几年安防产品市场规模增长预测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2020-2024年中国安防产品行业总体发展与财务状况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2020-2024年安防产品行业规模情况</w:t>
      </w:r>
      <w:r>
        <w:rPr>
          <w:rFonts w:hint="eastAsia"/>
        </w:rPr>
        <w:br/>
      </w:r>
      <w:r>
        <w:rPr>
          <w:rFonts w:hint="eastAsia"/>
        </w:rPr>
        <w:t>　　　　一、安防产品行业企业数量规模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二、安防产品行业从业人员规模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三、安防产品行业市场敏感性分析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2020-2024年安防产品行业财务能力分析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一、安防产品行业盈利能力</w:t>
      </w:r>
      <w:r>
        <w:rPr>
          <w:rFonts w:hint="eastAsia"/>
        </w:rPr>
        <w:br/>
      </w:r>
      <w:r>
        <w:rPr>
          <w:rFonts w:hint="eastAsia"/>
        </w:rPr>
        <w:t>　　　　二、安防产品行业偿债能力</w:t>
      </w:r>
      <w:r>
        <w:rPr>
          <w:rFonts w:hint="eastAsia"/>
        </w:rPr>
        <w:br/>
      </w:r>
      <w:r>
        <w:rPr>
          <w:rFonts w:hint="eastAsia"/>
        </w:rPr>
        <w:t>　　　　三、安防产品行业营运能力</w:t>
      </w:r>
      <w:r>
        <w:rPr>
          <w:rFonts w:hint="eastAsia"/>
        </w:rPr>
        <w:br/>
      </w:r>
      <w:r>
        <w:rPr>
          <w:rFonts w:hint="eastAsia"/>
        </w:rPr>
        <w:t>　　　　四、安防产品行业发展能力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安防产品细分市场（一）市场调研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安防产品细分市场（二）市场调研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2020-2024年中国安防产品行业重点区域调研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一、重点地区（一）安防产品市场规模与特点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二、重点地区（二）安防产品市场规模及特点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三、重点地区（三）安防产品市场规模及特点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四、重点地区（四）安防产品市场规模及特点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不同区域安防产品市场的对比与启示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二、安防产品市场拓展策略与建议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安防产品行业渠道分析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二、各类渠道对安防产品行业的影响</w:t>
      </w:r>
      <w:r>
        <w:rPr>
          <w:rFonts w:hint="eastAsia"/>
        </w:rPr>
        <w:br/>
      </w:r>
      <w:r>
        <w:rPr>
          <w:rFonts w:hint="eastAsia"/>
        </w:rPr>
        <w:t>　　　　三、主要安防产品企业渠道策略研究</w:t>
      </w:r>
      <w:r>
        <w:rPr>
          <w:rFonts w:hint="eastAsia"/>
        </w:rPr>
        <w:br/>
      </w:r>
      <w:r>
        <w:rPr>
          <w:rFonts w:hint="eastAsia"/>
        </w:rPr>
        <w:t>　　第二节 安防产品行业客户分析与定位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安防产品行业总体市场竞争状况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一、安防产品行业竞争结构分析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二、安防产品企业竞争格局与集中度评估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三、安防产品行业SWOT分析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安防产品行业重点企业调研分析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安防产品企业发展策略分析</w:t>
      </w:r>
      <w:r>
        <w:rPr>
          <w:rFonts w:hint="eastAsia"/>
        </w:rPr>
        <w:br/>
      </w:r>
      <w:r>
        <w:rPr>
          <w:rFonts w:hint="eastAsia"/>
        </w:rPr>
        <w:t>　　第一节 安防产品市场与销售策略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安防产品品牌战略思考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中国安防产品行业发展环境分析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二、安防产品行业主管部门、监管体制及相关政策法规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3、安防产品行业的主要法律、法规和政策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4、2025年安防产品行业法律法规和政策对行业的影响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二、安防产品消费者需求分析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一、安防产品技术的应用与创新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二、安防产品行业发展的技术趋势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2025-2031年安防产品行业展趋势预测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2025-2031年安防产品市场发展前景分析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一、安防产品市场发展潜力</w:t>
      </w:r>
      <w:r>
        <w:rPr>
          <w:rFonts w:hint="eastAsia"/>
        </w:rPr>
        <w:br/>
      </w:r>
      <w:r>
        <w:rPr>
          <w:rFonts w:hint="eastAsia"/>
        </w:rPr>
        <w:t>　　　　二、安防产品市场前景分析</w:t>
      </w:r>
      <w:r>
        <w:rPr>
          <w:rFonts w:hint="eastAsia"/>
        </w:rPr>
        <w:br/>
      </w:r>
      <w:r>
        <w:rPr>
          <w:rFonts w:hint="eastAsia"/>
        </w:rPr>
        <w:t>　　　　三、安防产品细分行业发展前景分析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2025-2031年安防产品发展趋势预测</w:t>
      </w:r>
      <w:r>
        <w:rPr>
          <w:rFonts w:hint="eastAsia"/>
        </w:rPr>
        <w:br/>
      </w:r>
      <w:r>
        <w:rPr>
          <w:rFonts w:hint="eastAsia"/>
        </w:rPr>
        <w:t>　　　　一、安防产品发展趋势预测</w:t>
      </w:r>
      <w:r>
        <w:rPr>
          <w:rFonts w:hint="eastAsia"/>
        </w:rPr>
        <w:br/>
      </w:r>
      <w:r>
        <w:rPr>
          <w:rFonts w:hint="eastAsia"/>
        </w:rPr>
        <w:t>　　　　二、安防产品市场规模预测</w:t>
      </w:r>
      <w:r>
        <w:rPr>
          <w:rFonts w:hint="eastAsia"/>
        </w:rPr>
        <w:br/>
      </w:r>
      <w:r>
        <w:rPr>
          <w:rFonts w:hint="eastAsia"/>
        </w:rPr>
        <w:t>　　　　三、安防产品细分市场发展趋势预测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未来安防产品行业挑战与机遇探讨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一、安防产品行业挑战</w:t>
      </w:r>
      <w:r>
        <w:rPr>
          <w:rFonts w:hint="eastAsia"/>
        </w:rPr>
        <w:br/>
      </w:r>
      <w:r>
        <w:rPr>
          <w:rFonts w:hint="eastAsia"/>
        </w:rPr>
        <w:t>　　　　二、安防产品行业机遇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安防产品行业研究结论及建议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对安防产品行业发展的建议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　对安防产品企业和投资者的建议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安防产品行业历程</w:t>
      </w:r>
      <w:r>
        <w:rPr>
          <w:rFonts w:hint="eastAsia"/>
        </w:rPr>
        <w:br/>
      </w:r>
      <w:r>
        <w:rPr>
          <w:rFonts w:hint="eastAsia"/>
        </w:rPr>
        <w:t>　　图表 安防产品行业生命周期</w:t>
      </w:r>
      <w:r>
        <w:rPr>
          <w:rFonts w:hint="eastAsia"/>
        </w:rPr>
        <w:br/>
      </w:r>
      <w:r>
        <w:rPr>
          <w:rFonts w:hint="eastAsia"/>
        </w:rPr>
        <w:t>　　图表 安防产品行业产业链分析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2020-2024年安防产品行业市场容量统计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2020-2024年中国安防产品行业市场规模及增长情况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2020-2024年中国安防产品行业销售收入分析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2020-2024年中国安防产品行业盈利情况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2020-2024年中国安防产品行业利润总额分析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2020-2024年中国安防产品行业企业数量情况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2020-2024年中国安防产品行业企业平均规模情况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2020-2024年中国安防产品行业竞争力分析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2020-2024年中国安防产品行业盈利能力分析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2020-2024年中国安防产品行业运营能力分析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2020-2024年中国安防产品行业偿债能力分析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2020-2024年中国安防产品行业发展能力分析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2020-2024年中国安防产品行业经营效益分析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2025-2031年中国安防产品行业市场规模预测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0015fe0554fe7" w:history="1">
        <w:r>
          <w:rPr>
            <w:rStyle w:val="Hyperlink"/>
          </w:rPr>
          <w:t>2025-2031年中国安防产品市场调查研究与前景分析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d0015fe0554fe7" w:history="1">
        <w:r>
          <w:rPr>
            <w:rStyle w:val="Hyperlink"/>
          </w:rPr>
          <w:t>https://www.20087.com/3/39/AnFangChanPinDeQianJing.html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4a35f5b1145b7" w:history="1">
      <w:r>
        <w:rPr>
          <w:rStyle w:val="Hyperlink"/>
        </w:rPr>
        <w:t>2025-2031年中国安防产品市场调查研究与前景分析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AnFangChanPinDeQianJing.html" TargetMode="External" Id="R88d0015fe055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AnFangChanPinDeQianJing.html" TargetMode="External" Id="R38d4a35f5b11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2024-11-16T02:56:06Z</dcterms:created>
  <dcterms:modified xsi:type="dcterms:W3CDTF">2024-11-16T03:56:06Z</dcterms:modified>
  <dc:subject>2025-2031年中国安防产品市场调查研究与前景分析</dc:subject>
  <dc:title>2025-2031年中国安防产品市场调查研究与前景分析</dc:title>
  <cp:keywords>2025-2031年中国安防产品市场调查研究与前景分析</cp:keywords>
  <dc:description>2025-2031年中国安防产品市场调查研究与前景分析</dc:description>
</cp:coreProperties>
</file>