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655a996d4a02" w:history="1">
              <w:r>
                <w:rPr>
                  <w:rStyle w:val="Hyperlink"/>
                </w:rPr>
                <w:t>2025-2031年中国微波化工干燥设备市场分析与发展前景预测报告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655a996d4a02" w:history="1">
              <w:r>
                <w:rPr>
                  <w:rStyle w:val="Hyperlink"/>
                </w:rPr>
                <w:t>2025-2031年中国微波化工干燥设备市场分析与发展前景预测报告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655a996d4a02" w:history="1">
                <w:r>
                  <w:rPr>
                    <w:rStyle w:val="Hyperlink"/>
                  </w:rPr>
                  <w:t>https://www.20087.com/3/99/WeiBoHuaGongGanZaoSheBeiDeQianJing.html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化工干燥设备利用微波能直接加热物料，广泛应用于化工、制药和食品加工等领域。近年来，随着环保法规日益严格和技术进步的推动，微波干燥技术因其绿色、高效的特性而受到越来越多企业的青睐。此外，微波干燥设备在处理高粘度、易燃易爆物料时表现出色，进一步扩展了其应用范围。</w:t>
      </w:r>
      <w:r>
        <w:rPr>
          <w:rFonts w:hint="eastAsia"/>
        </w:rPr>
        <w:br/>
      </w:r>
      <w:r>
        <w:rPr>
          <w:rFonts w:hint="eastAsia"/>
        </w:rPr>
        <w:t>　　未来，微波化工干燥设备的发展将更加注重智能化和多功能化。一方面，通过引入物联网（IoT）、大数据和人工智能技术，实现设备的远程监控、故障诊断和预测性维护，提高设备的运行效率和可靠性。例如，利用传感器和数据分析平台，实时监测设备的工作状态，进行预防性维护，减少停机时间；开发具备自适应调节功能的智能控制系统，根据物料特性和工艺要求自动调整微波功率和加热时间。另一方面，随着新材料和新技术的不断发展，微波化工干燥设备有望在更多新兴领域找到应用机会。例如，在新能源材料制备中，利用其高效干燥和均匀加热特性，提升电池材料的性能；在生物医学领域，探索其在药物制剂中的应用潜力，确保药品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a655a996d4a02" w:history="1">
        <w:r>
          <w:rPr>
            <w:rStyle w:val="Hyperlink"/>
          </w:rPr>
          <w:t>2025-2031年中国微波化工干燥设备市场分析与发展前景预测报告</w:t>
        </w:r>
      </w:hyperlink>
      <w:r>
        <w:rPr>
          <w:rFonts w:hint="eastAsia"/>
        </w:rPr>
        <w:t>》基于详实数据，从市场规模、需求变化及价格动态等维度，全面解析了微波化工干燥设备行业的现状与发展趋势，并对微波化工干燥设备产业链各环节进行了系统性探讨。报告科学预测了微波化工干燥设备行业未来发展方向，重点分析了微波化工干燥设备技术现状及创新路径，同时聚焦微波化工干燥设备重点企业的经营表现，评估了市场竞争格局、品牌影响力及市场集中度。通过对细分市场的深入研究及SWOT分析，报告揭示了微波化工干燥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微波化工干燥设备行业界定及应用</w:t>
      </w:r>
      <w:r>
        <w:rPr>
          <w:rFonts w:hint="eastAsia"/>
        </w:rPr>
        <w:br/>
      </w:r>
      <w:r>
        <w:rPr>
          <w:rFonts w:hint="eastAsia"/>
        </w:rPr>
        <w:t>　　第一节 微波化工干燥设备行业定义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微波化工干燥设备主要应用领域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2024-2025年微波化工干燥设备行业技术发展现状及趋势分析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微波化工干燥设备行业技术发展现状分析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国内外微波化工干燥设备行业技术差异与原因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微波化工干燥设备行业技术发展方向、趋势预测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提升微波化工干燥设备行业技术能力策略建议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全球微波化工干燥设备行业发展状况分析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2019-2024年全球微波化工干燥设备行业运行概况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2019-2024年全球微波化工干燥设备行业市场规模分析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全球主要地区微波化工干燥设备行业运行情况分析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2025-2031年全球微波化工干燥设备行业发展趋势预测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中国微波化工干燥设备发展环境分析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微波化工干燥设备行业相关政策、标准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微波化工干燥设备行业相关发展规划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中国微波化工干燥设备行业现状调研分析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中国微波化工干燥设备行业发展现状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一、2024-2025年微波化工干燥设备行业品牌发展现状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二、2024-2025年微波化工干燥设备行业需求市场现状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三、2024-2025年微波化工干燥设备市场需求层次分析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四、2024-2025年中国微波化工干燥设备市场走向分析</w:t>
      </w:r>
      <w:r>
        <w:rPr>
          <w:rFonts w:hint="eastAsia"/>
        </w:rPr>
        <w:br/>
      </w:r>
      <w:r>
        <w:rPr>
          <w:rFonts w:hint="eastAsia"/>
        </w:rPr>
        <w:t>　　第二节 中国微波化工干燥设备行业存在的问题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一、2024-2025年微波化工干燥设备产品市场存在的主要问题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二、2024-2025年国内微波化工干燥设备产品市场的三大瓶颈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三、2024-2025年微波化工干燥设备产品市场遭遇的规模难题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对中国微波化工干燥设备市场的分析及思考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一、微波化工干燥设备市场特点</w:t>
      </w:r>
      <w:r>
        <w:rPr>
          <w:rFonts w:hint="eastAsia"/>
        </w:rPr>
        <w:br/>
      </w:r>
      <w:r>
        <w:rPr>
          <w:rFonts w:hint="eastAsia"/>
        </w:rPr>
        <w:t>　　　　二、微波化工干燥设备市场分析</w:t>
      </w:r>
      <w:r>
        <w:rPr>
          <w:rFonts w:hint="eastAsia"/>
        </w:rPr>
        <w:br/>
      </w:r>
      <w:r>
        <w:rPr>
          <w:rFonts w:hint="eastAsia"/>
        </w:rPr>
        <w:t>　　　　三、微波化工干燥设备市场变化的方向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四、中国微波化工干燥设备行业发展的新思路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五、对中国微波化工干燥设备行业发展的思考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中国微波化工干燥设备行业市场供需现状调研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中国微波化工干燥设备市场现状分析</w:t>
      </w:r>
      <w:r>
        <w:rPr>
          <w:rFonts w:hint="eastAsia"/>
        </w:rPr>
        <w:br/>
      </w:r>
      <w:r>
        <w:rPr>
          <w:rFonts w:hint="eastAsia"/>
        </w:rPr>
        <w:t>　　第二节 中国微波化工干燥设备行业产量情况分析及预测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一、微波化工干燥设备总体产能规模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二、微波化工干燥设备生产区域分布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三、2019-2024年中国微波化工干燥设备行业产量统计分析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四、2025-2031年中国微波化工干燥设备行业产量预测分析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中国微波化工干燥设备市场需求分析及预测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一、中国微波化工干燥设备市场需求特点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二、2019-2024年中国微波化工干燥设备市场需求量统计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三、2025-2031年中国微波化工干燥设备市场需求量预测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中国微波化工干燥设备价格趋势分析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一、2019-2024年中国微波化工干燥设备市场价格趋势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二、2025-2031年中国微波化工干燥设备市场价格走势预测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中国微波化工干燥设备进出口分析</w:t>
      </w:r>
      <w:r>
        <w:rPr>
          <w:rFonts w:hint="eastAsia"/>
        </w:rPr>
        <w:br/>
      </w:r>
      <w:r>
        <w:rPr>
          <w:rFonts w:hint="eastAsia"/>
        </w:rPr>
        <w:t>　　第一节 微波化工干燥设备进口情况分析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微波化工干燥设备出口情况分析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影响微波化工干燥设备进出口因素分析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中国微波化工干燥设备行业主要指标监测分析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2019-2024年中国微波化工干燥设备行业规模情况分析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2019-2024年中国微波化工干燥设备行业财务能力分析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微波化工干燥设备行业细分产品调研</w:t>
      </w:r>
      <w:r>
        <w:rPr>
          <w:rFonts w:hint="eastAsia"/>
        </w:rPr>
        <w:br/>
      </w:r>
      <w:r>
        <w:rPr>
          <w:rFonts w:hint="eastAsia"/>
        </w:rPr>
        <w:t>　　第一节 微波化工干燥设备细分产品结构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微波化工干燥设备行业上下游发展情况分析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微波化工干燥设备行业上游产业发展分析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微波化工干燥设备行业下游产业发展分析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中国微波化工干燥设备行业重点地区发展分析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微波化工干燥设备行业重点区域市场结构调研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**地区微波化工干燥设备市场容量分析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**地区微波化工干燥设备市场容量分析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**地区微波化工干燥设备市场容量分析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**地区微波化工干燥设备市场容量分析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**地区微波化工干燥设备市场容量分析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微波化工干燥设备行业重点企业竞争力分析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三、企业微波化工干燥设备经营状况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三、企业微波化工干燥设备经营状况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三、企业微波化工干燥设备经营状况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三、企业微波化工干燥设备经营状况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三、企业微波化工干燥设备经营状况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三、企业微波化工干燥设备经营状况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微波化工干燥设备行业企业经营策略研究分析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微波化工干燥设备企业多样化经营策略分析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一、微波化工干燥设备企业多样化经营情况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二、现行微波化工干燥设备行业多样化经营的方向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大型微波化工干燥设备企业集团未来发展策略分析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对中小微波化工干燥设备企业生产经营的建议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微波化工干燥设备行业前景及投资风险预警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2025年微波化工干燥设备市场前景分析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2025年微波化工干燥设备行业发展趋势预测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影响微波化工干燥设备行业发展的主要因素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一、2025影响微波化工干燥设备行业运行的有利因素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二、2025影响微波化工干燥设备行业运行的稳定因素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三、2025影响微波化工干燥设备行业运行的不利因素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四、2025中国微波化工干燥设备行业发展面临的挑战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五、2025中国微波化工干燥设备行业发展面临的机遇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微波化工干燥设备行业投资风险预警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一、微波化工干燥设备行业市场风险预测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二、微波化工干燥设备行业政策风险预测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三、微波化工干燥设备行业经营风险预测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四、微波化工干燥设备行业技术风险预测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五、微波化工干燥设备行业竞争风险预测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六、微波化工干燥设备行业其他风险预测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微波化工干燥设备投资建议</w:t>
      </w:r>
      <w:r>
        <w:rPr>
          <w:rFonts w:hint="eastAsia"/>
        </w:rPr>
        <w:br/>
      </w:r>
      <w:r>
        <w:rPr>
          <w:rFonts w:hint="eastAsia"/>
        </w:rPr>
        <w:t>　　第一节 微波化工干燥设备行业投资环境分析</w:t>
      </w:r>
      <w:r>
        <w:rPr>
          <w:rFonts w:hint="eastAsia"/>
        </w:rPr>
        <w:br/>
      </w:r>
      <w:r>
        <w:rPr>
          <w:rFonts w:hint="eastAsia"/>
        </w:rPr>
        <w:t>　　第二节 微波化工干燥设备行业投资进入壁垒分析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微波化工干燥设备行业类别</w:t>
      </w:r>
      <w:r>
        <w:rPr>
          <w:rFonts w:hint="eastAsia"/>
        </w:rPr>
        <w:br/>
      </w:r>
      <w:r>
        <w:rPr>
          <w:rFonts w:hint="eastAsia"/>
        </w:rPr>
        <w:t>　　图表 微波化工干燥设备行业产业链调研</w:t>
      </w:r>
      <w:r>
        <w:rPr>
          <w:rFonts w:hint="eastAsia"/>
        </w:rPr>
        <w:br/>
      </w:r>
      <w:r>
        <w:rPr>
          <w:rFonts w:hint="eastAsia"/>
        </w:rPr>
        <w:t>　　图表 微波化工干燥设备行业现状</w:t>
      </w:r>
      <w:r>
        <w:rPr>
          <w:rFonts w:hint="eastAsia"/>
        </w:rPr>
        <w:br/>
      </w:r>
      <w:r>
        <w:rPr>
          <w:rFonts w:hint="eastAsia"/>
        </w:rPr>
        <w:t>　　图表 微波化工干燥设备行业标准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2024年中国微波化工干燥设备行业产能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2019-2024年中国微波化工干燥设备行业产量统计</w:t>
      </w:r>
      <w:r>
        <w:rPr>
          <w:rFonts w:hint="eastAsia"/>
        </w:rPr>
        <w:br/>
      </w:r>
      <w:r>
        <w:rPr>
          <w:rFonts w:hint="eastAsia"/>
        </w:rPr>
        <w:t>　　图表 微波化工干燥设备行业动态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2024年中国微波化工干燥设备行业需求区域调研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2019-2024年中国微波化工干燥设备行情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2019-2024年中国微波化工干燥设备行业企业数量统计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**地区微波化工干燥设备市场规模</w:t>
      </w:r>
      <w:r>
        <w:rPr>
          <w:rFonts w:hint="eastAsia"/>
        </w:rPr>
        <w:br/>
      </w:r>
      <w:r>
        <w:rPr>
          <w:rFonts w:hint="eastAsia"/>
        </w:rPr>
        <w:t>　　图表 **地区微波化工干燥设备行业市场需求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**地区微波化工干燥设备市场调研</w:t>
      </w:r>
      <w:r>
        <w:rPr>
          <w:rFonts w:hint="eastAsia"/>
        </w:rPr>
        <w:br/>
      </w:r>
      <w:r>
        <w:rPr>
          <w:rFonts w:hint="eastAsia"/>
        </w:rPr>
        <w:t>　　图表 **地区微波化工干燥设备行业市场需求分析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**地区微波化工干燥设备市场规模</w:t>
      </w:r>
      <w:r>
        <w:rPr>
          <w:rFonts w:hint="eastAsia"/>
        </w:rPr>
        <w:br/>
      </w:r>
      <w:r>
        <w:rPr>
          <w:rFonts w:hint="eastAsia"/>
        </w:rPr>
        <w:t>　　图表 **地区微波化工干燥设备行业市场需求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**地区微波化工干燥设备市场调研</w:t>
      </w:r>
      <w:r>
        <w:rPr>
          <w:rFonts w:hint="eastAsia"/>
        </w:rPr>
        <w:br/>
      </w:r>
      <w:r>
        <w:rPr>
          <w:rFonts w:hint="eastAsia"/>
        </w:rPr>
        <w:t>　　图表 **地区微波化工干燥设备行业市场需求分析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微波化工干燥设备行业竞争对手分析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微波化工干燥设备重点企业（三）成长能力情况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微波化工干燥设备行业准入条件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2025-2031年中国微波化工干燥设备行业发展趋势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655a996d4a02" w:history="1">
        <w:r>
          <w:rPr>
            <w:rStyle w:val="Hyperlink"/>
          </w:rPr>
          <w:t>2025-2031年中国微波化工干燥设备市场分析与发展前景预测报告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655a996d4a02" w:history="1">
        <w:r>
          <w:rPr>
            <w:rStyle w:val="Hyperlink"/>
          </w:rPr>
          <w:t>https://www.20087.com/3/99/WeiBoHuaGongGanZaoSheBeiDeQianJing.html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热点：微波化工干燥设备厂家、微波干燥设备报价、工业用微波干燥设备厂家十强、微波干燥工艺、微波干燥技术的研究现状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a32fc4a9c47de" w:history="1">
      <w:r>
        <w:rPr>
          <w:rStyle w:val="Hyperlink"/>
        </w:rPr>
        <w:t>2025-2031年中国微波化工干燥设备市场分析与发展前景预测报告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eiBoHuaGongGanZaoSheBeiDeQianJing.html" TargetMode="External" Id="R18ea655a996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eiBoHuaGongGanZaoSheBeiDeQianJing.html" TargetMode="External" Id="R447a32fc4a9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2025-09-16T06:51:49Z</dcterms:created>
  <dcterms:modified xsi:type="dcterms:W3CDTF">2025-09-16T07:51:49Z</dcterms:modified>
  <dc:subject>2025-2031年中国微波化工干燥设备市场分析与发展前景预测报告</dc:subject>
  <dc:title>2025-2031年中国微波化工干燥设备市场分析与发展前景预测报告</dc:title>
  <cp:keywords>2025-2031年中国微波化工干燥设备市场分析与发展前景预测报告</cp:keywords>
  <dc:description>2025-2031年中国微波化工干燥设备市场分析与发展前景预测报告</dc:description>
</cp:coreProperties>
</file>