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a0a96eab44096" w:history="1">
              <w:r>
                <w:rPr>
                  <w:rStyle w:val="Hyperlink"/>
                </w:rPr>
                <w:t>中国气动薄膜调节阀市场现状与行业前景分析报告（2025-2031年）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a0a96eab44096" w:history="1">
              <w:r>
                <w:rPr>
                  <w:rStyle w:val="Hyperlink"/>
                </w:rPr>
                <w:t>中国气动薄膜调节阀市场现状与行业前景分析报告（2025-2031年）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a0a96eab44096" w:history="1">
                <w:r>
                  <w:rPr>
                    <w:rStyle w:val="Hyperlink"/>
                  </w:rPr>
                  <w:t>https://www.20087.com/3/09/QiDongBoMoDiaoJieFaHangYeQianJing.html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薄膜调节阀是一种利用气压驱动的阀门装置，用于精确控制流体介质的流量或压力，在化工、石油、天然气等行业中有广泛应用。其优点包括响应速度快、操作简便以及适应性强。近年来，随着工业自动化程度的加深，气动薄膜调节阀的技术也在不断创新，例如采用先进的膜片材料和执行机构设计，提高了阀门的耐久性和密封性能，同时也增强了其在恶劣工况下的适用性。</w:t>
      </w:r>
      <w:r>
        <w:rPr>
          <w:rFonts w:hint="eastAsia"/>
        </w:rPr>
        <w:br/>
      </w:r>
      <w:r>
        <w:rPr>
          <w:rFonts w:hint="eastAsia"/>
        </w:rPr>
        <w:t>　　未来，气动薄膜调节阀的发展将聚焦于提高智能化水平和扩展应用领域。一方面，通过引入智能传感器和无线通信技术，未来的气动薄膜调节阀将能够实现远程监控与自动调整，根据实际工况动态优化控制策略，提高系统的灵活性和响应速度。另一方面，随着新能源和环境保护行业的快速发展，气动薄膜调节阀将在这些新兴领域找到更多的应用场景，如污水处理、废气排放控制等，为可持续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a0a96eab44096" w:history="1">
        <w:r>
          <w:rPr>
            <w:rStyle w:val="Hyperlink"/>
          </w:rPr>
          <w:t>中国气动薄膜调节阀市场现状与行业前景分析报告（2025-2031年）</w:t>
        </w:r>
      </w:hyperlink>
      <w:r>
        <w:rPr>
          <w:rFonts w:hint="eastAsia"/>
        </w:rPr>
        <w:t>》基于长期的市场监测与数据资源，深入分析了气动薄膜调节阀行业的产业链结构、市场规模与需求现状，探讨了价格动态。气动薄膜调节阀报告全面揭示了行业当前的发展状况，并对气动薄膜调节阀市场前景及趋势进行了科学预测。同时，气动薄膜调节阀报告聚焦于气动薄膜调节阀重点企业，深入剖析了市场竞争格局、集中度及品牌影响力，并进一步细分了市场，挖掘了气动薄膜调节阀各领域的增长潜力。气动薄膜调节阀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气动薄膜调节阀行业概述</w:t>
      </w:r>
      <w:r>
        <w:rPr>
          <w:rFonts w:hint="eastAsia"/>
        </w:rPr>
        <w:br/>
      </w:r>
      <w:r>
        <w:rPr>
          <w:rFonts w:hint="eastAsia"/>
        </w:rPr>
        <w:t>　　第一节 气动薄膜调节阀定义与分类</w:t>
      </w:r>
      <w:r>
        <w:rPr>
          <w:rFonts w:hint="eastAsia"/>
        </w:rPr>
        <w:br/>
      </w:r>
      <w:r>
        <w:rPr>
          <w:rFonts w:hint="eastAsia"/>
        </w:rPr>
        <w:t>　　第二节 气动薄膜调节阀应用领域</w:t>
      </w:r>
      <w:r>
        <w:rPr>
          <w:rFonts w:hint="eastAsia"/>
        </w:rPr>
        <w:br/>
      </w:r>
      <w:r>
        <w:rPr>
          <w:rFonts w:hint="eastAsia"/>
        </w:rPr>
        <w:t>　　第三节 气动薄膜调节阀行业经济指标分析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一、气动薄膜调节阀行业赢利性评估</w:t>
      </w:r>
      <w:r>
        <w:rPr>
          <w:rFonts w:hint="eastAsia"/>
        </w:rPr>
        <w:br/>
      </w:r>
      <w:r>
        <w:rPr>
          <w:rFonts w:hint="eastAsia"/>
        </w:rPr>
        <w:t>　　　　二、气动薄膜调节阀行业成长速度分析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三、气动薄膜调节阀附加值提升空间探讨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四、气动薄膜调节阀行业进入壁垒分析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五、气动薄膜调节阀行业风险性评估</w:t>
      </w:r>
      <w:r>
        <w:rPr>
          <w:rFonts w:hint="eastAsia"/>
        </w:rPr>
        <w:br/>
      </w:r>
      <w:r>
        <w:rPr>
          <w:rFonts w:hint="eastAsia"/>
        </w:rPr>
        <w:t>　　　　六、气动薄膜调节阀行业周期性分析</w:t>
      </w:r>
      <w:r>
        <w:rPr>
          <w:rFonts w:hint="eastAsia"/>
        </w:rPr>
        <w:br/>
      </w:r>
      <w:r>
        <w:rPr>
          <w:rFonts w:hint="eastAsia"/>
        </w:rPr>
        <w:t>　　　　七、气动薄膜调节阀行业竞争程度指标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八、气动薄膜调节阀行业成熟度综合分析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气动薄膜调节阀产业链及经营模式分析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三、气动薄膜调节阀销售模式与渠道策略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全球气动薄膜调节阀市场发展分析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2024-2025年全球气动薄膜调节阀行业发展分析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一、全球气动薄膜调节阀行业市场规模与趋势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二、全球气动薄膜调节阀行业发展特点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三、全球气动薄膜调节阀行业竞争格局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主要国家与地区气动薄膜调节阀市场分析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2025-2031年全球气动薄膜调节阀行业发展趋势与前景预测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一、气动薄膜调节阀行业发展趋势</w:t>
      </w:r>
      <w:r>
        <w:rPr>
          <w:rFonts w:hint="eastAsia"/>
        </w:rPr>
        <w:br/>
      </w:r>
      <w:r>
        <w:rPr>
          <w:rFonts w:hint="eastAsia"/>
        </w:rPr>
        <w:t>　　　　二、气动薄膜调节阀行业发展潜力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中国气动薄膜调节阀行业市场分析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2024-2025年气动薄膜调节阀产能与投资动态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一、国内气动薄膜调节阀产能现状与利用效率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二、气动薄膜调节阀产能扩张与投资动态分析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2025-2031年气动薄膜调节阀行业产量统计与趋势预测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一、2019-2024年气动薄膜调节阀行业产量与增长趋势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1、2019-2024年气动薄膜调节阀产量及增长趋势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2、2019-2024年气动薄膜调节阀细分产品产量及份额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二、气动薄膜调节阀产量影响因素分析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三、2025-2031年气动薄膜调节阀产量预测</w:t>
      </w:r>
      <w:r>
        <w:rPr>
          <w:rFonts w:hint="eastAsia"/>
        </w:rPr>
        <w:br/>
      </w:r>
      <w:r>
        <w:rPr>
          <w:rFonts w:hint="eastAsia"/>
        </w:rPr>
        <w:t>　　第三节 2025-2031年气动薄膜调节阀市场需求与销售分析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一、2024-2025年气动薄膜调节阀行业需求现状</w:t>
      </w:r>
      <w:r>
        <w:rPr>
          <w:rFonts w:hint="eastAsia"/>
        </w:rPr>
        <w:br/>
      </w:r>
      <w:r>
        <w:rPr>
          <w:rFonts w:hint="eastAsia"/>
        </w:rPr>
        <w:t>　　　　二、气动薄膜调节阀客户群体与需求特点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三、2019-2024年气动薄膜调节阀行业销售规模分析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四、2025-2031年气动薄膜调节阀市场增长潜力与规模预测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2024-2025年气动薄膜调节阀行业技术发展现状及趋势分析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气动薄膜调节阀行业技术发展现状分析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国内外气动薄膜调节阀行业技术差距分析及差距形成的主要原因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气动薄膜调节阀行业技术发展方向、趋势预测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提升气动薄膜调节阀行业技术能力策略建议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中国气动薄膜调节阀细分市场分析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一、2024-2025年气动薄膜调节阀主要细分产品市场现状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气动薄膜调节阀价格机制与竞争策略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一、2019-2024年气动薄膜调节阀市场价格走势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气动薄膜调节阀定价策略与方法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2025-2031年气动薄膜调节阀价格竞争态势与趋势预测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中国气动薄膜调节阀行业重点区域市场研究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2024-2025年重点区域气动薄膜调节阀市场发展概况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二、2019-2024年气动薄膜调节阀市场需求规模情况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三、2025-2031年气动薄膜调节阀行业发展潜力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二、2019-2024年气动薄膜调节阀市场需求规模情况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三、2025-2031年气动薄膜调节阀行业发展潜力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二、2019-2024年气动薄膜调节阀市场需求规模情况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三、2025-2031年气动薄膜调节阀行业发展潜力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二、2019-2024年气动薄膜调节阀市场需求规模情况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三、2025-2031年气动薄膜调节阀行业发展潜力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二、2019-2024年气动薄膜调节阀市场需求规模情况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三、2025-2031年气动薄膜调节阀行业发展潜力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2019-2024年中国气动薄膜调节阀行业进出口情况分析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气动薄膜调节阀行业进口规模与来源分析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一、2019-2024年气动薄膜调节阀进口规模分析</w:t>
      </w:r>
      <w:r>
        <w:rPr>
          <w:rFonts w:hint="eastAsia"/>
        </w:rPr>
        <w:br/>
      </w:r>
      <w:r>
        <w:rPr>
          <w:rFonts w:hint="eastAsia"/>
        </w:rPr>
        <w:t>　　　　二、气动薄膜调节阀主要进口来源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气动薄膜调节阀行业出口规模与目的地分析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一、2019-2024年气动薄膜调节阀出口规模分析</w:t>
      </w:r>
      <w:r>
        <w:rPr>
          <w:rFonts w:hint="eastAsia"/>
        </w:rPr>
        <w:br/>
      </w:r>
      <w:r>
        <w:rPr>
          <w:rFonts w:hint="eastAsia"/>
        </w:rPr>
        <w:t>　　　　二、气动薄膜调节阀主要出口目的地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2019-2024年中国气动薄膜调节阀总体规模与财务指标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中国气动薄膜调节阀行业总体规模分析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一、气动薄膜调节阀企业数量与结构</w:t>
      </w:r>
      <w:r>
        <w:rPr>
          <w:rFonts w:hint="eastAsia"/>
        </w:rPr>
        <w:br/>
      </w:r>
      <w:r>
        <w:rPr>
          <w:rFonts w:hint="eastAsia"/>
        </w:rPr>
        <w:t>　　　　二、气动薄膜调节阀从业人员规模</w:t>
      </w:r>
      <w:r>
        <w:rPr>
          <w:rFonts w:hint="eastAsia"/>
        </w:rPr>
        <w:br/>
      </w:r>
      <w:r>
        <w:rPr>
          <w:rFonts w:hint="eastAsia"/>
        </w:rPr>
        <w:t>　　　　三、气动薄膜调节阀行业资产状况</w:t>
      </w:r>
      <w:r>
        <w:rPr>
          <w:rFonts w:hint="eastAsia"/>
        </w:rPr>
        <w:br/>
      </w:r>
      <w:r>
        <w:rPr>
          <w:rFonts w:hint="eastAsia"/>
        </w:rPr>
        <w:t>　　第二节 中国气动薄膜调节阀行业财务指标总体分析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气动薄膜调节阀行业重点企业经营状况分析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气动薄膜调节阀重点企业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气动薄膜调节阀领先企业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气动薄膜调节阀标杆企业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气动薄膜调节阀代表企业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气动薄膜调节阀龙头企业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气动薄膜调节阀重点企业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中国气动薄膜调节阀行业竞争格局分析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气动薄膜调节阀行业竞争格局总览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2024-2025年气动薄膜调节阀行业竞争力分析</w:t>
      </w:r>
      <w:r>
        <w:rPr>
          <w:rFonts w:hint="eastAsia"/>
        </w:rPr>
        <w:br/>
      </w:r>
      <w:r>
        <w:rPr>
          <w:rFonts w:hint="eastAsia"/>
        </w:rPr>
        <w:t>　　　　一、气动薄膜调节阀供应商议价能力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四、气动薄膜调节阀替代品威胁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2019-2024年气动薄膜调节阀行业企业并购活动分析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2024-2025年气动薄膜调节阀行业会展与招投标活动分析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一、气动薄膜调节阀行业会展活动及其市场影响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2025年中国气动薄膜调节阀企业发展策略分析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气动薄膜调节阀市场策略分析</w:t>
      </w:r>
      <w:r>
        <w:rPr>
          <w:rFonts w:hint="eastAsia"/>
        </w:rPr>
        <w:br/>
      </w:r>
      <w:r>
        <w:rPr>
          <w:rFonts w:hint="eastAsia"/>
        </w:rPr>
        <w:t>　　　　一、气动薄膜调节阀市场定位与拓展策略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二、气动薄膜调节阀市场细分与目标客户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气动薄膜调节阀销售策略分析</w:t>
      </w:r>
      <w:r>
        <w:rPr>
          <w:rFonts w:hint="eastAsia"/>
        </w:rPr>
        <w:br/>
      </w:r>
      <w:r>
        <w:rPr>
          <w:rFonts w:hint="eastAsia"/>
        </w:rPr>
        <w:t>　　　　一、气动薄膜调节阀销售渠道与网络建设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提高气动薄膜调节阀企业竞争力建议</w:t>
      </w:r>
      <w:r>
        <w:rPr>
          <w:rFonts w:hint="eastAsia"/>
        </w:rPr>
        <w:br/>
      </w:r>
      <w:r>
        <w:rPr>
          <w:rFonts w:hint="eastAsia"/>
        </w:rPr>
        <w:t>　　　　一、气动薄膜调节阀技术创新与管理优化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气动薄膜调节阀品牌战略思考</w:t>
      </w:r>
      <w:r>
        <w:rPr>
          <w:rFonts w:hint="eastAsia"/>
        </w:rPr>
        <w:br/>
      </w:r>
      <w:r>
        <w:rPr>
          <w:rFonts w:hint="eastAsia"/>
        </w:rPr>
        <w:t>　　　　一、气动薄膜调节阀品牌建设与维护</w:t>
      </w:r>
      <w:r>
        <w:rPr>
          <w:rFonts w:hint="eastAsia"/>
        </w:rPr>
        <w:br/>
      </w:r>
      <w:r>
        <w:rPr>
          <w:rFonts w:hint="eastAsia"/>
        </w:rPr>
        <w:t>　　　　二、气动薄膜调节阀品牌影响力与市场竞争力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中国气动薄膜调节阀行业风险与对策</w:t>
      </w:r>
      <w:r>
        <w:rPr>
          <w:rFonts w:hint="eastAsia"/>
        </w:rPr>
        <w:br/>
      </w:r>
      <w:r>
        <w:rPr>
          <w:rFonts w:hint="eastAsia"/>
        </w:rPr>
        <w:t>　　第一节 气动薄膜调节阀行业SWOT分析</w:t>
      </w:r>
      <w:r>
        <w:rPr>
          <w:rFonts w:hint="eastAsia"/>
        </w:rPr>
        <w:br/>
      </w:r>
      <w:r>
        <w:rPr>
          <w:rFonts w:hint="eastAsia"/>
        </w:rPr>
        <w:t>　　　　一、气动薄膜调节阀行业优势分析</w:t>
      </w:r>
      <w:r>
        <w:rPr>
          <w:rFonts w:hint="eastAsia"/>
        </w:rPr>
        <w:br/>
      </w:r>
      <w:r>
        <w:rPr>
          <w:rFonts w:hint="eastAsia"/>
        </w:rPr>
        <w:t>　　　　二、气动薄膜调节阀行业劣势分析</w:t>
      </w:r>
      <w:r>
        <w:rPr>
          <w:rFonts w:hint="eastAsia"/>
        </w:rPr>
        <w:br/>
      </w:r>
      <w:r>
        <w:rPr>
          <w:rFonts w:hint="eastAsia"/>
        </w:rPr>
        <w:t>　　　　三、气动薄膜调节阀市场机会探索</w:t>
      </w:r>
      <w:r>
        <w:rPr>
          <w:rFonts w:hint="eastAsia"/>
        </w:rPr>
        <w:br/>
      </w:r>
      <w:r>
        <w:rPr>
          <w:rFonts w:hint="eastAsia"/>
        </w:rPr>
        <w:t>　　　　四、气动薄膜调节阀市场威胁评估</w:t>
      </w:r>
      <w:r>
        <w:rPr>
          <w:rFonts w:hint="eastAsia"/>
        </w:rPr>
        <w:br/>
      </w:r>
      <w:r>
        <w:rPr>
          <w:rFonts w:hint="eastAsia"/>
        </w:rPr>
        <w:t>　　第二节 气动薄膜调节阀行业风险及对策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2025-2031年中国气动薄膜调节阀行业前景与发展趋势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气动薄膜调节阀行业发展环境分析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2025-2031年气动薄膜调节阀行业发展趋势与方向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一、气动薄膜调节阀行业发展方向预测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二、气动薄膜调节阀发展趋势分析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2025-2031年气动薄膜调节阀行业发展潜力与机遇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一、气动薄膜调节阀市场发展潜力评估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二、气动薄膜调节阀新兴市场与机遇探索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气动薄膜调节阀行业研究结论与建议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中:智:林:－气动薄膜调节阀行业发展建议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2019-2024年中国气动薄膜调节阀市场规模及增长情况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2019-2024年中国气动薄膜调节阀行业产量及增长趋势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2025-2031年中国气动薄膜调节阀行业产量预测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2019-2024年中国气动薄膜调节阀行业市场需求及增长情况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2025-2031年中国气动薄膜调节阀行业市场需求预测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**地区气动薄膜调节阀市场规模及增长情况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**地区气动薄膜调节阀行业市场需求情况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**地区气动薄膜调节阀市场规模及增长情况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**地区气动薄膜调节阀行业市场需求情况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2019-2024年中国气动薄膜调节阀行业出口情况分析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气动薄膜调节阀重点企业经营情况分析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2025年气动薄膜调节阀行业壁垒</w:t>
      </w:r>
      <w:r>
        <w:rPr>
          <w:rFonts w:hint="eastAsia"/>
        </w:rPr>
        <w:br/>
      </w:r>
      <w:r>
        <w:rPr>
          <w:rFonts w:hint="eastAsia"/>
        </w:rPr>
        <w:t>　　图表 2025年气动薄膜调节阀市场前景分析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2025-2031年中国气动薄膜调节阀市场规模预测</w:t>
      </w:r>
      <w:r>
        <w:rPr>
          <w:rFonts w:hint="eastAsia"/>
        </w:rPr>
        <w:br/>
      </w:r>
      <w:r>
        <w:rPr>
          <w:rFonts w:hint="eastAsia"/>
        </w:rPr>
        <w:t>　　图表 2025年气动薄膜调节阀发展趋势预测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a0a96eab44096" w:history="1">
        <w:r>
          <w:rPr>
            <w:rStyle w:val="Hyperlink"/>
          </w:rPr>
          <w:t>中国气动薄膜调节阀市场现状与行业前景分析报告（2025-2031年）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a0a96eab44096" w:history="1">
        <w:r>
          <w:rPr>
            <w:rStyle w:val="Hyperlink"/>
          </w:rPr>
          <w:t>https://www.20087.com/3/09/QiDongBoMoDiaoJieFaHangYeQianJing.html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隔膜泵、气动薄膜调节阀结构图、电动调节阀、气动薄膜调节阀主要由一个执行机构和阀体组成、合泉电力调整器官网、气动薄膜调节阀调试步骤、自力式压力调节阀、气动薄膜调节阀的原理是什么、气动角座阀工作原理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b8a5c26594b2b" w:history="1">
      <w:r>
        <w:rPr>
          <w:rStyle w:val="Hyperlink"/>
        </w:rPr>
        <w:t>中国气动薄膜调节阀市场现状与行业前景分析报告（2025-2031年）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DongBoMoDiaoJieFaHangYeQianJing.html" TargetMode="External" Id="Rec6a0a96eab4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DongBoMoDiaoJieFaHangYeQianJing.html" TargetMode="External" Id="Re89b8a5c2659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2025-07-06T06:00:57Z</dcterms:created>
  <dcterms:modified xsi:type="dcterms:W3CDTF">2025-07-06T07:00:57Z</dcterms:modified>
  <dc:subject>中国气动薄膜调节阀市场现状与行业前景分析报告（2025-2031年）</dc:subject>
  <dc:title>中国气动薄膜调节阀市场现状与行业前景分析报告（2025-2031年）</dc:title>
  <cp:keywords>中国气动薄膜调节阀市场现状与行业前景分析报告（2025-2031年）</cp:keywords>
  <dc:description>中国气动薄膜调节阀市场现状与行业前景分析报告（2025-2031年）</dc:description>
</cp:coreProperties>
</file>