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55b1526244180" w:history="1">
              <w:r>
                <w:rPr>
                  <w:rStyle w:val="Hyperlink"/>
                </w:rPr>
                <w:t>2023-2029年全球与中国片式铝电解电容器市场研究及行业前景分析报告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55b1526244180" w:history="1">
              <w:r>
                <w:rPr>
                  <w:rStyle w:val="Hyperlink"/>
                </w:rPr>
                <w:t>2023-2029年全球与中国片式铝电解电容器市场研究及行业前景分析报告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55b1526244180" w:history="1">
                <w:r>
                  <w:rPr>
                    <w:rStyle w:val="Hyperlink"/>
                  </w:rPr>
                  <w:t>https://www.20087.com/3/09/PianShiLvDianJieDianRongQiFaZhanQianJingFenXi.html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铝电解电容器是一种广泛应用在电子产品中的电容元件，由于其体积小、容量大等特点，在电源滤波、信号耦合等方面有着不可替代的作用。近年来，随着电子产品向小型化、高性能化方向发展，片式铝电解电容器的技术也在不断进步，例如采用更高效的电解质材料和更精密的制造工艺。</w:t>
      </w:r>
      <w:r>
        <w:rPr>
          <w:rFonts w:hint="eastAsia"/>
        </w:rPr>
        <w:br/>
      </w:r>
      <w:r>
        <w:rPr>
          <w:rFonts w:hint="eastAsia"/>
        </w:rPr>
        <w:t>　　未来，片式铝电解电容器的发展将更加注重技术创新和应用领域的扩展。一方面，随着新能源汽车和可再生能源技术的发展，对高可靠性和高耐温性的电容器需求增加，推动了片式铝电解电容器的技术革新。另一方面，随着5G通信和物联网技术的进步，对高频、低阻抗电容器的需求也在增加，这将促使片式铝电解电容器向着更高性能的方向发展。此外，随着智能制造的发展，自动化和智能化的生产工艺也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e55b1526244180" w:history="1">
        <w:r>
          <w:rPr>
            <w:rStyle w:val="Hyperlink"/>
          </w:rPr>
          <w:t>2023-2029年全球与中国片式铝电解电容器市场研究及行业前景分析报告</w:t>
        </w:r>
      </w:hyperlink>
      <w:r>
        <w:rPr>
          <w:rFonts w:hint="eastAsia"/>
        </w:rPr>
        <w:t>全面分析了片式铝电解电容器行业的市场规模、需求和价格动态，同时对片式铝电解电容器产业链进行了探讨。报告客观描述了片式铝电解电容器行业现状，审慎预测了片式铝电解电容器市场前景及发展趋势。此外，报告还聚焦于片式铝电解电容器重点企业，剖析了市场竞争格局、集中度以及品牌影响力，并对片式铝电解电容器细分市场进行了研究。片式铝电解电容器报告以专业、科学的视角，为投资者和行业决策者提供了权威的市场洞察与决策参考，是片式铝电解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片式铝电解电容器市场概述</w:t>
      </w:r>
      <w:r>
        <w:rPr>
          <w:rFonts w:hint="eastAsia"/>
        </w:rPr>
        <w:br/>
      </w:r>
      <w:r>
        <w:rPr>
          <w:rFonts w:hint="eastAsia"/>
        </w:rPr>
        <w:t>　　第一节 片式铝电解电容器产品定义及统计范围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按照不同产品类型，片式铝电解电容器主要可以分为如下几个类别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一、不同产品类型片式铝电解电容器增长趋势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从不同应用，片式铝电解电容器主要包括如下几个方面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全球与中国片式铝电解电容器发展现状及趋势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一、全球片式铝电解电容器发展现状及未来趋势（2018-2029年）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二、中国片式铝电解电容器发展现状及未来趋势（2018-2029年）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全球片式铝电解电容器供需现状及2023-2029年预测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一、全球片式铝电解电容器产能、产量、产能利用率及发展趋势（2018-2029年）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二、全球片式铝电解电容器产量、表观消费量及发展趋势（2018-2029年）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中国片式铝电解电容器供需现状及2023-2029年预测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一、2018-2022年中国片式铝电解电容器产能、产量、产能利用率及2023-2029年趋势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二、中国片式铝电解电容器产量、表观消费量及发展趋势（2018-2029年）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三、中国片式铝电解电容器产量、市场需求量及发展趋势（2018-2029年）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中国及欧美日等片式铝电解电容器行业政策分析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全球与中国主要厂商片式铝电解电容器产量、产值及竞争分析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全球片式铝电解电容器主要厂商列表（2018-2022年）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一、全球片式铝电解电容器主要厂商产量列表（2018-2022年）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二、全球片式铝电解电容器主要厂商产值列表（2018-2022年）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三、2020年全球主要生产商片式铝电解电容器收入排名</w:t>
      </w:r>
      <w:r>
        <w:rPr>
          <w:rFonts w:hint="eastAsia"/>
        </w:rPr>
        <w:br/>
      </w:r>
      <w:r>
        <w:rPr>
          <w:rFonts w:hint="eastAsia"/>
        </w:rPr>
        <w:t>　　　　四、全球片式铝电解电容器主要厂商产品价格列表（2018-2022年）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中国片式铝电解电容器主要厂商产量、产值及市场份额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一、中国片式铝电解电容器主要厂商产量列表（2018-2022年）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二、中国片式铝电解电容器主要厂商产值列表（2018-2022年）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片式铝电解电容器厂商产地分布及商业化日期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片式铝电解电容器行业集中度、竞争程度分析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一、片式铝电解电容器行业集中度分析：全球Top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二、全球片式铝电解电容器第一梯队、第二梯队和第三梯队生产商（品牌）及市场份额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全球领先片式铝电解电容器企业SWOT分析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全球主要片式铝电解电容器企业采访及观点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全球主要片式铝电解电容器生产地区分析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全球主要地区片式铝电解电容器市场规模分析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一、全球主要地区片式铝电解电容器产量及市场份额（2018-2022年）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二、全球主要地区片式铝电解电容器产量及市场份额预测（2023-2029年）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三、全球主要地区片式铝电解电容器产值及市场份额（2018-2022年）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四、全球主要地区片式铝电解电容器产值及市场份额预测（2023-2029年）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北美市场片式铝电解电容器产量、产值及增长率（2018-2022年）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欧洲市场片式铝电解电容器产量、产值及增长率（2018-2022年）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中国市场片式铝电解电容器产量、产值及增长率（2018-2022年）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日本市场片式铝电解电容器产量、产值及增长率（2018-2022年）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东南亚市场片式铝电解电容器产量、产值及增长率（2018-2022年）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印度市场片式铝电解电容器产量、产值及增长率（2018-2022年）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全球主要地区片式铝电解电容器消费展望（2023-2029年）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全球主要地区片式铝电解电容器消费量及增长率（2018-2022年）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全球主要地区片式铝电解电容器消费量预测（2023-2029年）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全球片式铝电解电容器行业重点企业调研分析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片式铝电解电容器重点企业（一）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片式铝电解电容器重点企业（二）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片式铝电解电容器重点企业（三）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片式铝电解电容器重点企业（四）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片式铝电解电容器重点企业（五）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片式铝电解电容器重点企业（六）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片式铝电解电容器重点企业（七）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不同类型片式铝电解电容器市场分析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全球不同类型片式铝电解电容器产量（2018-2029年）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一、全球不同类型片式铝电解电容器产量及市场份额（2018-2022年）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二、全球不同类型片式铝电解电容器产量预测（2023-2029年）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全球不同类型片式铝电解电容器产值（2018-2029年）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一、全球不同类型片式铝电解电容器产值及市场份额（2018-2022年）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二、全球不同类型片式铝电解电容器产值预测（2023-2029年）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全球不同类型片式铝电解电容器价格走势（2018-2022年）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不同价格区间片式铝电解电容器市场份额对比（2018-2022年）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中国不同类型片式铝电解电容器产量（2018-2029年）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一、中国不同类型片式铝电解电容器产量及市场份额（2018-2022年）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二、中国不同类型片式铝电解电容器产量预测（2023-2029年）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中国不同类型片式铝电解电容器产值（2018-2029年）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一、中国不同类型片式铝电解电容器产值及市场份额（2018-2022年）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二、中国不同类型片式铝电解电容器产值预测（2023-2029年）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片式铝电解电容器上游原料及下游主要应用分析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片式铝电解电容器产业链分析</w:t>
      </w:r>
      <w:r>
        <w:rPr>
          <w:rFonts w:hint="eastAsia"/>
        </w:rPr>
        <w:br/>
      </w:r>
      <w:r>
        <w:rPr>
          <w:rFonts w:hint="eastAsia"/>
        </w:rPr>
        <w:t>　　第二节 片式铝电解电容器产业上游供应分析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全球不同应用片式铝电解电容器消费量、市场份额及增长率（2018-2029年）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一、全球不同应用片式铝电解电容器消费量（2018-2022年）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二、全球不同应用片式铝电解电容器消费量预测（2023-2029年）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中国不同应用片式铝电解电容器消费量、市场份额及增长率（2018-2029年）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一、中国不同应用片式铝电解电容器消费量（2018-2022年）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二、中国不同应用片式铝电解电容器消费量预测（2023-2029年）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中国片式铝电解电容器产量、消费量、进出口分析及未来趋势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中国片式铝电解电容器产量、消费量、进出口分析及未来趋势（2018-2029年）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中国片式铝电解电容器进出口贸易趋势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中国片式铝电解电容器主要进口来源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中国片式铝电解电容器主要出口目的地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中国片式铝电解电容器未来发展的有利因素、不利因素分析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中国片式铝电解电容器主要生产消费地区分布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中国片式铝电解电容器生产地区分布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中国片式铝电解电容器消费地区分布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影响中国片式铝电解电容器供需的主要因素分析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片式铝电解电容器技术及相关行业技术发展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片式铝电解电容器进出口贸易现状及趋势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片式铝电解电容器下游行业需求变化因素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片式铝电解电容器行业、产品及技术发展趋势（2023-2029年）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片式铝电解电容器行业及市场环境发展趋势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片式铝电解电容器产品及技术发展趋势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片式铝电解电容器产品价格走势</w:t>
      </w:r>
      <w:r>
        <w:rPr>
          <w:rFonts w:hint="eastAsia"/>
        </w:rPr>
        <w:br/>
      </w:r>
      <w:r>
        <w:rPr>
          <w:rFonts w:hint="eastAsia"/>
        </w:rPr>
        <w:t>　　第四节 片式铝电解电容器市场消费形态、消费者偏好（2023-2029年）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片式铝电解电容器销售渠道分析及建议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国内片式铝电解电容器销售渠道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海外市场片式铝电解电容器销售渠道</w:t>
      </w:r>
      <w:r>
        <w:rPr>
          <w:rFonts w:hint="eastAsia"/>
        </w:rPr>
        <w:br/>
      </w:r>
      <w:r>
        <w:rPr>
          <w:rFonts w:hint="eastAsia"/>
        </w:rPr>
        <w:t>　　第三节 片式铝电解电容器销售/营销策略建议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按照不同产品类型，片式铝电解电容器主要可以分为如下几个类别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不同种类片式铝电解电容器增长趋势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按不同应用，片式铝电解电容器主要包括如下几个方面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不同应用片式铝电解电容器消费量增长趋势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中国及欧美日等地区片式铝电解电容器相关政策分析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2020年全球主要生产商片式铝电解电容器收入排名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全球主要片式铝电解电容器厂商产地分布及商业化日期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全球主要片式铝电解电容器企业采访及观点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全球不同价格区间片式铝电解电容器市场份额对比（2018-2022年）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片式铝电解电容器上游原料供应商及联系方式列表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中国片式铝电解电容器产量、消费量、进出口（2018-2022年）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中国片式铝电解电容器产量、消费量、进出口预测（2023-2029年）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中国市场片式铝电解电容器进出口贸易趋势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中国市场片式铝电解电容器主要进口来源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中国市场片式铝电解电容器主要出口目的地</w:t>
      </w:r>
      <w:r>
        <w:rPr>
          <w:rFonts w:hint="eastAsia"/>
        </w:rPr>
        <w:br/>
      </w:r>
      <w:r>
        <w:rPr>
          <w:rFonts w:hint="eastAsia"/>
        </w:rPr>
        <w:t>　　表 中国片式铝电解电容器市场未来发展的有利因素、不利因素分析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中国片式铝电解电容器生产地区分布</w:t>
      </w:r>
      <w:r>
        <w:rPr>
          <w:rFonts w:hint="eastAsia"/>
        </w:rPr>
        <w:br/>
      </w:r>
      <w:r>
        <w:rPr>
          <w:rFonts w:hint="eastAsia"/>
        </w:rPr>
        <w:t>　　表 中国片式铝电解电容器消费地区分布</w:t>
      </w:r>
      <w:r>
        <w:rPr>
          <w:rFonts w:hint="eastAsia"/>
        </w:rPr>
        <w:br/>
      </w:r>
      <w:r>
        <w:rPr>
          <w:rFonts w:hint="eastAsia"/>
        </w:rPr>
        <w:t>　　表 片式铝电解电容器行业及市场环境发展趋势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片式铝电解电容器产品及技术发展趋势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国内片式铝电解电容器主要销售模式及销售渠道趋势（2018-2022年）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欧美日等地区片式铝电解电容器主要销售模式及销售渠道趋势（2018-2022年）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片式铝电解电容器产品市场定位及目标消费者分析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片式铝电解电容器产品图片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2020年全球不同产品类型片式铝电解电容器产量市场份额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全球不同类型片式铝电解电容器消费量市场份额对比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全球片式铝电解电容器产量及增长率（2018-2022年）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全球片式铝电解电容器产值及增长率（2018-2022年）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全球片式铝电解电容器产能、产量、产能利用率及发展趋势（2018-2029年）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全球片式铝电解电容器产量、市场需求量及发展趋势（2018-2029年）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全球片式铝电解电容器主要厂商2020年产量市场份额列表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全球片式铝电解电容器主要厂商2020年产值市场份额列表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中国市场片式铝电解电容器主要厂商产量市场份额列表（2018-2022年）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中国片式铝电解电容器主要厂商2020年产量市场份额列表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中国片式铝电解电容器主要厂商2022年产值市场份额列表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2022年全球前五及前十大生产商片式铝电解电容器市场份额</w:t>
      </w:r>
      <w:r>
        <w:rPr>
          <w:rFonts w:hint="eastAsia"/>
        </w:rPr>
        <w:br/>
      </w:r>
      <w:r>
        <w:rPr>
          <w:rFonts w:hint="eastAsia"/>
        </w:rPr>
        <w:t>　　图 全球片式铝电解电容器第一梯队、第二梯队和第三梯队生产商（品牌）及市场份额（2018-2022年）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片式铝电解电容器全球领先企业SWOT分析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全球主要地区片式铝电解电容器消费量市场份额对比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北美市场片式铝电解电容器产量及增长率（2018-2022年）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北美市场片式铝电解电容器产值及增长率（2018-2022年）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欧洲市场片式铝电解电容器产量及增长率（2018-2022年）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欧洲市场片式铝电解电容器产值及增长率（2018-2022年）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中国市场片式铝电解电容器产量及增长率（2018-2022年）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中国市场片式铝电解电容器产值及增长率（2018-2022年）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日本市场片式铝电解电容器产量及增长率（2018-2022年）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日本市场片式铝电解电容器产值及增长率（2018-2022年）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东南亚市场片式铝电解电容器产量及增长率（2018-2022年）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东南亚市场片式铝电解电容器产值及增长率（2018-2022年）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印度市场片式铝电解电容器产量及增长率（2018-2022年）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印度市场片式铝电解电容器产值及增长率（2018-2022年）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全球主要地区片式铝电解电容器消费量市场份额（2018-2022年）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全球主要地区片式铝电解电容器消费量市场份额预测（2023-2029年）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印度市场片式铝电解电容器消费量、增长率及发展预测（2018-2029年）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片式铝电解电容器产业链分析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片式铝电解电容器产品价格走势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55b1526244180" w:history="1">
        <w:r>
          <w:rPr>
            <w:rStyle w:val="Hyperlink"/>
          </w:rPr>
          <w:t>2023-2029年全球与中国片式铝电解电容器市场研究及行业前景分析报告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55b1526244180" w:history="1">
        <w:r>
          <w:rPr>
            <w:rStyle w:val="Hyperlink"/>
          </w:rPr>
          <w:t>https://www.20087.com/3/09/PianShiLvDianJieDianRongQiFaZhanQianJingFenXi.html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2e421d6ab4ffa" w:history="1">
      <w:r>
        <w:rPr>
          <w:rStyle w:val="Hyperlink"/>
        </w:rPr>
        <w:t>2023-2029年全球与中国片式铝电解电容器市场研究及行业前景分析报告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PianShiLvDianJieDianRongQiFaZhanQianJingFenXi.html" TargetMode="External" Id="Rcfe55b152624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PianShiLvDianJieDianRongQiFaZhanQianJingFenXi.html" TargetMode="External" Id="R7512e421d6ab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2023-03-02T00:20:00Z</dcterms:created>
  <dcterms:modified xsi:type="dcterms:W3CDTF">2023-03-02T01:20:00Z</dcterms:modified>
  <dc:subject>2023-2029年全球与中国片式铝电解电容器市场研究及行业前景分析报告</dc:subject>
  <dc:title>2023-2029年全球与中国片式铝电解电容器市场研究及行业前景分析报告</dc:title>
  <cp:keywords>2023-2029年全球与中国片式铝电解电容器市场研究及行业前景分析报告</cp:keywords>
  <dc:description>2023-2029年全球与中国片式铝电解电容器市场研究及行业前景分析报告</dc:description>
</cp:coreProperties>
</file>