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3f3f7d7f7e4bb0" w:history="1">
              <w:r>
                <w:rPr>
                  <w:rStyle w:val="Hyperlink"/>
                </w:rPr>
                <w:t>2025-2031年中国聚四氟乙烯双端面离心泵行业发展研究及市场前景分析报告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3f3f7d7f7e4bb0" w:history="1">
              <w:r>
                <w:rPr>
                  <w:rStyle w:val="Hyperlink"/>
                </w:rPr>
                <w:t>2025-2031年中国聚四氟乙烯双端面离心泵行业发展研究及市场前景分析报告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1205993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3f3f7d7f7e4bb0" w:history="1">
                <w:r>
                  <w:rPr>
                    <w:rStyle w:val="Hyperlink"/>
                  </w:rPr>
                  <w:t>https://www.20087.com/3/99/JuSiFuYiXiShuangDuanMianLiXinBengHangYeYanJiuBaoGao.html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四氟乙烯双端面离心泵是一种专为输送腐蚀性、高粘度或含有固体颗粒的流体而设计的工业泵。聚四氟乙烯（PTFE）材料的使用保证了泵体的耐腐蚀性和耐磨损性，而双端面机械密封设计则提高了泵的密封性和运行稳定性。近年来，随着化工、制药等行业对流体处理要求的提高，聚四氟乙烯双端面离心泵的市场需求持续增长，技术不断优化。</w:t>
      </w:r>
      <w:r>
        <w:rPr>
          <w:rFonts w:hint="eastAsia"/>
        </w:rPr>
        <w:br/>
      </w:r>
      <w:r>
        <w:rPr>
          <w:rFonts w:hint="eastAsia"/>
        </w:rPr>
        <w:t>　　未来，聚四氟乙烯双端面离心泵的发展将更加注重效率和环保。效率方面，将通过优化泵的流体动力学设计，提高泵的效率，减少能源消耗。环保方面，将开发更加环保的材料和制造工艺，减少有害物质的排放，同时，泵的维护和报废处理将遵循更加严格的环保标准，推动工业泵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3f3f7d7f7e4bb0" w:history="1">
        <w:r>
          <w:rPr>
            <w:rStyle w:val="Hyperlink"/>
          </w:rPr>
          <w:t>2025-2031年中国聚四氟乙烯双端面离心泵行业发展研究及市场前景分析报告</w:t>
        </w:r>
      </w:hyperlink>
      <w:r>
        <w:rPr>
          <w:rFonts w:hint="eastAsia"/>
        </w:rPr>
        <w:t>》基于国家统计局、相关行业协会的详实数据，系统分析聚四氟乙烯双端面离心泵行业的市场规模、技术现状及竞争格局，梳理聚四氟乙烯双端面离心泵产业链结构和供需变化。报告结合宏观经济环境，研判聚四氟乙烯双端面离心泵行业发展趋势与前景，评估不同细分领域的发展潜力；通过分析聚四氟乙烯双端面离心泵重点企业的市场表现，揭示行业集中度变化与竞争态势，并客观识别聚四氟乙烯双端面离心泵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聚四氟乙烯双端面离心泵行业概况</w:t>
      </w:r>
      <w:r>
        <w:rPr>
          <w:rFonts w:hint="eastAsia"/>
        </w:rPr>
        <w:br/>
      </w:r>
      <w:r>
        <w:rPr>
          <w:rFonts w:hint="eastAsia"/>
        </w:rPr>
        <w:t>　　第一节 聚四氟乙烯双端面离心泵行业定义与分类</w:t>
      </w:r>
      <w:r>
        <w:rPr>
          <w:rFonts w:hint="eastAsia"/>
        </w:rPr>
        <w:br/>
      </w:r>
      <w:r>
        <w:rPr>
          <w:rFonts w:hint="eastAsia"/>
        </w:rPr>
        <w:t>　　第二节 聚四氟乙烯双端面离心泵行业发展历程</w:t>
      </w:r>
      <w:r>
        <w:rPr>
          <w:rFonts w:hint="eastAsia"/>
        </w:rPr>
        <w:br/>
      </w:r>
      <w:r>
        <w:rPr>
          <w:rFonts w:hint="eastAsia"/>
        </w:rPr>
        <w:t>　　第三节 聚四氟乙烯双端面离心泵产业链分析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中国聚四氟乙烯双端面离心泵行业发展环境分析</w:t>
      </w:r>
      <w:r>
        <w:rPr>
          <w:rFonts w:hint="eastAsia"/>
        </w:rPr>
        <w:br/>
      </w:r>
      <w:r>
        <w:rPr>
          <w:rFonts w:hint="eastAsia"/>
        </w:rPr>
        <w:t>　　第一节 聚四氟乙烯双端面离心泵行业经济环境分析</w:t>
      </w:r>
      <w:r>
        <w:rPr>
          <w:rFonts w:hint="eastAsia"/>
        </w:rPr>
        <w:br/>
      </w:r>
      <w:r>
        <w:rPr>
          <w:rFonts w:hint="eastAsia"/>
        </w:rPr>
        <w:t>　　第二节 聚四氟乙烯双端面离心泵行业政策环境分析</w:t>
      </w:r>
      <w:r>
        <w:rPr>
          <w:rFonts w:hint="eastAsia"/>
        </w:rPr>
        <w:br/>
      </w:r>
      <w:r>
        <w:rPr>
          <w:rFonts w:hint="eastAsia"/>
        </w:rPr>
        <w:t>　　　　一、聚四氟乙烯双端面离心泵行业政策影响分析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二、相关聚四氟乙烯双端面离心泵行业标准分析</w:t>
      </w:r>
      <w:r>
        <w:rPr>
          <w:rFonts w:hint="eastAsia"/>
        </w:rPr>
        <w:br/>
      </w:r>
      <w:r>
        <w:rPr>
          <w:rFonts w:hint="eastAsia"/>
        </w:rPr>
        <w:t>　　第三节 聚四氟乙烯双端面离心泵行业社会环境分析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2024-2025年全球聚四氟乙烯双端面离心泵行业市场分析</w:t>
      </w:r>
      <w:r>
        <w:rPr>
          <w:rFonts w:hint="eastAsia"/>
        </w:rPr>
        <w:br/>
      </w:r>
      <w:r>
        <w:rPr>
          <w:rFonts w:hint="eastAsia"/>
        </w:rPr>
        <w:t>　　第一节 全球聚四氟乙烯双端面离心泵市场发展现状分析</w:t>
      </w:r>
      <w:r>
        <w:rPr>
          <w:rFonts w:hint="eastAsia"/>
        </w:rPr>
        <w:br/>
      </w:r>
      <w:r>
        <w:rPr>
          <w:rFonts w:hint="eastAsia"/>
        </w:rPr>
        <w:t>　　第二节 聚四氟乙烯双端面离心泵行业区域市场分析</w:t>
      </w:r>
      <w:r>
        <w:rPr>
          <w:rFonts w:hint="eastAsia"/>
        </w:rPr>
        <w:br/>
      </w:r>
      <w:r>
        <w:rPr>
          <w:rFonts w:hint="eastAsia"/>
        </w:rPr>
        <w:t>　　　　一、北美市场</w:t>
      </w:r>
      <w:r>
        <w:rPr>
          <w:rFonts w:hint="eastAsia"/>
        </w:rPr>
        <w:br/>
      </w:r>
      <w:r>
        <w:rPr>
          <w:rFonts w:hint="eastAsia"/>
        </w:rPr>
        <w:t>　　　　二、欧洲市场</w:t>
      </w:r>
      <w:r>
        <w:rPr>
          <w:rFonts w:hint="eastAsia"/>
        </w:rPr>
        <w:br/>
      </w:r>
      <w:r>
        <w:rPr>
          <w:rFonts w:hint="eastAsia"/>
        </w:rPr>
        <w:t>　　　　三、亚太市场</w:t>
      </w:r>
      <w:r>
        <w:rPr>
          <w:rFonts w:hint="eastAsia"/>
        </w:rPr>
        <w:br/>
      </w:r>
      <w:r>
        <w:rPr>
          <w:rFonts w:hint="eastAsia"/>
        </w:rPr>
        <w:t>　　第三节 全球聚四氟乙烯双端面离心泵行业市场发展趋势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中国聚四氟乙烯双端面离心泵行业市场供需状况分析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中国聚四氟乙烯双端面离心泵市场规模情况</w:t>
      </w:r>
      <w:r>
        <w:rPr>
          <w:rFonts w:hint="eastAsia"/>
        </w:rPr>
        <w:br/>
      </w:r>
      <w:r>
        <w:rPr>
          <w:rFonts w:hint="eastAsia"/>
        </w:rPr>
        <w:t>　　第二节 中国聚四氟乙烯双端面离心泵行业盈利情况分析</w:t>
      </w:r>
      <w:r>
        <w:rPr>
          <w:rFonts w:hint="eastAsia"/>
        </w:rPr>
        <w:br/>
      </w:r>
      <w:r>
        <w:rPr>
          <w:rFonts w:hint="eastAsia"/>
        </w:rPr>
        <w:t>　　第三节 中国聚四氟乙烯双端面离心泵市场需求状况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一、2019-2024年聚四氟乙烯双端面离心泵市场需求情况</w:t>
      </w:r>
      <w:r>
        <w:rPr>
          <w:rFonts w:hint="eastAsia"/>
        </w:rPr>
        <w:br/>
      </w:r>
      <w:r>
        <w:rPr>
          <w:rFonts w:hint="eastAsia"/>
        </w:rPr>
        <w:t>　　　　二、2025年聚四氟乙烯双端面离心泵行业市场需求特点分析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三、2025-2031年聚四氟乙烯双端面离心泵市场需求预测</w:t>
      </w:r>
      <w:r>
        <w:rPr>
          <w:rFonts w:hint="eastAsia"/>
        </w:rPr>
        <w:br/>
      </w:r>
      <w:r>
        <w:rPr>
          <w:rFonts w:hint="eastAsia"/>
        </w:rPr>
        <w:t>　　第四节 中国聚四氟乙烯双端面离心泵行业产量情况分析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一、2019-2024年中国聚四氟乙烯双端面离心泵行业产量统计分析</w:t>
      </w:r>
      <w:r>
        <w:rPr>
          <w:rFonts w:hint="eastAsia"/>
        </w:rPr>
        <w:br/>
      </w:r>
      <w:r>
        <w:rPr>
          <w:rFonts w:hint="eastAsia"/>
        </w:rPr>
        <w:t>　　　　二、聚四氟乙烯双端面离心泵行业区域产量分析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三、2025-2031年中国聚四氟乙烯双端面离心泵行业产量预测分析</w:t>
      </w:r>
      <w:r>
        <w:rPr>
          <w:rFonts w:hint="eastAsia"/>
        </w:rPr>
        <w:br/>
      </w:r>
      <w:r>
        <w:rPr>
          <w:rFonts w:hint="eastAsia"/>
        </w:rPr>
        <w:t>　　第五节 聚四氟乙烯双端面离心泵行业市场供需平衡状况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中国聚四氟乙烯双端面离心泵行业规模与效益分析预测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聚四氟乙烯双端面离心泵行业规模分析及预测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一、2019-2024年聚四氟乙烯双端面离心泵行业资产规模变化分析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二、2025-2031年聚四氟乙烯双端面离心泵行业资产规模预测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三、2019-2024年聚四氟乙烯双端面离心泵行业收入和利润变化分析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四、2025-2031年聚四氟乙烯双端面离心泵行业收入和利润预测</w:t>
      </w:r>
      <w:r>
        <w:rPr>
          <w:rFonts w:hint="eastAsia"/>
        </w:rPr>
        <w:br/>
      </w:r>
      <w:r>
        <w:rPr>
          <w:rFonts w:hint="eastAsia"/>
        </w:rPr>
        <w:t>　　第二节 聚四氟乙烯双端面离心泵行业效益分析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一、2019-2024年聚四氟乙烯双端面离心泵行业三费变化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二、2019-2024年聚四氟乙烯双端面离心泵行业效益分析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聚四氟乙烯双端面离心泵细分市场深度分析</w:t>
      </w:r>
      <w:r>
        <w:rPr>
          <w:rFonts w:hint="eastAsia"/>
        </w:rPr>
        <w:br/>
      </w:r>
      <w:r>
        <w:rPr>
          <w:rFonts w:hint="eastAsia"/>
        </w:rPr>
        <w:t>　　第一节 聚四氟乙烯双端面离心泵细分市场（一）发展研究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聚四氟乙烯双端面离心泵细分市场（二）发展研究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2019-2024年中国聚四氟乙烯双端面离心泵行业区域市场分析</w:t>
      </w:r>
      <w:r>
        <w:rPr>
          <w:rFonts w:hint="eastAsia"/>
        </w:rPr>
        <w:br/>
      </w:r>
      <w:r>
        <w:rPr>
          <w:rFonts w:hint="eastAsia"/>
        </w:rPr>
        <w:t>　　第一节 中国聚四氟乙烯双端面离心泵行业区域市场结构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重点地区聚四氟乙烯双端面离心泵行业调研分析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一、重点地区（一）聚四氟乙烯双端面离心泵市场分析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二、重点地区（二）聚四氟乙烯双端面离心泵市场分析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三、重点地区（三）聚四氟乙烯双端面离心泵市场分析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四、重点地区（四）聚四氟乙烯双端面离心泵市场分析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五、重点地区（五）聚四氟乙烯双端面离心泵市场分析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中国聚四氟乙烯双端面离心泵行业进出口情况分析</w:t>
      </w:r>
      <w:r>
        <w:rPr>
          <w:rFonts w:hint="eastAsia"/>
        </w:rPr>
        <w:br/>
      </w:r>
      <w:r>
        <w:rPr>
          <w:rFonts w:hint="eastAsia"/>
        </w:rPr>
        <w:t>　　第一节 聚四氟乙烯双端面离心泵行业出口情况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一、2019-2024年聚四氟乙烯双端面离心泵行业出口情况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三、2025-2031年聚四氟乙烯双端面离心泵行业出口情况预测</w:t>
      </w:r>
      <w:r>
        <w:rPr>
          <w:rFonts w:hint="eastAsia"/>
        </w:rPr>
        <w:br/>
      </w:r>
      <w:r>
        <w:rPr>
          <w:rFonts w:hint="eastAsia"/>
        </w:rPr>
        <w:t>　　第二节 聚四氟乙烯双端面离心泵行业进口情况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一、2019-2024年聚四氟乙烯双端面离心泵行业进口情况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三、2025-2031年聚四氟乙烯双端面离心泵行业进口情况预测</w:t>
      </w:r>
      <w:r>
        <w:rPr>
          <w:rFonts w:hint="eastAsia"/>
        </w:rPr>
        <w:br/>
      </w:r>
      <w:r>
        <w:rPr>
          <w:rFonts w:hint="eastAsia"/>
        </w:rPr>
        <w:t>　　第三节 聚四氟乙烯双端面离心泵行业进出口面临的挑战及对策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聚四氟乙烯双端面离心泵行业上、下游市场分析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聚四氟乙烯双端面离心泵行业上游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聚四氟乙烯双端面离心泵行业下游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聚四氟乙烯双端面离心泵行业重点企业竞争力分析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二、企业聚四氟乙烯双端面离心泵业务分析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二、企业聚四氟乙烯双端面离心泵业务分析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二、企业聚四氟乙烯双端面离心泵业务分析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二、企业聚四氟乙烯双端面离心泵业务分析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二、企业聚四氟乙烯双端面离心泵业务分析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二、企业聚四氟乙烯双端面离心泵业务分析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2025-2031年聚四氟乙烯双端面离心泵行业发展趋势及投资风险分析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当前聚四氟乙烯双端面离心泵行业存在的问题</w:t>
      </w:r>
      <w:r>
        <w:rPr>
          <w:rFonts w:hint="eastAsia"/>
        </w:rPr>
        <w:br/>
      </w:r>
      <w:r>
        <w:rPr>
          <w:rFonts w:hint="eastAsia"/>
        </w:rPr>
        <w:t>　　第二节 聚四氟乙烯双端面离心泵未来发展预测分析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一、中国聚四氟乙烯双端面离心泵发展方向分析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二、2025-2031年中国聚四氟乙烯双端面离心泵行业发展规模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三、2025-2031年中国聚四氟乙烯双端面离心泵行业发展趋势预测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2025-2031年中国聚四氟乙烯双端面离心泵行业投资风险分析</w:t>
      </w:r>
      <w:r>
        <w:rPr>
          <w:rFonts w:hint="eastAsia"/>
        </w:rPr>
        <w:br/>
      </w:r>
      <w:r>
        <w:rPr>
          <w:rFonts w:hint="eastAsia"/>
        </w:rPr>
        <w:t>　　　　一、聚四氟乙烯双端面离心泵市场竞争风险</w:t>
      </w:r>
      <w:r>
        <w:rPr>
          <w:rFonts w:hint="eastAsia"/>
        </w:rPr>
        <w:br/>
      </w:r>
      <w:r>
        <w:rPr>
          <w:rFonts w:hint="eastAsia"/>
        </w:rPr>
        <w:t>　　　　二、聚四氟乙烯双端面离心泵原材料压力风险分析</w:t>
      </w:r>
      <w:r>
        <w:rPr>
          <w:rFonts w:hint="eastAsia"/>
        </w:rPr>
        <w:br/>
      </w:r>
      <w:r>
        <w:rPr>
          <w:rFonts w:hint="eastAsia"/>
        </w:rPr>
        <w:t>　　　　三、聚四氟乙烯双端面离心泵技术风险分析</w:t>
      </w:r>
      <w:r>
        <w:rPr>
          <w:rFonts w:hint="eastAsia"/>
        </w:rPr>
        <w:br/>
      </w:r>
      <w:r>
        <w:rPr>
          <w:rFonts w:hint="eastAsia"/>
        </w:rPr>
        <w:t>　　　　四、聚四氟乙烯双端面离心泵政策和体制风险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中国聚四氟乙烯双端面离心泵行业营销策略分析</w:t>
      </w:r>
      <w:r>
        <w:rPr>
          <w:rFonts w:hint="eastAsia"/>
        </w:rPr>
        <w:br/>
      </w:r>
      <w:r>
        <w:rPr>
          <w:rFonts w:hint="eastAsia"/>
        </w:rPr>
        <w:t>　　第一节 聚四氟乙烯双端面离心泵市场推广策略研究分析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一、做好聚四氟乙烯双端面离心泵产品导入</w:t>
      </w:r>
      <w:r>
        <w:rPr>
          <w:rFonts w:hint="eastAsia"/>
        </w:rPr>
        <w:br/>
      </w:r>
      <w:r>
        <w:rPr>
          <w:rFonts w:hint="eastAsia"/>
        </w:rPr>
        <w:t>　　　　二、做好聚四氟乙烯双端面离心泵产品组合和产品线决策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三、聚四氟乙烯双端面离心泵行业城市市场推广策略</w:t>
      </w:r>
      <w:r>
        <w:rPr>
          <w:rFonts w:hint="eastAsia"/>
        </w:rPr>
        <w:br/>
      </w:r>
      <w:r>
        <w:rPr>
          <w:rFonts w:hint="eastAsia"/>
        </w:rPr>
        <w:t>　　第二节 聚四氟乙烯双端面离心泵行业渠道营销研究分析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一、聚四氟乙烯双端面离心泵行业营销环境分析</w:t>
      </w:r>
      <w:r>
        <w:rPr>
          <w:rFonts w:hint="eastAsia"/>
        </w:rPr>
        <w:br/>
      </w:r>
      <w:r>
        <w:rPr>
          <w:rFonts w:hint="eastAsia"/>
        </w:rPr>
        <w:t>　　　　二、聚四氟乙烯双端面离心泵行业现存的营销渠道分析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三、聚四氟乙烯双端面离心泵行业终端市场营销管理策略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聚四氟乙烯双端面离心泵行业营销战略研究分析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一、中国聚四氟乙烯双端面离心泵行业有效整合营销策略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二、建立聚四氟乙烯双端面离心泵行业厂商的双嬴模式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聚四氟乙烯双端面离心泵行业发展机遇与风险分析</w:t>
      </w:r>
      <w:r>
        <w:rPr>
          <w:rFonts w:hint="eastAsia"/>
        </w:rPr>
        <w:br/>
      </w:r>
      <w:r>
        <w:rPr>
          <w:rFonts w:hint="eastAsia"/>
        </w:rPr>
        <w:t>　　第一节 聚四氟乙烯双端面离心泵行业发展机遇</w:t>
      </w:r>
      <w:r>
        <w:rPr>
          <w:rFonts w:hint="eastAsia"/>
        </w:rPr>
        <w:br/>
      </w:r>
      <w:r>
        <w:rPr>
          <w:rFonts w:hint="eastAsia"/>
        </w:rPr>
        <w:t>　　　　一、聚四氟乙烯双端面离心泵行业市场增长机会</w:t>
      </w:r>
      <w:r>
        <w:rPr>
          <w:rFonts w:hint="eastAsia"/>
        </w:rPr>
        <w:br/>
      </w:r>
      <w:r>
        <w:rPr>
          <w:rFonts w:hint="eastAsia"/>
        </w:rPr>
        <w:t>　　　　二、聚四氟乙烯双端面离心泵行业技术创新机遇</w:t>
      </w:r>
      <w:r>
        <w:rPr>
          <w:rFonts w:hint="eastAsia"/>
        </w:rPr>
        <w:br/>
      </w:r>
      <w:r>
        <w:rPr>
          <w:rFonts w:hint="eastAsia"/>
        </w:rPr>
        <w:t>　　　　三、聚四氟乙烯双端面离心泵行业并购整合机会</w:t>
      </w:r>
      <w:r>
        <w:rPr>
          <w:rFonts w:hint="eastAsia"/>
        </w:rPr>
        <w:br/>
      </w:r>
      <w:r>
        <w:rPr>
          <w:rFonts w:hint="eastAsia"/>
        </w:rPr>
        <w:t>　　　　四、聚四氟乙烯双端面离心泵企业战略发展建议</w:t>
      </w:r>
      <w:r>
        <w:rPr>
          <w:rFonts w:hint="eastAsia"/>
        </w:rPr>
        <w:br/>
      </w:r>
      <w:r>
        <w:rPr>
          <w:rFonts w:hint="eastAsia"/>
        </w:rPr>
        <w:t>　　第二节 聚四氟乙烯双端面离心泵行业风险预警</w:t>
      </w:r>
      <w:r>
        <w:rPr>
          <w:rFonts w:hint="eastAsia"/>
        </w:rPr>
        <w:br/>
      </w:r>
      <w:r>
        <w:rPr>
          <w:rFonts w:hint="eastAsia"/>
        </w:rPr>
        <w:t>　　　　一、宏观经济环境风险</w:t>
      </w:r>
      <w:r>
        <w:rPr>
          <w:rFonts w:hint="eastAsia"/>
        </w:rPr>
        <w:br/>
      </w:r>
      <w:r>
        <w:rPr>
          <w:rFonts w:hint="eastAsia"/>
        </w:rPr>
        <w:t>　　　　二、产业政策变动风险</w:t>
      </w:r>
      <w:r>
        <w:rPr>
          <w:rFonts w:hint="eastAsia"/>
        </w:rPr>
        <w:br/>
      </w:r>
      <w:r>
        <w:rPr>
          <w:rFonts w:hint="eastAsia"/>
        </w:rPr>
        <w:t>　　　　三、市场竞争风险分析</w:t>
      </w:r>
      <w:r>
        <w:rPr>
          <w:rFonts w:hint="eastAsia"/>
        </w:rPr>
        <w:br/>
      </w:r>
      <w:r>
        <w:rPr>
          <w:rFonts w:hint="eastAsia"/>
        </w:rPr>
        <w:t>　　　　四、技术升级风险评估</w:t>
      </w:r>
      <w:r>
        <w:rPr>
          <w:rFonts w:hint="eastAsia"/>
        </w:rPr>
        <w:br/>
      </w:r>
      <w:r>
        <w:rPr>
          <w:rFonts w:hint="eastAsia"/>
        </w:rPr>
        <w:t>　　　　五、风险防范与应对策略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聚四氟乙烯双端面离心泵市场前景预测与投资建议</w:t>
      </w:r>
      <w:r>
        <w:rPr>
          <w:rFonts w:hint="eastAsia"/>
        </w:rPr>
        <w:br/>
      </w:r>
      <w:r>
        <w:rPr>
          <w:rFonts w:hint="eastAsia"/>
        </w:rPr>
        <w:t>　　第一节 聚四氟乙烯双端面离心泵行业市场发展趋势</w:t>
      </w:r>
      <w:r>
        <w:rPr>
          <w:rFonts w:hint="eastAsia"/>
        </w:rPr>
        <w:br/>
      </w:r>
      <w:r>
        <w:rPr>
          <w:rFonts w:hint="eastAsia"/>
        </w:rPr>
        <w:t>　　　　一、2025-2031年聚四氟乙烯双端面离心泵行业市场规模预测</w:t>
      </w:r>
      <w:r>
        <w:rPr>
          <w:rFonts w:hint="eastAsia"/>
        </w:rPr>
        <w:br/>
      </w:r>
      <w:r>
        <w:rPr>
          <w:rFonts w:hint="eastAsia"/>
        </w:rPr>
        <w:t>　　　　二、聚四氟乙烯双端面离心泵行业增长驱动因素</w:t>
      </w:r>
      <w:r>
        <w:rPr>
          <w:rFonts w:hint="eastAsia"/>
        </w:rPr>
        <w:br/>
      </w:r>
      <w:r>
        <w:rPr>
          <w:rFonts w:hint="eastAsia"/>
        </w:rPr>
        <w:t>　　　　三、聚四氟乙烯双端面离心泵市场供需格局展望</w:t>
      </w:r>
      <w:r>
        <w:rPr>
          <w:rFonts w:hint="eastAsia"/>
        </w:rPr>
        <w:br/>
      </w:r>
      <w:r>
        <w:rPr>
          <w:rFonts w:hint="eastAsia"/>
        </w:rPr>
        <w:t>　　第二节 聚四氟乙烯双端面离心泵行业投资分析</w:t>
      </w:r>
      <w:r>
        <w:rPr>
          <w:rFonts w:hint="eastAsia"/>
        </w:rPr>
        <w:br/>
      </w:r>
      <w:r>
        <w:rPr>
          <w:rFonts w:hint="eastAsia"/>
        </w:rPr>
        <w:t>　　　　一、2025-2031年聚四氟乙烯双端面离心泵行业投资规模预测</w:t>
      </w:r>
      <w:r>
        <w:rPr>
          <w:rFonts w:hint="eastAsia"/>
        </w:rPr>
        <w:br/>
      </w:r>
      <w:r>
        <w:rPr>
          <w:rFonts w:hint="eastAsia"/>
        </w:rPr>
        <w:t>　　　　二、聚四氟乙烯双端面离心泵行业盈利能力分析</w:t>
      </w:r>
      <w:r>
        <w:rPr>
          <w:rFonts w:hint="eastAsia"/>
        </w:rPr>
        <w:br/>
      </w:r>
      <w:r>
        <w:rPr>
          <w:rFonts w:hint="eastAsia"/>
        </w:rPr>
        <w:t>　　　　三、聚四氟乙烯双端面离心泵行业投资回报评估</w:t>
      </w:r>
      <w:r>
        <w:rPr>
          <w:rFonts w:hint="eastAsia"/>
        </w:rPr>
        <w:br/>
      </w:r>
      <w:r>
        <w:rPr>
          <w:rFonts w:hint="eastAsia"/>
        </w:rPr>
        <w:t>　　第三节 [.中.智.林.]聚四氟乙烯双端面离心泵项目投资建议</w:t>
      </w:r>
      <w:r>
        <w:rPr>
          <w:rFonts w:hint="eastAsia"/>
        </w:rPr>
        <w:br/>
      </w:r>
      <w:r>
        <w:rPr>
          <w:rFonts w:hint="eastAsia"/>
        </w:rPr>
        <w:t>　　　　一、聚四氟乙烯双端面离心泵技术应用要点</w:t>
      </w:r>
      <w:r>
        <w:rPr>
          <w:rFonts w:hint="eastAsia"/>
        </w:rPr>
        <w:br/>
      </w:r>
      <w:r>
        <w:rPr>
          <w:rFonts w:hint="eastAsia"/>
        </w:rPr>
        <w:t>　　　　二、聚四氟乙烯双端面离心泵项目投资策略</w:t>
      </w:r>
      <w:r>
        <w:rPr>
          <w:rFonts w:hint="eastAsia"/>
        </w:rPr>
        <w:br/>
      </w:r>
      <w:r>
        <w:rPr>
          <w:rFonts w:hint="eastAsia"/>
        </w:rPr>
        <w:t>　　　　三、聚四氟乙烯双端面离心泵生产开发建议</w:t>
      </w:r>
      <w:r>
        <w:rPr>
          <w:rFonts w:hint="eastAsia"/>
        </w:rPr>
        <w:br/>
      </w:r>
      <w:r>
        <w:rPr>
          <w:rFonts w:hint="eastAsia"/>
        </w:rPr>
        <w:t>　　　　四、聚四氟乙烯双端面离心泵市场拓展注意事项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聚四氟乙烯双端面离心泵行业历程</w:t>
      </w:r>
      <w:r>
        <w:rPr>
          <w:rFonts w:hint="eastAsia"/>
        </w:rPr>
        <w:br/>
      </w:r>
      <w:r>
        <w:rPr>
          <w:rFonts w:hint="eastAsia"/>
        </w:rPr>
        <w:t>　　图表 聚四氟乙烯双端面离心泵行业生命周期</w:t>
      </w:r>
      <w:r>
        <w:rPr>
          <w:rFonts w:hint="eastAsia"/>
        </w:rPr>
        <w:br/>
      </w:r>
      <w:r>
        <w:rPr>
          <w:rFonts w:hint="eastAsia"/>
        </w:rPr>
        <w:t>　　图表 聚四氟乙烯双端面离心泵行业产业链分析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2019-2024年中国聚四氟乙烯双端面离心泵行业市场规模及增长情况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2019-2024年聚四氟乙烯双端面离心泵行业市场容量分析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2019-2024年中国聚四氟乙烯双端面离心泵行业产能统计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2019-2024年中国聚四氟乙烯双端面离心泵行业产量及增长趋势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2019-2024年中国聚四氟乙烯双端面离心泵市场需求量及增速统计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2024年中国聚四氟乙烯双端面离心泵行业需求领域分布格局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2019-2024年中国聚四氟乙烯双端面离心泵行业销售收入分析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2019-2024年中国聚四氟乙烯双端面离心泵行业盈利情况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2019-2024年中国聚四氟乙烯双端面离心泵行业利润总额统计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2019-2024年中国聚四氟乙烯双端面离心泵进口数量分析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2019-2024年中国聚四氟乙烯双端面离心泵进口金额分析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2019-2024年中国聚四氟乙烯双端面离心泵出口数量分析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2019-2024年中国聚四氟乙烯双端面离心泵出口金额分析</w:t>
      </w:r>
      <w:r>
        <w:rPr>
          <w:rFonts w:hint="eastAsia"/>
        </w:rPr>
        <w:br/>
      </w:r>
      <w:r>
        <w:rPr>
          <w:rFonts w:hint="eastAsia"/>
        </w:rPr>
        <w:t>　　图表 2024年中国聚四氟乙烯双端面离心泵进口国家及地区分析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2024年中国聚四氟乙烯双端面离心泵出口国家及地区分析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2019-2024年中国聚四氟乙烯双端面离心泵行业企业数量情况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2019-2024年中国聚四氟乙烯双端面离心泵行业企业平均规模情况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**地区聚四氟乙烯双端面离心泵市场规模及增长情况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**地区聚四氟乙烯双端面离心泵行业市场需求情况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**地区聚四氟乙烯双端面离心泵市场规模及增长情况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**地区聚四氟乙烯双端面离心泵行业市场需求情况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**地区聚四氟乙烯双端面离心泵市场规模及增长情况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**地区聚四氟乙烯双端面离心泵行业市场需求情况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**地区聚四氟乙烯双端面离心泵市场规模及增长情况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**地区聚四氟乙烯双端面离心泵行业市场需求情况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聚四氟乙烯双端面离心泵重点企业（一）基本信息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聚四氟乙烯双端面离心泵重点企业（一）经营情况分析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聚四氟乙烯双端面离心泵重点企业（一）主要经济指标情况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聚四氟乙烯双端面离心泵重点企业（一）盈利能力情况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聚四氟乙烯双端面离心泵重点企业（一）偿债能力情况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聚四氟乙烯双端面离心泵重点企业（一）运营能力情况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聚四氟乙烯双端面离心泵重点企业（一）成长能力情况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聚四氟乙烯双端面离心泵重点企业（二）基本信息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聚四氟乙烯双端面离心泵重点企业（二）经营情况分析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聚四氟乙烯双端面离心泵重点企业（二）主要经济指标情况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聚四氟乙烯双端面离心泵重点企业（二）盈利能力情况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聚四氟乙烯双端面离心泵重点企业（二）偿债能力情况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聚四氟乙烯双端面离心泵重点企业（二）运营能力情况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聚四氟乙烯双端面离心泵重点企业（二）成长能力情况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聚四氟乙烯双端面离心泵重点企业（三）基本信息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聚四氟乙烯双端面离心泵重点企业（三）经营情况分析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聚四氟乙烯双端面离心泵重点企业（三）主要经济指标情况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聚四氟乙烯双端面离心泵重点企业（三）盈利能力情况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聚四氟乙烯双端面离心泵重点企业（三）偿债能力情况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聚四氟乙烯双端面离心泵重点企业（三）运营能力情况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聚四氟乙烯双端面离心泵重点企业（三）成长能力情况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2025-2031年中国聚四氟乙烯双端面离心泵行业产能预测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2025-2031年中国聚四氟乙烯双端面离心泵行业产量预测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2025-2031年中国聚四氟乙烯双端面离心泵市场需求量预测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2025-2031年中国聚四氟乙烯双端面离心泵行业供需平衡预测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2025-2031年中国聚四氟乙烯双端面离心泵行业市场容量预测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2025-2031年中国聚四氟乙烯双端面离心泵行业市场规模预测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2025-2031年中国聚四氟乙烯双端面离心泵市场前景分析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2025-2031年中国聚四氟乙烯双端面离心泵行业发展趋势预测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3f3f7d7f7e4bb0" w:history="1">
        <w:r>
          <w:rPr>
            <w:rStyle w:val="Hyperlink"/>
          </w:rPr>
          <w:t>2025-2031年中国聚四氟乙烯双端面离心泵行业发展研究及市场前景分析报告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1205993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3f3f7d7f7e4bb0" w:history="1">
        <w:r>
          <w:rPr>
            <w:rStyle w:val="Hyperlink"/>
          </w:rPr>
          <w:t>https://www.20087.com/3/99/JuSiFuYiXiShuangDuanMianLiXinBengHangYeYanJiuBaoGao.html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热点：双吸离心泵、聚四氟乙烯泵头、四氟离心泵、聚四氟乙烯离型膜、卧式中开双吸离心泵、聚四氟乙烯输送带、密封立式离心泵、聚四氟乙烯器皿、多级自吸式离心泵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199c43a8e64c14" w:history="1">
      <w:r>
        <w:rPr>
          <w:rStyle w:val="Hyperlink"/>
        </w:rPr>
        <w:t>2025-2031年中国聚四氟乙烯双端面离心泵行业发展研究及市场前景分析报告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JuSiFuYiXiShuangDuanMianLiXinBengHangYeYanJiuBaoGao.html" TargetMode="External" Id="Rbf3f3f7d7f7e4b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JuSiFuYiXiShuangDuanMianLiXinBengHangYeYanJiuBaoGao.html" TargetMode="External" Id="Rf2199c43a8e64c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2025-01-26T06:40:00Z</dcterms:created>
  <dcterms:modified xsi:type="dcterms:W3CDTF">2025-01-26T07:40:00Z</dcterms:modified>
  <dc:subject>2025-2031年中国聚四氟乙烯双端面离心泵行业发展研究及市场前景分析报告</dc:subject>
  <dc:title>2025-2031年中国聚四氟乙烯双端面离心泵行业发展研究及市场前景分析报告</dc:title>
  <cp:keywords>2025-2031年中国聚四氟乙烯双端面离心泵行业发展研究及市场前景分析报告</cp:keywords>
  <dc:description>2025-2031年中国聚四氟乙烯双端面离心泵行业发展研究及市场前景分析报告</dc:description>
</cp:coreProperties>
</file>