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583bbe610477d" w:history="1">
              <w:r>
                <w:rPr>
                  <w:rStyle w:val="Hyperlink"/>
                </w:rPr>
                <w:t>2023-2029年中国霍尔开关市场现状全面调研与发展趋势预测报告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583bbe610477d" w:history="1">
              <w:r>
                <w:rPr>
                  <w:rStyle w:val="Hyperlink"/>
                </w:rPr>
                <w:t>2023-2029年中国霍尔开关市场现状全面调研与发展趋势预测报告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583bbe610477d" w:history="1">
                <w:r>
                  <w:rPr>
                    <w:rStyle w:val="Hyperlink"/>
                  </w:rPr>
                  <w:t>https://www.20087.com/5/89/HuoErKaiGuanHangYeFaZhanQuShi.html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开关是一种利用霍尔效应原理工作的磁敏传感器，广泛应用于汽车、工业自动化、消费电子和医疗设备等领域。近年来，随着物联网（IoT）和智能设备的普及，霍尔开关的需求量持续增长。目前，霍尔开关产品注重小型化、低功耗和高精度，以适应便携式和嵌入式应用。同时，随着半导体技术的进步，霍尔开关的灵敏度和稳定性得到了显著提升，增强了其在恶劣环境下的工作性能。</w:t>
      </w:r>
      <w:r>
        <w:rPr>
          <w:rFonts w:hint="eastAsia"/>
        </w:rPr>
        <w:br/>
      </w:r>
      <w:r>
        <w:rPr>
          <w:rFonts w:hint="eastAsia"/>
        </w:rPr>
        <w:t>　　未来，霍尔开关的开发将更加注重集成度和智能化，以满足新兴市场的需求，如智能穿戴设备和智能电网。随着5G通信和边缘计算技术的发展，霍尔开关将集成更多功能，如数据处理和无线通信，以实现传感器网络的实时监控和远程控制。此外，随着对安全性和隐私保护的重视，霍尔开关将与其他传感器协同工作，为智能系统提供更全面的状态感知能力，提高设备的自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583bbe610477d" w:history="1">
        <w:r>
          <w:rPr>
            <w:rStyle w:val="Hyperlink"/>
          </w:rPr>
          <w:t>2023-2029年中国霍尔开关市场现状全面调研与发展趋势预测报告</w:t>
        </w:r>
      </w:hyperlink>
      <w:r>
        <w:rPr>
          <w:rFonts w:hint="eastAsia"/>
        </w:rPr>
        <w:t>》依托国家统计局、发改委及霍尔开关相关行业协会的详实数据，对霍尔开关行业的现状、市场需求、市场规模、产业链结构、价格变动、细分市场进行了全面调研。霍尔开关报告还详细剖析了霍尔开关市场竞争格局，重点关注了品牌影响力、市场集中度及重点企业运营情况，并在预测霍尔开关市场发展前景和发展趋势的同时，识别了霍尔开关行业潜在的风险与机遇。霍尔开关报告以专业、科学、规范的研究方法和客观、权威的分析，为霍尔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霍尔开关行业界定</w:t>
      </w:r>
      <w:r>
        <w:rPr>
          <w:rFonts w:hint="eastAsia"/>
        </w:rPr>
        <w:br/>
      </w:r>
      <w:r>
        <w:rPr>
          <w:rFonts w:hint="eastAsia"/>
        </w:rPr>
        <w:t>　　第一节 霍尔开关行业定义</w:t>
      </w:r>
      <w:r>
        <w:rPr>
          <w:rFonts w:hint="eastAsia"/>
        </w:rPr>
        <w:br/>
      </w:r>
      <w:r>
        <w:rPr>
          <w:rFonts w:hint="eastAsia"/>
        </w:rPr>
        <w:t>　　第二节 霍尔开关行业特点分析</w:t>
      </w:r>
      <w:r>
        <w:rPr>
          <w:rFonts w:hint="eastAsia"/>
        </w:rPr>
        <w:br/>
      </w:r>
      <w:r>
        <w:rPr>
          <w:rFonts w:hint="eastAsia"/>
        </w:rPr>
        <w:t>　　第三节 霍尔开关行业发展历程</w:t>
      </w:r>
      <w:r>
        <w:rPr>
          <w:rFonts w:hint="eastAsia"/>
        </w:rPr>
        <w:br/>
      </w:r>
      <w:r>
        <w:rPr>
          <w:rFonts w:hint="eastAsia"/>
        </w:rPr>
        <w:t>　　第四节 霍尔开关产业链分析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2022-2023年全球霍尔开关行业发展态势分析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国际霍尔开关行业总体情况</w:t>
      </w:r>
      <w:r>
        <w:rPr>
          <w:rFonts w:hint="eastAsia"/>
        </w:rPr>
        <w:br/>
      </w:r>
      <w:r>
        <w:rPr>
          <w:rFonts w:hint="eastAsia"/>
        </w:rPr>
        <w:t>　　第二节 霍尔开关行业重点国家、地区市场分析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国际霍尔开关行业发展前景预测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中国霍尔开关行业发展环境分析</w:t>
      </w:r>
      <w:r>
        <w:rPr>
          <w:rFonts w:hint="eastAsia"/>
        </w:rPr>
        <w:br/>
      </w:r>
      <w:r>
        <w:rPr>
          <w:rFonts w:hint="eastAsia"/>
        </w:rPr>
        <w:t>　　第一节 霍尔开关行业经济环境分析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霍尔开关行业政策环境分析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一、霍尔开关行业相关政策</w:t>
      </w:r>
      <w:r>
        <w:rPr>
          <w:rFonts w:hint="eastAsia"/>
        </w:rPr>
        <w:br/>
      </w:r>
      <w:r>
        <w:rPr>
          <w:rFonts w:hint="eastAsia"/>
        </w:rPr>
        <w:t>　　　　二、霍尔开关行业相关标准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霍尔开关行业技术发展现状及趋势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当前我国霍尔开关技术发展现状</w:t>
      </w:r>
      <w:r>
        <w:rPr>
          <w:rFonts w:hint="eastAsia"/>
        </w:rPr>
        <w:br/>
      </w:r>
      <w:r>
        <w:rPr>
          <w:rFonts w:hint="eastAsia"/>
        </w:rPr>
        <w:t>　　第二节 中外霍尔开关技术差距及产生差距的主要原因分析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提高我国霍尔开关技术的对策</w:t>
      </w:r>
      <w:r>
        <w:rPr>
          <w:rFonts w:hint="eastAsia"/>
        </w:rPr>
        <w:br/>
      </w:r>
      <w:r>
        <w:rPr>
          <w:rFonts w:hint="eastAsia"/>
        </w:rPr>
        <w:t>　　第四节 我国霍尔开关研发、设计发展趋势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中国霍尔开关行业市场规模情况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中国霍尔开关行业市场需求状况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二、霍尔开关行业市场需求特点分析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中国霍尔开关行业市场供给状况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二、霍尔开关行业市场供给特点分析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三、2018-2029年霍尔开关行业市场供给预测</w:t>
      </w:r>
      <w:r>
        <w:rPr>
          <w:rFonts w:hint="eastAsia"/>
        </w:rPr>
        <w:br/>
      </w:r>
      <w:r>
        <w:rPr>
          <w:rFonts w:hint="eastAsia"/>
        </w:rPr>
        <w:t>　　第四节 霍尔开关行业市场供需平衡状况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中国霍尔开关行业进出口情况分析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霍尔开关行业出口情况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三、2018-2029年霍尔开关行业出口情况预测</w:t>
      </w:r>
      <w:r>
        <w:rPr>
          <w:rFonts w:hint="eastAsia"/>
        </w:rPr>
        <w:br/>
      </w:r>
      <w:r>
        <w:rPr>
          <w:rFonts w:hint="eastAsia"/>
        </w:rPr>
        <w:t>　　第二节 霍尔开关行业进口情况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三、2018-2029年霍尔开关行业进口情况预测</w:t>
      </w:r>
      <w:r>
        <w:rPr>
          <w:rFonts w:hint="eastAsia"/>
        </w:rPr>
        <w:br/>
      </w:r>
      <w:r>
        <w:rPr>
          <w:rFonts w:hint="eastAsia"/>
        </w:rPr>
        <w:t>　　第三节 霍尔开关行业进出口面临的挑战及对策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一、霍尔开关市场价格特征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二、当前霍尔开关市场价格评述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三、影响霍尔开关市场价格因素分析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四、未来霍尔开关市场价格走势预测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中国霍尔开关行业重点区域市场分析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霍尔开关行业区域市场分布情况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霍尔开关细分产品（一）市场调研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霍尔开关细分产品（二）市场调研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霍尔开关行业上游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霍尔开关行业下游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霍尔开关重点企业（一）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霍尔开关重点企业（二）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霍尔开关重点企业（三）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霍尔开关重点企业（四）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霍尔开关重点企业（五）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霍尔开关重点企业（六）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霍尔开关行业风险及对策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2018-2029年霍尔开关行业发展环境分析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2018-2029年霍尔开关行业投资特性分析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一、霍尔开关行业进入壁垒</w:t>
      </w:r>
      <w:r>
        <w:rPr>
          <w:rFonts w:hint="eastAsia"/>
        </w:rPr>
        <w:br/>
      </w:r>
      <w:r>
        <w:rPr>
          <w:rFonts w:hint="eastAsia"/>
        </w:rPr>
        <w:t>　　　　二、霍尔开关行业盈利模式</w:t>
      </w:r>
      <w:r>
        <w:rPr>
          <w:rFonts w:hint="eastAsia"/>
        </w:rPr>
        <w:br/>
      </w:r>
      <w:r>
        <w:rPr>
          <w:rFonts w:hint="eastAsia"/>
        </w:rPr>
        <w:t>　　　　三、霍尔开关行业盈利因素</w:t>
      </w:r>
      <w:r>
        <w:rPr>
          <w:rFonts w:hint="eastAsia"/>
        </w:rPr>
        <w:br/>
      </w:r>
      <w:r>
        <w:rPr>
          <w:rFonts w:hint="eastAsia"/>
        </w:rPr>
        <w:t>　　第三节 霍尔开关行业“波特五力模型”分析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2018-2029年霍尔开关行业风险及对策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霍尔开关企业竞争策略分析</w:t>
      </w:r>
      <w:r>
        <w:rPr>
          <w:rFonts w:hint="eastAsia"/>
        </w:rPr>
        <w:br/>
      </w:r>
      <w:r>
        <w:rPr>
          <w:rFonts w:hint="eastAsia"/>
        </w:rPr>
        <w:t>　　第一节 霍尔开关市场竞争策略分析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一、2018-2029年中国霍尔开关市场增长潜力分析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二、2018-2029年中国霍尔开关主要潜力品种分析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三、现有霍尔开关产品竞争策略分析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四、潜力霍尔开关品种竞争策略选择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2018-2029年中国霍尔开关企业竞争策略分析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一、2018-2029年我国霍尔开关市场竞争趋势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二、2018-2029年霍尔开关行业竞争格局展望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四、2018-2029年霍尔开关企业竞争策略分析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2018-2029年中国霍尔开关行业发展趋势分析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2018-2029年中国霍尔开关市场趋势分析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一、2018-2029年霍尔开关发展趋势分析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二、2018-2029年霍尔开关市场发展空间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三、2018-2029年霍尔开关产业政策趋向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2018-2029年霍尔开关行业投资价值评估分析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霍尔开关行业发展建议分析</w:t>
      </w:r>
      <w:r>
        <w:rPr>
          <w:rFonts w:hint="eastAsia"/>
        </w:rPr>
        <w:br/>
      </w:r>
      <w:r>
        <w:rPr>
          <w:rFonts w:hint="eastAsia"/>
        </w:rPr>
        <w:t>　　第一节 霍尔开关行业研究结论及建议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霍尔开关细分行业研究结论及建议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中智^林^－霍尔开关行业竞争策略总结及建议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霍尔开关行业历程</w:t>
      </w:r>
      <w:r>
        <w:rPr>
          <w:rFonts w:hint="eastAsia"/>
        </w:rPr>
        <w:br/>
      </w:r>
      <w:r>
        <w:rPr>
          <w:rFonts w:hint="eastAsia"/>
        </w:rPr>
        <w:t>　　图表 霍尔开关行业生命周期</w:t>
      </w:r>
      <w:r>
        <w:rPr>
          <w:rFonts w:hint="eastAsia"/>
        </w:rPr>
        <w:br/>
      </w:r>
      <w:r>
        <w:rPr>
          <w:rFonts w:hint="eastAsia"/>
        </w:rPr>
        <w:t>　　图表 霍尔开关行业产业链分析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2018-2023年霍尔开关行业市场容量分析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2018-2023年中国霍尔开关行业产量及增长趋势</w:t>
      </w:r>
      <w:r>
        <w:rPr>
          <w:rFonts w:hint="eastAsia"/>
        </w:rPr>
        <w:br/>
      </w:r>
      <w:r>
        <w:rPr>
          <w:rFonts w:hint="eastAsia"/>
        </w:rPr>
        <w:t>　　图表 霍尔开关行业动态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2023年中国霍尔开关行业需求领域分布格局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2018-2023年中国霍尔开关出口数量分析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2023年中国霍尔开关进口国家及地区分析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2023年中国霍尔开关出口国家及地区分析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霍尔开关行业类别</w:t>
      </w:r>
      <w:r>
        <w:rPr>
          <w:rFonts w:hint="eastAsia"/>
        </w:rPr>
        <w:br/>
      </w:r>
      <w:r>
        <w:rPr>
          <w:rFonts w:hint="eastAsia"/>
        </w:rPr>
        <w:t>　　图表 霍尔开关行业产业链调研</w:t>
      </w:r>
      <w:r>
        <w:rPr>
          <w:rFonts w:hint="eastAsia"/>
        </w:rPr>
        <w:br/>
      </w:r>
      <w:r>
        <w:rPr>
          <w:rFonts w:hint="eastAsia"/>
        </w:rPr>
        <w:t>　　图表 霍尔开关行业现状</w:t>
      </w:r>
      <w:r>
        <w:rPr>
          <w:rFonts w:hint="eastAsia"/>
        </w:rPr>
        <w:br/>
      </w:r>
      <w:r>
        <w:rPr>
          <w:rFonts w:hint="eastAsia"/>
        </w:rPr>
        <w:t>　　图表 霍尔开关行业标准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2018-2023年中国霍尔开关行业市场规模</w:t>
      </w:r>
      <w:r>
        <w:rPr>
          <w:rFonts w:hint="eastAsia"/>
        </w:rPr>
        <w:br/>
      </w:r>
      <w:r>
        <w:rPr>
          <w:rFonts w:hint="eastAsia"/>
        </w:rPr>
        <w:t>　　图表 2023年中国霍尔开关行业产能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2018-2023年中国霍尔开关行业产量统计</w:t>
      </w:r>
      <w:r>
        <w:rPr>
          <w:rFonts w:hint="eastAsia"/>
        </w:rPr>
        <w:br/>
      </w:r>
      <w:r>
        <w:rPr>
          <w:rFonts w:hint="eastAsia"/>
        </w:rPr>
        <w:t>　　图表 霍尔开关行业动态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2018-2023年中国霍尔开关市场需求量</w:t>
      </w:r>
      <w:r>
        <w:rPr>
          <w:rFonts w:hint="eastAsia"/>
        </w:rPr>
        <w:br/>
      </w:r>
      <w:r>
        <w:rPr>
          <w:rFonts w:hint="eastAsia"/>
        </w:rPr>
        <w:t>　　图表 2023年中国霍尔开关行业需求区域调研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2018-2023年中国霍尔开关行情</w:t>
      </w:r>
      <w:r>
        <w:rPr>
          <w:rFonts w:hint="eastAsia"/>
        </w:rPr>
        <w:br/>
      </w:r>
      <w:r>
        <w:rPr>
          <w:rFonts w:hint="eastAsia"/>
        </w:rPr>
        <w:t>　　图表 2018-2023年中国霍尔开关价格走势图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2018-2023年中国霍尔开关进口统计</w:t>
      </w:r>
      <w:r>
        <w:rPr>
          <w:rFonts w:hint="eastAsia"/>
        </w:rPr>
        <w:br/>
      </w:r>
      <w:r>
        <w:rPr>
          <w:rFonts w:hint="eastAsia"/>
        </w:rPr>
        <w:t>　　图表 2018-2023年中国霍尔开关出口统计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**地区霍尔开关市场规模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</w:t>
      </w:r>
      <w:r>
        <w:rPr>
          <w:rFonts w:hint="eastAsia"/>
        </w:rPr>
        <w:br/>
      </w:r>
      <w:r>
        <w:rPr>
          <w:rFonts w:hint="eastAsia"/>
        </w:rPr>
        <w:t>　　图表 **地区霍尔开关市场调研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**地区霍尔开关市场规模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</w:t>
      </w:r>
      <w:r>
        <w:rPr>
          <w:rFonts w:hint="eastAsia"/>
        </w:rPr>
        <w:br/>
      </w:r>
      <w:r>
        <w:rPr>
          <w:rFonts w:hint="eastAsia"/>
        </w:rPr>
        <w:t>　　图表 **地区霍尔开关市场调研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霍尔开关行业竞争对手分析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2023-2029年中国霍尔开关行业市场规模预测</w:t>
      </w:r>
      <w:r>
        <w:rPr>
          <w:rFonts w:hint="eastAsia"/>
        </w:rPr>
        <w:br/>
      </w:r>
      <w:r>
        <w:rPr>
          <w:rFonts w:hint="eastAsia"/>
        </w:rPr>
        <w:t>　　图表 霍尔开关行业准入条件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583bbe610477d" w:history="1">
        <w:r>
          <w:rPr>
            <w:rStyle w:val="Hyperlink"/>
          </w:rPr>
          <w:t>2023-2029年中国霍尔开关市场现状全面调研与发展趋势预测报告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583bbe610477d" w:history="1">
        <w:r>
          <w:rPr>
            <w:rStyle w:val="Hyperlink"/>
          </w:rPr>
          <w:t>https://www.20087.com/5/89/HuoErKaiGuanHangYeFaZhanQuShi.html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1fce37ba44633" w:history="1">
      <w:r>
        <w:rPr>
          <w:rStyle w:val="Hyperlink"/>
        </w:rPr>
        <w:t>2023-2029年中国霍尔开关市场现状全面调研与发展趋势预测报告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oErKaiGuanHangYeFaZhanQuShi.html" TargetMode="External" Id="R4a2583bbe61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oErKaiGuanHangYeFaZhanQuShi.html" TargetMode="External" Id="R8c21fce37ba4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2023-06-04T04:14:00Z</dcterms:created>
  <dcterms:modified xsi:type="dcterms:W3CDTF">2023-06-04T05:14:00Z</dcterms:modified>
  <dc:subject>2023-2029年中国霍尔开关市场现状全面调研与发展趋势预测报告</dc:subject>
  <dc:title>2023-2029年中国霍尔开关市场现状全面调研与发展趋势预测报告</dc:title>
  <cp:keywords>2023-2029年中国霍尔开关市场现状全面调研与发展趋势预测报告</cp:keywords>
  <dc:description>2023-2029年中国霍尔开关市场现状全面调研与发展趋势预测报告</dc:description>
</cp:coreProperties>
</file>