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08d5bd4954bb9" w:history="1">
              <w:r>
                <w:rPr>
                  <w:rStyle w:val="Hyperlink"/>
                </w:rPr>
                <w:t>2024-2030年中国免疫分析系统市场调研及投资前景分析报告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08d5bd4954bb9" w:history="1">
              <w:r>
                <w:rPr>
                  <w:rStyle w:val="Hyperlink"/>
                </w:rPr>
                <w:t>2024-2030年中国免疫分析系统市场调研及投资前景分析报告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c08d5bd4954bb9" w:history="1">
                <w:r>
                  <w:rPr>
                    <w:rStyle w:val="Hyperlink"/>
                  </w:rPr>
                  <w:t>https://www.20087.com/5/69/MianYiFenXiXiTongHangYeDiaoYanBaoGao.html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分析系统是现代临床诊断中不可或缺的一部分，它利用抗体与抗原的特异性结合反应，对血液和其他体液样本中的生物标志物进行定量或定性分析。近年来，随着分子生物学和微流控技术的发展，免疫分析系统已经从传统的ELISA（酶联免疫吸附测定）进化到了全自动、高通量的平台，极大地提高了检测效率和准确性。</w:t>
      </w:r>
      <w:r>
        <w:rPr>
          <w:rFonts w:hint="eastAsia"/>
        </w:rPr>
        <w:br/>
      </w:r>
      <w:r>
        <w:rPr>
          <w:rFonts w:hint="eastAsia"/>
        </w:rPr>
        <w:t>　　未来，免疫分析系统将更加趋向于便携化、智能化和个性化。便携式免疫分析仪将使得现场即时检测（POCT）成为可能，尤其是在基层医疗机构和偏远地区。同时，通过集成人工智能算法，系统将能够实现对大量数据的快速分析，提供更加精准的诊断建议。此外，定制化试剂盒的开发，将满足特定疾病诊断和个体化医疗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ec08d5bd4954bb9" w:history="1">
        <w:r>
          <w:rPr>
            <w:rStyle w:val="Hyperlink"/>
          </w:rPr>
          <w:t>2024-2030年中国免疫分析系统市场调研及投资前景分析报告</w:t>
        </w:r>
      </w:hyperlink>
      <w:r>
        <w:rPr>
          <w:rFonts w:hint="eastAsia"/>
        </w:rPr>
        <w:t>基于科学的市场调研和数据分析，全面剖析了免疫分析系统行业现状、市场需求及市场规模。免疫分析系统报告探讨了免疫分析系统产业链结构，细分市场的特点，并分析了免疫分析系统市场前景及发展趋势。通过科学预测，揭示了免疫分析系统行业未来的增长潜力。同时，免疫分析系统报告还对重点企业进行了研究，评估了各大品牌在市场竞争中的地位，以及行业集中度的变化。免疫分析系统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免疫分析系统行业概述</w:t>
      </w:r>
      <w:r>
        <w:rPr>
          <w:rFonts w:hint="eastAsia"/>
        </w:rPr>
        <w:br/>
      </w:r>
      <w:r>
        <w:rPr>
          <w:rFonts w:hint="eastAsia"/>
        </w:rPr>
        <w:t>　　第一节 免疫分析系统行业界定</w:t>
      </w:r>
      <w:r>
        <w:rPr>
          <w:rFonts w:hint="eastAsia"/>
        </w:rPr>
        <w:br/>
      </w:r>
      <w:r>
        <w:rPr>
          <w:rFonts w:hint="eastAsia"/>
        </w:rPr>
        <w:t>　　第二节 免疫分析系统行业发展历程</w:t>
      </w:r>
      <w:r>
        <w:rPr>
          <w:rFonts w:hint="eastAsia"/>
        </w:rPr>
        <w:br/>
      </w:r>
      <w:r>
        <w:rPr>
          <w:rFonts w:hint="eastAsia"/>
        </w:rPr>
        <w:t>　　第三节 免疫分析系统产业链分析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二、免疫分析系统产业链模型分析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2023-2024年中国免疫分析系统行业发展环境分析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中国免疫分析系统行业发展经济环境分析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中国免疫分析系统行业发展政策环境分析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一、免疫分析系统行业政策影响分析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二、相关免疫分析系统行业标准分析</w:t>
      </w:r>
      <w:r>
        <w:rPr>
          <w:rFonts w:hint="eastAsia"/>
        </w:rPr>
        <w:br/>
      </w:r>
      <w:r>
        <w:rPr>
          <w:rFonts w:hint="eastAsia"/>
        </w:rPr>
        <w:t>　　第三节 中国免疫分析系统行业发展社会环境分析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2023-2024年中国免疫分析系统行业发展概况</w:t>
      </w:r>
      <w:r>
        <w:rPr>
          <w:rFonts w:hint="eastAsia"/>
        </w:rPr>
        <w:br/>
      </w:r>
      <w:r>
        <w:rPr>
          <w:rFonts w:hint="eastAsia"/>
        </w:rPr>
        <w:t>　　第一节 免疫分析系统行业发展态势分析</w:t>
      </w:r>
      <w:r>
        <w:rPr>
          <w:rFonts w:hint="eastAsia"/>
        </w:rPr>
        <w:br/>
      </w:r>
      <w:r>
        <w:rPr>
          <w:rFonts w:hint="eastAsia"/>
        </w:rPr>
        <w:t>　　第二节 免疫分析系统行业发展特点分析</w:t>
      </w:r>
      <w:r>
        <w:rPr>
          <w:rFonts w:hint="eastAsia"/>
        </w:rPr>
        <w:br/>
      </w:r>
      <w:r>
        <w:rPr>
          <w:rFonts w:hint="eastAsia"/>
        </w:rPr>
        <w:t>　　第三节 免疫分析系统行业市场供需分析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2023-2024年中国免疫分析系统行业供给与需求情况分析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中国免疫分析系统行业总体规模</w:t>
      </w:r>
      <w:r>
        <w:rPr>
          <w:rFonts w:hint="eastAsia"/>
        </w:rPr>
        <w:br/>
      </w:r>
      <w:r>
        <w:rPr>
          <w:rFonts w:hint="eastAsia"/>
        </w:rPr>
        <w:t>　　第二节 中国免疫分析系统行业盈利情况分析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中国免疫分析系统行业供给概况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一、2019-2024年中国免疫分析系统供给情况分析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二、2023-2024年中国免疫分析系统行业供给特点分析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三、2024-2030年中国免疫分析系统行业供给预测</w:t>
      </w:r>
      <w:r>
        <w:rPr>
          <w:rFonts w:hint="eastAsia"/>
        </w:rPr>
        <w:br/>
      </w:r>
      <w:r>
        <w:rPr>
          <w:rFonts w:hint="eastAsia"/>
        </w:rPr>
        <w:t>　　第四节 中国免疫分析系统行业需求概况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一、2019-2024年中国免疫分析系统行业需求情况分析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二、2023-2024年中国免疫分析系统行业市场需求特点分析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三、2024-2030年中国免疫分析系统市场需求预测</w:t>
      </w:r>
      <w:r>
        <w:rPr>
          <w:rFonts w:hint="eastAsia"/>
        </w:rPr>
        <w:br/>
      </w:r>
      <w:r>
        <w:rPr>
          <w:rFonts w:hint="eastAsia"/>
        </w:rPr>
        <w:t>　　第五节 免疫分析系统产业供需平衡状况分析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2019-2024年中国免疫分析系统行业重点区域发展分析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一、中国免疫分析系统行业重点区域市场结构变化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二、**地区免疫分析系统行业发展分析</w:t>
      </w:r>
      <w:r>
        <w:rPr>
          <w:rFonts w:hint="eastAsia"/>
        </w:rPr>
        <w:br/>
      </w:r>
      <w:r>
        <w:rPr>
          <w:rFonts w:hint="eastAsia"/>
        </w:rPr>
        <w:t>　　　　三、**地区免疫分析系统行业发展分析</w:t>
      </w:r>
      <w:r>
        <w:rPr>
          <w:rFonts w:hint="eastAsia"/>
        </w:rPr>
        <w:br/>
      </w:r>
      <w:r>
        <w:rPr>
          <w:rFonts w:hint="eastAsia"/>
        </w:rPr>
        <w:t>　　　　四、**地区免疫分析系统行业发展分析</w:t>
      </w:r>
      <w:r>
        <w:rPr>
          <w:rFonts w:hint="eastAsia"/>
        </w:rPr>
        <w:br/>
      </w:r>
      <w:r>
        <w:rPr>
          <w:rFonts w:hint="eastAsia"/>
        </w:rPr>
        <w:t>　　　　五、**地区免疫分析系统行业发展分析</w:t>
      </w:r>
      <w:r>
        <w:rPr>
          <w:rFonts w:hint="eastAsia"/>
        </w:rPr>
        <w:br/>
      </w:r>
      <w:r>
        <w:rPr>
          <w:rFonts w:hint="eastAsia"/>
        </w:rPr>
        <w:t>　　　　六、**地区免疫分析系统行业发展分析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中国免疫分析系统行业进出口情况分析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免疫分析系统行业出口情况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一、2019-2024年免疫分析系统行业出口情况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三、2024-2030年免疫分析系统行业出口情况预测</w:t>
      </w:r>
      <w:r>
        <w:rPr>
          <w:rFonts w:hint="eastAsia"/>
        </w:rPr>
        <w:br/>
      </w:r>
      <w:r>
        <w:rPr>
          <w:rFonts w:hint="eastAsia"/>
        </w:rPr>
        <w:t>　　第二节 免疫分析系统行业进口情况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一、2019-2024年免疫分析系统行业进口情况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三、2024-2030年免疫分析系统行业进口情况预测</w:t>
      </w:r>
      <w:r>
        <w:rPr>
          <w:rFonts w:hint="eastAsia"/>
        </w:rPr>
        <w:br/>
      </w:r>
      <w:r>
        <w:rPr>
          <w:rFonts w:hint="eastAsia"/>
        </w:rPr>
        <w:t>　　第三节 免疫分析系统行业进出口面临的挑战及对策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免疫分析系统行业细分产品市场调研分析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免疫分析系统行业细分产品——**市场调研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免疫分析系统行业细分产品——**市场调研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免疫分析系统行业竞争格局分析</w:t>
      </w:r>
      <w:r>
        <w:rPr>
          <w:rFonts w:hint="eastAsia"/>
        </w:rPr>
        <w:br/>
      </w:r>
      <w:r>
        <w:rPr>
          <w:rFonts w:hint="eastAsia"/>
        </w:rPr>
        <w:t>　　第一节 免疫分析系统行业集中度分析</w:t>
      </w:r>
      <w:r>
        <w:rPr>
          <w:rFonts w:hint="eastAsia"/>
        </w:rPr>
        <w:br/>
      </w:r>
      <w:r>
        <w:rPr>
          <w:rFonts w:hint="eastAsia"/>
        </w:rPr>
        <w:t>　　　　一、免疫分析系统市场集中度分析</w:t>
      </w:r>
      <w:r>
        <w:rPr>
          <w:rFonts w:hint="eastAsia"/>
        </w:rPr>
        <w:br/>
      </w:r>
      <w:r>
        <w:rPr>
          <w:rFonts w:hint="eastAsia"/>
        </w:rPr>
        <w:t>　　　　二、免疫分析系统企业集中度分析</w:t>
      </w:r>
      <w:r>
        <w:rPr>
          <w:rFonts w:hint="eastAsia"/>
        </w:rPr>
        <w:br/>
      </w:r>
      <w:r>
        <w:rPr>
          <w:rFonts w:hint="eastAsia"/>
        </w:rPr>
        <w:t>　　　　三、免疫分析系统区域集中度分析</w:t>
      </w:r>
      <w:r>
        <w:rPr>
          <w:rFonts w:hint="eastAsia"/>
        </w:rPr>
        <w:br/>
      </w:r>
      <w:r>
        <w:rPr>
          <w:rFonts w:hint="eastAsia"/>
        </w:rPr>
        <w:t>　　第二节 免疫分析系统行业竞争格局分析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一、2023-2024年免疫分析系统行业竞争分析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二、2023-2024年中外免疫分析系统产品竞争分析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三、2023-2024年中国免疫分析系统市场竞争分析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四、2024-2030年国内主要免疫分析系统企业动向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免疫分析系统行业重点企业发展调研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免疫分析系统重点企业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三、免疫分析系统企业经营情况分析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免疫分析系统重点企业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三、免疫分析系统企业经营情况分析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免疫分析系统重点企业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三、免疫分析系统企业经营情况分析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免疫分析系统重点企业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三、免疫分析系统企业经营情况分析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免疫分析系统重点企业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三、免疫分析系统企业经营情况分析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免疫分析系统重点企业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三、免疫分析系统企业经营情况分析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免疫分析系统重点企业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三、免疫分析系统企业经营情况分析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免疫分析系统重点企业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三、免疫分析系统企业经营情况分析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免疫分析系统企业制定“十四五”发展战略研究分析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中国免疫分析系统行业营销策略分析</w:t>
      </w:r>
      <w:r>
        <w:rPr>
          <w:rFonts w:hint="eastAsia"/>
        </w:rPr>
        <w:br/>
      </w:r>
      <w:r>
        <w:rPr>
          <w:rFonts w:hint="eastAsia"/>
        </w:rPr>
        <w:t>　　第一节 免疫分析系统市场推广策略研究分析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一、做好免疫分析系统产品导入</w:t>
      </w:r>
      <w:r>
        <w:rPr>
          <w:rFonts w:hint="eastAsia"/>
        </w:rPr>
        <w:br/>
      </w:r>
      <w:r>
        <w:rPr>
          <w:rFonts w:hint="eastAsia"/>
        </w:rPr>
        <w:t>　　　　二、做好免疫分析系统产品组合和产品线决策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三、免疫分析系统行业城市市场推广策略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免疫分析系统行业渠道营销研究分析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一、免疫分析系统行业营销环境分析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二、免疫分析系统行业现存的营销渠道分析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三、免疫分析系统行业终端市场营销管理策略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免疫分析系统行业营销战略研究分析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一、中国免疫分析系统行业有效整合营销策略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二、建立免疫分析系统行业厂商的双嬴模式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免疫分析系统行业投资效益及风险分析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免疫分析系统行业投资效益分析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一、2019-2024年免疫分析系统行业投资状况分析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二、2019-2024年免疫分析系统行业投资效益分析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三、2024-2030年免疫分析系统行业投资趋势预测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四、2024-2030年免疫分析系统行业的投资方向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五、2024-2030年免疫分析系统行业投资的建议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2024-2030年免疫分析系统行业投资风险及控制策略分析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一、免疫分析系统市场风险及控制策略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二、免疫分析系统行业政策风险及控制策略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三、免疫分析系统经营风险及控制策略</w:t>
      </w:r>
      <w:r>
        <w:rPr>
          <w:rFonts w:hint="eastAsia"/>
        </w:rPr>
        <w:br/>
      </w:r>
      <w:r>
        <w:rPr>
          <w:rFonts w:hint="eastAsia"/>
        </w:rPr>
        <w:t>　　　　四、免疫分析系统同业竞争风险及控制策略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五、免疫分析系统行业其他风险及控制策略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免疫分析系统市场预测及项目投资建议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中国免疫分析系统行业生产、营销企业投资运作模式分析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免疫分析系统行业外销与内销优势分析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2024-2030年中国免疫分析系统行业市场规模及增长趋势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2024-2030年中国免疫分析系统行业投资规模预测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2024-2030年免疫分析系统行业市场盈利预测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中^智林^－免疫分析系统行业项目投资建议</w:t>
      </w:r>
      <w:r>
        <w:rPr>
          <w:rFonts w:hint="eastAsia"/>
        </w:rPr>
        <w:br/>
      </w:r>
      <w:r>
        <w:rPr>
          <w:rFonts w:hint="eastAsia"/>
        </w:rPr>
        <w:t>　　　　一、免疫分析系统技术应用注意事项</w:t>
      </w:r>
      <w:r>
        <w:rPr>
          <w:rFonts w:hint="eastAsia"/>
        </w:rPr>
        <w:br/>
      </w:r>
      <w:r>
        <w:rPr>
          <w:rFonts w:hint="eastAsia"/>
        </w:rPr>
        <w:t>　　　　二、免疫分析系统项目投资注意事项</w:t>
      </w:r>
      <w:r>
        <w:rPr>
          <w:rFonts w:hint="eastAsia"/>
        </w:rPr>
        <w:br/>
      </w:r>
      <w:r>
        <w:rPr>
          <w:rFonts w:hint="eastAsia"/>
        </w:rPr>
        <w:t>　　　　三、免疫分析系统生产开发注意事项</w:t>
      </w:r>
      <w:r>
        <w:rPr>
          <w:rFonts w:hint="eastAsia"/>
        </w:rPr>
        <w:br/>
      </w:r>
      <w:r>
        <w:rPr>
          <w:rFonts w:hint="eastAsia"/>
        </w:rPr>
        <w:t>　　　　四、免疫分析系统销售注意事项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免疫分析系统市场产品构成图</w:t>
      </w:r>
      <w:r>
        <w:rPr>
          <w:rFonts w:hint="eastAsia"/>
        </w:rPr>
        <w:br/>
      </w:r>
      <w:r>
        <w:rPr>
          <w:rFonts w:hint="eastAsia"/>
        </w:rPr>
        <w:t>　　图表 免疫分析系统市场生命周期示意图</w:t>
      </w:r>
      <w:r>
        <w:rPr>
          <w:rFonts w:hint="eastAsia"/>
        </w:rPr>
        <w:br/>
      </w:r>
      <w:r>
        <w:rPr>
          <w:rFonts w:hint="eastAsia"/>
        </w:rPr>
        <w:t>　　图表 免疫分析系统市场产销规模对比</w:t>
      </w:r>
      <w:r>
        <w:rPr>
          <w:rFonts w:hint="eastAsia"/>
        </w:rPr>
        <w:br/>
      </w:r>
      <w:r>
        <w:rPr>
          <w:rFonts w:hint="eastAsia"/>
        </w:rPr>
        <w:t>　　图表 免疫分析系统市场企业竞争格局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2019-2024年免疫分析系统行业市场规模统计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2019-2024年免疫分析系统行业供给情况统计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2019-2024年免疫分析系统行业市场需求情况统计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2019-2024年免疫分析系统行业产品市场容量统计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2019-2024年中国免疫分析系统行业产品结构变化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2024-2030年免疫分析系统市场供给情况预测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2024-2030年免疫分析系统市场容量预测</w:t>
      </w:r>
      <w:r>
        <w:rPr>
          <w:rFonts w:hint="eastAsia"/>
        </w:rPr>
        <w:br/>
      </w:r>
      <w:r>
        <w:rPr>
          <w:rFonts w:hint="eastAsia"/>
        </w:rPr>
        <w:t>　　图表 免疫分析系统行业原材料供给模式</w:t>
      </w:r>
      <w:r>
        <w:rPr>
          <w:rFonts w:hint="eastAsia"/>
        </w:rPr>
        <w:br/>
      </w:r>
      <w:r>
        <w:rPr>
          <w:rFonts w:hint="eastAsia"/>
        </w:rPr>
        <w:t>　　图表 免疫分析系统行业下游消费市场构成图</w:t>
      </w:r>
      <w:r>
        <w:rPr>
          <w:rFonts w:hint="eastAsia"/>
        </w:rPr>
        <w:br/>
      </w:r>
      <w:r>
        <w:rPr>
          <w:rFonts w:hint="eastAsia"/>
        </w:rPr>
        <w:t>　　图表 免疫分析系统行业企业市场占有率对比</w:t>
      </w:r>
      <w:r>
        <w:rPr>
          <w:rFonts w:hint="eastAsia"/>
        </w:rPr>
        <w:br/>
      </w:r>
      <w:r>
        <w:rPr>
          <w:rFonts w:hint="eastAsia"/>
        </w:rPr>
        <w:t>　　图表 免疫分析系统行业进出口产品构成图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2019-2024年免疫分析系统行业产品进口情况分析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免疫分析系统市场进口地区格局图</w:t>
      </w:r>
      <w:r>
        <w:rPr>
          <w:rFonts w:hint="eastAsia"/>
        </w:rPr>
        <w:br/>
      </w:r>
      <w:r>
        <w:rPr>
          <w:rFonts w:hint="eastAsia"/>
        </w:rPr>
        <w:t>　　图表 免疫分析系统市场出口地区格局图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2024-2030年免疫分析系统市场产品进口预测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2019-2024年免疫分析系统市场投资规模</w:t>
      </w:r>
      <w:r>
        <w:rPr>
          <w:rFonts w:hint="eastAsia"/>
        </w:rPr>
        <w:br/>
      </w:r>
      <w:r>
        <w:rPr>
          <w:rFonts w:hint="eastAsia"/>
        </w:rPr>
        <w:t>　　图表 2019-2024年免疫分析系统行业主要投资项目统计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2024-2030年免疫分析系统市场投资规模预测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08d5bd4954bb9" w:history="1">
        <w:r>
          <w:rPr>
            <w:rStyle w:val="Hyperlink"/>
          </w:rPr>
          <w:t>2024-2030年中国免疫分析系统市场调研及投资前景分析报告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c08d5bd4954bb9" w:history="1">
        <w:r>
          <w:rPr>
            <w:rStyle w:val="Hyperlink"/>
          </w:rPr>
          <w:t>https://www.20087.com/5/69/MianYiFenXiXiTongHangYeDiaoYanBaoGao.html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4302f624c49a7" w:history="1">
      <w:r>
        <w:rPr>
          <w:rStyle w:val="Hyperlink"/>
        </w:rPr>
        <w:t>2024-2030年中国免疫分析系统市场调研及投资前景分析报告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MianYiFenXiXiTongHangYeDiaoYanBaoGao.html" TargetMode="External" Id="R7ec08d5bd495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MianYiFenXiXiTongHangYeDiaoYanBaoGao.html" TargetMode="External" Id="R7f54302f624c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2024-04-06T08:02:00Z</dcterms:created>
  <dcterms:modified xsi:type="dcterms:W3CDTF">2024-04-06T09:02:00Z</dcterms:modified>
  <dc:subject>2024-2030年中国免疫分析系统市场调研及投资前景分析报告</dc:subject>
  <dc:title>2024-2030年中国免疫分析系统市场调研及投资前景分析报告</dc:title>
  <cp:keywords>2024-2030年中国免疫分析系统市场调研及投资前景分析报告</cp:keywords>
  <dc:description>2024-2030年中国免疫分析系统市场调研及投资前景分析报告</dc:description>
</cp:coreProperties>
</file>