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dcf983d4b410e" w:history="1">
              <w:r>
                <w:rPr>
                  <w:rStyle w:val="Hyperlink"/>
                </w:rPr>
                <w:t>2025-2031年全球与中国射频双工器行业现状及市场前景分析报告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dcf983d4b410e" w:history="1">
              <w:r>
                <w:rPr>
                  <w:rStyle w:val="Hyperlink"/>
                </w:rPr>
                <w:t>2025-2031年全球与中国射频双工器行业现状及市场前景分析报告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dcf983d4b410e" w:history="1">
                <w:r>
                  <w:rPr>
                    <w:rStyle w:val="Hyperlink"/>
                  </w:rPr>
                  <w:t>https://www.20087.com/5/59/ShePinShuangGongQiDeXianZhuangYuQianJing.html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双工器是一种用于无线电通信系统中的关键部件，近年来随着5G通信技术的发展和物联网应用的普及，市场需求持续增长。目前，射频双工器不仅在设计和制造工艺上实现了优化，还在性能稳定性和小型化方面进行了改进。例如，通过采用更先进的滤波器技术和电路设计，提高了双工器的隔离度和带宽；通过引入微型化设计，减小了双工器的体积和重量。此外，随着对网络可靠性的要求提高，射频双工器还提供了更多的冗余设计和故障保护机制。</w:t>
      </w:r>
      <w:r>
        <w:rPr>
          <w:rFonts w:hint="eastAsia"/>
        </w:rPr>
        <w:br/>
      </w:r>
      <w:r>
        <w:rPr>
          <w:rFonts w:hint="eastAsia"/>
        </w:rPr>
        <w:t>　　未来，射频双工器的发展将更加注重技术创新和服务优化。一方面，随着新材料和新技术的应用，射频双工器将采用更多高性能的材料和技术，如高频陶瓷材料和薄膜技术，以提高其频率稳定性和功率处理能力。另一方面，随着对网络效率的需求增加，射频双工器将更多地集成智能化功能，如通过内置传感器监测设备的工作状态，并通过软件定义无线电技术实现灵活的频谱分配。此外，随着对网络安全性的重视，射频双工器将集成更多的安全特性，如加密技术和干扰抑制技术，以保障通信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dcf983d4b410e" w:history="1">
        <w:r>
          <w:rPr>
            <w:rStyle w:val="Hyperlink"/>
          </w:rPr>
          <w:t>2025-2031年全球与中国射频双工器行业现状及市场前景分析报告</w:t>
        </w:r>
      </w:hyperlink>
      <w:r>
        <w:rPr>
          <w:rFonts w:hint="eastAsia"/>
        </w:rPr>
        <w:t>》依托行业权威数据及长期市场监测信息，系统分析了射频双工器行业的市场规模、供需关系、竞争格局及重点企业经营状况，并结合射频双工器行业发展现状，科学预测了射频双工器市场前景与技术发展方向。报告通过SWOT分析，揭示了射频双工器行业机遇与潜在风险，为投资者提供了全面的现状分析与前景评估，助力挖掘投资价值并优化决策。同时，报告从投资、生产及营销等角度提出可行性建议，为射频双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射频双工器行业概述及发展现状</w:t>
      </w:r>
      <w:r>
        <w:rPr>
          <w:rFonts w:hint="eastAsia"/>
        </w:rPr>
        <w:br/>
      </w:r>
      <w:r>
        <w:rPr>
          <w:rFonts w:hint="eastAsia"/>
        </w:rPr>
        <w:t>　　1.1 射频双工器行业介绍</w:t>
      </w:r>
      <w:r>
        <w:rPr>
          <w:rFonts w:hint="eastAsia"/>
        </w:rPr>
        <w:br/>
      </w:r>
      <w:r>
        <w:rPr>
          <w:rFonts w:hint="eastAsia"/>
        </w:rPr>
        <w:t>　　1.2 射频双工器主要种类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2024年不同种类射频双工器产量占比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2020-2031年不同种类射频双工器价格走势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射频双工器主要应用领域分析</w:t>
      </w:r>
      <w:r>
        <w:rPr>
          <w:rFonts w:hint="eastAsia"/>
        </w:rPr>
        <w:br/>
      </w:r>
      <w:r>
        <w:rPr>
          <w:rFonts w:hint="eastAsia"/>
        </w:rPr>
        <w:t>　　　　1.3.1 射频双工器主要应用领域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2025年全球射频双工器不同应用领域消费量占比分析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全球与中国射频双工器市场发展现状对比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2020-2031年全球射频双工器市场现状及发展趋势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2020-2031年中国射频双工器市场现状及发展趋势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2020-2031年全球射频双工器供需现状及趋势预测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2020-2031年全球射频双工器产能、产量、产能利用率情况及趋势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2020-2031年全球射频双工器产量、表观消费量情况及趋势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2020-2031年中国射频双工器供需现状及趋势预测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2020-2031年中国射频双工器产能、产量、产能利用率情况及趋势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2020-2031年中国射频双工器产量、表观消费量情况及趋势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2020-2031年中国射频双工器产量、需求量、市场缺口情况及趋势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中国射频双工器行业政策分析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全球与中国射频双工器重点企业产量、产值、集中度分析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全球市场射频双工器重点企业2024和2025年产量、产值对比分析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全球市场射频双工器重点企业2024和2025年产量对比分析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全球市场射频双工器重点企业2024和2025年产值对比分析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全球市场射频双工器重点企业2024和2025年产品价格分析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中国市场射频双工器重点企业2024和2025年产量、产值对比分析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中国市场射频双工器重点企业2024和2025年产量对比分析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中国市场射频双工器重点企业2024和2025年产值对比分析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射频双工器重点厂商总部</w:t>
      </w:r>
      <w:r>
        <w:rPr>
          <w:rFonts w:hint="eastAsia"/>
        </w:rPr>
        <w:br/>
      </w:r>
      <w:r>
        <w:rPr>
          <w:rFonts w:hint="eastAsia"/>
        </w:rPr>
        <w:t>　　2.4 射频双工器行业企业集中度分析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全球重点射频双工器企业SWOT分析</w:t>
      </w:r>
      <w:r>
        <w:rPr>
          <w:rFonts w:hint="eastAsia"/>
        </w:rPr>
        <w:br/>
      </w:r>
      <w:r>
        <w:rPr>
          <w:rFonts w:hint="eastAsia"/>
        </w:rPr>
        <w:t>　　2.6 中国重点射频双工器企业SWOT分析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2020-2031年全球主要地区射频双工器产量、产值、市场份额情况及趋势预测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2020-2031年全球主要地区射频双工器产量、产值及市场份额情况及趋势预测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2020-2031年全球主要地区射频双工器产量及市场份额情况及趋势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2020-2031年全球主要地区射频双工器产值及市场份额情况及趋势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2020-2031年中国市场射频双工器产量、产值情况及趋势预测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2020-2031年北美市场射频双工器产量、产值情况及趋势预测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2020-2031年欧洲市场射频双工器产量、产值情况及趋势预测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2020-2031年日本市场射频双工器产量、产值情况及趋势预测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2020-2031年全球主要地区射频双工器消费量、市场份额及发展趋势分析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2020-2031年全球主要地区射频双工器消费量、市场份额及发展趋势预测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2020-2031年中国市场射频双工器消费情况及发展趋势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2020-2031年北美市场射频双工器消费情况及发展趋势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2020-2031年欧洲市场射频双工器消费情况及发展趋势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2020-2031年日本市场射频双工器消费情况及发展趋势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射频双工器行业重点企业调研分析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企业射频双工器产品</w:t>
      </w:r>
      <w:r>
        <w:rPr>
          <w:rFonts w:hint="eastAsia"/>
        </w:rPr>
        <w:br/>
      </w:r>
      <w:r>
        <w:rPr>
          <w:rFonts w:hint="eastAsia"/>
        </w:rPr>
        <w:t>　　　　5.1.3 企业射频双工器产量、价格、收入、成本、毛利情况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企业射频双工器产品</w:t>
      </w:r>
      <w:r>
        <w:rPr>
          <w:rFonts w:hint="eastAsia"/>
        </w:rPr>
        <w:br/>
      </w:r>
      <w:r>
        <w:rPr>
          <w:rFonts w:hint="eastAsia"/>
        </w:rPr>
        <w:t>　　　　5.2.3 企业射频双工器产量、价格、收入、成本、毛利情况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企业射频双工器产品</w:t>
      </w:r>
      <w:r>
        <w:rPr>
          <w:rFonts w:hint="eastAsia"/>
        </w:rPr>
        <w:br/>
      </w:r>
      <w:r>
        <w:rPr>
          <w:rFonts w:hint="eastAsia"/>
        </w:rPr>
        <w:t>　　　　5.3.3 企业射频双工器产量、价格、收入、成本、毛利情况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企业射频双工器产品</w:t>
      </w:r>
      <w:r>
        <w:rPr>
          <w:rFonts w:hint="eastAsia"/>
        </w:rPr>
        <w:br/>
      </w:r>
      <w:r>
        <w:rPr>
          <w:rFonts w:hint="eastAsia"/>
        </w:rPr>
        <w:t>　　　　5.4.3 企业射频双工器产量、价格、收入、成本、毛利情况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企业射频双工器产品</w:t>
      </w:r>
      <w:r>
        <w:rPr>
          <w:rFonts w:hint="eastAsia"/>
        </w:rPr>
        <w:br/>
      </w:r>
      <w:r>
        <w:rPr>
          <w:rFonts w:hint="eastAsia"/>
        </w:rPr>
        <w:t>　　　　5.5.3 企业射频双工器产量、价格、收入、成本、毛利情况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企业射频双工器产品</w:t>
      </w:r>
      <w:r>
        <w:rPr>
          <w:rFonts w:hint="eastAsia"/>
        </w:rPr>
        <w:br/>
      </w:r>
      <w:r>
        <w:rPr>
          <w:rFonts w:hint="eastAsia"/>
        </w:rPr>
        <w:t>　　　　5.6.3 企业射频双工器产量、价格、收入、成本、毛利情况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企业射频双工器产品</w:t>
      </w:r>
      <w:r>
        <w:rPr>
          <w:rFonts w:hint="eastAsia"/>
        </w:rPr>
        <w:br/>
      </w:r>
      <w:r>
        <w:rPr>
          <w:rFonts w:hint="eastAsia"/>
        </w:rPr>
        <w:t>　　　　5.7.3 企业射频双工器产量、价格、收入、成本、毛利情况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企业射频双工器产品</w:t>
      </w:r>
      <w:r>
        <w:rPr>
          <w:rFonts w:hint="eastAsia"/>
        </w:rPr>
        <w:br/>
      </w:r>
      <w:r>
        <w:rPr>
          <w:rFonts w:hint="eastAsia"/>
        </w:rPr>
        <w:t>　　　　5.8.3 企业射频双工器产量、价格、收入、成本、毛利情况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企业射频双工器产品</w:t>
      </w:r>
      <w:r>
        <w:rPr>
          <w:rFonts w:hint="eastAsia"/>
        </w:rPr>
        <w:br/>
      </w:r>
      <w:r>
        <w:rPr>
          <w:rFonts w:hint="eastAsia"/>
        </w:rPr>
        <w:t>　　　　5.9.3 企业射频双工器产量、价格、收入、成本、毛利情况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企业射频双工器产品</w:t>
      </w:r>
      <w:r>
        <w:rPr>
          <w:rFonts w:hint="eastAsia"/>
        </w:rPr>
        <w:br/>
      </w:r>
      <w:r>
        <w:rPr>
          <w:rFonts w:hint="eastAsia"/>
        </w:rPr>
        <w:t>　　　　5.10.3 企业射频双工器产量、价格、收入、成本、毛利情况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2020-2031不同种类射频双工器产量、价格、产值及市场份额情况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全球市场不同种类射频双工器产量、产值及市场份额情况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2020-2031年全球市场不同种类射频双工器产量、市场份额情况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2020-2031年全球市场不同种类射频双工器产值、市场份额情况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2020-2031年全球市场不同种类射频双工器价格走势分析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中国市场不同种类射频双工器产量、产值及市场份额情况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2020-2031年中国市场不同种类射频双工器产量、市场份额情况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2020-2031年中国市场不同种类射频双工器产值、市场份额情况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2020-2031年中国市场不同种类射频双工器价格走势分析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射频双工器上游原料及下游主要应用领域分析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射频双工器产业链分析</w:t>
      </w:r>
      <w:r>
        <w:rPr>
          <w:rFonts w:hint="eastAsia"/>
        </w:rPr>
        <w:br/>
      </w:r>
      <w:r>
        <w:rPr>
          <w:rFonts w:hint="eastAsia"/>
        </w:rPr>
        <w:t>　　7.2 射频双工器产业上游供应分析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2020-2031年全球市场射频双工器下游主要应用领域消费量、市场份额情况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2020-2031年中国市场射频双工器下游主要应用领域消费量、市场份额及增长情况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2020-2031年中国市场射频双工器产量、消费量、进出口分析及发展趋势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2020-2031年中国市场射频双工器产量、消费量、进出口分析及发展趋势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2020-2031年中国市场射频双工器进出口贸易趋势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中国市场射频双工器主要进口来源</w:t>
      </w:r>
      <w:r>
        <w:rPr>
          <w:rFonts w:hint="eastAsia"/>
        </w:rPr>
        <w:br/>
      </w:r>
      <w:r>
        <w:rPr>
          <w:rFonts w:hint="eastAsia"/>
        </w:rPr>
        <w:t>　　8.4 中国市场射频双工器主要出口目的地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2025年中国市场射频双工器主要地区分布</w:t>
      </w:r>
      <w:r>
        <w:rPr>
          <w:rFonts w:hint="eastAsia"/>
        </w:rPr>
        <w:br/>
      </w:r>
      <w:r>
        <w:rPr>
          <w:rFonts w:hint="eastAsia"/>
        </w:rPr>
        <w:t>　　9.1 中国射频双工器生产地区分布</w:t>
      </w:r>
      <w:r>
        <w:rPr>
          <w:rFonts w:hint="eastAsia"/>
        </w:rPr>
        <w:br/>
      </w:r>
      <w:r>
        <w:rPr>
          <w:rFonts w:hint="eastAsia"/>
        </w:rPr>
        <w:t>　　9.2 中国射频双工器消费地区分布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影响中国市场射频双工器供需因素分析</w:t>
      </w:r>
      <w:r>
        <w:rPr>
          <w:rFonts w:hint="eastAsia"/>
        </w:rPr>
        <w:br/>
      </w:r>
      <w:r>
        <w:rPr>
          <w:rFonts w:hint="eastAsia"/>
        </w:rPr>
        <w:t>　　10.1 射频双工器及相关行业技术发展概况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2020-2031年射频双工器进出口贸易现状及趋势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2020-2031年射频双工器产品技术趋势与价格走势预测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射频双工器行业市场环境发展趋势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2020-2031年不同种类射频双工器产品技术发展趋势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2020-2031年射频双工器价格走势预测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射频双工器销售渠道分析及建议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国内市场射频双工器销售渠道分析</w:t>
      </w:r>
      <w:r>
        <w:rPr>
          <w:rFonts w:hint="eastAsia"/>
        </w:rPr>
        <w:br/>
      </w:r>
      <w:r>
        <w:rPr>
          <w:rFonts w:hint="eastAsia"/>
        </w:rPr>
        <w:t>　　　　12.1.1 当前射频双工器主要销售模式及销售渠道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2020-2031年国内市场射频双工器销售模式及销售渠道趋势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海外市场射频双工器销售渠道分析</w:t>
      </w:r>
      <w:r>
        <w:rPr>
          <w:rFonts w:hint="eastAsia"/>
        </w:rPr>
        <w:br/>
      </w:r>
      <w:r>
        <w:rPr>
          <w:rFonts w:hint="eastAsia"/>
        </w:rPr>
        <w:t>　　12.3 射频双工器行业营销策略建议</w:t>
      </w:r>
      <w:r>
        <w:rPr>
          <w:rFonts w:hint="eastAsia"/>
        </w:rPr>
        <w:br/>
      </w:r>
      <w:r>
        <w:rPr>
          <w:rFonts w:hint="eastAsia"/>
        </w:rPr>
        <w:t>　　　　12.3.1 射频双工器市场定位及目标消费者分析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射频双工器行业营销模式及销售渠道建议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射频双工器产品介绍</w:t>
      </w:r>
      <w:r>
        <w:rPr>
          <w:rFonts w:hint="eastAsia"/>
        </w:rPr>
        <w:br/>
      </w:r>
      <w:r>
        <w:rPr>
          <w:rFonts w:hint="eastAsia"/>
        </w:rPr>
        <w:t>　　表 射频双工器产品分类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2025年全球不同种类射频双工器产量份额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2020-2031年不同种类射频双工器价格及趋势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射频双工器主要应用领域</w:t>
      </w:r>
      <w:r>
        <w:rPr>
          <w:rFonts w:hint="eastAsia"/>
        </w:rPr>
        <w:br/>
      </w:r>
      <w:r>
        <w:rPr>
          <w:rFonts w:hint="eastAsia"/>
        </w:rPr>
        <w:t>　　图 全球2025年射频双工器不同应用领域消费量份额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2020-2031年全球市场射频双工器产量及增长情况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2020-2031年全球市场射频双工器产值及增长情况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2020-2031年中国市场射频双工器产量、增长率及趋势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2020-2031年中国市场射频双工器产值、增长率及趋势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2020-2031年全球射频双工器产能、产量、产能利用率及趋势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2020-2031年全球射频双工器产量、表观消费量及趋势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2020-2031年中国射频双工器产能、产量、产能利用率及趋势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2020-2031年中国射频双工器产量、表观消费量及趋势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2020-2031年中国射频双工器产量、市场需求量及趋势</w:t>
      </w:r>
      <w:r>
        <w:rPr>
          <w:rFonts w:hint="eastAsia"/>
        </w:rPr>
        <w:br/>
      </w:r>
      <w:r>
        <w:rPr>
          <w:rFonts w:hint="eastAsia"/>
        </w:rPr>
        <w:t>　　表 射频双工器行业政策分析</w:t>
      </w:r>
      <w:r>
        <w:rPr>
          <w:rFonts w:hint="eastAsia"/>
        </w:rPr>
        <w:br/>
      </w:r>
      <w:r>
        <w:rPr>
          <w:rFonts w:hint="eastAsia"/>
        </w:rPr>
        <w:t>　　表 全球市场射频双工器重点企业2024和2025年产量对比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全球市场射频双工器重点企业2024和2025年产量、市场份额统计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全球市场射频双工器重点企业2025年产量、市场份额统计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全球市场射频双工器重点企业2025年产量、市场份额统计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全球市场射频双工器重点企业2024和2025年产值对比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全球市场射频双工器重点企业2024和2025年产值市场份额统计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全球市场射频双工器重点企业2025年产值、市场份额统计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全球市场射频双工器重点企业2025年产值、市场份额统计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全球市场射频双工器重点企业2024和2025年产品价格统计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中国市场射频双工器重点企业2024和2025年产量对比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中国市场射频双工器重点企业2024和2025年产量市场份额统计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中国市场射频双工器重点企业2025年产量、市场份额统计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中国市场射频双工器重点企业2025年产量、市场份额统计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中国市场射频双工器重点企业2024和2025年产值对比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中国市场射频双工器重点企业2024和2025年产值市场份额统计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中国市场射频双工器重点企业2025年产值、市场份额统计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中国市场射频双工器重点企业2025年产值、市场份额统计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射频双工器企业总部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2024和2025年全球市场射频双工器重点企业产值市场份额对比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全球射频双工器重点企业SWOT分析</w:t>
      </w:r>
      <w:r>
        <w:rPr>
          <w:rFonts w:hint="eastAsia"/>
        </w:rPr>
        <w:br/>
      </w:r>
      <w:r>
        <w:rPr>
          <w:rFonts w:hint="eastAsia"/>
        </w:rPr>
        <w:t>　　表 中国射频双工器重点企业SWOT分析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2020-2025年全球主要地区射频双工器产量统计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2025-2031年全球主要地区射频双工器产量预测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2020-2031年全球主要地区射频双工器产量市场份额统计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2025年全球主要地区射频双工器产量市场份额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2020-2025年全球主要地区射频双工器产值统计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2025-2031年全球主要地区射频双工器产值预测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2020-2031年全球主要地区射频双工器产值市场份额统计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2025年全球主要地区射频双工器产值市场份额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2020-2031年中国市场射频双工器产量及增长情况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2020-2031年中国市场射频双工器产值及增长情况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2020-2031年北美市场射频双工器产量及增长情况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2020-2031年北美市场射频双工器产值及增长情况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2020-2031年欧洲市场射频双工器产量及增长情况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2020-2031年欧洲市场射频双工器产值及增长情况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2020-2031年日本市场射频双工器产量及增长情况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2020-2031年日本市场射频双工器产值及增长情况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2020-2025年全球主要地区射频双工器消费量统计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2025-2031年全球主要地区射频双工器消费量预测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2020-2031年全球主要地区射频双工器消费量市场份额统计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2025年全球主要地区射频双工器消费量市场份额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2020-2031年中国市场射频双工器消费量、增长率及趋势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2020-2031年北美市场射频双工器消费量、增长率及趋势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2020-2031年欧洲市场射频双工器消费量、增长率及趋势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2020-2031年日本市场射频双工器消费量、增长率及趋势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重点企业（一）射频双工器产品情况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重点企业（二）射频双工器产品情况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重点企业（三）射频双工器产品情况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重点企业（四）射频双工器产品情况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重点企业（五）射频双工器产品情况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重点企业（六）射频双工器产品情况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重点企业（七）射频双工器产品情况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重点企业（八）射频双工器产品情况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重点企业（九）射频双工器产品情况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重点企业（十）射频双工器产品情况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重点企业（十）2024-2025年射频双工器产量、价格、收入、成本、毛利情况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2020-2025年全球市场不同种类射频双工器产量统计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2025-2031年全球市场不同种类射频双工器产量预测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2020-2031年全球市场不同种类射频双工器产量市场份额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2020-2025年全球市场不同种类射频双工器产值统计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2025-2031年全球市场不同种类射频双工器产值预测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2020-2031年全球市场不同种类射频双工器产值市场份额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2020-2031年全球市场不同种类射频双工器价格走势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2020-2025年中国市场不同种类射频双工器产量统计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2025-2031年中国市场不同种类射频双工器产量预测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2020-2031年中国市场不同种类射频双工器产量市场份额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2020-2025年中国市场不同种类射频双工器产值统计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2025-2031年中国市场不同种类射频双工器产值预测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2020-2031年中国市场不同种类射频双工器产值市场份额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2020-2031年中国市场不同种类射频双工器价格走势</w:t>
      </w:r>
      <w:r>
        <w:rPr>
          <w:rFonts w:hint="eastAsia"/>
        </w:rPr>
        <w:br/>
      </w:r>
      <w:r>
        <w:rPr>
          <w:rFonts w:hint="eastAsia"/>
        </w:rPr>
        <w:t>　　图 射频双工器产业链</w:t>
      </w:r>
      <w:r>
        <w:rPr>
          <w:rFonts w:hint="eastAsia"/>
        </w:rPr>
        <w:br/>
      </w:r>
      <w:r>
        <w:rPr>
          <w:rFonts w:hint="eastAsia"/>
        </w:rPr>
        <w:t>　　表 射频双工器原材料</w:t>
      </w:r>
      <w:r>
        <w:rPr>
          <w:rFonts w:hint="eastAsia"/>
        </w:rPr>
        <w:br/>
      </w:r>
      <w:r>
        <w:rPr>
          <w:rFonts w:hint="eastAsia"/>
        </w:rPr>
        <w:t>　　表 射频双工器上游原料供应商及联系方式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2020-2025年全球市场射频双工器主要应用领域消费量统计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2025-2031年全球市场射频双工器主要应用领域消费量预测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2020-2031年全球市场射频双工器主要应用领域消费量市场份额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2025年全球市场射频双工器主要应用领域消费量市场份额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2020-2031年全球市场射频双工器主要应用领域消费量增长率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2020-2025年中国市场射频双工器主要应用领域消费量统计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2025-2031年中国市场射频双工器主要应用领域消费量预测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2020-2031年中国市场射频双工器主要应用领域消费量市场份额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2020-2031年中国市场射频双工器主要应用领域消费量增长率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2020-2025年中国市场射频双工器产量、消费量、进出口情况分析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2025-2031年中国市场射频双工器产量、消费量、进出口情况预测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2020-2031年中国市场射频双工器进出口量</w:t>
      </w:r>
      <w:r>
        <w:rPr>
          <w:rFonts w:hint="eastAsia"/>
        </w:rPr>
        <w:br/>
      </w:r>
      <w:r>
        <w:rPr>
          <w:rFonts w:hint="eastAsia"/>
        </w:rPr>
        <w:t>　　图 2025年射频双工器生产地区分布</w:t>
      </w:r>
      <w:r>
        <w:rPr>
          <w:rFonts w:hint="eastAsia"/>
        </w:rPr>
        <w:br/>
      </w:r>
      <w:r>
        <w:rPr>
          <w:rFonts w:hint="eastAsia"/>
        </w:rPr>
        <w:t>　　图 2025年射频双工器消费地区分布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2020-2031年中国射频双工器进口量及趋势预测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2020-2031年中国射频双工器出口量及趋势预测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2025-2031年不同种类射频双工器产量占比</w:t>
      </w:r>
      <w:r>
        <w:rPr>
          <w:rFonts w:hint="eastAsia"/>
        </w:rPr>
        <w:br/>
      </w:r>
      <w:r>
        <w:rPr>
          <w:rFonts w:hint="eastAsia"/>
        </w:rPr>
        <w:t>　　图 2025-2031年射频双工器价格走势预测</w:t>
      </w:r>
      <w:r>
        <w:rPr>
          <w:rFonts w:hint="eastAsia"/>
        </w:rPr>
        <w:br/>
      </w:r>
      <w:r>
        <w:rPr>
          <w:rFonts w:hint="eastAsia"/>
        </w:rPr>
        <w:t>　　图 国内市场射频双工器未来销售渠道趋势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dcf983d4b410e" w:history="1">
        <w:r>
          <w:rPr>
            <w:rStyle w:val="Hyperlink"/>
          </w:rPr>
          <w:t>2025-2031年全球与中国射频双工器行业现状及市场前景分析报告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dcf983d4b410e" w:history="1">
        <w:r>
          <w:rPr>
            <w:rStyle w:val="Hyperlink"/>
          </w:rPr>
          <w:t>https://www.20087.com/5/59/ShePinShuangGongQiDeXianZhuangYuQianJing.html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热点：射频定向耦合器、射频双工器原理图、射频工程师、射频双工器方案、波导双工器、射频双工器品牌、射频概念、射频双工收敛匹配调试、射频干扰器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7b43427e648bf" w:history="1">
      <w:r>
        <w:rPr>
          <w:rStyle w:val="Hyperlink"/>
        </w:rPr>
        <w:t>2025-2031年全球与中国射频双工器行业现状及市场前景分析报告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ePinShuangGongQiDeXianZhuangYuQianJing.html" TargetMode="External" Id="Ra91dcf983d4b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ePinShuangGongQiDeXianZhuangYuQianJing.html" TargetMode="External" Id="R1b67b43427e6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2025-01-08T05:21:00Z</dcterms:created>
  <dcterms:modified xsi:type="dcterms:W3CDTF">2025-01-08T06:21:00Z</dcterms:modified>
  <dc:subject>2025-2031年全球与中国射频双工器行业现状及市场前景分析报告</dc:subject>
  <dc:title>2025-2031年全球与中国射频双工器行业现状及市场前景分析报告</dc:title>
  <cp:keywords>2025-2031年全球与中国射频双工器行业现状及市场前景分析报告</cp:keywords>
  <dc:description>2025-2031年全球与中国射频双工器行业现状及市场前景分析报告</dc:description>
</cp:coreProperties>
</file>