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ab6167af403b" w:history="1">
              <w:r>
                <w:rPr>
                  <w:rStyle w:val="Hyperlink"/>
                </w:rPr>
                <w:t>2024-2030年全球与中国数字火焰光度计行业深度调研与发展趋势预测报告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ab6167af403b" w:history="1">
              <w:r>
                <w:rPr>
                  <w:rStyle w:val="Hyperlink"/>
                </w:rPr>
                <w:t>2024-2030年全球与中国数字火焰光度计行业深度调研与发展趋势预测报告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cab6167af403b" w:history="1">
                <w:r>
                  <w:rPr>
                    <w:rStyle w:val="Hyperlink"/>
                  </w:rPr>
                  <w:t>https://www.20087.com/5/69/ShuZiHuoYanGuangDuJiFaZhanQuShi.html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火焰光度计是一种用于检测溶液中特定离子浓度的分析仪器，广泛应用于环境监测、食品检测等领域。数字火焰光度计不仅在检测灵敏度上有了显著改进，还通过采用先进的信号处理技术和用户友好的界面设计，提高了数据的准确性和可靠性。同时，随着便携式设计的应用，数字火焰光度计的体积更加小巧，便于携带和现场使用。</w:t>
      </w:r>
      <w:r>
        <w:rPr>
          <w:rFonts w:hint="eastAsia"/>
        </w:rPr>
        <w:br/>
      </w:r>
      <w:r>
        <w:rPr>
          <w:rFonts w:hint="eastAsia"/>
        </w:rPr>
        <w:t>　　未来，数字火焰光度计的发展将更加注重智能化与便携化。一方面，随着人工智能技术的发展，数字火焰光度计将集成更多智能算法，如通过机器学习优化检测策略，提高检测效率和准确性。另一方面，随着移动互联网技术的应用，数字火焰光度计将实现数据的远程传输和实时监控，为环境监测和食品安全提供更加及时的数据支持。此外，随着新材料技术的进步，数字火焰光度计将采用更多高性能材料，提高其耐用性和稳定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ab6167af403b" w:history="1">
        <w:r>
          <w:rPr>
            <w:rStyle w:val="Hyperlink"/>
          </w:rPr>
          <w:t>2024-2030年全球与中国数字火焰光度计行业深度调研与发展趋势预测报告</w:t>
        </w:r>
      </w:hyperlink>
      <w:r>
        <w:rPr>
          <w:rFonts w:hint="eastAsia"/>
        </w:rPr>
        <w:t>》主要分析了数字火焰光度计行业的市场规模、数字火焰光度计市场供需状况、数字火焰光度计市场竞争状况和数字火焰光度计主要企业经营情况，同时对数字火焰光度计行业的未来发展做出了科学预测。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ab6167af403b" w:history="1">
        <w:r>
          <w:rPr>
            <w:rStyle w:val="Hyperlink"/>
          </w:rPr>
          <w:t>2024-2030年全球与中国数字火焰光度计行业深度调研与发展趋势预测报告</w:t>
        </w:r>
      </w:hyperlink>
      <w:r>
        <w:rPr>
          <w:rFonts w:hint="eastAsia"/>
        </w:rPr>
        <w:t>》在多年数字火焰光度计行业研究的基础上，结合全球及中国数字火焰光度计行业市场的发展现状，通过资深研究团队对数字火焰光度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ab6167af403b" w:history="1">
        <w:r>
          <w:rPr>
            <w:rStyle w:val="Hyperlink"/>
          </w:rPr>
          <w:t>2024-2030年全球与中国数字火焰光度计行业深度调研与发展趋势预测报告</w:t>
        </w:r>
      </w:hyperlink>
      <w:r>
        <w:rPr>
          <w:rFonts w:hint="eastAsia"/>
        </w:rPr>
        <w:t>》可以帮助投资者准确把握数字火焰光度计行业的市场现状，为投资者进行投资作出数字火焰光度计行业前景预判，挖掘数字火焰光度计行业投资价值，同时提出数字火焰光度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数字火焰光度计行业简介</w:t>
      </w:r>
      <w:r>
        <w:rPr>
          <w:rFonts w:hint="eastAsia"/>
        </w:rPr>
        <w:br/>
      </w:r>
      <w:r>
        <w:rPr>
          <w:rFonts w:hint="eastAsia"/>
        </w:rPr>
        <w:t>　　　　1.1.1 数字火焰光度计行业界定及分类</w:t>
      </w:r>
      <w:r>
        <w:rPr>
          <w:rFonts w:hint="eastAsia"/>
        </w:rPr>
        <w:br/>
      </w:r>
      <w:r>
        <w:rPr>
          <w:rFonts w:hint="eastAsia"/>
        </w:rPr>
        <w:t>　　　　1.1.2 数字火焰光度计行业特征</w:t>
      </w:r>
      <w:r>
        <w:rPr>
          <w:rFonts w:hint="eastAsia"/>
        </w:rPr>
        <w:br/>
      </w:r>
      <w:r>
        <w:rPr>
          <w:rFonts w:hint="eastAsia"/>
        </w:rPr>
        <w:t>　　1.2 数字火焰光度计产品主要分类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不同种类数字火焰光度计价格走势（2018-2023年）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多通道</w:t>
      </w:r>
      <w:r>
        <w:rPr>
          <w:rFonts w:hint="eastAsia"/>
        </w:rPr>
        <w:br/>
      </w:r>
      <w:r>
        <w:rPr>
          <w:rFonts w:hint="eastAsia"/>
        </w:rPr>
        <w:t>　　1.3 数字火焰光度计主要应用领域分析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研究使用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全球数字火焰光度计供需现状及预测（2018-2023年）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全球数字火焰光度计产能、产量、产能利用率及发展趋势（2018-2023年）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全球数字火焰光度计产量、表观消费量及发展趋势（2018-2023年）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全球数字火焰光度计产量、市场需求量及发展趋势（2018-2023年）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中国数字火焰光度计供需现状及预测（2018-2023年）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中国数字火焰光度计产能、产量、产能利用率及发展趋势（2018-2023年）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中国数字火焰光度计产量、表观消费量及发展趋势（2018-2023年）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中国数字火焰光度计产量、市场需求量及发展趋势（2018-2023年）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数字火焰光度计中国及欧美日等行业政策分析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全球与中国主要厂商数字火焰光度计产量、产值及竞争分析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全球市场数字火焰光度计主要厂商2022和2023年产量、产值及市场份额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全球市场数字火焰光度计主要厂商2022和2023年产量列表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全球市场数字火焰光度计主要厂商2022和2023年产值列表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全球市场数字火焰光度计主要厂商2022和2023年产品价格列表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中国市场数字火焰光度计主要厂商2022和2023年产量、产值及市场份额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中国市场数字火焰光度计主要厂商2022和2023年产量列表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中国市场数字火焰光度计主要厂商2022和2023年产值列表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数字火焰光度计厂商产地分布及商业化日期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数字火焰光度计行业集中度、竞争程度分析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数字火焰光度计行业集中度分析</w:t>
      </w:r>
      <w:r>
        <w:rPr>
          <w:rFonts w:hint="eastAsia"/>
        </w:rPr>
        <w:br/>
      </w:r>
      <w:r>
        <w:rPr>
          <w:rFonts w:hint="eastAsia"/>
        </w:rPr>
        <w:t>　　　　2.4.2 数字火焰光度计行业竞争程度分析</w:t>
      </w:r>
      <w:r>
        <w:rPr>
          <w:rFonts w:hint="eastAsia"/>
        </w:rPr>
        <w:br/>
      </w:r>
      <w:r>
        <w:rPr>
          <w:rFonts w:hint="eastAsia"/>
        </w:rPr>
        <w:t>　　2.5 数字火焰光度计全球领先企业SWOT分析</w:t>
      </w:r>
      <w:r>
        <w:rPr>
          <w:rFonts w:hint="eastAsia"/>
        </w:rPr>
        <w:br/>
      </w:r>
      <w:r>
        <w:rPr>
          <w:rFonts w:hint="eastAsia"/>
        </w:rPr>
        <w:t>　　2.6 数字火焰光度计中国企业SWOT分析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从生产角度分析全球主要地区数字火焰光度计产量、产值、市场份额、增长率及发展趋势（2018-2023年）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全球主要地区数字火焰光度计产量、产值及市场份额（2018-2023年）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全球主要地区数字火焰光度计产量及市场份额（2018-2023年）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全球主要地区数字火焰光度计产值及市场份额（2018-2023年）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中国市场数字火焰光度计2018-2023年产量、产值及增长率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美国市场数字火焰光度计2018-2023年产量、产值及增长率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欧洲市场数字火焰光度计2018-2023年产量、产值及增长率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日本市场数字火焰光度计2018-2023年产量、产值及增长率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东南亚市场数字火焰光度计2018-2023年产量、产值及增长率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印度市场数字火焰光度计2018-2023年产量、产值及增长率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从消费角度分析全球主要地区数字火焰光度计消费量、市场份额及发展趋势（2018-2023年）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全球主要地区数字火焰光度计消费量、市场份额及发展预测（2018-2023年）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中国市场数字火焰光度计2018-2023年消费量、增长率及发展预测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美国市场数字火焰光度计2018-2023年消费量、增长率及发展预测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欧洲市场数字火焰光度计2018-2023年消费量、增长率及发展预测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日本市场数字火焰光度计2018-2023年消费量、增长率及发展预测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东南亚市场数字火焰光度计2018-2023年消费量、增长率及发展预测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印度市场数字火焰光度计2018-2023年消费量增长率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全球与中国数字火焰光度计主要生产商分析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重点企业（1）数字火焰光度计产品规格、参数及特点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重点企业（1）数字火焰光度计产能、产量、产值、价格及毛利率（2018-2023年）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重点企业（2）数字火焰光度计产品规格、参数及特点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重点企业（2）数字火焰光度计产能、产量、产值、价格及毛利率（2018-2023年）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重点企业（3）数字火焰光度计产品规格、参数及特点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重点企业（3）数字火焰光度计产能、产量、产值、价格及毛利率（2018-2023年）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重点企业（4）数字火焰光度计产品规格、参数及特点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重点企业（4）数字火焰光度计产能、产量、产值、价格及毛利率（2018-2023年）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重点企业（5）数字火焰光度计产品规格、参数及特点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重点企业（5）数字火焰光度计产能、产量、产值、价格及毛利率（2018-2023年）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重点企业（6）数字火焰光度计产品规格、参数及特点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重点企业（6）数字火焰光度计产能、产量、产值、价格及毛利率（2018-2023年）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不同类型数字火焰光度计产量、价格、产值及市场份额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全球市场不同类型数字火焰光度计产量、产值及市场份额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全球市场数字火焰光度计不同类型数字火焰光度计产量及市场份额（2018-2023年）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全球市场不同类型数字火焰光度计产值、市场份额（2018-2023年）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全球市场不同类型数字火焰光度计价格走势（2018-2023年）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中国市场数字火焰光度计主要分类产量、产值及市场份额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中国市场数字火焰光度计主要分类产量及市场份额及（2018-2023年）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中国市场数字火焰光度计主要分类产值、市场份额（2018-2023年）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中国市场数字火焰光度计主要分类价格走势（2018-2023年）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数字火焰光度计上游原料及下游主要应用领域分析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数字火焰光度计产业链分析</w:t>
      </w:r>
      <w:r>
        <w:rPr>
          <w:rFonts w:hint="eastAsia"/>
        </w:rPr>
        <w:br/>
      </w:r>
      <w:r>
        <w:rPr>
          <w:rFonts w:hint="eastAsia"/>
        </w:rPr>
        <w:t>　　7.2 数字火焰光度计产业上游供应分析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全球市场数字火焰光度计下游主要应用领域消费量、市场份额及增长率（2018-2023年）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中国市场数字火焰光度计主要应用领域消费量、市场份额及增长率（2018-2023年）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中国市场数字火焰光度计产量、消费量、进出口分析及未来趋势（2018-2023年）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中国市场数字火焰光度计产量、消费量、进出口分析及未来趋势（2018-2023年）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中国市场数字火焰光度计进出口贸易趋势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中国市场数字火焰光度计主要进口来源</w:t>
      </w:r>
      <w:r>
        <w:rPr>
          <w:rFonts w:hint="eastAsia"/>
        </w:rPr>
        <w:br/>
      </w:r>
      <w:r>
        <w:rPr>
          <w:rFonts w:hint="eastAsia"/>
        </w:rPr>
        <w:t>　　8.4 中国市场数字火焰光度计主要出口目的地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中国市场数字火焰光度计主要地区分布</w:t>
      </w:r>
      <w:r>
        <w:rPr>
          <w:rFonts w:hint="eastAsia"/>
        </w:rPr>
        <w:br/>
      </w:r>
      <w:r>
        <w:rPr>
          <w:rFonts w:hint="eastAsia"/>
        </w:rPr>
        <w:t>　　9.1 中国数字火焰光度计生产地区分布</w:t>
      </w:r>
      <w:r>
        <w:rPr>
          <w:rFonts w:hint="eastAsia"/>
        </w:rPr>
        <w:br/>
      </w:r>
      <w:r>
        <w:rPr>
          <w:rFonts w:hint="eastAsia"/>
        </w:rPr>
        <w:t>　　9.2 中国数字火焰光度计消费地区分布</w:t>
      </w:r>
      <w:r>
        <w:rPr>
          <w:rFonts w:hint="eastAsia"/>
        </w:rPr>
        <w:br/>
      </w:r>
      <w:r>
        <w:rPr>
          <w:rFonts w:hint="eastAsia"/>
        </w:rPr>
        <w:t>　　9.3 中国数字火焰光度计市场集中度及发展趋势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数字火焰光度计技术及相关行业技术发展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数字火焰光度计销售渠道分析及建议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国内市场数字火焰光度计销售渠道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国内市场数字火焰光度计未来销售模式及销售渠道的趋势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企业海外数字火焰光度计销售渠道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欧美日等地区数字火焰光度计销售渠道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欧美日等地区数字火焰光度计未来销售模式及销售渠道的趋势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数字火焰光度计销售/营销策略建议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数字火焰光度计产品市场定位及目标消费者分析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数字火焰光度计产品图片</w:t>
      </w:r>
      <w:r>
        <w:rPr>
          <w:rFonts w:hint="eastAsia"/>
        </w:rPr>
        <w:br/>
      </w:r>
      <w:r>
        <w:rPr>
          <w:rFonts w:hint="eastAsia"/>
        </w:rPr>
        <w:t>　　表 数字火焰光度计产品分类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2024年全球不同种类数字火焰光度计产量市场份额</w:t>
      </w:r>
      <w:r>
        <w:rPr>
          <w:rFonts w:hint="eastAsia"/>
        </w:rPr>
        <w:br/>
      </w:r>
      <w:r>
        <w:rPr>
          <w:rFonts w:hint="eastAsia"/>
        </w:rPr>
        <w:t>　　表 不同种类数字火焰光度计价格列表及趋势（2018-2023年）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多通道产品图片</w:t>
      </w:r>
      <w:r>
        <w:rPr>
          <w:rFonts w:hint="eastAsia"/>
        </w:rPr>
        <w:br/>
      </w:r>
      <w:r>
        <w:rPr>
          <w:rFonts w:hint="eastAsia"/>
        </w:rPr>
        <w:t>　　表 数字火焰光度计主要应用领域表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全球2023年数字火焰光度计不同应用领域消费量市场份额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全球市场数字火焰光度计产量（万个）及增长率（2018-2023年）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全球市场数字火焰光度计产值（万元）及增长率（2018-2023年）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中国市场数字火焰光度计产量（万个）、增长率及发展趋势（2018-2023年）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中国市场数字火焰光度计产值（万元）、增长率及未来发展趋势（2018-2023年）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全球数字火焰光度计产能（万个）、产量（万个）、产能利用率及发展趋势（2018-2023年）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全球数字火焰光度计产量（万个）、表观消费量及发展趋势（2018-2023年）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全球数字火焰光度计产量（万个）、市场需求量及发展趋势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中国数字火焰光度计产能（万个）、产量（万个）、产能利用率及发展趋势（2018-2023年）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中国数字火焰光度计产量（万个）、表观消费量及发展趋势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中国数字火焰光度计产量（万个）、市场需求量及发展趋势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全球市场数字火焰光度计主要厂商2023年产量市场份额列表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全球市场数字火焰光度计主要厂商2022年产量市场份额列表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全球市场数字火焰光度计主要厂商2023年产值市场份额列表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全球市场数字火焰光度计主要厂商2022年产值市场份额列表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中国市场数字火焰光度计主要厂商2023年产量市场份额列表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中国市场数字火焰光度计主要厂商2022年产量市场份额列表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中国市场数字火焰光度计主要厂商2023年产值市场份额列表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中国市场数字火焰光度计主要厂商2022年产值市场份额列表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数字火焰光度计厂商产地分布及商业化日期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数字火焰光度计全球领先企业SWOT分析</w:t>
      </w:r>
      <w:r>
        <w:rPr>
          <w:rFonts w:hint="eastAsia"/>
        </w:rPr>
        <w:br/>
      </w:r>
      <w:r>
        <w:rPr>
          <w:rFonts w:hint="eastAsia"/>
        </w:rPr>
        <w:t>　　表 数字火焰光度计中国企业SWOT分析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全球主要地区数字火焰光度计2018-2023年产量（万个）列表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全球主要地区数字火焰光度计2018-2023年产量市场份额列表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全球主要地区数字火焰光度计2023年产量市场份额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全球主要地区数字火焰光度计2018-2023年产值（万元）列表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全球主要地区数字火焰光度计2018-2023年产值市场份额列表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全球主要地区数字火焰光度计2024年产值市场份额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中国市场数字火焰光度计2018-2023年产量（万个）及增长率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中国市场数字火焰光度计2018-2023年产值（万元）及增长率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美国市场数字火焰光度计2018-2023年产量（万个）及增长率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美国市场数字火焰光度计2018-2023年产值（万元）及增长率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欧洲市场数字火焰光度计2018-2023年产量（万个）及增长率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欧洲市场数字火焰光度计2018-2023年产值（万元）及增长率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日本市场数字火焰光度计2018-2023年产量（万个）及增长率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日本市场数字火焰光度计2018-2023年产值（万元）及增长率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东南亚市场数字火焰光度计2018-2023年产量（万个）及增长率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东南亚市场数字火焰光度计2018-2023年产值（万元）及增长率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印度市场数字火焰光度计2018-2023年产量（万个）及增长率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印度市场数字火焰光度计2018-2023年产值（万元）及增长率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全球主要地区数字火焰光度计2018-2023年消费量（万个）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全球主要地区数字火焰光度计2018-2023年消费量市场份额列表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全球主要地区数字火焰光度计2024年消费量市场份额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中国市场数字火焰光度计2018-2023年消费量（万个）、增长率及发展预测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中国市场数字火焰光度计2024-2030年消费量（万个）、增长率及发展预测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欧洲市场数字火焰光度计2018-2023年消费量（万个）、增长率及发展预测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日本市场数字火焰光度计2018-2023年消费量（万个）、增长率及发展预测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东南亚市场数字火焰光度计2018-2023年消费量（万个）、增长率及发展预测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印度市场数字火焰光度计2018-2023年消费量（万个）、增长率及发展预测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重点企业（1）数字火焰光度计产能（万个）、产量（万个）、产值（万元）、价格及毛利率（2018-2023年）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重点企业（1）数字火焰光度计产量全球市场份额（2023年）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重点企业（1）数字火焰光度计产量全球市场份额（2024年）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重点企业（2）数字火焰光度计产能（万个）、产量（万个）、产值（万元）、价格及毛利率（2018-2023年）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重点企业（2）数字火焰光度计产量全球市场份额（2023年）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重点企业（2）数字火焰光度计产量全球市场份额（2024年）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重点企业（3）数字火焰光度计产能（万个）、产量（万个）、产值（万元）、价格及毛利率（2018-2023年）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重点企业（3）数字火焰光度计产量全球市场份额（2023年）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重点企业（3）数字火焰光度计产量全球市场份额（2024年）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重点企业（4）数字火焰光度计产能（万个）、产量（万个）、产值（万元）、价格及毛利率（2018-2023年）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重点企业（4）数字火焰光度计产量全球市场份额（2023年）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重点企业（4）数字火焰光度计产量全球市场份额（2024年）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重点企业（5）数字火焰光度计产能（万个）、产量（万个）、产值（万元）、价格及毛利率（2018-2023年）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重点企业（5）数字火焰光度计产量全球市场份额（2023年）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重点企业（5）数字火焰光度计产量全球市场份额（2024年）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重点企业（6）数字火焰光度计产品规格、参数、特点及价格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重点企业（6）数字火焰光度计产品规格及价格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重点企业（6）数字火焰光度计产能（万个）、产量（万个）、产值（万元）、价格及毛利率（2018-2023年）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重点企业（6）数字火焰光度计产量全球市场份额（2023年）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重点企业（6）数字火焰光度计产量全球市场份额（2024年）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全球市场不同类型数字火焰光度计产量（万个）（2018-2023年）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全球市场不同类型数字火焰光度计产量市场份额（2018-2023年）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全球市场不同类型数字火焰光度计产值（万元）（2018-2023年）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全球市场不同类型数字火焰光度计产值市场份额（2018-2023年）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全球市场不同类型数字火焰光度计价格走势（2018-2023年）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数字火焰光度计产业链图</w:t>
      </w:r>
      <w:r>
        <w:rPr>
          <w:rFonts w:hint="eastAsia"/>
        </w:rPr>
        <w:br/>
      </w:r>
      <w:r>
        <w:rPr>
          <w:rFonts w:hint="eastAsia"/>
        </w:rPr>
        <w:t>　　表 数字火焰光度计上游原料供应商及联系方式列表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2024年全球市场数字火焰光度计主要应用领域消费量市场份额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全球市场数字火焰光度计主要应用领域消费量增长率（2018-2023年）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中国市场数字火焰光度计产量（万个）、消费量（万个）、进出口分析及未来趋势（2018-2023年）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ab6167af403b" w:history="1">
        <w:r>
          <w:rPr>
            <w:rStyle w:val="Hyperlink"/>
          </w:rPr>
          <w:t>2024-2030年全球与中国数字火焰光度计行业深度调研与发展趋势预测报告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cab6167af403b" w:history="1">
        <w:r>
          <w:rPr>
            <w:rStyle w:val="Hyperlink"/>
          </w:rPr>
          <w:t>https://www.20087.com/5/69/ShuZiHuoYanGuangDuJiFaZhanQuShi.html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e6560df6d49ba" w:history="1">
      <w:r>
        <w:rPr>
          <w:rStyle w:val="Hyperlink"/>
        </w:rPr>
        <w:t>2024-2030年全球与中国数字火焰光度计行业深度调研与发展趋势预测报告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uZiHuoYanGuangDuJiFaZhanQuShi.html" TargetMode="External" Id="Rf21cab6167af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uZiHuoYanGuangDuJiFaZhanQuShi.html" TargetMode="External" Id="Rca7e6560df6d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2023-11-04T03:03:00Z</dcterms:created>
  <dcterms:modified xsi:type="dcterms:W3CDTF">2023-11-04T04:03:00Z</dcterms:modified>
  <dc:subject>2024-2030年全球与中国数字火焰光度计行业深度调研与发展趋势预测报告</dc:subject>
  <dc:title>2024-2030年全球与中国数字火焰光度计行业深度调研与发展趋势预测报告</dc:title>
  <cp:keywords>2024-2030年全球与中国数字火焰光度计行业深度调研与发展趋势预测报告</cp:keywords>
  <dc:description>2024-2030年全球与中国数字火焰光度计行业深度调研与发展趋势预测报告</dc:description>
</cp:coreProperties>
</file>