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cbea375ee4184" w:history="1">
              <w:r>
                <w:rPr>
                  <w:rStyle w:val="Hyperlink"/>
                </w:rPr>
                <w:t>2025-2031年全球与中国条码机市场现状调研及发展前景报告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cbea375ee4184" w:history="1">
              <w:r>
                <w:rPr>
                  <w:rStyle w:val="Hyperlink"/>
                </w:rPr>
                <w:t>2025-2031年全球与中国条码机市场现状调研及发展前景报告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cbea375ee4184" w:history="1">
                <w:r>
                  <w:rPr>
                    <w:rStyle w:val="Hyperlink"/>
                  </w:rPr>
                  <w:t>https://www.20087.com/5/79/TiaoMaJiFaZhanQianJing.html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机是一种用于生成和打印条形码标签的设备，广泛应用于零售、物流和制造等行业。该产品以其高精度打印、稳定性和广泛的适用性而著称，适用于多种不同的标识需求场景。近年来，随着电子商务的快速发展以及对高效能标识设备的需求增加，条码机市场需求稳步增长，并逐步成为许多企业提升物流效率的重要工具之一。</w:t>
      </w:r>
      <w:r>
        <w:rPr>
          <w:rFonts w:hint="eastAsia"/>
        </w:rPr>
        <w:br/>
      </w:r>
      <w:r>
        <w:rPr>
          <w:rFonts w:hint="eastAsia"/>
        </w:rPr>
        <w:t>　　未来，条码机的发展将更加注重技术创新和多功能性的提升。一方面，通过改进打印头设计和控制系统，有望进一步提高产品的打印速度、分辨率和耐用性，使其能够在更复杂的环境中使用。例如，采用先进的热敏打印技术和智能监控系统，可以显著提升条码机的性能和可靠性。另一方面，随着智能制造、物联网和大数据分析技术的快速发展，条码机将在更多新兴领域中找到应用机会，如智能仓储管理系统、无人值守设备和全程追溯系统等。例如，开发具备智能监控和数据分析功能的智能条码机系统，提供更加高效和可靠的生产管理解决方案。此外，结合绿色环保和社会责任理念，条码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cbea375ee4184" w:history="1">
        <w:r>
          <w:rPr>
            <w:rStyle w:val="Hyperlink"/>
          </w:rPr>
          <w:t>2025-2031年全球与中国条码机市场现状调研及发展前景报告</w:t>
        </w:r>
      </w:hyperlink>
      <w:r>
        <w:rPr>
          <w:rFonts w:hint="eastAsia"/>
        </w:rPr>
        <w:t>》以专业、科学的视角，系统分析了条码机行业的市场规模、供需状况和竞争格局，梳理了条码机技术发展水平和未来方向。报告对条码机行业发展趋势做出客观预测，评估了市场增长空间和潜在风险，并分析了重点条码机企业的经营情况和市场表现。结合政策环境和消费需求变化，为投资者和企业提供条码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按照不同产品类型，条码机主要可以分为如下几个类别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全球不同产品类型条码机销售额增长趋势2019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从不同应用，条码机主要包括如下几个方面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全球不同应用条码机销售额增长趋势2019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条码机行业背景、发展历史、现状及趋势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条码机行业目前现状分析</w:t>
      </w:r>
      <w:r>
        <w:rPr>
          <w:rFonts w:hint="eastAsia"/>
        </w:rPr>
        <w:br/>
      </w:r>
      <w:r>
        <w:rPr>
          <w:rFonts w:hint="eastAsia"/>
        </w:rPr>
        <w:t>　　　　1.4.2 条码机发展趋势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全球条码机总体规模分析</w:t>
      </w:r>
      <w:r>
        <w:rPr>
          <w:rFonts w:hint="eastAsia"/>
        </w:rPr>
        <w:br/>
      </w:r>
      <w:r>
        <w:rPr>
          <w:rFonts w:hint="eastAsia"/>
        </w:rPr>
        <w:t>　　2.1 全球条码机供需现状及预测（2019-2031）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全球条码机产能、产量、产能利用率及发展趋势（2019-2031）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全球条码机产量、需求量及发展趋势（2019-2031）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全球主要地区条码机产量及发展趋势（2019-2031）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全球主要地区条码机产量（2019-2024）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全球主要地区条码机产量（2025-2031）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全球主要地区条码机产量市场份额（2019-2031）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中国条码机供需现状及预测（2019-2031）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中国条码机产能、产量、产能利用率及发展趋势（2019-2031）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中国条码机产量、市场需求量及发展趋势（2019-2031）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全球条码机销量及销售额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全球市场条码机销售额（2019-2031）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全球市场条码机销量（2019-2031）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全球市场条码机价格趋势（2019-2031）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全球市场主要厂家条码机产能市场份额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全球市场主要厂家条码机销量（2019-2024）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全球市场主要厂家条码机销量（2019-2024）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全球市场主要厂家条码机销售收入（2019-2024）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全球市场主要厂家条码机销售价格（2019-2024）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2024年全球主要厂家条码机收入排名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中国市场主要厂家条码机销量（2019-2024）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中国市场主要厂家条码机销量（2019-2024）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中国市场主要厂家条码机销售收入（2019-2024）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2024年中国主要厂家条码机收入排名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中国市场主要厂家条码机销售价格（2019-2024）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全球主要厂家条码机总部及产地分布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全球主要厂家成立时间及条码机商业化日期</w:t>
      </w:r>
      <w:r>
        <w:rPr>
          <w:rFonts w:hint="eastAsia"/>
        </w:rPr>
        <w:br/>
      </w:r>
      <w:r>
        <w:rPr>
          <w:rFonts w:hint="eastAsia"/>
        </w:rPr>
        <w:t>　　3.6 全球主要厂家条码机产品类型及应用</w:t>
      </w:r>
      <w:r>
        <w:rPr>
          <w:rFonts w:hint="eastAsia"/>
        </w:rPr>
        <w:br/>
      </w:r>
      <w:r>
        <w:rPr>
          <w:rFonts w:hint="eastAsia"/>
        </w:rPr>
        <w:t>　　3.7 条码机行业集中度、竞争程度分析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条码机行业集中度分析：2024年全球Top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全球条码机第一梯队、第二梯队和第三梯队厂家（品牌）及市场份额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全球条码机主要地区分析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全球主要地区条码机市场规模分析：2019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全球主要地区条码机销售收入及市场份额（2019-2024年）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全球主要地区条码机销售收入预测（2025-2031年）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全球主要地区条码机销量分析：2019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全球主要地区条码机销量及市场份额（2019-2024年）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全球主要地区条码机销量及市场份额预测（2025-2031）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北美市场条码机销量、收入及增长率（2019-2031）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欧洲市场条码机销量、收入及增长率（2019-2031）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中国市场条码机销量、收入及增长率（2019-2031）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日本市场条码机销量、收入及增长率（2019-2031）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韩国市场条码机销量、收入及增长率（2019-2031）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全球条码机主要厂家分析</w:t>
      </w:r>
      <w:r>
        <w:rPr>
          <w:rFonts w:hint="eastAsia"/>
        </w:rPr>
        <w:br/>
      </w:r>
      <w:r>
        <w:rPr>
          <w:rFonts w:hint="eastAsia"/>
        </w:rPr>
        <w:t>　　5.1 条码机厂家（一）</w:t>
      </w:r>
      <w:r>
        <w:rPr>
          <w:rFonts w:hint="eastAsia"/>
        </w:rPr>
        <w:br/>
      </w:r>
      <w:r>
        <w:rPr>
          <w:rFonts w:hint="eastAsia"/>
        </w:rPr>
        <w:t>　　　　5.1.1 条码机厂家（一）基本信息、条码机生产基地、销售区域、竞争对手及市场地位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条码机厂家（一）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条码机厂家（一） 条码机销量、收入、价格及毛利率（2019-2024）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条码机厂家（一）公司简介及主要业务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条码机厂家（一）企业最新动态</w:t>
      </w:r>
      <w:r>
        <w:rPr>
          <w:rFonts w:hint="eastAsia"/>
        </w:rPr>
        <w:br/>
      </w:r>
      <w:r>
        <w:rPr>
          <w:rFonts w:hint="eastAsia"/>
        </w:rPr>
        <w:t>　　5.2 条码机厂家（二）</w:t>
      </w:r>
      <w:r>
        <w:rPr>
          <w:rFonts w:hint="eastAsia"/>
        </w:rPr>
        <w:br/>
      </w:r>
      <w:r>
        <w:rPr>
          <w:rFonts w:hint="eastAsia"/>
        </w:rPr>
        <w:t>　　　　5.2.1 条码机厂家（二）基本信息、条码机生产基地、销售区域、竞争对手及市场地位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条码机厂家（二）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条码机厂家（二） 条码机销量、收入、价格及毛利率（2019-2024）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条码机厂家（二）公司简介及主要业务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条码机厂家（二）企业最新动态</w:t>
      </w:r>
      <w:r>
        <w:rPr>
          <w:rFonts w:hint="eastAsia"/>
        </w:rPr>
        <w:br/>
      </w:r>
      <w:r>
        <w:rPr>
          <w:rFonts w:hint="eastAsia"/>
        </w:rPr>
        <w:t>　　5.3 条码机厂家（三）</w:t>
      </w:r>
      <w:r>
        <w:rPr>
          <w:rFonts w:hint="eastAsia"/>
        </w:rPr>
        <w:br/>
      </w:r>
      <w:r>
        <w:rPr>
          <w:rFonts w:hint="eastAsia"/>
        </w:rPr>
        <w:t>　　　　5.3.1 条码机厂家（三）基本信息、条码机生产基地、销售区域、竞争对手及市场地位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条码机厂家（三）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条码机厂家（三） 条码机销量、收入、价格及毛利率（2019-2024）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条码机厂家（三）公司简介及主要业务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条码机厂家（三）企业最新动态</w:t>
      </w:r>
      <w:r>
        <w:rPr>
          <w:rFonts w:hint="eastAsia"/>
        </w:rPr>
        <w:br/>
      </w:r>
      <w:r>
        <w:rPr>
          <w:rFonts w:hint="eastAsia"/>
        </w:rPr>
        <w:t>　　5.4 条码机厂家（四）</w:t>
      </w:r>
      <w:r>
        <w:rPr>
          <w:rFonts w:hint="eastAsia"/>
        </w:rPr>
        <w:br/>
      </w:r>
      <w:r>
        <w:rPr>
          <w:rFonts w:hint="eastAsia"/>
        </w:rPr>
        <w:t>　　　　5.4.1 条码机厂家（四）基本信息、条码机生产基地、销售区域、竞争对手及市场地位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条码机厂家（四）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条码机厂家（四） 条码机销量、收入、价格及毛利率（2019-2024）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条码机厂家（四）公司简介及主要业务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条码机厂家（四）企业最新动态</w:t>
      </w:r>
      <w:r>
        <w:rPr>
          <w:rFonts w:hint="eastAsia"/>
        </w:rPr>
        <w:br/>
      </w:r>
      <w:r>
        <w:rPr>
          <w:rFonts w:hint="eastAsia"/>
        </w:rPr>
        <w:t>　　5.5 条码机厂家（五）</w:t>
      </w:r>
      <w:r>
        <w:rPr>
          <w:rFonts w:hint="eastAsia"/>
        </w:rPr>
        <w:br/>
      </w:r>
      <w:r>
        <w:rPr>
          <w:rFonts w:hint="eastAsia"/>
        </w:rPr>
        <w:t>　　　　5.5.1 条码机厂家（五）基本信息、条码机生产基地、销售区域、竞争对手及市场地位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条码机厂家（五）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条码机厂家（五） 条码机销量、收入、价格及毛利率（2019-2024）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条码机厂家（五）公司简介及主要业务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条码机厂家（五）企业最新动态</w:t>
      </w:r>
      <w:r>
        <w:rPr>
          <w:rFonts w:hint="eastAsia"/>
        </w:rPr>
        <w:br/>
      </w:r>
      <w:r>
        <w:rPr>
          <w:rFonts w:hint="eastAsia"/>
        </w:rPr>
        <w:t>　　5.6 条码机厂家（六）</w:t>
      </w:r>
      <w:r>
        <w:rPr>
          <w:rFonts w:hint="eastAsia"/>
        </w:rPr>
        <w:br/>
      </w:r>
      <w:r>
        <w:rPr>
          <w:rFonts w:hint="eastAsia"/>
        </w:rPr>
        <w:t>　　　　5.6.1 条码机厂家（六）基本信息、条码机生产基地、销售区域、竞争对手及市场地位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条码机厂家（六）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条码机厂家（六） 条码机销量、收入、价格及毛利率（2019-2024）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条码机厂家（六）公司简介及主要业务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条码机厂家（六）企业最新动态</w:t>
      </w:r>
      <w:r>
        <w:rPr>
          <w:rFonts w:hint="eastAsia"/>
        </w:rPr>
        <w:br/>
      </w:r>
      <w:r>
        <w:rPr>
          <w:rFonts w:hint="eastAsia"/>
        </w:rPr>
        <w:t>　　5.7 条码机厂家（七）</w:t>
      </w:r>
      <w:r>
        <w:rPr>
          <w:rFonts w:hint="eastAsia"/>
        </w:rPr>
        <w:br/>
      </w:r>
      <w:r>
        <w:rPr>
          <w:rFonts w:hint="eastAsia"/>
        </w:rPr>
        <w:t>　　　　5.7.1 条码机厂家（七）基本信息、条码机生产基地、销售区域、竞争对手及市场地位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条码机厂家（七）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条码机厂家（七） 条码机销量、收入、价格及毛利率（2019-2024）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条码机厂家（七）公司简介及主要业务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条码机厂家（七）企业最新动态</w:t>
      </w:r>
      <w:r>
        <w:rPr>
          <w:rFonts w:hint="eastAsia"/>
        </w:rPr>
        <w:br/>
      </w:r>
      <w:r>
        <w:rPr>
          <w:rFonts w:hint="eastAsia"/>
        </w:rPr>
        <w:t>　　5.8 条码机厂家（八）</w:t>
      </w:r>
      <w:r>
        <w:rPr>
          <w:rFonts w:hint="eastAsia"/>
        </w:rPr>
        <w:br/>
      </w:r>
      <w:r>
        <w:rPr>
          <w:rFonts w:hint="eastAsia"/>
        </w:rPr>
        <w:t>　　　　5.8.1 条码机厂家（八）基本信息、条码机生产基地、销售区域、竞争对手及市场地位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条码机厂家（八）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条码机厂家（八） 条码机销量、收入、价格及毛利率（2019-2024）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条码机厂家（八）公司简介及主要业务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条码机厂家（八）企业最新动态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不同产品类型条码机分析</w:t>
      </w:r>
      <w:r>
        <w:rPr>
          <w:rFonts w:hint="eastAsia"/>
        </w:rPr>
        <w:br/>
      </w:r>
      <w:r>
        <w:rPr>
          <w:rFonts w:hint="eastAsia"/>
        </w:rPr>
        <w:t>　　6.1 全球不同产品类型条码机销量（2019-2031）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全球不同产品类型条码机销量及市场份额（2019-2024）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全球不同产品类型条码机销量预测（2025-2031）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全球不同产品类型条码机收入（2019-2031）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全球不同产品类型条码机收入及市场份额（2019-2024）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全球不同产品类型条码机收入预测（2025-2031）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全球不同产品类型条码机价格走势（2019-2031）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不同应用条码机分析</w:t>
      </w:r>
      <w:r>
        <w:rPr>
          <w:rFonts w:hint="eastAsia"/>
        </w:rPr>
        <w:br/>
      </w:r>
      <w:r>
        <w:rPr>
          <w:rFonts w:hint="eastAsia"/>
        </w:rPr>
        <w:t>　　7.1 全球不同应用条码机销量（2019-2031）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全球不同应用条码机销量及市场份额（2019-2024）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全球不同应用条码机销量预测（2025-2031）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全球不同应用条码机收入（2019-2031）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全球不同应用条码机收入及市场份额（2019-2024）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全球不同应用条码机收入预测（2025-2031）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全球不同应用条码机价格走势（2019-2031）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条码机产业链分析</w:t>
      </w:r>
      <w:r>
        <w:rPr>
          <w:rFonts w:hint="eastAsia"/>
        </w:rPr>
        <w:br/>
      </w:r>
      <w:r>
        <w:rPr>
          <w:rFonts w:hint="eastAsia"/>
        </w:rPr>
        <w:t>　　8.2 条码机产业上游供应分析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条码机下游典型客户</w:t>
      </w:r>
      <w:r>
        <w:rPr>
          <w:rFonts w:hint="eastAsia"/>
        </w:rPr>
        <w:br/>
      </w:r>
      <w:r>
        <w:rPr>
          <w:rFonts w:hint="eastAsia"/>
        </w:rPr>
        <w:t>　　8.4 条码机销售渠道分析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条码机行业发展机遇及主要驱动因素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条码机行业发展面临的风险</w:t>
      </w:r>
      <w:r>
        <w:rPr>
          <w:rFonts w:hint="eastAsia"/>
        </w:rPr>
        <w:br/>
      </w:r>
      <w:r>
        <w:rPr>
          <w:rFonts w:hint="eastAsia"/>
        </w:rPr>
        <w:t>　　9.3 条码机行业政策分析</w:t>
      </w:r>
      <w:r>
        <w:rPr>
          <w:rFonts w:hint="eastAsia"/>
        </w:rPr>
        <w:br/>
      </w:r>
      <w:r>
        <w:rPr>
          <w:rFonts w:hint="eastAsia"/>
        </w:rPr>
        <w:t>　　9.4 条码机中国企业SWOT分析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条码机产品图片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全球不同产品类型条码机销售额2019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全球不同产品类型条码机市场份额2024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全球不同应用条码机销售额2019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全球不同应用条码机市场份额2024 &amp; 2031</w:t>
      </w:r>
      <w:r>
        <w:rPr>
          <w:rFonts w:hint="eastAsia"/>
        </w:rPr>
        <w:br/>
      </w:r>
      <w:r>
        <w:rPr>
          <w:rFonts w:hint="eastAsia"/>
        </w:rPr>
        <w:t>　　图 全球条码机产能、产量、产能利用率及发展趋势（2019-2031）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全球条码机产量、需求量及发展趋势（2019-2031）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全球主要地区条码机产量市场份额（2019-2031）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中国条码机产能、产量、产能利用率及发展趋势（2019-2031）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中国条码机产量、市场需求量及发展趋势（2019-2031）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全球条码机市场销售额及增长率:（2019-2031）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全球市场条码机市场规模：2019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全球市场条码机销量及增长率（2019-2031）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全球市场条码机价格趋势（2019-2031）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2024年全球市场主要厂家条码机销量市场份额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2024年全球市场主要厂家条码机收入市场份额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2024年中国市场主要厂家条码机销量市场份额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2024年中国市场主要厂家条码机收入市场份额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2024年全球前五大厂家条码机市场份额</w:t>
      </w:r>
      <w:r>
        <w:rPr>
          <w:rFonts w:hint="eastAsia"/>
        </w:rPr>
        <w:br/>
      </w:r>
      <w:r>
        <w:rPr>
          <w:rFonts w:hint="eastAsia"/>
        </w:rPr>
        <w:t>　　图 2024年全球条码机第一梯队、第二梯队和第三梯队厂家（品牌）及市场份额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全球主要地区条码机销售收入（2019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全球主要地区条码机销售收入市场份额（2019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北美市场条码机销量及增长率（2019-2031）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北美市场条码机收入及增长率（2019-2031）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欧洲市场条码机销量及增长率（2019-2031）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欧洲市场条码机收入及增长率（2019-2031）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中国市场条码机销量及增长率（2019-2031）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中国市场条码机收入及增长率（2019-2031）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日本市场条码机销量及增长率（2019-2031）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日本市场条码机收入及增长率（2019-2031）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韩国市场条码机销量及增长率（2019-2031）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韩国市场条码机收入及增长率（2019-2031）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全球不同产品类型条码机价格走势（2019-2031）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全球不同应用条码机价格走势（2019-2031）</w:t>
      </w:r>
      <w:r>
        <w:rPr>
          <w:rFonts w:hint="eastAsia"/>
        </w:rPr>
        <w:br/>
      </w:r>
      <w:r>
        <w:rPr>
          <w:rFonts w:hint="eastAsia"/>
        </w:rPr>
        <w:t>　　图 条码机产业链</w:t>
      </w:r>
      <w:r>
        <w:rPr>
          <w:rFonts w:hint="eastAsia"/>
        </w:rPr>
        <w:br/>
      </w:r>
      <w:r>
        <w:rPr>
          <w:rFonts w:hint="eastAsia"/>
        </w:rPr>
        <w:t>　　图 条码机中国企业SWOT分析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全球不同产品类型条码机销售额增长（CAGR）趋势2019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条码机行业目前发展现状</w:t>
      </w:r>
      <w:r>
        <w:rPr>
          <w:rFonts w:hint="eastAsia"/>
        </w:rPr>
        <w:br/>
      </w:r>
      <w:r>
        <w:rPr>
          <w:rFonts w:hint="eastAsia"/>
        </w:rPr>
        <w:t>　　表 条码机发展趋势</w:t>
      </w:r>
      <w:r>
        <w:rPr>
          <w:rFonts w:hint="eastAsia"/>
        </w:rPr>
        <w:br/>
      </w:r>
      <w:r>
        <w:rPr>
          <w:rFonts w:hint="eastAsia"/>
        </w:rPr>
        <w:t>　　表 全球主要地区条码机产量增速（CAGR）：2019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全球主要地区条码机产量（2019-2024）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全球主要地区条码机产量（2025-2031）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全球主要地区条码机产量市场份额（2019-2024）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全球主要地区条码机产量市场份额（2025-2031）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全球市场主要厂家条码机产能（2021-2022）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全球市场主要厂家条码机销量（2019-2024）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全球市场主要厂家条码机销量市场份额（2019-2024）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全球市场主要厂家条码机销售收入（2019-2024）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全球市场主要厂家条码机销售收入市场份额（2019-2024）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全球市场主要厂家条码机销售价格（2019-2024）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2024年全球主要厂家条码机收入排名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中国市场主要厂家条码机销量（2019-2024）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中国市场主要厂家条码机销量市场份额（2019-2024）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中国市场主要厂家条码机销售收入（2019-2024）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中国市场主要厂家条码机销售收入市场份额（2019-2024）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2024年中国主要厂家条码机收入排名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中国市场主要厂家条码机销售价格（2019-2024）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全球主要厂家条码机总部及产地分布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全球主要厂家成立时间及条码机商业化日期</w:t>
      </w:r>
      <w:r>
        <w:rPr>
          <w:rFonts w:hint="eastAsia"/>
        </w:rPr>
        <w:br/>
      </w:r>
      <w:r>
        <w:rPr>
          <w:rFonts w:hint="eastAsia"/>
        </w:rPr>
        <w:t>　　表 全球主要厂家条码机产品类型及应用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2024年全球条码机主要厂家市场地位（第一梯队、第二梯队和第三梯队）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全球条码机市场投资、并购等现状分析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全球主要地区条码机销售收入增速：（2019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全球主要地区条码机销售收入（2019-2024）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全球主要地区条码机销售收入市场份额（2019-2024）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全球主要地区条码机收入（2025-2031）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全球主要地区条码机收入市场份额（2025-2031）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全球主要地区条码机销量：2019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全球主要地区条码机销量（2019-2024）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全球主要地区条码机销量市场份额（2019-2024）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全球主要地区条码机销量（2025-2031）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全球主要地区条码机销量份额（2025-2031）</w:t>
      </w:r>
      <w:r>
        <w:rPr>
          <w:rFonts w:hint="eastAsia"/>
        </w:rPr>
        <w:br/>
      </w:r>
      <w:r>
        <w:rPr>
          <w:rFonts w:hint="eastAsia"/>
        </w:rPr>
        <w:t>　　表 条码机厂家（一） 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条码机厂家（一）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条码机厂家（一） 条码机销量、收入、价格（美元/件）及毛利率（2019-2024）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条码机厂家（一）公司简介及主要业务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条码机厂家（一）企业最新动态</w:t>
      </w:r>
      <w:r>
        <w:rPr>
          <w:rFonts w:hint="eastAsia"/>
        </w:rPr>
        <w:br/>
      </w:r>
      <w:r>
        <w:rPr>
          <w:rFonts w:hint="eastAsia"/>
        </w:rPr>
        <w:t>　　表 条码机厂家（二） 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条码机厂家（二）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条码机厂家（二） 条码机销量、收入、价格（美元/件）及毛利率（2019-2024）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条码机厂家（二）公司简介及主要业务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条码机厂家（二）企业最新动态</w:t>
      </w:r>
      <w:r>
        <w:rPr>
          <w:rFonts w:hint="eastAsia"/>
        </w:rPr>
        <w:br/>
      </w:r>
      <w:r>
        <w:rPr>
          <w:rFonts w:hint="eastAsia"/>
        </w:rPr>
        <w:t>　　表 条码机厂家（三） 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条码机厂家（三）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条码机厂家（三） 条码机销量、收入、价格（美元/件）及毛利率（2019-2024）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条码机厂家（三）公司简介及主要业务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条码机厂家（三）公司最新动态</w:t>
      </w:r>
      <w:r>
        <w:rPr>
          <w:rFonts w:hint="eastAsia"/>
        </w:rPr>
        <w:br/>
      </w:r>
      <w:r>
        <w:rPr>
          <w:rFonts w:hint="eastAsia"/>
        </w:rPr>
        <w:t>　　表 条码机厂家（四） 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条码机厂家（四）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条码机厂家（四） 条码机销量、收入、价格（美元/件）及毛利率（2019-2024）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条码机厂家（四）公司简介及主要业务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条码机厂家（四）企业最新动态</w:t>
      </w:r>
      <w:r>
        <w:rPr>
          <w:rFonts w:hint="eastAsia"/>
        </w:rPr>
        <w:br/>
      </w:r>
      <w:r>
        <w:rPr>
          <w:rFonts w:hint="eastAsia"/>
        </w:rPr>
        <w:t>　　表 条码机厂家（五） 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条码机厂家（五）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条码机厂家（五） 条码机销量、收入、价格（美元/件）及毛利率（2019-2024）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条码机厂家（五）公司简介及主要业务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条码机厂家（五）企业最新动态</w:t>
      </w:r>
      <w:r>
        <w:rPr>
          <w:rFonts w:hint="eastAsia"/>
        </w:rPr>
        <w:br/>
      </w:r>
      <w:r>
        <w:rPr>
          <w:rFonts w:hint="eastAsia"/>
        </w:rPr>
        <w:t>　　表 条码机厂家（六） 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条码机厂家（六）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条码机厂家（六） 条码机销量、收入、价格（美元/件）及毛利率（2019-2024）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条码机厂家（六）公司简介及主要业务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条码机厂家（六）企业最新动态</w:t>
      </w:r>
      <w:r>
        <w:rPr>
          <w:rFonts w:hint="eastAsia"/>
        </w:rPr>
        <w:br/>
      </w:r>
      <w:r>
        <w:rPr>
          <w:rFonts w:hint="eastAsia"/>
        </w:rPr>
        <w:t>　　表 条码机厂家（七） 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条码机厂家（七）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条码机厂家（七） 条码机销量、收入、价格（美元/件）及毛利率（2019-2024）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条码机厂家（七）公司简介及主要业务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条码机厂家（七）企业最新动态</w:t>
      </w:r>
      <w:r>
        <w:rPr>
          <w:rFonts w:hint="eastAsia"/>
        </w:rPr>
        <w:br/>
      </w:r>
      <w:r>
        <w:rPr>
          <w:rFonts w:hint="eastAsia"/>
        </w:rPr>
        <w:t>　　表 条码机厂家（八） 条码机生产基地、销售区域、竞争对手及市场地位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条码机厂家（八） 条码机产品规格、参数及市场应用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条码机厂家（八） 条码机销量、收入、价格（美元/件）及毛利率（2019-2024）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条码机厂家（八）公司简介及主要业务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条码机厂家（八）企业最新动态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全球不同产品类型条码机销量（2019-2024）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全球不同产品类型条码机销量市场份额（2019-2024）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全球不同产品类型条码机销量预测（2025-2031）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全球不同产品类型条码机销量市场份额预测（2025-2031）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全球不同产品类型条码机收入（2019-2024）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全球不同产品类型条码机收入市场份额（2019-2024）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全球不同产品类型条码机收入预测（2025-2031）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全球不同类型条码机收入市场份额预测（2025-2031）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全球不同应用条码机销量（2019-2024年）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全球不同应用条码机销量市场份额（2019-2024）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全球不同应用条码机销量预测（2025-2031）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全球不同应用条码机销量市场份额预测（2025-2031）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全球不同应用条码机收入（2019-2024年）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全球不同应用条码机收入市场份额（2019-2024）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全球不同应用条码机收入预测（2025-2031）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全球不同应用条码机收入市场份额预测（2025-2031）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条码机上游原料供应商及联系方式列表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条码机典型客户列表</w:t>
      </w:r>
      <w:r>
        <w:rPr>
          <w:rFonts w:hint="eastAsia"/>
        </w:rPr>
        <w:br/>
      </w:r>
      <w:r>
        <w:rPr>
          <w:rFonts w:hint="eastAsia"/>
        </w:rPr>
        <w:t>　　表 条码机主要销售模式及销售渠道</w:t>
      </w:r>
      <w:r>
        <w:rPr>
          <w:rFonts w:hint="eastAsia"/>
        </w:rPr>
        <w:br/>
      </w:r>
      <w:r>
        <w:rPr>
          <w:rFonts w:hint="eastAsia"/>
        </w:rPr>
        <w:t>　　表 条码机行业发展机遇及主要驱动因素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条码机行业发展面临的风险</w:t>
      </w:r>
      <w:r>
        <w:rPr>
          <w:rFonts w:hint="eastAsia"/>
        </w:rPr>
        <w:br/>
      </w:r>
      <w:r>
        <w:rPr>
          <w:rFonts w:hint="eastAsia"/>
        </w:rPr>
        <w:t>　　表 条码机行业政策分析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cbea375ee4184" w:history="1">
        <w:r>
          <w:rPr>
            <w:rStyle w:val="Hyperlink"/>
          </w:rPr>
          <w:t>2025-2031年全球与中国条码机市场现状调研及发展前景报告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cbea375ee4184" w:history="1">
        <w:r>
          <w:rPr>
            <w:rStyle w:val="Hyperlink"/>
          </w:rPr>
          <w:t>https://www.20087.com/5/79/TiaoMaJiFaZhanQianJing.html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热点：条码机怎么打序列号、条码机怎么调、单片机智能条码机、条码机怎么安装条码纸视频、条码机怎么编辑条码、条码机怎么安装条码纸、条形码机器、条码机打印出来好多空白、条码机打印错位怎么弄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1c2bd276c432a" w:history="1">
      <w:r>
        <w:rPr>
          <w:rStyle w:val="Hyperlink"/>
        </w:rPr>
        <w:t>2025-2031年全球与中国条码机市场现状调研及发展前景报告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iaoMaJiFaZhanQianJing.html" TargetMode="External" Id="Rbd7cbea375ee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iaoMaJiFaZhanQianJing.html" TargetMode="External" Id="R0a31c2bd276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2025-01-14T05:49:49Z</dcterms:created>
  <dcterms:modified xsi:type="dcterms:W3CDTF">2025-01-14T06:49:49Z</dcterms:modified>
  <dc:subject>2025-2031年全球与中国条码机市场现状调研及发展前景报告</dc:subject>
  <dc:title>2025-2031年全球与中国条码机市场现状调研及发展前景报告</dc:title>
  <cp:keywords>2025-2031年全球与中国条码机市场现状调研及发展前景报告</cp:keywords>
  <dc:description>2025-2031年全球与中国条码机市场现状调研及发展前景报告</dc:description>
</cp:coreProperties>
</file>