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bcdf590624173" w:history="1">
              <w:r>
                <w:rPr>
                  <w:rStyle w:val="Hyperlink"/>
                </w:rPr>
                <w:t>2024-2030年全球与中国水刺机市场调研及发展趋势报告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bcdf590624173" w:history="1">
              <w:r>
                <w:rPr>
                  <w:rStyle w:val="Hyperlink"/>
                </w:rPr>
                <w:t>2024-2030年全球与中国水刺机市场调研及发展趋势报告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bcdf590624173" w:history="1">
                <w:r>
                  <w:rPr>
                    <w:rStyle w:val="Hyperlink"/>
                  </w:rPr>
                  <w:t>https://www.20087.com/5/79/ShuiCiJiHangYeQianJingQuShi.html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刺机是一种利用高压水流对纤维网进行加固，进而形成非织造布的机械设备。近年来，随着非织造布应用领域的不断扩大，水刺机的技术水平得到了显著提升。目前，水刺机不仅在生产效率、产品质量方面有所突破，还在设备的灵活性和节能环保方面进行了优化，以满足不同行业对非织造布的不同需求。</w:t>
      </w:r>
      <w:r>
        <w:rPr>
          <w:rFonts w:hint="eastAsia"/>
        </w:rPr>
        <w:br/>
      </w:r>
      <w:r>
        <w:rPr>
          <w:rFonts w:hint="eastAsia"/>
        </w:rPr>
        <w:t>　　未来，水刺机市场将朝着更高精度、更广应用领域和更环保的方向发展。市场调研网指出，一方面，随着非织造布在医疗、卫生用品等领域的广泛应用，水刺机将更加注重提高产品的精度和一致性，以适应高端市场的需求。另一方面，随着技术的进步，水刺机将更加注重设备的多功能性和灵活性，以满足不同客户的定制化需求。此外，随着环保法规的日益严格，水刺机将更加注重采用节能技术和减少废水排放，实现绿色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6bcdf590624173" w:history="1">
        <w:r>
          <w:rPr>
            <w:rStyle w:val="Hyperlink"/>
          </w:rPr>
          <w:t>2024-2030年全球与中国水刺机市场调研及发展趋势报告</w:t>
        </w:r>
      </w:hyperlink>
      <w:r>
        <w:rPr>
          <w:rFonts w:hint="eastAsia"/>
        </w:rPr>
        <w:t>》，2024年水刺机行业市场规模达 亿元，预计2030年市场规模将达 亿元，期间年均复合增长率（CAGR）达 %。报告基于详实数据，从市场规模、需求变化及价格动态等维度，全面解析了水刺机行业的现状与发展趋势，并对水刺机产业链各环节进行了系统性探讨。报告科学预测了水刺机行业未来发展方向，重点分析了水刺机技术现状及创新路径，同时聚焦水刺机重点企业的经营表现，评估了市场竞争格局、品牌影响力及市场集中度。通过对细分市场的深入研究及SWOT分析，报告揭示了水刺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不同产品类型水刺机增长趋势2022 vs 2023</w:t>
      </w:r>
      <w:r>
        <w:rPr>
          <w:rFonts w:hint="eastAsia"/>
        </w:rPr>
        <w:br/>
      </w:r>
      <w:r>
        <w:rPr>
          <w:rFonts w:hint="eastAsia"/>
        </w:rPr>
        <w:t>　　　　1.2.2 小型水刺机</w:t>
      </w:r>
      <w:r>
        <w:rPr>
          <w:rFonts w:hint="eastAsia"/>
        </w:rPr>
        <w:br/>
      </w:r>
      <w:r>
        <w:rPr>
          <w:rFonts w:hint="eastAsia"/>
        </w:rPr>
        <w:t>　　　　1.2.3 大型水刺机</w:t>
      </w:r>
      <w:r>
        <w:rPr>
          <w:rFonts w:hint="eastAsia"/>
        </w:rPr>
        <w:br/>
      </w:r>
      <w:r>
        <w:rPr>
          <w:rFonts w:hint="eastAsia"/>
        </w:rPr>
        <w:t>　　1.3 从不同应用，水刺机主要包括如下几个方面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纺织工业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全球市场水刺机主要厂商列表（2018-2023年）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全球市场水刺机主要厂商产量列表（2018-2023年）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全球市场水刺机主要厂商产值列表（2018-2023年）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2024年全球主要生产商水刺机收入排名</w:t>
      </w:r>
      <w:r>
        <w:rPr>
          <w:rFonts w:hint="eastAsia"/>
        </w:rPr>
        <w:br/>
      </w:r>
      <w:r>
        <w:rPr>
          <w:rFonts w:hint="eastAsia"/>
        </w:rPr>
        <w:t>　　　　2.1.4 全球市场水刺机主要厂商产品价格列表（2018-2023年）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中国市场水刺机主要厂商产值列表（2018-2023年）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主要厂商水刺机产地分布及商业化日期</w:t>
      </w:r>
      <w:r>
        <w:rPr>
          <w:rFonts w:hint="eastAsia"/>
        </w:rPr>
        <w:br/>
      </w:r>
      <w:r>
        <w:rPr>
          <w:rFonts w:hint="eastAsia"/>
        </w:rPr>
        <w:t>　　2.4 水刺机行业集中度、竞争程度分析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全球主要地区水刺机市场规模分析：2018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全球主要地区水刺机产量及市场份额（2018-2023年）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全球主要地区水刺机产量及市场份额预测（2018-2023年）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全球主要地区水刺机产值及市场份额（2018-2023年）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全球主要地区水刺机产值及市场份额预测（2018-2023年）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北美市场水刺机产量、产值及增长率（2018-2023年）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中国市场水刺机产量、产值及增长率（2018-2023年）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全球主要地区水刺机消费展望2018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全球主要地区水刺机消费量及增长率（2018-2023年）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全球主要地区水刺机消费量预测（2018-2023年）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中国市场水刺机消费量、增长率及发展预测（2018-2023年）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北美市场水刺机消费量、增长率及发展预测（2018-2023年）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欧洲市场水刺机消费量、增长率及发展预测（2018-2023年）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日本市场水刺机消费量、增长率及发展预测（2018-2023年）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东南亚市场水刺机消费量、增长率及发展预测（2018-2023年）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印度市场水刺机消费量、增长率及发展预测（2018-2023年）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不同类型水刺机产品分析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全球不同产品类型水刺机产量（2018-2023年）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全球不同产品类型水刺机产量预测（2018-2023年）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全球不同产品类型水刺机产值（2018-2023年）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全球不同产品类型水刺机产值预测（2018-2023年）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全球不同产品类型水刺机价格走势（2018-2023年）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不同价格区间水刺机市场份额对比（2018-2023年）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中国不同类型水刺机产量（2018-2023年）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中国不同产品类型水刺机产量预测（2018-2023年）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中国不同产品类型水刺机产值（2018-2023年）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中国不同产品类型水刺机产值预测（2018-2023年）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水刺机产业链分析</w:t>
      </w:r>
      <w:r>
        <w:rPr>
          <w:rFonts w:hint="eastAsia"/>
        </w:rPr>
        <w:br/>
      </w:r>
      <w:r>
        <w:rPr>
          <w:rFonts w:hint="eastAsia"/>
        </w:rPr>
        <w:t>　　7.2 水刺机产业上游供应分析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全球不同应用水刺机消费量（2018-2023年）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全球不同应用水刺机消费量预测（2018-2023年）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中国不同应用水刺机消费量、市场份额及增长率（2018-2023年）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中国不同应用水刺机消费量（2018-2023年）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中国不同应用水刺机消费量预测（2018-2023年）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中国水刺机产量、消费量、进出口分析及未来趋势分析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中国市场水刺机产量、消费量、进出口分析及未来趋势（2018-2023年）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中国市场水刺机进出口贸易趋势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中国市场水刺机主要进口来源</w:t>
      </w:r>
      <w:r>
        <w:rPr>
          <w:rFonts w:hint="eastAsia"/>
        </w:rPr>
        <w:br/>
      </w:r>
      <w:r>
        <w:rPr>
          <w:rFonts w:hint="eastAsia"/>
        </w:rPr>
        <w:t>　　8.4 中国市场水刺机主要出口目的地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中国市场水刺机主要地区分布</w:t>
      </w:r>
      <w:r>
        <w:rPr>
          <w:rFonts w:hint="eastAsia"/>
        </w:rPr>
        <w:br/>
      </w:r>
      <w:r>
        <w:rPr>
          <w:rFonts w:hint="eastAsia"/>
        </w:rPr>
        <w:t>　　9.1 中国水刺机生产地区分布</w:t>
      </w:r>
      <w:r>
        <w:rPr>
          <w:rFonts w:hint="eastAsia"/>
        </w:rPr>
        <w:br/>
      </w:r>
      <w:r>
        <w:rPr>
          <w:rFonts w:hint="eastAsia"/>
        </w:rPr>
        <w:t>　　9.2 中国水刺机消费地区分布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国内市场水刺机销售渠道</w:t>
      </w:r>
      <w:r>
        <w:rPr>
          <w:rFonts w:hint="eastAsia"/>
        </w:rPr>
        <w:br/>
      </w:r>
      <w:r>
        <w:rPr>
          <w:rFonts w:hint="eastAsia"/>
        </w:rPr>
        <w:t>　　12.2 国外市场水刺机销售渠道</w:t>
      </w:r>
      <w:r>
        <w:rPr>
          <w:rFonts w:hint="eastAsia"/>
        </w:rPr>
        <w:br/>
      </w:r>
      <w:r>
        <w:rPr>
          <w:rFonts w:hint="eastAsia"/>
        </w:rPr>
        <w:t>　　12.3 水刺机销售/营销策略建议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不同产品类型水刺机增长趋势2022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不同应用水刺机消费量（台）增长趋势2022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全球市场水刺机主要厂商产量列表（台）&amp;（2018-2023年）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全球市场水刺机主要厂商产量市场份额列表（2018-2023年）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全球市场水刺机主要厂商产值列表（2018-2023年）&amp;（百万美元）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全球市场水刺机主要厂商产值市场份额列表（百万美元）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2024年全球主要生产商水刺机收入排名（百万美元）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全市场球水刺机主要厂商产品价格列表（2018-2023年）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中国市场水刺机主要厂商产品价格列表（2018-2023年）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中国市场水刺机主要厂商产量市场份额列表（2018-2023年）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中国市场水刺机主要厂商产值列表（2018-2023年）&amp;（百万美元）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中国市场水刺机主要厂商产值市场份额列表（2018-2023年）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全球主要厂商水刺机产地分布及商业化日期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全球主要水刺机企业采访及观点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全球主要地区水刺机产值（百万美元）：2018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全球主要地区水刺机2018-2023年产量列表（吨）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全球主要地区水刺机2018-2023年产量市场份额列表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全球主要地区水刺机产量列表（2018-2023年）&amp;（台）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全球主要地区水刺机产量份额（2018-2023年）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全球主要地区水刺机产值列表（2018-2023年）&amp;（百万美元）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全球主要地区水刺机产值市场份额列表（2018-2023年）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全球主要地区水刺机产值列表（2018-2023年）&amp;（百万美元）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全球主要地区水刺机产值市场份额列表（2018-2023年）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全球主要地区水刺机消费量2018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全球主要地区水刺机消费量列表（2018-2023年）&amp;（台）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全球主要地区水刺机消费量市场份额列表（2018-2023年）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全球主要地区水刺机消费量列表（2018-2023年）&amp;（台）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全球主要地区水刺机消费量市场份额列表（2018-2023年）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重点企业（1）水刺机产能（台）、产量（台）、产值（百万美元）、价格及毛利率（2018-2023年）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重点企业（2）水刺机产能（台）、产量（台）、产值（百万美元）、价格及毛利率（2018-2023年）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重点企业（3）水刺机产能（台）、产量（台）、产值（百万美元）、价格及毛利率（2018-2023年）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重点企业（4）水刺机产能（台）、产量（台）、产值（百万美元）、价格及毛利率（2018-2023年）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重点企业（5）水刺机产能（台）、产量（台）、产值（百万美元）、价格及毛利率（2018-2023年）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重点企业（6）水刺机产能（台）、产量（台）、产值（百万美元）、价格及毛利率（2018-2023年）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重点企业（7）水刺机产能（台）、产量（台）、产值（百万美元）、价格及毛利率（2018-2023年）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重点企业（8）水刺机产能（台）、产量（台）、产值（百万美元）、价格及毛利率（2018-2023年）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重点企业（9）水刺机生产基地、销售区域、竞争对手及市场地位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重点企业（9）水刺机产品规格、参数及市场应用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重点企业（9）水刺机产能（台）、产量（台）、产值（百万美元）、价格及毛利率（2018-2023年）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全球不同产品类型水刺机产量（2018-2023年）&amp;（台）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全球不同产品类型水刺机产量市场份额（2018-2023年）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全球不同产品类型水刺机产量预测（2018-2023年）&amp;（台）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全球不同产品类型水刺机产量市场份额预测（2018-2023年）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全球不同产品类型水刺机产值（百万美元）&amp;（2018-2023年）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全球不同产品类型水刺机产值市场份额（2018-2023年）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全球不同产品类型水刺机产值预测（百万美元）&amp;（2018-2023年）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全球不同类型水刺机产值市场份额预测（2018-2023年）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全球不同产品类型水刺机价格走势（2018-2023年）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全球不同价格区间水刺机市场份额对比（2018-2023年）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中国不同产品类型水刺机产量（2018-2023年）&amp;（台）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中国不同产品类型水刺机产量市场份额（2018-2023年）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中国不同产品类型水刺机产量预测（2018-2023年）&amp;（台）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中国不同产品类型水刺机产量市场份额预测（2018-2023年）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中国不同产品类型水刺机产值（2018-2023年）&amp;（百万美元）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中国不同产品类型水刺机产值市场份额（2018-2023年）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中国不同产品类型水刺机产值预测（2018-2023年）&amp;（百万美元）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中国不同产品类型水刺机产值市场份额预测（2018-2023年）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水刺机上游原料供应商及联系方式列表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全球市场不同应用水刺机消费量（2018-2023年）&amp;（台）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表96 全球市场不同应用水刺机消费量市场份额（2018-2023年）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全球市场不同应用水刺机消费量预测（2018-2023年）&amp;（台）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全球市场不同应用水刺机消费量市场份额预测（2018-2023年）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中国市场不同应用水刺机消费量（2018-2023年）&amp;（台）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中国市场不同应用水刺机消费量市场份额（2018-2023年）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中国市场不同应用水刺机消费量预测（2018-2023年）&amp;（台）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中国市场不同应用水刺机消费量市场份额预测（2018-2023年）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中国市场水刺机产量、消费量、进出口（2018-2023年）&amp;（台）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表104 中国市场水刺机产量、消费量、进出口预测（2018-2023年）&amp;（台）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中国市场水刺机进出口贸易趋势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中国市场水刺机主要进口来源</w:t>
      </w:r>
      <w:r>
        <w:rPr>
          <w:rFonts w:hint="eastAsia"/>
        </w:rPr>
        <w:br/>
      </w:r>
      <w:r>
        <w:rPr>
          <w:rFonts w:hint="eastAsia"/>
        </w:rPr>
        <w:t>　　表107 中国市场水刺机主要出口目的地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中国水刺机生产地区分布</w:t>
      </w:r>
      <w:r>
        <w:rPr>
          <w:rFonts w:hint="eastAsia"/>
        </w:rPr>
        <w:br/>
      </w:r>
      <w:r>
        <w:rPr>
          <w:rFonts w:hint="eastAsia"/>
        </w:rPr>
        <w:t>　　表110 中国水刺机消费地区分布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水刺机行业及市场环境发展趋势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水刺机产品及技术发展趋势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国内当前及未来水刺机主要销售模式及销售渠道趋势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国外市场水刺机主要销售模式及销售渠道趋势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水刺机产品市场定位及目标消费者分析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水刺机产品图片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全球不同产品类型水刺机产量市场份额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小型水刺机产品图片</w:t>
      </w:r>
      <w:r>
        <w:rPr>
          <w:rFonts w:hint="eastAsia"/>
        </w:rPr>
        <w:br/>
      </w:r>
      <w:r>
        <w:rPr>
          <w:rFonts w:hint="eastAsia"/>
        </w:rPr>
        <w:t>　　图4 大型水刺机产品图片</w:t>
      </w:r>
      <w:r>
        <w:rPr>
          <w:rFonts w:hint="eastAsia"/>
        </w:rPr>
        <w:br/>
      </w:r>
      <w:r>
        <w:rPr>
          <w:rFonts w:hint="eastAsia"/>
        </w:rPr>
        <w:t>　　图5 全球不同应用水刺机消费量市场份额2022 vs 2023</w:t>
      </w:r>
      <w:r>
        <w:rPr>
          <w:rFonts w:hint="eastAsia"/>
        </w:rPr>
        <w:br/>
      </w:r>
      <w:r>
        <w:rPr>
          <w:rFonts w:hint="eastAsia"/>
        </w:rPr>
        <w:t>　　图6 纺织工业产品图片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全球市场水刺机市场规模，2018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全球市场水刺机产量及增长率（2018-2023年）&amp;（台）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全球市场水刺机产值及增长率（2018-2023年）&amp;（百万美元）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中国市场水刺机产量及发展趋势（2018-2023年）&amp;（台）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中国市场水刺机产值及未来发展趋势（2018-2023年）&amp;（百万美元）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全球水刺机产能、产量、产能利用率及发展趋势（2018-2023年）&amp;（台）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全球水刺机产量、需求量及发展趋势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中国水刺机产能、产量、产能利用率及发展趋势（2018-2023年）&amp;（台）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中国水刺机产能、图观消费量及发展趋势（2018-2023年）&amp;（台）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中国水刺机产能、市场需求量及发展趋势（2018-2023年）&amp;（台）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全球市场水刺机主要厂商2023年产量市场份额列表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全球市场水刺机主要厂商2023年产值市场份额列表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中国市场水刺机主要厂商2023年产量市场份额列表（2018-2023年）&amp;（百万美元）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中国市场水刺机主要厂商2023年产值市场份额列表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2024年全球前五及前十大生产商水刺机市场份额</w:t>
      </w:r>
      <w:r>
        <w:rPr>
          <w:rFonts w:hint="eastAsia"/>
        </w:rPr>
        <w:br/>
      </w:r>
      <w:r>
        <w:rPr>
          <w:rFonts w:hint="eastAsia"/>
        </w:rPr>
        <w:t>　　图24 全球水刺机第一梯队、第二梯队和第三梯队生产商（品牌）及市场份额（2022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水刺机全球领先企业SWOT分析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全球主要地区水刺机产值市场份额（2022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北美市场水刺机产量及增长率（2018-2023年）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图29 北美市场水刺机产值及增长率（2018-2023年）&amp;（百万美元）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欧洲市场水刺机产量及增长率（2018-2023年）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欧洲市场水刺机产值及增长率（2018-2023年）&amp;（百万美元）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日本市场水刺机产量及增长率（2018-2023年）&amp;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图33 日本市场水刺机产值及增长率（2018-2023年）&amp;（百万美元）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东南亚市场水刺机产量及增长率（2018-2023年）&amp;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东南亚市场水刺机产值及增长率（2018-2023年）&amp;（百万美元）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印度市场水刺机产量及增长率（2018-2023年）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印度市场水刺机产值及增长率（2018-2023年）&amp;（百万美元）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中国市场水刺机产量及增长率（2018-2023年）&amp;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中国市场水刺机产值及增长率（2018-2023年）&amp;（百万美元）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全球主要地区水刺机消费量市场份额（2022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全球主要地区水刺机消费量市场份额（2022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中国市场水刺机消费量、增长率及发展预测（2018-2023年）&amp;（台）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图43 北美市场水刺机消费量、增长率及发展预测（2018-2023年）&amp;（台）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欧洲市场水刺机消费量、增长率及发展预测（2018-2023年）&amp;（台）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日本市场水刺机消费量、增长率及发展预测（2018-2023年）&amp;（台）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东南亚市场水刺机消费量、增长率及发展预测（2018-2023年）&amp;（台）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印度市场水刺机消费量、增长率及发展预测（2018-2023年）&amp;（台）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水刺机产业链图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水刺机产品价格走势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bcdf590624173" w:history="1">
        <w:r>
          <w:rPr>
            <w:rStyle w:val="Hyperlink"/>
          </w:rPr>
          <w:t>2024-2030年全球与中国水刺机市场调研及发展趋势报告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bcdf590624173" w:history="1">
        <w:r>
          <w:rPr>
            <w:rStyle w:val="Hyperlink"/>
          </w:rPr>
          <w:t>https://www.20087.com/5/79/ShuiCiJiHangYeQianJingQuShi.html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热点：水刀切割机工作原理、水刺机工作原理、擒纵机构、水刺机水针板型号、天梭海星机械表、水刺机厂家、水刺、水刺机换热器温度怎么调节、全自动去毛刺机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7442b479342d6" w:history="1">
      <w:r>
        <w:rPr>
          <w:rStyle w:val="Hyperlink"/>
        </w:rPr>
        <w:t>2024-2030年全球与中国水刺机市场调研及发展趋势报告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uiCiJiHangYeQianJingQuShi.html" TargetMode="External" Id="R916bcdf59062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uiCiJiHangYeQianJingQuShi.html" TargetMode="External" Id="Rbaf7442b4793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2023-11-02T06:05:00Z</dcterms:created>
  <dcterms:modified xsi:type="dcterms:W3CDTF">2023-11-02T07:05:00Z</dcterms:modified>
  <dc:subject>2024-2030年全球与中国水刺机市场调研及发展趋势报告</dc:subject>
  <dc:title>2024-2030年全球与中国水刺机市场调研及发展趋势报告</dc:title>
  <cp:keywords>2024-2030年全球与中国水刺机市场调研及发展趋势报告</cp:keywords>
  <dc:description>2024-2030年全球与中国水刺机市场调研及发展趋势报告</dc:description>
</cp:coreProperties>
</file>