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64b5f201c44bd" w:history="1">
              <w:r>
                <w:rPr>
                  <w:rStyle w:val="Hyperlink"/>
                </w:rPr>
                <w:t>中国电梯维修市场研究与发展前景预测报告（2025-2031年）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64b5f201c44bd" w:history="1">
              <w:r>
                <w:rPr>
                  <w:rStyle w:val="Hyperlink"/>
                </w:rPr>
                <w:t>中国电梯维修市场研究与发展前景预测报告（2025-2031年）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64b5f201c44bd" w:history="1">
                <w:r>
                  <w:rPr>
                    <w:rStyle w:val="Hyperlink"/>
                  </w:rPr>
                  <w:t>https://www.20087.com/5/09/DianTiWeiXiuShiChangQianJing.html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修行业随着城市化进程的加速和建筑设施的老化而持续增长，维修服务覆盖预防性维护、故障排除、零部件更换等多方面。目前，行业正朝着专业化、智能化方向发展，采用物联网技术进行远程监控和预测性维护，以减少停机时间和提高服务效率。安全标准的不断提升也促使维修服务提供商强化技术人员培训，确保符合国家和国际安全规范。</w:t>
      </w:r>
      <w:r>
        <w:rPr>
          <w:rFonts w:hint="eastAsia"/>
        </w:rPr>
        <w:br/>
      </w:r>
      <w:r>
        <w:rPr>
          <w:rFonts w:hint="eastAsia"/>
        </w:rPr>
        <w:t>　　电梯维修服务的未来趋势将更加注重数字化管理和可持续性。人工智能、大数据分析将更深入地应用于故障预测、维修调度和能效管理，实现维修服务的精细化和个性化。绿色维修理念的推广，包括节能改造和废旧部件的循环利用，将成为行业新亮点。同时，随着电梯设备本身的智能化升级，维修人员的技术要求将更高，促使行业加大对高技能人才的培养和引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64b5f201c44bd" w:history="1">
        <w:r>
          <w:rPr>
            <w:rStyle w:val="Hyperlink"/>
          </w:rPr>
          <w:t>中国电梯维修市场研究与发展前景预测报告（2025-2031年）</w:t>
        </w:r>
      </w:hyperlink>
      <w:r>
        <w:rPr>
          <w:rFonts w:hint="eastAsia"/>
        </w:rPr>
        <w:t>》基于多年电梯维修行业研究积累，结合电梯维修行业市场现状，通过资深研究团队对电梯维修市场资讯的系统整理与分析，依托权威数据资源及长期市场监测数据库，对电梯维修行业进行了全面调研。报告详细分析了电梯维修市场规模、市场前景、技术现状及未来发展方向，重点评估了电梯维修行业内企业的竞争格局及经营表现，并通过SWOT分析揭示了电梯维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964b5f201c44bd" w:history="1">
        <w:r>
          <w:rPr>
            <w:rStyle w:val="Hyperlink"/>
          </w:rPr>
          <w:t>中国电梯维修市场研究与发展前景预测报告（2025-2031年）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》为投资者提供了准确的市场现状分析及前景预判，帮助挖掘行业投资价值，并提出投资策略与营销策略建议，是把握电梯维修行业动态、优化决策的重要工具。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电梯维修产业概述</w:t>
      </w:r>
      <w:r>
        <w:rPr>
          <w:rFonts w:hint="eastAsia"/>
        </w:rPr>
        <w:br/>
      </w:r>
      <w:r>
        <w:rPr>
          <w:rFonts w:hint="eastAsia"/>
        </w:rPr>
        <w:t>　　第一节 电梯维修定义与分类</w:t>
      </w:r>
      <w:r>
        <w:rPr>
          <w:rFonts w:hint="eastAsia"/>
        </w:rPr>
        <w:br/>
      </w:r>
      <w:r>
        <w:rPr>
          <w:rFonts w:hint="eastAsia"/>
        </w:rPr>
        <w:t>　　第二节 电梯维修产业链结构及关键环节剖析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电梯维修商业模式与盈利模式解析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电梯维修经济指标与行业评估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主要国家与地区电梯维修市场对比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2025-2031年全球电梯维修行业发展趋势与前景预测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国际电梯维修市场发展趋势及对我国启示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二、对我国电梯维修市场的借鉴意义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2024-2025年中国电梯维修行业发展环境分析</w:t>
      </w:r>
      <w:r>
        <w:rPr>
          <w:rFonts w:hint="eastAsia"/>
        </w:rPr>
        <w:br/>
      </w:r>
      <w:r>
        <w:rPr>
          <w:rFonts w:hint="eastAsia"/>
        </w:rPr>
        <w:t>　　第一节 电梯维修行业经济环境分析</w:t>
      </w:r>
      <w:r>
        <w:rPr>
          <w:rFonts w:hint="eastAsia"/>
        </w:rPr>
        <w:br/>
      </w:r>
      <w:r>
        <w:rPr>
          <w:rFonts w:hint="eastAsia"/>
        </w:rPr>
        <w:t>　　第二节 电梯维修行业政策环境分析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一、电梯维修行业政策影响分析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二、相关电梯维修行业标准分析</w:t>
      </w:r>
      <w:r>
        <w:rPr>
          <w:rFonts w:hint="eastAsia"/>
        </w:rPr>
        <w:br/>
      </w:r>
      <w:r>
        <w:rPr>
          <w:rFonts w:hint="eastAsia"/>
        </w:rPr>
        <w:t>　　第三节 电梯维修行业社会环境分析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电梯维修市场的总体规模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一、2019-2024年电梯维修市场规模变化及趋势分析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二、2025年电梯维修行业市场规模特点</w:t>
      </w:r>
      <w:r>
        <w:rPr>
          <w:rFonts w:hint="eastAsia"/>
        </w:rPr>
        <w:br/>
      </w:r>
      <w:r>
        <w:rPr>
          <w:rFonts w:hint="eastAsia"/>
        </w:rPr>
        <w:t>　　第二节 电梯维修市场规模的构成</w:t>
      </w:r>
      <w:r>
        <w:rPr>
          <w:rFonts w:hint="eastAsia"/>
        </w:rPr>
        <w:br/>
      </w:r>
      <w:r>
        <w:rPr>
          <w:rFonts w:hint="eastAsia"/>
        </w:rPr>
        <w:t>　　　　一、电梯维修客户群体特征与偏好分析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二、不同类型电梯维修市场规模分布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三、各地区电梯维修市场规模差异与特点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电梯维修市场规模的预测与展望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一、未来几年电梯维修市场规模增长预测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电梯维修细分市场深度分析</w:t>
      </w:r>
      <w:r>
        <w:rPr>
          <w:rFonts w:hint="eastAsia"/>
        </w:rPr>
        <w:br/>
      </w:r>
      <w:r>
        <w:rPr>
          <w:rFonts w:hint="eastAsia"/>
        </w:rPr>
        <w:t>　　第一节 电梯维修细分市场（一）发展研究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电梯维修细分市场（二）发展研究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2019-2024年电梯维修行业规模情况</w:t>
      </w:r>
      <w:r>
        <w:rPr>
          <w:rFonts w:hint="eastAsia"/>
        </w:rPr>
        <w:br/>
      </w:r>
      <w:r>
        <w:rPr>
          <w:rFonts w:hint="eastAsia"/>
        </w:rPr>
        <w:t>　　　　一、电梯维修行业企业数量规模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2019-2024年电梯维修行业财务能力分析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一、电梯维修行业盈利能力</w:t>
      </w:r>
      <w:r>
        <w:rPr>
          <w:rFonts w:hint="eastAsia"/>
        </w:rPr>
        <w:br/>
      </w:r>
      <w:r>
        <w:rPr>
          <w:rFonts w:hint="eastAsia"/>
        </w:rPr>
        <w:t>　　　　二、电梯维修行业偿债能力</w:t>
      </w:r>
      <w:r>
        <w:rPr>
          <w:rFonts w:hint="eastAsia"/>
        </w:rPr>
        <w:br/>
      </w:r>
      <w:r>
        <w:rPr>
          <w:rFonts w:hint="eastAsia"/>
        </w:rPr>
        <w:t>　　　　三、电梯维修行业营运能力</w:t>
      </w:r>
      <w:r>
        <w:rPr>
          <w:rFonts w:hint="eastAsia"/>
        </w:rPr>
        <w:br/>
      </w:r>
      <w:r>
        <w:rPr>
          <w:rFonts w:hint="eastAsia"/>
        </w:rPr>
        <w:t>　　　　四、电梯维修行业发展能力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2019-2024年中国电梯维修行业区域市场分析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中国电梯维修行业区域市场结构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重点地区电梯维修行业调研分析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一、重点地区（一）电梯维修市场分析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二、重点地区（二）电梯维修市场分析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三、重点地区（三）电梯维修市场分析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四、重点地区（四）电梯维修市场分析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五、重点地区（五）电梯维修市场分析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电梯维修行业渠道分析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二、各类渠道对电梯维修行业的影响</w:t>
      </w:r>
      <w:r>
        <w:rPr>
          <w:rFonts w:hint="eastAsia"/>
        </w:rPr>
        <w:br/>
      </w:r>
      <w:r>
        <w:rPr>
          <w:rFonts w:hint="eastAsia"/>
        </w:rPr>
        <w:t>　　　　三、主要电梯维修企业渠道策略研究</w:t>
      </w:r>
      <w:r>
        <w:rPr>
          <w:rFonts w:hint="eastAsia"/>
        </w:rPr>
        <w:br/>
      </w:r>
      <w:r>
        <w:rPr>
          <w:rFonts w:hint="eastAsia"/>
        </w:rPr>
        <w:t>　　第二节 电梯维修行业客户分析与定位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中国电梯维修行业竞争格局及策略选择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电梯维修行业总体市场竞争状况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一、电梯维修行业竞争结构分析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二、电梯维修企业竞争格局与集中度评估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三、电梯维修行业SWOT分析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电梯维修行业重点企业竞争力分析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电梯维修企业发展策略分析</w:t>
      </w:r>
      <w:r>
        <w:rPr>
          <w:rFonts w:hint="eastAsia"/>
        </w:rPr>
        <w:br/>
      </w:r>
      <w:r>
        <w:rPr>
          <w:rFonts w:hint="eastAsia"/>
        </w:rPr>
        <w:t>　　第一节 电梯维修市场与销售策略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电梯维修品牌战略思考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2025-2031年电梯维修行业展趋势预测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2025-2031年电梯维修市场发展前景分析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一、电梯维修市场发展潜力</w:t>
      </w:r>
      <w:r>
        <w:rPr>
          <w:rFonts w:hint="eastAsia"/>
        </w:rPr>
        <w:br/>
      </w:r>
      <w:r>
        <w:rPr>
          <w:rFonts w:hint="eastAsia"/>
        </w:rPr>
        <w:t>　　　　二、电梯维修市场前景分析</w:t>
      </w:r>
      <w:r>
        <w:rPr>
          <w:rFonts w:hint="eastAsia"/>
        </w:rPr>
        <w:br/>
      </w:r>
      <w:r>
        <w:rPr>
          <w:rFonts w:hint="eastAsia"/>
        </w:rPr>
        <w:t>　　　　三、电梯维修细分行业发展前景分析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2025-2031年电梯维修发展趋势预测</w:t>
      </w:r>
      <w:r>
        <w:rPr>
          <w:rFonts w:hint="eastAsia"/>
        </w:rPr>
        <w:br/>
      </w:r>
      <w:r>
        <w:rPr>
          <w:rFonts w:hint="eastAsia"/>
        </w:rPr>
        <w:t>　　　　一、电梯维修发展趋势预测</w:t>
      </w:r>
      <w:r>
        <w:rPr>
          <w:rFonts w:hint="eastAsia"/>
        </w:rPr>
        <w:br/>
      </w:r>
      <w:r>
        <w:rPr>
          <w:rFonts w:hint="eastAsia"/>
        </w:rPr>
        <w:t>　　　　二、电梯维修市场规模预测</w:t>
      </w:r>
      <w:r>
        <w:rPr>
          <w:rFonts w:hint="eastAsia"/>
        </w:rPr>
        <w:br/>
      </w:r>
      <w:r>
        <w:rPr>
          <w:rFonts w:hint="eastAsia"/>
        </w:rPr>
        <w:t>　　　　三、电梯维修细分市场发展趋势预测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未来电梯维修行业挑战与机遇探讨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一、电梯维修行业挑战</w:t>
      </w:r>
      <w:r>
        <w:rPr>
          <w:rFonts w:hint="eastAsia"/>
        </w:rPr>
        <w:br/>
      </w:r>
      <w:r>
        <w:rPr>
          <w:rFonts w:hint="eastAsia"/>
        </w:rPr>
        <w:t>　　　　二、电梯维修行业机遇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对电梯维修行业发展的建议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(中.智.林)对电梯维修企业和投资者的建议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电梯维修行业历程</w:t>
      </w:r>
      <w:r>
        <w:rPr>
          <w:rFonts w:hint="eastAsia"/>
        </w:rPr>
        <w:br/>
      </w:r>
      <w:r>
        <w:rPr>
          <w:rFonts w:hint="eastAsia"/>
        </w:rPr>
        <w:t>　　图表 电梯维修行业生命周期</w:t>
      </w:r>
      <w:r>
        <w:rPr>
          <w:rFonts w:hint="eastAsia"/>
        </w:rPr>
        <w:br/>
      </w:r>
      <w:r>
        <w:rPr>
          <w:rFonts w:hint="eastAsia"/>
        </w:rPr>
        <w:t>　　图表 电梯维修行业产业链分析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2019-2024年中国电梯维修行业市场规模及增长情况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64b5f201c44bd" w:history="1">
        <w:r>
          <w:rPr>
            <w:rStyle w:val="Hyperlink"/>
          </w:rPr>
          <w:t>中国电梯维修市场研究与发展前景预测报告（2025-2031年）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64b5f201c44bd" w:history="1">
        <w:r>
          <w:rPr>
            <w:rStyle w:val="Hyperlink"/>
          </w:rPr>
          <w:t>https://www.20087.com/5/09/DianTiWeiXiuShiChangQianJing.html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热点：专业维修电梯电话、电梯维修费用、附近维修电梯的电话、电梯维修人员工资高吗、电梯维修师傅电话号码、电梯维修证、无机房电梯顶部高度、电梯维修工资大概多少、电梯故障视频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8d58abf854755" w:history="1">
      <w:r>
        <w:rPr>
          <w:rStyle w:val="Hyperlink"/>
        </w:rPr>
        <w:t>中国电梯维修市场研究与发展前景预测报告（2025-2031年）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TiWeiXiuShiChangQianJing.html" TargetMode="External" Id="R32964b5f201c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TiWeiXiuShiChangQianJing.html" TargetMode="External" Id="Re948d58abf85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2024-10-03T08:34:00Z</dcterms:created>
  <dcterms:modified xsi:type="dcterms:W3CDTF">2024-10-03T09:34:00Z</dcterms:modified>
  <dc:subject>中国电梯维修市场研究与发展前景预测报告（2025-2031年）</dc:subject>
  <dc:title>中国电梯维修市场研究与发展前景预测报告（2025-2031年）</dc:title>
  <cp:keywords>中国电梯维修市场研究与发展前景预测报告（2025-2031年）</cp:keywords>
  <dc:description>中国电梯维修市场研究与发展前景预测报告（2025-2031年）</dc:description>
</cp:coreProperties>
</file>