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5fb311db34a54" w:history="1">
              <w:r>
                <w:rPr>
                  <w:rStyle w:val="Hyperlink"/>
                </w:rPr>
                <w:t>中国硬密封蝶阀行业调查研究分析及未来趋势预测报告（2025-2031年）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5fb311db34a54" w:history="1">
              <w:r>
                <w:rPr>
                  <w:rStyle w:val="Hyperlink"/>
                </w:rPr>
                <w:t>中国硬密封蝶阀行业调查研究分析及未来趋势预测报告（2025-2031年）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5fb311db34a54" w:history="1">
                <w:r>
                  <w:rPr>
                    <w:rStyle w:val="Hyperlink"/>
                  </w:rPr>
                  <w:t>https://www.20087.com/5/59/YingMiFengDieFaShiChangQianJing.html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密封蝶阀是一种用于控制流体流动的阀门，其特点是密封性能好，耐高温、高压，适用于各种恶劣的工作环境。硬密封蝶阀广泛应用于石油、化工、电力、冶金等行业。随着工业自动化水平的提高，硬密封蝶阀的智能化和自动化控制技术也在不断发展，市场需求稳步增长。</w:t>
      </w:r>
      <w:r>
        <w:rPr>
          <w:rFonts w:hint="eastAsia"/>
        </w:rPr>
        <w:br/>
      </w:r>
      <w:r>
        <w:rPr>
          <w:rFonts w:hint="eastAsia"/>
        </w:rPr>
        <w:t>　　未来，硬密封蝶阀的发展将更加注重高性能化和智能化。通过采用新型材料和先进的制造工艺，提高阀门的密封性能和使用寿命。同时，集成传感器和智能控制系统，实现阀门的远程监控和自动化操作，提高生产效率和安全性。此外，硬密封蝶阀在新能源、环保等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5fb311db34a54" w:history="1">
        <w:r>
          <w:rPr>
            <w:rStyle w:val="Hyperlink"/>
          </w:rPr>
          <w:t>中国硬密封蝶阀行业调查研究分析及未来趋势预测报告（2025-2031年）</w:t>
        </w:r>
      </w:hyperlink>
      <w:r>
        <w:rPr>
          <w:rFonts w:hint="eastAsia"/>
        </w:rPr>
        <w:t>》系统分析了硬密封蝶阀行业的市场规模、供需关系及产业链结构，详细梳理了硬密封蝶阀细分市场的品牌竞争态势与价格变化，重点剖析了行业内主要企业的经营状况，揭示了硬密封蝶阀市场集中度与竞争格局。报告结合硬密封蝶阀技术现状及未来发展方向，对行业前景进行了科学预测，明确了硬密封蝶阀发展趋势、潜在机遇与风险。通过SWOT分析，为硬密封蝶阀企业、投资者及政府部门提供了权威、客观的行业洞察与决策支持，助力把握硬密封蝶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硬密封蝶阀产品概述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硬密封蝶阀市场特点分析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硬密封蝶阀行业发展周期特征分析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2024-2025年硬密封蝶阀行业环境分析</w:t>
      </w:r>
      <w:r>
        <w:rPr>
          <w:rFonts w:hint="eastAsia"/>
        </w:rPr>
        <w:br/>
      </w:r>
      <w:r>
        <w:rPr>
          <w:rFonts w:hint="eastAsia"/>
        </w:rPr>
        <w:t>　　第一节 硬密封蝶阀行业经济环境分析</w:t>
      </w:r>
      <w:r>
        <w:rPr>
          <w:rFonts w:hint="eastAsia"/>
        </w:rPr>
        <w:br/>
      </w:r>
      <w:r>
        <w:rPr>
          <w:rFonts w:hint="eastAsia"/>
        </w:rPr>
        <w:t>　　第二节 硬密封蝶阀行业政策环境分析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一、硬密封蝶阀产业政策分析</w:t>
      </w:r>
      <w:r>
        <w:rPr>
          <w:rFonts w:hint="eastAsia"/>
        </w:rPr>
        <w:br/>
      </w:r>
      <w:r>
        <w:rPr>
          <w:rFonts w:hint="eastAsia"/>
        </w:rPr>
        <w:t>　　　　二、相关硬密封蝶阀产业政策影响分析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2024-2025年硬密封蝶阀行业技术发展现状及趋势分析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硬密封蝶阀行业技术发展现状分析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国内外硬密封蝶阀行业技术差异与原因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硬密封蝶阀行业技术发展方向、趋势预测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提升硬密封蝶阀行业技术能力策略建议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中国硬密封蝶阀市场分析</w:t>
      </w:r>
      <w:r>
        <w:rPr>
          <w:rFonts w:hint="eastAsia"/>
        </w:rPr>
        <w:br/>
      </w:r>
      <w:r>
        <w:rPr>
          <w:rFonts w:hint="eastAsia"/>
        </w:rPr>
        <w:t>　　第一节 硬密封蝶阀市场现状分析及预测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一、2019-2024年中国硬密封蝶阀市场规模分析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二、2025-2031年中国硬密封蝶阀市场规模预测</w:t>
      </w:r>
      <w:r>
        <w:rPr>
          <w:rFonts w:hint="eastAsia"/>
        </w:rPr>
        <w:br/>
      </w:r>
      <w:r>
        <w:rPr>
          <w:rFonts w:hint="eastAsia"/>
        </w:rPr>
        <w:t>　　第二节 硬密封蝶阀行业产能分析及预测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一、2019-2024年中国硬密封蝶阀产能分析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二、2025-2031年中国硬密封蝶阀产能预测</w:t>
      </w:r>
      <w:r>
        <w:rPr>
          <w:rFonts w:hint="eastAsia"/>
        </w:rPr>
        <w:br/>
      </w:r>
      <w:r>
        <w:rPr>
          <w:rFonts w:hint="eastAsia"/>
        </w:rPr>
        <w:t>　　第三节 硬密封蝶阀行业产量情况分析及预测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一、2019-2024年中国硬密封蝶阀行业产量统计分析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二、2025-2031年中国硬密封蝶阀行业产量预测</w:t>
      </w:r>
      <w:r>
        <w:rPr>
          <w:rFonts w:hint="eastAsia"/>
        </w:rPr>
        <w:br/>
      </w:r>
      <w:r>
        <w:rPr>
          <w:rFonts w:hint="eastAsia"/>
        </w:rPr>
        <w:t>　　第四节 硬密封蝶阀市场需求分析及预测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一、2019-2024年中国硬密封蝶阀市场需求分析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二、2025-2031年中国硬密封蝶阀市场需求预测分析</w:t>
      </w:r>
      <w:r>
        <w:rPr>
          <w:rFonts w:hint="eastAsia"/>
        </w:rPr>
        <w:br/>
      </w:r>
      <w:r>
        <w:rPr>
          <w:rFonts w:hint="eastAsia"/>
        </w:rPr>
        <w:t>　　第五节 硬密封蝶阀进出口数据分析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一、2019-2024年中国硬密封蝶阀进出口数据分析</w:t>
      </w:r>
      <w:r>
        <w:rPr>
          <w:rFonts w:hint="eastAsia"/>
        </w:rPr>
        <w:br/>
      </w:r>
      <w:r>
        <w:rPr>
          <w:rFonts w:hint="eastAsia"/>
        </w:rPr>
        <w:t>　　　　　　1、硬密封蝶阀进口量数据</w:t>
      </w:r>
      <w:r>
        <w:rPr>
          <w:rFonts w:hint="eastAsia"/>
        </w:rPr>
        <w:br/>
      </w:r>
      <w:r>
        <w:rPr>
          <w:rFonts w:hint="eastAsia"/>
        </w:rPr>
        <w:t>　　　　　　2、硬密封蝶阀出口量数据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二、2025-2031年国内硬密封蝶阀产品未来进出口情况预测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1、硬密封蝶阀进口量预测</w:t>
      </w:r>
      <w:r>
        <w:rPr>
          <w:rFonts w:hint="eastAsia"/>
        </w:rPr>
        <w:br/>
      </w:r>
      <w:r>
        <w:rPr>
          <w:rFonts w:hint="eastAsia"/>
        </w:rPr>
        <w:t>　　　　　　2、硬密封蝶阀出口量预测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硬密封蝶阀细分行业分析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硬密封蝶阀产业渠道分析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2024-2025年国内硬密封蝶阀产品的需求地域分布结构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二、硬密封蝶阀产品的需求地域分布结构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2019-2024年中国硬密封蝶阀重点区域消费情况分析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2024-2025年国内硬密封蝶阀产品的经销模式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硬密封蝶阀行业国际化营销模式分析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2024-2025年国内硬密封蝶阀产品生产及销售投资运作模式分析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硬密封蝶阀重点企业发展分析</w:t>
      </w:r>
      <w:r>
        <w:rPr>
          <w:rFonts w:hint="eastAsia"/>
        </w:rPr>
        <w:br/>
      </w:r>
      <w:r>
        <w:rPr>
          <w:rFonts w:hint="eastAsia"/>
        </w:rPr>
        <w:t>　　第一节 硬密封蝶阀企业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硬密封蝶阀企业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硬密封蝶阀企业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硬密封蝶阀企业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硬密封蝶阀企业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硬密封蝶阀企业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硬密封蝶阀行业相关产业分析</w:t>
      </w:r>
      <w:r>
        <w:rPr>
          <w:rFonts w:hint="eastAsia"/>
        </w:rPr>
        <w:br/>
      </w:r>
      <w:r>
        <w:rPr>
          <w:rFonts w:hint="eastAsia"/>
        </w:rPr>
        <w:t>　　第一节 硬密封蝶阀行业产业链概述</w:t>
      </w:r>
      <w:r>
        <w:rPr>
          <w:rFonts w:hint="eastAsia"/>
        </w:rPr>
        <w:br/>
      </w:r>
      <w:r>
        <w:rPr>
          <w:rFonts w:hint="eastAsia"/>
        </w:rPr>
        <w:t>　　第二节 硬密封蝶阀上游行业发展状况分析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硬密封蝶阀下游行业发展情况分析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未来几年中国硬密封蝶阀行业竞争格局发展趋势分析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2025-2031年硬密封蝶阀行业前景展望与趋势预测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硬密封蝶阀行业投资价值分析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一、2019-2024年国内硬密封蝶阀行业盈利能力分析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二、2019-2024年国内硬密封蝶阀行业偿债能力分析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三、2019-2024年国内硬密封蝶阀产品投资收益率分析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四、2019-2024年国内硬密封蝶阀行业运营效率分析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2025-2031年国内硬密封蝶阀行业投资机会分析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一、国内强劲的经济增长对硬密封蝶阀行业的支撑因素分析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二、下游行业的需求对硬密封蝶阀行业的推动因素分析</w:t>
      </w:r>
      <w:r>
        <w:rPr>
          <w:rFonts w:hint="eastAsia"/>
        </w:rPr>
        <w:br/>
      </w:r>
      <w:r>
        <w:rPr>
          <w:rFonts w:hint="eastAsia"/>
        </w:rPr>
        <w:t>　　　　三、硬密封蝶阀产品相关产业的发展对硬密封蝶阀行业的带动因素分析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2025-2031年国内硬密封蝶阀行业投资热点及未来投资方向分析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2025-2031年国内硬密封蝶阀行业未来市场发展前景预测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2025-2031年硬密封蝶阀行业投资战略研究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2025-2031年中国硬密封蝶阀行业发展的关键要素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2025-2031年中国硬密封蝶阀投资机会分析</w:t>
      </w:r>
      <w:r>
        <w:rPr>
          <w:rFonts w:hint="eastAsia"/>
        </w:rPr>
        <w:br/>
      </w:r>
      <w:r>
        <w:rPr>
          <w:rFonts w:hint="eastAsia"/>
        </w:rPr>
        <w:t>　　　　一、硬密封蝶阀行业投资前景</w:t>
      </w:r>
      <w:r>
        <w:rPr>
          <w:rFonts w:hint="eastAsia"/>
        </w:rPr>
        <w:br/>
      </w:r>
      <w:r>
        <w:rPr>
          <w:rFonts w:hint="eastAsia"/>
        </w:rPr>
        <w:t>　　　　二、硬密封蝶阀行业投资热点</w:t>
      </w:r>
      <w:r>
        <w:rPr>
          <w:rFonts w:hint="eastAsia"/>
        </w:rPr>
        <w:br/>
      </w:r>
      <w:r>
        <w:rPr>
          <w:rFonts w:hint="eastAsia"/>
        </w:rPr>
        <w:t>　　　　三、硬密封蝶阀行业投资区域</w:t>
      </w:r>
      <w:r>
        <w:rPr>
          <w:rFonts w:hint="eastAsia"/>
        </w:rPr>
        <w:br/>
      </w:r>
      <w:r>
        <w:rPr>
          <w:rFonts w:hint="eastAsia"/>
        </w:rPr>
        <w:t>　　　　四、硬密封蝶阀行业投资吸引力分析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2025-2031年中国硬密封蝶阀投资风险分析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中:智:林:：对硬密封蝶阀项目的投资建议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硬密封蝶阀图片</w:t>
      </w:r>
      <w:r>
        <w:rPr>
          <w:rFonts w:hint="eastAsia"/>
        </w:rPr>
        <w:br/>
      </w:r>
      <w:r>
        <w:rPr>
          <w:rFonts w:hint="eastAsia"/>
        </w:rPr>
        <w:t>　　图表 硬密封蝶阀种类 分类</w:t>
      </w:r>
      <w:r>
        <w:rPr>
          <w:rFonts w:hint="eastAsia"/>
        </w:rPr>
        <w:br/>
      </w:r>
      <w:r>
        <w:rPr>
          <w:rFonts w:hint="eastAsia"/>
        </w:rPr>
        <w:t>　　图表 硬密封蝶阀用途 应用</w:t>
      </w:r>
      <w:r>
        <w:rPr>
          <w:rFonts w:hint="eastAsia"/>
        </w:rPr>
        <w:br/>
      </w:r>
      <w:r>
        <w:rPr>
          <w:rFonts w:hint="eastAsia"/>
        </w:rPr>
        <w:t>　　图表 硬密封蝶阀主要特点</w:t>
      </w:r>
      <w:r>
        <w:rPr>
          <w:rFonts w:hint="eastAsia"/>
        </w:rPr>
        <w:br/>
      </w:r>
      <w:r>
        <w:rPr>
          <w:rFonts w:hint="eastAsia"/>
        </w:rPr>
        <w:t>　　图表 硬密封蝶阀产业链分析</w:t>
      </w:r>
      <w:r>
        <w:rPr>
          <w:rFonts w:hint="eastAsia"/>
        </w:rPr>
        <w:br/>
      </w:r>
      <w:r>
        <w:rPr>
          <w:rFonts w:hint="eastAsia"/>
        </w:rPr>
        <w:t>　　图表 硬密封蝶阀政策分析</w:t>
      </w:r>
      <w:r>
        <w:rPr>
          <w:rFonts w:hint="eastAsia"/>
        </w:rPr>
        <w:br/>
      </w:r>
      <w:r>
        <w:rPr>
          <w:rFonts w:hint="eastAsia"/>
        </w:rPr>
        <w:t>　　图表 硬密封蝶阀技术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2019-2024年中国硬密封蝶阀行业市场规模及增长情况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2019-2024年硬密封蝶阀行业市场容量分析</w:t>
      </w:r>
      <w:r>
        <w:rPr>
          <w:rFonts w:hint="eastAsia"/>
        </w:rPr>
        <w:br/>
      </w:r>
      <w:r>
        <w:rPr>
          <w:rFonts w:hint="eastAsia"/>
        </w:rPr>
        <w:t>　　图表 硬密封蝶阀生产现状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2019-2024年中国硬密封蝶阀行业产能统计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2019-2024年中国硬密封蝶阀行业产量及增长趋势</w:t>
      </w:r>
      <w:r>
        <w:rPr>
          <w:rFonts w:hint="eastAsia"/>
        </w:rPr>
        <w:br/>
      </w:r>
      <w:r>
        <w:rPr>
          <w:rFonts w:hint="eastAsia"/>
        </w:rPr>
        <w:t>　　图表 硬密封蝶阀行业动态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2019-2024年中国硬密封蝶阀市场需求量及增速统计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2019-2024年中国硬密封蝶阀行业销售收入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2025年中国硬密封蝶阀行业需求领域分布格局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2019-2024年中国硬密封蝶阀行业利润总额统计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2019-2024年中国硬密封蝶阀进口情况分析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2019-2024年中国硬密封蝶阀出口情况分析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2019-2024年中国硬密封蝶阀行业企业数量情况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2019-2024年中国硬密封蝶阀行业企业平均规模情况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2019-2024年中国硬密封蝶阀价格走势</w:t>
      </w:r>
      <w:r>
        <w:rPr>
          <w:rFonts w:hint="eastAsia"/>
        </w:rPr>
        <w:br/>
      </w:r>
      <w:r>
        <w:rPr>
          <w:rFonts w:hint="eastAsia"/>
        </w:rPr>
        <w:t>　　图表 2025年硬密封蝶阀成本和利润分析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硬密封蝶阀品牌</w:t>
      </w:r>
      <w:r>
        <w:rPr>
          <w:rFonts w:hint="eastAsia"/>
        </w:rPr>
        <w:br/>
      </w:r>
      <w:r>
        <w:rPr>
          <w:rFonts w:hint="eastAsia"/>
        </w:rPr>
        <w:t>　　图表 硬密封蝶阀企业（一）概况</w:t>
      </w:r>
      <w:r>
        <w:rPr>
          <w:rFonts w:hint="eastAsia"/>
        </w:rPr>
        <w:br/>
      </w:r>
      <w:r>
        <w:rPr>
          <w:rFonts w:hint="eastAsia"/>
        </w:rPr>
        <w:t>　　图表 企业硬密封蝶阀型号 规格</w:t>
      </w:r>
      <w:r>
        <w:rPr>
          <w:rFonts w:hint="eastAsia"/>
        </w:rPr>
        <w:br/>
      </w:r>
      <w:r>
        <w:rPr>
          <w:rFonts w:hint="eastAsia"/>
        </w:rPr>
        <w:t>　　图表 硬密封蝶阀企业（一）经营分析</w:t>
      </w:r>
      <w:r>
        <w:rPr>
          <w:rFonts w:hint="eastAsia"/>
        </w:rPr>
        <w:br/>
      </w:r>
      <w:r>
        <w:rPr>
          <w:rFonts w:hint="eastAsia"/>
        </w:rPr>
        <w:t>　　图表 硬密封蝶阀企业（一）盈利能力情况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硬密封蝶阀上游现状</w:t>
      </w:r>
      <w:r>
        <w:rPr>
          <w:rFonts w:hint="eastAsia"/>
        </w:rPr>
        <w:br/>
      </w:r>
      <w:r>
        <w:rPr>
          <w:rFonts w:hint="eastAsia"/>
        </w:rPr>
        <w:t>　　图表 硬密封蝶阀下游调研</w:t>
      </w:r>
      <w:r>
        <w:rPr>
          <w:rFonts w:hint="eastAsia"/>
        </w:rPr>
        <w:br/>
      </w:r>
      <w:r>
        <w:rPr>
          <w:rFonts w:hint="eastAsia"/>
        </w:rPr>
        <w:t>　　图表 硬密封蝶阀企业（二）概况</w:t>
      </w:r>
      <w:r>
        <w:rPr>
          <w:rFonts w:hint="eastAsia"/>
        </w:rPr>
        <w:br/>
      </w:r>
      <w:r>
        <w:rPr>
          <w:rFonts w:hint="eastAsia"/>
        </w:rPr>
        <w:t>　　图表 企业硬密封蝶阀型号 规格</w:t>
      </w:r>
      <w:r>
        <w:rPr>
          <w:rFonts w:hint="eastAsia"/>
        </w:rPr>
        <w:br/>
      </w:r>
      <w:r>
        <w:rPr>
          <w:rFonts w:hint="eastAsia"/>
        </w:rPr>
        <w:t>　　图表 硬密封蝶阀企业（二）经营分析</w:t>
      </w:r>
      <w:r>
        <w:rPr>
          <w:rFonts w:hint="eastAsia"/>
        </w:rPr>
        <w:br/>
      </w:r>
      <w:r>
        <w:rPr>
          <w:rFonts w:hint="eastAsia"/>
        </w:rPr>
        <w:t>　　图表 硬密封蝶阀企业（二）盈利能力情况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硬密封蝶阀企业（三）概况</w:t>
      </w:r>
      <w:r>
        <w:rPr>
          <w:rFonts w:hint="eastAsia"/>
        </w:rPr>
        <w:br/>
      </w:r>
      <w:r>
        <w:rPr>
          <w:rFonts w:hint="eastAsia"/>
        </w:rPr>
        <w:t>　　图表 企业硬密封蝶阀型号 规格</w:t>
      </w:r>
      <w:r>
        <w:rPr>
          <w:rFonts w:hint="eastAsia"/>
        </w:rPr>
        <w:br/>
      </w:r>
      <w:r>
        <w:rPr>
          <w:rFonts w:hint="eastAsia"/>
        </w:rPr>
        <w:t>　　图表 硬密封蝶阀企业（三）经营分析</w:t>
      </w:r>
      <w:r>
        <w:rPr>
          <w:rFonts w:hint="eastAsia"/>
        </w:rPr>
        <w:br/>
      </w:r>
      <w:r>
        <w:rPr>
          <w:rFonts w:hint="eastAsia"/>
        </w:rPr>
        <w:t>　　图表 硬密封蝶阀企业（三）盈利能力情况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硬密封蝶阀企业（三）成长能力情况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硬密封蝶阀优势</w:t>
      </w:r>
      <w:r>
        <w:rPr>
          <w:rFonts w:hint="eastAsia"/>
        </w:rPr>
        <w:br/>
      </w:r>
      <w:r>
        <w:rPr>
          <w:rFonts w:hint="eastAsia"/>
        </w:rPr>
        <w:t>　　图表 硬密封蝶阀劣势</w:t>
      </w:r>
      <w:r>
        <w:rPr>
          <w:rFonts w:hint="eastAsia"/>
        </w:rPr>
        <w:br/>
      </w:r>
      <w:r>
        <w:rPr>
          <w:rFonts w:hint="eastAsia"/>
        </w:rPr>
        <w:t>　　图表 硬密封蝶阀机会</w:t>
      </w:r>
      <w:r>
        <w:rPr>
          <w:rFonts w:hint="eastAsia"/>
        </w:rPr>
        <w:br/>
      </w:r>
      <w:r>
        <w:rPr>
          <w:rFonts w:hint="eastAsia"/>
        </w:rPr>
        <w:t>　　图表 硬密封蝶阀威胁</w:t>
      </w:r>
      <w:r>
        <w:rPr>
          <w:rFonts w:hint="eastAsia"/>
        </w:rPr>
        <w:br/>
      </w:r>
      <w:r>
        <w:rPr>
          <w:rFonts w:hint="eastAsia"/>
        </w:rPr>
        <w:t>　　图表 2025-2031年中国硬密封蝶阀行业产能预测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2025-2031年中国硬密封蝶阀行业产量预测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2025-2031年中国硬密封蝶阀市场销售预测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2025-2031年中国硬密封蝶阀行业市场规模预测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2025-2031年中国硬密封蝶阀市场前景分析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2025-2031年中国硬密封蝶阀行业风险分析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2025-2031年中国硬密封蝶阀行业发展趋势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5fb311db34a54" w:history="1">
        <w:r>
          <w:rPr>
            <w:rStyle w:val="Hyperlink"/>
          </w:rPr>
          <w:t>中国硬密封蝶阀行业调查研究分析及未来趋势预测报告（2025-2031年）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5fb311db34a54" w:history="1">
        <w:r>
          <w:rPr>
            <w:rStyle w:val="Hyperlink"/>
          </w:rPr>
          <w:t>https://www.20087.com/5/59/YingMiFengDieFaShiChangQianJing.html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热点：各种阀门图例、硬密封蝶阀型号、欧电阀门集团有限公司、三偏心金属硬密封蝶阀、双偏心高性能蝶阀、电动金属硬密封蝶阀、三偏心蝶阀工作原理、进口硬密封蝶阀、蝶阀编号规则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dd473d5d645b3" w:history="1">
      <w:r>
        <w:rPr>
          <w:rStyle w:val="Hyperlink"/>
        </w:rPr>
        <w:t>中国硬密封蝶阀行业调查研究分析及未来趋势预测报告（2025-2031年）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ngMiFengDieFaShiChangQianJing.html" TargetMode="External" Id="Rdcb5fb311db3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ngMiFengDieFaShiChangQianJing.html" TargetMode="External" Id="Rb78dd473d5d6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2024-12-10T07:48:00Z</dcterms:created>
  <dcterms:modified xsi:type="dcterms:W3CDTF">2024-12-10T08:48:00Z</dcterms:modified>
  <dc:subject>中国硬密封蝶阀行业调查研究分析及未来趋势预测报告（2025-2031年）</dc:subject>
  <dc:title>中国硬密封蝶阀行业调查研究分析及未来趋势预测报告（2025-2031年）</dc:title>
  <cp:keywords>中国硬密封蝶阀行业调查研究分析及未来趋势预测报告（2025-2031年）</cp:keywords>
  <dc:description>中国硬密封蝶阀行业调查研究分析及未来趋势预测报告（2025-2031年）</dc:description>
</cp:coreProperties>
</file>