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e99bb7500461e" w:history="1">
              <w:r>
                <w:rPr>
                  <w:rStyle w:val="Hyperlink"/>
                </w:rPr>
                <w:t>2026-2032年全球与中国抽沙船行业市场调研及前景趋势报告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e99bb7500461e" w:history="1">
              <w:r>
                <w:rPr>
                  <w:rStyle w:val="Hyperlink"/>
                </w:rPr>
                <w:t>2026-2032年全球与中国抽沙船行业市场调研及前景趋势报告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e99bb7500461e" w:history="1">
                <w:r>
                  <w:rPr>
                    <w:rStyle w:val="Hyperlink"/>
                  </w:rPr>
                  <w:t>https://www.20087.com/8/81/ChouShaChuanQianJing.html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沙船是一种用于河道疏浚、沙石开采等工程的船舶。随着全球基础设施建设和矿产资源开发的持续推进，抽沙船的市场需求保持稳定增长。目前，抽沙船在挖沙效率、运输能力、安全性等方面取得了显著的进展，为河道疏浚和沙石开采提供了有力支持。</w:t>
      </w:r>
      <w:r>
        <w:rPr>
          <w:rFonts w:hint="eastAsia"/>
        </w:rPr>
        <w:br/>
      </w:r>
      <w:r>
        <w:rPr>
          <w:rFonts w:hint="eastAsia"/>
        </w:rPr>
        <w:t>　　未来，抽沙船将朝着更高效率、更安全、更智能化的方向发展。通过采用先进的设计理念和制造工艺，提高抽沙船的挖沙效率和运输能力；通过引入智能传感器和控制技术，实现抽沙船的自动监测和调节；通过加强安全管理和操作培训，提高抽沙船的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e99bb7500461e" w:history="1">
        <w:r>
          <w:rPr>
            <w:rStyle w:val="Hyperlink"/>
          </w:rPr>
          <w:t>2026-2032年全球与中国抽沙船行业市场调研及前景趋势报告</w:t>
        </w:r>
      </w:hyperlink>
      <w:r>
        <w:rPr>
          <w:rFonts w:hint="eastAsia"/>
        </w:rPr>
        <w:t>》从市场规模、需求变化及价格动态等维度，系统解析了抽沙船行业的现状与发展趋势。报告深入分析了抽沙船产业链各环节，科学预测了市场前景与技术发展方向，同时聚焦抽沙船细分市场特点及重点企业的经营表现，揭示了抽沙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抽沙船市场概述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按照不同产品类型，抽沙船主要可以分为如下几个类别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全球不同产品类型抽沙船销售额增长趋势2020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从不同应用，抽沙船主要包括如下几个方面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全球不同应用抽沙船销售额增长趋势2020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抽沙船行业背景、发展历史、现状及趋势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抽沙船行业目前现状分析</w:t>
      </w:r>
      <w:r>
        <w:rPr>
          <w:rFonts w:hint="eastAsia"/>
        </w:rPr>
        <w:br/>
      </w:r>
      <w:r>
        <w:rPr>
          <w:rFonts w:hint="eastAsia"/>
        </w:rPr>
        <w:t>　　　　1.4.2 抽沙船发展趋势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全球抽沙船总体规模分析</w:t>
      </w:r>
      <w:r>
        <w:rPr>
          <w:rFonts w:hint="eastAsia"/>
        </w:rPr>
        <w:br/>
      </w:r>
      <w:r>
        <w:rPr>
          <w:rFonts w:hint="eastAsia"/>
        </w:rPr>
        <w:t>　　2.1 全球抽沙船供需现状及预测（2020-2032）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全球抽沙船产能、产量、产能利用率及发展趋势（2020-2032）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全球抽沙船产量、需求量及发展趋势（2020-2032）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全球主要地区抽沙船产量及发展趋势（2020-2032）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全球主要地区抽沙船产量（2020-2025）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全球主要地区抽沙船产量（2026-2032）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全球主要地区抽沙船产量市场份额（2020-2032）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中国抽沙船供需现状及预测（2020-2032）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中国抽沙船产能、产量、产能利用率及发展趋势（2020-2032）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中国抽沙船产量、市场需求量及发展趋势（2020-2032）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全球抽沙船销量及销售额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全球市场抽沙船销售额（2020-2032）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全球市场抽沙船销量（2020-2032）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全球市场抽沙船价格趋势（2020-2032）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全球市场主要厂家抽沙船产能市场份额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全球市场主要厂家抽沙船销量（2020-2025）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全球市场主要厂家抽沙船销量（2020-2025）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全球市场主要厂家抽沙船销售收入（2020-2025）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全球市场主要厂家抽沙船销售价格（2020-2025）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2025年全球主要厂家抽沙船收入排名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中国市场主要厂家抽沙船销量（2020-2025）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中国市场主要厂家抽沙船销量（2020-2025）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中国市场主要厂家抽沙船销售收入（2020-2025）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2025年中国主要厂家抽沙船收入排名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中国市场主要厂家抽沙船销售价格（2020-2025）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全球主要厂家抽沙船总部及产地分布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全球主要厂家成立时间及抽沙船商业化日期</w:t>
      </w:r>
      <w:r>
        <w:rPr>
          <w:rFonts w:hint="eastAsia"/>
        </w:rPr>
        <w:br/>
      </w:r>
      <w:r>
        <w:rPr>
          <w:rFonts w:hint="eastAsia"/>
        </w:rPr>
        <w:t>　　3.6 全球主要厂家抽沙船产品类型及应用</w:t>
      </w:r>
      <w:r>
        <w:rPr>
          <w:rFonts w:hint="eastAsia"/>
        </w:rPr>
        <w:br/>
      </w:r>
      <w:r>
        <w:rPr>
          <w:rFonts w:hint="eastAsia"/>
        </w:rPr>
        <w:t>　　3.7 抽沙船行业集中度、竞争程度分析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抽沙船行业集中度分析：2025年全球Top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全球抽沙船第一梯队、第二梯队和第三梯队厂家（品牌）及市场份额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全球抽沙船主要地区分析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全球主要地区抽沙船市场规模分析：2020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全球主要地区抽沙船销售收入及市场份额（2020-2025年）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全球主要地区抽沙船销售收入预测（2026-2032年）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全球主要地区抽沙船销量分析：2020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全球主要地区抽沙船销量及市场份额（2020-2025年）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全球主要地区抽沙船销量及市场份额预测（2026-2032）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北美市场抽沙船销量、收入及增长率（2020-2032）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欧洲市场抽沙船销量、收入及增长率（2020-2032）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中国市场抽沙船销量、收入及增长率（2020-2032）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日本市场抽沙船销量、收入及增长率（2020-2032）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韩国市场抽沙船销量、收入及增长率（2020-2032）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全球抽沙船主要厂家分析</w:t>
      </w:r>
      <w:r>
        <w:rPr>
          <w:rFonts w:hint="eastAsia"/>
        </w:rPr>
        <w:br/>
      </w:r>
      <w:r>
        <w:rPr>
          <w:rFonts w:hint="eastAsia"/>
        </w:rPr>
        <w:t>　　5.1 抽沙船厂家（一）</w:t>
      </w:r>
      <w:r>
        <w:rPr>
          <w:rFonts w:hint="eastAsia"/>
        </w:rPr>
        <w:br/>
      </w:r>
      <w:r>
        <w:rPr>
          <w:rFonts w:hint="eastAsia"/>
        </w:rPr>
        <w:t>　　　　5.1.1 抽沙船厂家（一）基本信息、抽沙船生产基地、销售区域、竞争对手及市场地位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抽沙船厂家（一）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抽沙船厂家（一） 抽沙船销量、收入、价格及毛利率（2020-2025）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抽沙船厂家（一）公司简介及主要业务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抽沙船厂家（一）企业最新动态</w:t>
      </w:r>
      <w:r>
        <w:rPr>
          <w:rFonts w:hint="eastAsia"/>
        </w:rPr>
        <w:br/>
      </w:r>
      <w:r>
        <w:rPr>
          <w:rFonts w:hint="eastAsia"/>
        </w:rPr>
        <w:t>　　5.2 抽沙船厂家（二）</w:t>
      </w:r>
      <w:r>
        <w:rPr>
          <w:rFonts w:hint="eastAsia"/>
        </w:rPr>
        <w:br/>
      </w:r>
      <w:r>
        <w:rPr>
          <w:rFonts w:hint="eastAsia"/>
        </w:rPr>
        <w:t>　　　　5.2.1 抽沙船厂家（二）基本信息、抽沙船生产基地、销售区域、竞争对手及市场地位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抽沙船厂家（二）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抽沙船厂家（二） 抽沙船销量、收入、价格及毛利率（2020-2025）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抽沙船厂家（二）公司简介及主要业务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抽沙船厂家（二）企业最新动态</w:t>
      </w:r>
      <w:r>
        <w:rPr>
          <w:rFonts w:hint="eastAsia"/>
        </w:rPr>
        <w:br/>
      </w:r>
      <w:r>
        <w:rPr>
          <w:rFonts w:hint="eastAsia"/>
        </w:rPr>
        <w:t>　　5.3 抽沙船厂家（三）</w:t>
      </w:r>
      <w:r>
        <w:rPr>
          <w:rFonts w:hint="eastAsia"/>
        </w:rPr>
        <w:br/>
      </w:r>
      <w:r>
        <w:rPr>
          <w:rFonts w:hint="eastAsia"/>
        </w:rPr>
        <w:t>　　　　5.3.1 抽沙船厂家（三）基本信息、抽沙船生产基地、销售区域、竞争对手及市场地位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抽沙船厂家（三）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抽沙船厂家（三） 抽沙船销量、收入、价格及毛利率（2020-2025）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抽沙船厂家（三）公司简介及主要业务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抽沙船厂家（三）企业最新动态</w:t>
      </w:r>
      <w:r>
        <w:rPr>
          <w:rFonts w:hint="eastAsia"/>
        </w:rPr>
        <w:br/>
      </w:r>
      <w:r>
        <w:rPr>
          <w:rFonts w:hint="eastAsia"/>
        </w:rPr>
        <w:t>　　5.4 抽沙船厂家（四）</w:t>
      </w:r>
      <w:r>
        <w:rPr>
          <w:rFonts w:hint="eastAsia"/>
        </w:rPr>
        <w:br/>
      </w:r>
      <w:r>
        <w:rPr>
          <w:rFonts w:hint="eastAsia"/>
        </w:rPr>
        <w:t>　　　　5.4.1 抽沙船厂家（四）基本信息、抽沙船生产基地、销售区域、竞争对手及市场地位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抽沙船厂家（四）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抽沙船厂家（四） 抽沙船销量、收入、价格及毛利率（2020-2025）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抽沙船厂家（四）公司简介及主要业务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抽沙船厂家（四）企业最新动态</w:t>
      </w:r>
      <w:r>
        <w:rPr>
          <w:rFonts w:hint="eastAsia"/>
        </w:rPr>
        <w:br/>
      </w:r>
      <w:r>
        <w:rPr>
          <w:rFonts w:hint="eastAsia"/>
        </w:rPr>
        <w:t>　　5.5 抽沙船厂家（五）</w:t>
      </w:r>
      <w:r>
        <w:rPr>
          <w:rFonts w:hint="eastAsia"/>
        </w:rPr>
        <w:br/>
      </w:r>
      <w:r>
        <w:rPr>
          <w:rFonts w:hint="eastAsia"/>
        </w:rPr>
        <w:t>　　　　5.5.1 抽沙船厂家（五）基本信息、抽沙船生产基地、销售区域、竞争对手及市场地位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抽沙船厂家（五）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抽沙船厂家（五） 抽沙船销量、收入、价格及毛利率（2020-2025）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抽沙船厂家（五）公司简介及主要业务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抽沙船厂家（五）企业最新动态</w:t>
      </w:r>
      <w:r>
        <w:rPr>
          <w:rFonts w:hint="eastAsia"/>
        </w:rPr>
        <w:br/>
      </w:r>
      <w:r>
        <w:rPr>
          <w:rFonts w:hint="eastAsia"/>
        </w:rPr>
        <w:t>　　5.6 抽沙船厂家（六）</w:t>
      </w:r>
      <w:r>
        <w:rPr>
          <w:rFonts w:hint="eastAsia"/>
        </w:rPr>
        <w:br/>
      </w:r>
      <w:r>
        <w:rPr>
          <w:rFonts w:hint="eastAsia"/>
        </w:rPr>
        <w:t>　　　　5.6.1 抽沙船厂家（六）基本信息、抽沙船生产基地、销售区域、竞争对手及市场地位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抽沙船厂家（六）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抽沙船厂家（六） 抽沙船销量、收入、价格及毛利率（2020-2025）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抽沙船厂家（六）公司简介及主要业务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抽沙船厂家（六）企业最新动态</w:t>
      </w:r>
      <w:r>
        <w:rPr>
          <w:rFonts w:hint="eastAsia"/>
        </w:rPr>
        <w:br/>
      </w:r>
      <w:r>
        <w:rPr>
          <w:rFonts w:hint="eastAsia"/>
        </w:rPr>
        <w:t>　　5.7 抽沙船厂家（七）</w:t>
      </w:r>
      <w:r>
        <w:rPr>
          <w:rFonts w:hint="eastAsia"/>
        </w:rPr>
        <w:br/>
      </w:r>
      <w:r>
        <w:rPr>
          <w:rFonts w:hint="eastAsia"/>
        </w:rPr>
        <w:t>　　　　5.7.1 抽沙船厂家（七）基本信息、抽沙船生产基地、销售区域、竞争对手及市场地位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抽沙船厂家（七）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抽沙船厂家（七） 抽沙船销量、收入、价格及毛利率（2020-2025）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抽沙船厂家（七）公司简介及主要业务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抽沙船厂家（七）企业最新动态</w:t>
      </w:r>
      <w:r>
        <w:rPr>
          <w:rFonts w:hint="eastAsia"/>
        </w:rPr>
        <w:br/>
      </w:r>
      <w:r>
        <w:rPr>
          <w:rFonts w:hint="eastAsia"/>
        </w:rPr>
        <w:t>　　5.8 抽沙船厂家（八）</w:t>
      </w:r>
      <w:r>
        <w:rPr>
          <w:rFonts w:hint="eastAsia"/>
        </w:rPr>
        <w:br/>
      </w:r>
      <w:r>
        <w:rPr>
          <w:rFonts w:hint="eastAsia"/>
        </w:rPr>
        <w:t>　　　　5.8.1 抽沙船厂家（八）基本信息、抽沙船生产基地、销售区域、竞争对手及市场地位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抽沙船厂家（八）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抽沙船厂家（八） 抽沙船销量、收入、价格及毛利率（2020-2025）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抽沙船厂家（八）公司简介及主要业务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抽沙船厂家（八）企业最新动态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不同产品类型抽沙船分析</w:t>
      </w:r>
      <w:r>
        <w:rPr>
          <w:rFonts w:hint="eastAsia"/>
        </w:rPr>
        <w:br/>
      </w:r>
      <w:r>
        <w:rPr>
          <w:rFonts w:hint="eastAsia"/>
        </w:rPr>
        <w:t>　　6.1 全球不同产品类型抽沙船销量（2020-2032）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全球不同产品类型抽沙船销量及市场份额（2020-2025）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全球不同产品类型抽沙船销量预测（2026-2032）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全球不同产品类型抽沙船收入（2020-2032）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全球不同产品类型抽沙船收入及市场份额（2020-2025）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全球不同产品类型抽沙船收入预测（2026-2032）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全球不同产品类型抽沙船价格走势（2020-2032）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不同应用抽沙船分析</w:t>
      </w:r>
      <w:r>
        <w:rPr>
          <w:rFonts w:hint="eastAsia"/>
        </w:rPr>
        <w:br/>
      </w:r>
      <w:r>
        <w:rPr>
          <w:rFonts w:hint="eastAsia"/>
        </w:rPr>
        <w:t>　　7.1 全球不同应用抽沙船销量（2020-2032）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全球不同应用抽沙船销量及市场份额（2020-2025）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全球不同应用抽沙船销量预测（2026-2032）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全球不同应用抽沙船收入（2020-2032）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全球不同应用抽沙船收入及市场份额（2020-2025）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全球不同应用抽沙船收入预测（2026-2032）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全球不同应用抽沙船价格走势（2020-2032）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抽沙船产业链分析</w:t>
      </w:r>
      <w:r>
        <w:rPr>
          <w:rFonts w:hint="eastAsia"/>
        </w:rPr>
        <w:br/>
      </w:r>
      <w:r>
        <w:rPr>
          <w:rFonts w:hint="eastAsia"/>
        </w:rPr>
        <w:t>　　8.2 抽沙船产业上游供应分析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抽沙船下游典型客户</w:t>
      </w:r>
      <w:r>
        <w:rPr>
          <w:rFonts w:hint="eastAsia"/>
        </w:rPr>
        <w:br/>
      </w:r>
      <w:r>
        <w:rPr>
          <w:rFonts w:hint="eastAsia"/>
        </w:rPr>
        <w:t>　　8.4 抽沙船销售渠道分析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抽沙船行业发展机遇及主要驱动因素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抽沙船行业发展面临的风险</w:t>
      </w:r>
      <w:r>
        <w:rPr>
          <w:rFonts w:hint="eastAsia"/>
        </w:rPr>
        <w:br/>
      </w:r>
      <w:r>
        <w:rPr>
          <w:rFonts w:hint="eastAsia"/>
        </w:rPr>
        <w:t>　　9.3 抽沙船行业政策分析</w:t>
      </w:r>
      <w:r>
        <w:rPr>
          <w:rFonts w:hint="eastAsia"/>
        </w:rPr>
        <w:br/>
      </w:r>
      <w:r>
        <w:rPr>
          <w:rFonts w:hint="eastAsia"/>
        </w:rPr>
        <w:t>　　9.4 抽沙船中国企业SWOT分析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抽沙船产品图片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全球不同产品类型抽沙船销售额2020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全球不同产品类型抽沙船市场份额2025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全球不同应用抽沙船销售额2020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全球不同应用抽沙船市场份额2025 VS 2026</w:t>
      </w:r>
      <w:r>
        <w:rPr>
          <w:rFonts w:hint="eastAsia"/>
        </w:rPr>
        <w:br/>
      </w:r>
      <w:r>
        <w:rPr>
          <w:rFonts w:hint="eastAsia"/>
        </w:rPr>
        <w:t>　　图 全球抽沙船产能、产量、产能利用率及发展趋势（2020-2032）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全球抽沙船产量、需求量及发展趋势（2020-2032）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全球主要地区抽沙船产量市场份额（2020-2032）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中国抽沙船产能、产量、产能利用率及发展趋势（2020-2032）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中国抽沙船产量、市场需求量及发展趋势（2020-2032）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全球抽沙船市场销售额及增长率:（2020-2032）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全球市场抽沙船市场规模：2020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全球市场抽沙船销量及增长率（2020-2032）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全球市场抽沙船价格趋势（2020-2032）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2025年全球市场主要厂家抽沙船销量市场份额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2025年全球市场主要厂家抽沙船收入市场份额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2025年中国市场主要厂家抽沙船销量市场份额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2025年中国市场主要厂家抽沙船收入市场份额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2025年全球前五大厂家抽沙船市场份额</w:t>
      </w:r>
      <w:r>
        <w:rPr>
          <w:rFonts w:hint="eastAsia"/>
        </w:rPr>
        <w:br/>
      </w:r>
      <w:r>
        <w:rPr>
          <w:rFonts w:hint="eastAsia"/>
        </w:rPr>
        <w:t>　　图 2025年全球抽沙船第一梯队、第二梯队和第三梯队厂家（品牌）及市场份额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全球主要地区抽沙船销售收入（2020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全球主要地区抽沙船销售收入市场份额（2025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北美市场抽沙船销量及增长率（2020-2032）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北美市场抽沙船收入及增长率（2020-2032）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欧洲市场抽沙船销量及增长率（2020-2032）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欧洲市场抽沙船收入及增长率（2020-2032）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中国市场抽沙船销量及增长率（2020-2032）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中国市场抽沙船收入及增长率（2020-2032）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日本市场抽沙船销量及增长率（2020-2032）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日本市场抽沙船收入及增长率（2020-2032）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韩国市场抽沙船销量及增长率（2020-2032）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韩国市场抽沙船收入及增长率（2020-2032）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全球不同产品类型抽沙船价格走势（2020-2032）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全球不同应用抽沙船价格走势（2020-2032）</w:t>
      </w:r>
      <w:r>
        <w:rPr>
          <w:rFonts w:hint="eastAsia"/>
        </w:rPr>
        <w:br/>
      </w:r>
      <w:r>
        <w:rPr>
          <w:rFonts w:hint="eastAsia"/>
        </w:rPr>
        <w:t>　　图 抽沙船产业链</w:t>
      </w:r>
      <w:r>
        <w:rPr>
          <w:rFonts w:hint="eastAsia"/>
        </w:rPr>
        <w:br/>
      </w:r>
      <w:r>
        <w:rPr>
          <w:rFonts w:hint="eastAsia"/>
        </w:rPr>
        <w:t>　　图 抽沙船中国企业SWOT分析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全球不同产品类型抽沙船销售额增长（CAGR）趋势2020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抽沙船行业目前发展现状</w:t>
      </w:r>
      <w:r>
        <w:rPr>
          <w:rFonts w:hint="eastAsia"/>
        </w:rPr>
        <w:br/>
      </w:r>
      <w:r>
        <w:rPr>
          <w:rFonts w:hint="eastAsia"/>
        </w:rPr>
        <w:t>　　表 抽沙船发展趋势</w:t>
      </w:r>
      <w:r>
        <w:rPr>
          <w:rFonts w:hint="eastAsia"/>
        </w:rPr>
        <w:br/>
      </w:r>
      <w:r>
        <w:rPr>
          <w:rFonts w:hint="eastAsia"/>
        </w:rPr>
        <w:t>　　表 全球主要地区抽沙船产量增速（CAGR）：2020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全球主要地区抽沙船产量（2020-2025）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全球主要地区抽沙船产量（2026-2032）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全球主要地区抽沙船产量市场份额（2020-2025）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全球主要地区抽沙船产量市场份额（2026-2032）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全球市场主要厂家抽沙船产能（2025-2026）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全球市场主要厂家抽沙船销量（2020-2025）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全球市场主要厂家抽沙船销量市场份额（2020-2025）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全球市场主要厂家抽沙船销售收入（2020-2025）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全球市场主要厂家抽沙船销售收入市场份额（2020-2025）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全球市场主要厂家抽沙船销售价格（2020-2025）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2025年全球主要厂家抽沙船收入排名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中国市场主要厂家抽沙船销量（2020-2025）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中国市场主要厂家抽沙船销量市场份额（2020-2025）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中国市场主要厂家抽沙船销售收入（2020-2025）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中国市场主要厂家抽沙船销售收入市场份额（2020-2025）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2025年中国主要厂家抽沙船收入排名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中国市场主要厂家抽沙船销售价格（2020-2025）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全球主要厂家抽沙船总部及产地分布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全球主要厂家成立时间及抽沙船商业化日期</w:t>
      </w:r>
      <w:r>
        <w:rPr>
          <w:rFonts w:hint="eastAsia"/>
        </w:rPr>
        <w:br/>
      </w:r>
      <w:r>
        <w:rPr>
          <w:rFonts w:hint="eastAsia"/>
        </w:rPr>
        <w:t>　　表 全球主要厂家抽沙船产品类型及应用</w:t>
      </w:r>
      <w:r>
        <w:rPr>
          <w:rFonts w:hint="eastAsia"/>
        </w:rPr>
        <w:br/>
      </w:r>
      <w:r>
        <w:rPr>
          <w:rFonts w:hint="eastAsia"/>
        </w:rPr>
        <w:t>　　表 2025年全球抽沙船主要厂家市场地位（第一梯队、第二梯队和第三梯队）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全球抽沙船市场投资、并购等现状分析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全球主要地区抽沙船销售收入增速：（2020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全球主要地区抽沙船销售收入（2020-2025）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全球主要地区抽沙船销售收入市场份额（2020-2025）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全球主要地区抽沙船收入（2026-2032）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全球主要地区抽沙船收入市场份额（2026-2032）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全球主要地区抽沙船销量：2020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全球主要地区抽沙船销量（2020-2025）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全球主要地区抽沙船销量市场份额（2020-2025）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全球主要地区抽沙船销量（2026-2032）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全球主要地区抽沙船销量份额（2026-2032）</w:t>
      </w:r>
      <w:r>
        <w:rPr>
          <w:rFonts w:hint="eastAsia"/>
        </w:rPr>
        <w:br/>
      </w:r>
      <w:r>
        <w:rPr>
          <w:rFonts w:hint="eastAsia"/>
        </w:rPr>
        <w:t>　　表 抽沙船厂家（一） 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抽沙船厂家（一）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抽沙船厂家（一） 抽沙船销量、收入、价格（美元/件）及毛利率（2020-2025）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抽沙船厂家（一）公司简介及主要业务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抽沙船厂家（一）企业最新动态</w:t>
      </w:r>
      <w:r>
        <w:rPr>
          <w:rFonts w:hint="eastAsia"/>
        </w:rPr>
        <w:br/>
      </w:r>
      <w:r>
        <w:rPr>
          <w:rFonts w:hint="eastAsia"/>
        </w:rPr>
        <w:t>　　表 抽沙船厂家（二） 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抽沙船厂家（二）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抽沙船厂家（二） 抽沙船销量、收入、价格（美元/件）及毛利率（2020-2025）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抽沙船厂家（二）公司简介及主要业务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抽沙船厂家（二）企业最新动态</w:t>
      </w:r>
      <w:r>
        <w:rPr>
          <w:rFonts w:hint="eastAsia"/>
        </w:rPr>
        <w:br/>
      </w:r>
      <w:r>
        <w:rPr>
          <w:rFonts w:hint="eastAsia"/>
        </w:rPr>
        <w:t>　　表 抽沙船厂家（三） 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抽沙船厂家（三）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抽沙船厂家（三） 抽沙船销量、收入、价格（美元/件）及毛利率（2020-2025）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抽沙船厂家（三）公司简介及主要业务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抽沙船厂家（三）公司最新动态</w:t>
      </w:r>
      <w:r>
        <w:rPr>
          <w:rFonts w:hint="eastAsia"/>
        </w:rPr>
        <w:br/>
      </w:r>
      <w:r>
        <w:rPr>
          <w:rFonts w:hint="eastAsia"/>
        </w:rPr>
        <w:t>　　表 抽沙船厂家（四） 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抽沙船厂家（四）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抽沙船厂家（四） 抽沙船销量、收入、价格（美元/件）及毛利率（2020-2025）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抽沙船厂家（四）公司简介及主要业务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抽沙船厂家（四）企业最新动态</w:t>
      </w:r>
      <w:r>
        <w:rPr>
          <w:rFonts w:hint="eastAsia"/>
        </w:rPr>
        <w:br/>
      </w:r>
      <w:r>
        <w:rPr>
          <w:rFonts w:hint="eastAsia"/>
        </w:rPr>
        <w:t>　　表 抽沙船厂家（五） 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抽沙船厂家（五）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抽沙船厂家（五） 抽沙船销量、收入、价格（美元/件）及毛利率（2020-2025）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抽沙船厂家（五）公司简介及主要业务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抽沙船厂家（五）企业最新动态</w:t>
      </w:r>
      <w:r>
        <w:rPr>
          <w:rFonts w:hint="eastAsia"/>
        </w:rPr>
        <w:br/>
      </w:r>
      <w:r>
        <w:rPr>
          <w:rFonts w:hint="eastAsia"/>
        </w:rPr>
        <w:t>　　表 抽沙船厂家（六） 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抽沙船厂家（六）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抽沙船厂家（六） 抽沙船销量、收入、价格（美元/件）及毛利率（2020-2025）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抽沙船厂家（六）公司简介及主要业务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抽沙船厂家（六）企业最新动态</w:t>
      </w:r>
      <w:r>
        <w:rPr>
          <w:rFonts w:hint="eastAsia"/>
        </w:rPr>
        <w:br/>
      </w:r>
      <w:r>
        <w:rPr>
          <w:rFonts w:hint="eastAsia"/>
        </w:rPr>
        <w:t>　　表 抽沙船厂家（七） 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抽沙船厂家（七）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抽沙船厂家（七） 抽沙船销量、收入、价格（美元/件）及毛利率（2020-2025）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抽沙船厂家（七）公司简介及主要业务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抽沙船厂家（七）企业最新动态</w:t>
      </w:r>
      <w:r>
        <w:rPr>
          <w:rFonts w:hint="eastAsia"/>
        </w:rPr>
        <w:br/>
      </w:r>
      <w:r>
        <w:rPr>
          <w:rFonts w:hint="eastAsia"/>
        </w:rPr>
        <w:t>　　表 抽沙船厂家（八） 抽沙船生产基地、销售区域、竞争对手及市场地位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抽沙船厂家（八） 抽沙船产品规格、参数及市场应用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抽沙船厂家（八） 抽沙船销量、收入、价格（美元/件）及毛利率（2020-2025）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抽沙船厂家（八）公司简介及主要业务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抽沙船厂家（八）企业最新动态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全球不同产品类型抽沙船销量（2020-2025）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全球不同产品类型抽沙船销量市场份额（2020-2025）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全球不同产品类型抽沙船销量预测（2026-2032）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全球不同产品类型抽沙船销量市场份额预测（2026-2032）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全球不同产品类型抽沙船收入（2020-2025）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全球不同产品类型抽沙船收入市场份额（2020-2025）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全球不同产品类型抽沙船收入预测（2026-2032）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全球不同类型抽沙船收入市场份额预测（2026-2032）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全球不同应用抽沙船销量（2020-2025年）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全球不同应用抽沙船销量市场份额（2020-2025）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全球不同应用抽沙船销量预测（2026-2032）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全球不同应用抽沙船销量市场份额预测（2026-2032）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全球不同应用抽沙船收入（2020-2025年）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全球不同应用抽沙船收入市场份额（2020-2025）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全球不同应用抽沙船收入预测（2026-2032）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全球不同应用抽沙船收入市场份额预测（2026-2032）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抽沙船上游原料供应商及联系方式列表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抽沙船典型客户列表</w:t>
      </w:r>
      <w:r>
        <w:rPr>
          <w:rFonts w:hint="eastAsia"/>
        </w:rPr>
        <w:br/>
      </w:r>
      <w:r>
        <w:rPr>
          <w:rFonts w:hint="eastAsia"/>
        </w:rPr>
        <w:t>　　表 抽沙船主要销售模式及销售渠道</w:t>
      </w:r>
      <w:r>
        <w:rPr>
          <w:rFonts w:hint="eastAsia"/>
        </w:rPr>
        <w:br/>
      </w:r>
      <w:r>
        <w:rPr>
          <w:rFonts w:hint="eastAsia"/>
        </w:rPr>
        <w:t>　　表 抽沙船行业发展机遇及主要驱动因素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抽沙船行业发展面临的风险</w:t>
      </w:r>
      <w:r>
        <w:rPr>
          <w:rFonts w:hint="eastAsia"/>
        </w:rPr>
        <w:br/>
      </w:r>
      <w:r>
        <w:rPr>
          <w:rFonts w:hint="eastAsia"/>
        </w:rPr>
        <w:t>　　表 抽沙船行业政策分析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e99bb7500461e" w:history="1">
        <w:r>
          <w:rPr>
            <w:rStyle w:val="Hyperlink"/>
          </w:rPr>
          <w:t>2026-2032年全球与中国抽沙船行业市场调研及前景趋势报告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e99bb7500461e" w:history="1">
        <w:r>
          <w:rPr>
            <w:rStyle w:val="Hyperlink"/>
          </w:rPr>
          <w:t>https://www.20087.com/8/81/ChouShaChuanQianJing.html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12000马力抽沙船、抽沙船抽一方沙的成本、清淤船厂家、抽沙船青州永生环保清淤装备有限公司、抽沙船抽一方沙的成本、抽沙船12000-18000马力、二手抽沙船出售转让信息、抽沙船哪家好、大型挖沙船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2e36be0e54748" w:history="1">
      <w:r>
        <w:rPr>
          <w:rStyle w:val="Hyperlink"/>
        </w:rPr>
        <w:t>2026-2032年全球与中国抽沙船行业市场调研及前景趋势报告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houShaChuanQianJing.html" TargetMode="External" Id="R072e99bb7500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houShaChuanQianJing.html" TargetMode="External" Id="Rd632e36be0e5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2025-11-18T04:58:00Z</dcterms:created>
  <dcterms:modified xsi:type="dcterms:W3CDTF">2025-11-18T05:58:00Z</dcterms:modified>
  <dc:subject>2026-2032年全球与中国抽沙船行业市场调研及前景趋势报告</dc:subject>
  <dc:title>2026-2032年全球与中国抽沙船行业市场调研及前景趋势报告</dc:title>
  <cp:keywords>2026-2032年全球与中国抽沙船行业市场调研及前景趋势报告</cp:keywords>
  <dc:description>2026-2032年全球与中国抽沙船行业市场调研及前景趋势报告</dc:description>
</cp:coreProperties>
</file>