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7a82743e3481e" w:history="1">
              <w:r>
                <w:rPr>
                  <w:rStyle w:val="Hyperlink"/>
                </w:rPr>
                <w:t>2025-2031年中国450mm FOUP行业发展调研与行业前景分析报告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7a82743e3481e" w:history="1">
              <w:r>
                <w:rPr>
                  <w:rStyle w:val="Hyperlink"/>
                </w:rPr>
                <w:t>2025-2031年中国450mm FOUP行业发展调研与行业前景分析报告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7a82743e3481e" w:history="1">
                <w:r>
                  <w:rPr>
                    <w:rStyle w:val="Hyperlink"/>
                  </w:rPr>
                  <w:t>https://www.20087.com/6/79/450mm-FOUPHangYeXianZhuangJiQianJing.html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450mm FOUP（Front Opening Unified Pod）是一种用于半导体制造过程中晶圆传输与存储的标准化密封容器，专为直径450毫米的硅片设计，是先进晶圆厂自动化物料搬运系统（AMHS）的核心组件之一。450mm FOUP主要用于光刻、蚀刻、沉积、清洗等工艺设备之间安全、洁净地传送晶圆，防止颗粒污染、静电损伤与物理划伤。FOUP采用高纯度聚醚醚酮（PEEK）或特种工程塑料制造，具备优异的机械强度、化学稳定性与低释气特性，内部结构经过精密设计，确保晶圆在托盘中的定位准确与振动最小化。容器配备自动开闭门机构、RFID标签与环境传感器接口，支持与轨道系统、洁净室机器人及主机设备的无缝对接。450mm FOUP密封性能需维持内部超净环境（Class 1或更高），并通过氮气吹扫或干燥空气循环控制湿度与氧气含量。450mm FOUP的研发与标准化是半导体产业向更大尺寸晶圆过渡的关键支撑，旨在提升生产效率与降低单位制造成本。</w:t>
      </w:r>
      <w:r>
        <w:rPr>
          <w:rFonts w:hint="eastAsia"/>
        </w:rPr>
        <w:br/>
      </w:r>
      <w:r>
        <w:rPr>
          <w:rFonts w:hint="eastAsia"/>
        </w:rPr>
        <w:t>　　未来，450mm FOUP的发展将围绕极致洁净控制、智能感知与系统协同优化持续深化。在材料科学上，探索新型复合材料或表面改性技术，进一步降低颗粒释放率与静电积累，提升在极端工艺环境（如EUV光刻、高深宽比蚀刻）下的可靠性。优化内部气流组织与微振动抑制结构，减少晶圆传输过程中的微扰动，保障超薄晶圆（如&lt;50μm）的安全性。在智能化方向，集成多参数传感器，实时监测内部颗粒浓度、温湿度、压力与晶圆位置状态，实现容器健康度评估与异常预警。通过嵌入式芯片与无线通信模块，支持全生命周期追踪、使用次数统计与维护提醒。在系统集成层面，推动与下一代AMHS的高度协同，优化路径规划、调度算法与故障容错机制，提升整厂物流效率。探索自清洁或自诊断功能，减少人工干预。在标准化与互操作性上，强化全球半导体设备与材料组织（SEMI）框架下的统一规范，确保不同厂商设备间的兼容性。此外，关注容器的可维修性与回收再利用，延长使用寿命并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7a82743e3481e" w:history="1">
        <w:r>
          <w:rPr>
            <w:rStyle w:val="Hyperlink"/>
          </w:rPr>
          <w:t>2025-2031年中国450mm FOUP行业发展调研与行业前景分析报告</w:t>
        </w:r>
      </w:hyperlink>
      <w:r>
        <w:rPr>
          <w:rFonts w:hint="eastAsia"/>
        </w:rPr>
        <w:t>》以专业、科学的视角，系统分析了450mm FOUP行业的市场规模、供需状况和竞争格局，梳理了450mm FOUP技术发展水平和未来方向。报告对450mm FOUP行业发展趋势做出客观预测，评估了市场增长空间和潜在风险，并分析了重点450mm FOUP企业的经营情况和市场表现。结合政策环境和消费需求变化，为投资者和企业提供450mm FOUP市场现状分析和前景预判，帮助把握行业机遇，优化投资和经营决策。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450mm FOUP行业概述</w:t>
      </w:r>
      <w:r>
        <w:rPr>
          <w:rFonts w:hint="eastAsia"/>
        </w:rPr>
        <w:br/>
      </w:r>
      <w:r>
        <w:rPr>
          <w:rFonts w:hint="eastAsia"/>
        </w:rPr>
        <w:t>　　第一节 450mm FOUP定义与分类</w:t>
      </w:r>
      <w:r>
        <w:rPr>
          <w:rFonts w:hint="eastAsia"/>
        </w:rPr>
        <w:br/>
      </w:r>
      <w:r>
        <w:rPr>
          <w:rFonts w:hint="eastAsia"/>
        </w:rPr>
        <w:t>　　第二节 450mm FOUP应用领域</w:t>
      </w:r>
      <w:r>
        <w:rPr>
          <w:rFonts w:hint="eastAsia"/>
        </w:rPr>
        <w:br/>
      </w:r>
      <w:r>
        <w:rPr>
          <w:rFonts w:hint="eastAsia"/>
        </w:rPr>
        <w:t>　　第三节 450mm FOUP行业经济指标分析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450mm FOUP产业链及经营模式分析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三、450mm FOUP销售模式及销售渠道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全球450mm FOUP市场发展综述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2019-2024年全球450mm FOUP市场规模与趋势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主要国家与地区450mm FOUP市场分析</w:t>
      </w:r>
      <w:r>
        <w:rPr>
          <w:rFonts w:hint="eastAsia"/>
        </w:rPr>
        <w:br/>
      </w:r>
      <w:r>
        <w:rPr>
          <w:rFonts w:hint="eastAsia"/>
        </w:rPr>
        <w:t>　　第三节 2025-2031年全球450mm FOUP行业发展趋势与前景预测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中国450mm FOUP行业市场分析</w:t>
      </w:r>
      <w:r>
        <w:rPr>
          <w:rFonts w:hint="eastAsia"/>
        </w:rPr>
        <w:br/>
      </w:r>
      <w:r>
        <w:rPr>
          <w:rFonts w:hint="eastAsia"/>
        </w:rPr>
        <w:t>　　第一节 2024-2025年450mm FOUP产能与投资动态</w:t>
      </w:r>
      <w:r>
        <w:rPr>
          <w:rFonts w:hint="eastAsia"/>
        </w:rPr>
        <w:br/>
      </w:r>
      <w:r>
        <w:rPr>
          <w:rFonts w:hint="eastAsia"/>
        </w:rPr>
        <w:t>　　　　一、国内450mm FOUP产能及利用情况</w:t>
      </w:r>
      <w:r>
        <w:rPr>
          <w:rFonts w:hint="eastAsia"/>
        </w:rPr>
        <w:br/>
      </w:r>
      <w:r>
        <w:rPr>
          <w:rFonts w:hint="eastAsia"/>
        </w:rPr>
        <w:t>　　　　二、450mm FOUP产能扩张与投资动态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2025-2031年450mm FOUP行业产量统计与趋势预测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一、2019-2024年450mm FOUP行业产量数据统计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1、2019-2024年450mm FOUP产量及增长趋势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2、2019-2024年450mm FOUP细分产品产量及份额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二、影响450mm FOUP产量的关键因素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三、2025-2031年450mm FOUP产量预测</w:t>
      </w:r>
      <w:r>
        <w:rPr>
          <w:rFonts w:hint="eastAsia"/>
        </w:rPr>
        <w:br/>
      </w:r>
      <w:r>
        <w:rPr>
          <w:rFonts w:hint="eastAsia"/>
        </w:rPr>
        <w:t>　　第三节 2025-2031年450mm FOUP市场需求与销售分析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一、2024-2025年450mm FOUP行业需求现状</w:t>
      </w:r>
      <w:r>
        <w:rPr>
          <w:rFonts w:hint="eastAsia"/>
        </w:rPr>
        <w:br/>
      </w:r>
      <w:r>
        <w:rPr>
          <w:rFonts w:hint="eastAsia"/>
        </w:rPr>
        <w:t>　　　　二、450mm FOUP客户群体与需求特点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三、2019-2024年450mm FOUP行业销售规模分析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四、2025-2031年450mm FOUP市场增长潜力与规模预测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中国450mm FOUP细分市场与下游应用领域分析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450mm FOUP细分市场分析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一、2024-2025年450mm FOUP主要细分产品市场现状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450mm FOUP下游应用与客户群体分析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一、2024-2025年450mm FOUP各应用领域市场现状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2024-2025年450mm FOUP行业技术发展现状及趋势分析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450mm FOUP行业技术发展现状分析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国内外450mm FOUP行业技术差异与原因</w:t>
      </w:r>
      <w:r>
        <w:rPr>
          <w:rFonts w:hint="eastAsia"/>
        </w:rPr>
        <w:br/>
      </w:r>
      <w:r>
        <w:rPr>
          <w:rFonts w:hint="eastAsia"/>
        </w:rPr>
        <w:t>　　第三节 450mm FOUP行业技术发展方向、趋势预测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提升450mm FOUP行业技术能力策略建议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450mm FOUP价格机制与竞争策略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一、2019-2024年450mm FOUP市场价格走势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450mm FOUP定价策略与方法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2025-2031年450mm FOUP价格竞争态势与趋势预测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中国450mm FOUP行业重点区域市场研究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2024-2025年重点区域450mm FOUP市场发展概况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二、2019-2024年450mm FOUP市场需求规模情况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三、2025-2031年450mm FOUP行业发展潜力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二、2019-2024年450mm FOUP市场需求规模情况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三、2025-2031年450mm FOUP行业发展潜力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二、2019-2024年450mm FOUP市场需求规模情况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三、2025-2031年450mm FOUP行业发展潜力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二、2019-2024年450mm FOUP市场需求规模情况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三、2025-2031年450mm FOUP行业发展潜力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二、2019-2024年450mm FOUP市场需求规模情况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三、2025-2031年450mm FOUP行业发展潜力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2019-2024年中国450mm FOUP行业进出口情况分析</w:t>
      </w:r>
      <w:r>
        <w:rPr>
          <w:rFonts w:hint="eastAsia"/>
        </w:rPr>
        <w:br/>
      </w:r>
      <w:r>
        <w:rPr>
          <w:rFonts w:hint="eastAsia"/>
        </w:rPr>
        <w:t>　　第一节 450mm FOUP行业进口情况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一、2019-2024年450mm FOUP进口规模及增长情况</w:t>
      </w:r>
      <w:r>
        <w:rPr>
          <w:rFonts w:hint="eastAsia"/>
        </w:rPr>
        <w:br/>
      </w:r>
      <w:r>
        <w:rPr>
          <w:rFonts w:hint="eastAsia"/>
        </w:rPr>
        <w:t>　　　　二、450mm FOUP主要进口来源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450mm FOUP行业出口情况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一、2019-2024年450mm FOUP出口规模及增长情况</w:t>
      </w:r>
      <w:r>
        <w:rPr>
          <w:rFonts w:hint="eastAsia"/>
        </w:rPr>
        <w:br/>
      </w:r>
      <w:r>
        <w:rPr>
          <w:rFonts w:hint="eastAsia"/>
        </w:rPr>
        <w:t>　　　　二、450mm FOUP主要出口目的地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2019-2024年中国450mm FOUP行业总体发展与财务状况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2019-2024年中国450mm FOUP行业规模情况</w:t>
      </w:r>
      <w:r>
        <w:rPr>
          <w:rFonts w:hint="eastAsia"/>
        </w:rPr>
        <w:br/>
      </w:r>
      <w:r>
        <w:rPr>
          <w:rFonts w:hint="eastAsia"/>
        </w:rPr>
        <w:t>　　　　一、450mm FOUP行业企业数量规模</w:t>
      </w:r>
      <w:r>
        <w:rPr>
          <w:rFonts w:hint="eastAsia"/>
        </w:rPr>
        <w:br/>
      </w:r>
      <w:r>
        <w:rPr>
          <w:rFonts w:hint="eastAsia"/>
        </w:rPr>
        <w:t>　　　　二、450mm FOUP行业从业人员规模</w:t>
      </w:r>
      <w:r>
        <w:rPr>
          <w:rFonts w:hint="eastAsia"/>
        </w:rPr>
        <w:br/>
      </w:r>
      <w:r>
        <w:rPr>
          <w:rFonts w:hint="eastAsia"/>
        </w:rPr>
        <w:t>　　　　三、450mm FOUP行业市场敏感性分析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2019-2024年中国450mm FOUP行业财务能力分析</w:t>
      </w:r>
      <w:r>
        <w:rPr>
          <w:rFonts w:hint="eastAsia"/>
        </w:rPr>
        <w:br/>
      </w:r>
      <w:r>
        <w:rPr>
          <w:rFonts w:hint="eastAsia"/>
        </w:rPr>
        <w:t>　　　　一、450mm FOUP行业盈利能力</w:t>
      </w:r>
      <w:r>
        <w:rPr>
          <w:rFonts w:hint="eastAsia"/>
        </w:rPr>
        <w:br/>
      </w:r>
      <w:r>
        <w:rPr>
          <w:rFonts w:hint="eastAsia"/>
        </w:rPr>
        <w:t>　　　　二、450mm FOUP行业偿债能力</w:t>
      </w:r>
      <w:r>
        <w:rPr>
          <w:rFonts w:hint="eastAsia"/>
        </w:rPr>
        <w:br/>
      </w:r>
      <w:r>
        <w:rPr>
          <w:rFonts w:hint="eastAsia"/>
        </w:rPr>
        <w:t>　　　　三、450mm FOUP行业营运能力</w:t>
      </w:r>
      <w:r>
        <w:rPr>
          <w:rFonts w:hint="eastAsia"/>
        </w:rPr>
        <w:br/>
      </w:r>
      <w:r>
        <w:rPr>
          <w:rFonts w:hint="eastAsia"/>
        </w:rPr>
        <w:t>　　　　四、450mm FOUP行业发展能力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450mm FOUP行业重点企业调研分析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二、企业450mm FOUP业务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二、企业450mm FOUP业务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二、企业450mm FOUP业务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二、企业450mm FOUP业务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二、企业450mm FOUP业务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二、企业450mm FOUP业务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中国450mm FOUP行业竞争格局分析</w:t>
      </w:r>
      <w:r>
        <w:rPr>
          <w:rFonts w:hint="eastAsia"/>
        </w:rPr>
        <w:br/>
      </w:r>
      <w:r>
        <w:rPr>
          <w:rFonts w:hint="eastAsia"/>
        </w:rPr>
        <w:t>　　第一节 450mm FOUP行业竞争格局总览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2024-2025年450mm FOUP行业竞争力分析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2019-2024年450mm FOUP行业企业并购活动分析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2024-2025年450mm FOUP行业会展与招投标活动分析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一、450mm FOUP行业会展活动及其市场影响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2025年中国450mm FOUP企业发展企业发展策略与建议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450mm FOUP销售模式与渠道策略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450mm FOUP品牌与市场推广策略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450mm FOUP研发投入与技术创新能力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450mm FOUP合作联盟与资源整合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中国450mm FOUP行业风险与对策</w:t>
      </w:r>
      <w:r>
        <w:rPr>
          <w:rFonts w:hint="eastAsia"/>
        </w:rPr>
        <w:br/>
      </w:r>
      <w:r>
        <w:rPr>
          <w:rFonts w:hint="eastAsia"/>
        </w:rPr>
        <w:t>　　第一节 450mm FOUP行业SWOT分析</w:t>
      </w:r>
      <w:r>
        <w:rPr>
          <w:rFonts w:hint="eastAsia"/>
        </w:rPr>
        <w:br/>
      </w:r>
      <w:r>
        <w:rPr>
          <w:rFonts w:hint="eastAsia"/>
        </w:rPr>
        <w:t>　　　　一、450mm FOUP行业优势</w:t>
      </w:r>
      <w:r>
        <w:rPr>
          <w:rFonts w:hint="eastAsia"/>
        </w:rPr>
        <w:br/>
      </w:r>
      <w:r>
        <w:rPr>
          <w:rFonts w:hint="eastAsia"/>
        </w:rPr>
        <w:t>　　　　二、450mm FOUP行业劣势</w:t>
      </w:r>
      <w:r>
        <w:rPr>
          <w:rFonts w:hint="eastAsia"/>
        </w:rPr>
        <w:br/>
      </w:r>
      <w:r>
        <w:rPr>
          <w:rFonts w:hint="eastAsia"/>
        </w:rPr>
        <w:t>　　　　三、450mm FOUP市场机会</w:t>
      </w:r>
      <w:r>
        <w:rPr>
          <w:rFonts w:hint="eastAsia"/>
        </w:rPr>
        <w:br/>
      </w:r>
      <w:r>
        <w:rPr>
          <w:rFonts w:hint="eastAsia"/>
        </w:rPr>
        <w:t>　　　　四、450mm FOUP市场威胁</w:t>
      </w:r>
      <w:r>
        <w:rPr>
          <w:rFonts w:hint="eastAsia"/>
        </w:rPr>
        <w:br/>
      </w:r>
      <w:r>
        <w:rPr>
          <w:rFonts w:hint="eastAsia"/>
        </w:rPr>
        <w:t>　　第二节 450mm FOUP行业风险及对策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2025-2031年中国450mm FOUP行业前景与发展趋势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2024-2025年450mm FOUP行业发展环境分析</w:t>
      </w:r>
      <w:r>
        <w:rPr>
          <w:rFonts w:hint="eastAsia"/>
        </w:rPr>
        <w:br/>
      </w:r>
      <w:r>
        <w:rPr>
          <w:rFonts w:hint="eastAsia"/>
        </w:rPr>
        <w:t>　　　　一、450mm FOUP行业主管部门与监管体制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二、450mm FOUP行业主要法律法规及政策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三、450mm FOUP行业标准与质量监管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2025-2031年450mm FOUP行业发展趋势与方向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2025-2031年450mm FOUP行业发展潜力与机遇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450mm FOUP行业研究结论与建议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(中~智~林)450mm FOUP行业发展建议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450mm FOUP行业类别</w:t>
      </w:r>
      <w:r>
        <w:rPr>
          <w:rFonts w:hint="eastAsia"/>
        </w:rPr>
        <w:br/>
      </w:r>
      <w:r>
        <w:rPr>
          <w:rFonts w:hint="eastAsia"/>
        </w:rPr>
        <w:t>　　图表 450mm FOUP行业产业链调研</w:t>
      </w:r>
      <w:r>
        <w:rPr>
          <w:rFonts w:hint="eastAsia"/>
        </w:rPr>
        <w:br/>
      </w:r>
      <w:r>
        <w:rPr>
          <w:rFonts w:hint="eastAsia"/>
        </w:rPr>
        <w:t>　　图表 450mm FOUP行业现状</w:t>
      </w:r>
      <w:r>
        <w:rPr>
          <w:rFonts w:hint="eastAsia"/>
        </w:rPr>
        <w:br/>
      </w:r>
      <w:r>
        <w:rPr>
          <w:rFonts w:hint="eastAsia"/>
        </w:rPr>
        <w:t>　　图表 450mm FOUP行业标准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2019-2024年中国450mm FOUP市场规模</w:t>
      </w:r>
      <w:r>
        <w:rPr>
          <w:rFonts w:hint="eastAsia"/>
        </w:rPr>
        <w:br/>
      </w:r>
      <w:r>
        <w:rPr>
          <w:rFonts w:hint="eastAsia"/>
        </w:rPr>
        <w:t>　　图表 2025年中国450mm FOUP行业产能</w:t>
      </w:r>
      <w:r>
        <w:rPr>
          <w:rFonts w:hint="eastAsia"/>
        </w:rPr>
        <w:br/>
      </w:r>
      <w:r>
        <w:rPr>
          <w:rFonts w:hint="eastAsia"/>
        </w:rPr>
        <w:t>　　图表 2019-2024年中国450mm FOUP产量</w:t>
      </w:r>
      <w:r>
        <w:rPr>
          <w:rFonts w:hint="eastAsia"/>
        </w:rPr>
        <w:br/>
      </w:r>
      <w:r>
        <w:rPr>
          <w:rFonts w:hint="eastAsia"/>
        </w:rPr>
        <w:t>　　图表 450mm FOUP行业动态</w:t>
      </w:r>
      <w:r>
        <w:rPr>
          <w:rFonts w:hint="eastAsia"/>
        </w:rPr>
        <w:br/>
      </w:r>
      <w:r>
        <w:rPr>
          <w:rFonts w:hint="eastAsia"/>
        </w:rPr>
        <w:t>　　图表 2019-2024年中国450mm FOUP市场需求量</w:t>
      </w:r>
      <w:r>
        <w:rPr>
          <w:rFonts w:hint="eastAsia"/>
        </w:rPr>
        <w:br/>
      </w:r>
      <w:r>
        <w:rPr>
          <w:rFonts w:hint="eastAsia"/>
        </w:rPr>
        <w:t>　　图表 2025年中国450mm FOUP行业需求区域调研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2019-2024年中国450mm FOUP行情</w:t>
      </w:r>
      <w:r>
        <w:rPr>
          <w:rFonts w:hint="eastAsia"/>
        </w:rPr>
        <w:br/>
      </w:r>
      <w:r>
        <w:rPr>
          <w:rFonts w:hint="eastAsia"/>
        </w:rPr>
        <w:t>　　图表 2019-2024年中国450mm FOUP价格走势图</w:t>
      </w:r>
      <w:r>
        <w:rPr>
          <w:rFonts w:hint="eastAsia"/>
        </w:rPr>
        <w:br/>
      </w:r>
      <w:r>
        <w:rPr>
          <w:rFonts w:hint="eastAsia"/>
        </w:rPr>
        <w:t>　　图表 2019-2024年中国450mm FOUP行业销售收入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2019-2024年中国450mm FOUP行业盈利情况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2019-2024年中国450mm FOUP行业利润总额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2019-2024年中国450mm FOUP进口数据</w:t>
      </w:r>
      <w:r>
        <w:rPr>
          <w:rFonts w:hint="eastAsia"/>
        </w:rPr>
        <w:br/>
      </w:r>
      <w:r>
        <w:rPr>
          <w:rFonts w:hint="eastAsia"/>
        </w:rPr>
        <w:t>　　图表 2019-2024年中国450mm FOUP出口数据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2019-2024年中国450mm FOUP行业企业数量统计</w:t>
      </w:r>
      <w:r>
        <w:rPr>
          <w:rFonts w:hint="eastAsia"/>
        </w:rPr>
        <w:br/>
      </w:r>
      <w:r>
        <w:rPr>
          <w:rFonts w:hint="eastAsia"/>
        </w:rPr>
        <w:t>　　图表 **地区450mm FOUP市场规模</w:t>
      </w:r>
      <w:r>
        <w:rPr>
          <w:rFonts w:hint="eastAsia"/>
        </w:rPr>
        <w:br/>
      </w:r>
      <w:r>
        <w:rPr>
          <w:rFonts w:hint="eastAsia"/>
        </w:rPr>
        <w:t>　　图表 **地区450mm FOUP行业市场需求</w:t>
      </w:r>
      <w:r>
        <w:rPr>
          <w:rFonts w:hint="eastAsia"/>
        </w:rPr>
        <w:br/>
      </w:r>
      <w:r>
        <w:rPr>
          <w:rFonts w:hint="eastAsia"/>
        </w:rPr>
        <w:t>　　图表 **地区450mm FOUP市场调研</w:t>
      </w:r>
      <w:r>
        <w:rPr>
          <w:rFonts w:hint="eastAsia"/>
        </w:rPr>
        <w:br/>
      </w:r>
      <w:r>
        <w:rPr>
          <w:rFonts w:hint="eastAsia"/>
        </w:rPr>
        <w:t>　　图表 **地区450mm FOUP行业市场需求分析</w:t>
      </w:r>
      <w:r>
        <w:rPr>
          <w:rFonts w:hint="eastAsia"/>
        </w:rPr>
        <w:br/>
      </w:r>
      <w:r>
        <w:rPr>
          <w:rFonts w:hint="eastAsia"/>
        </w:rPr>
        <w:t>　　图表 **地区450mm FOUP市场规模</w:t>
      </w:r>
      <w:r>
        <w:rPr>
          <w:rFonts w:hint="eastAsia"/>
        </w:rPr>
        <w:br/>
      </w:r>
      <w:r>
        <w:rPr>
          <w:rFonts w:hint="eastAsia"/>
        </w:rPr>
        <w:t>　　图表 **地区450mm FOUP行业市场需求</w:t>
      </w:r>
      <w:r>
        <w:rPr>
          <w:rFonts w:hint="eastAsia"/>
        </w:rPr>
        <w:br/>
      </w:r>
      <w:r>
        <w:rPr>
          <w:rFonts w:hint="eastAsia"/>
        </w:rPr>
        <w:t>　　图表 **地区450mm FOUP市场调研</w:t>
      </w:r>
      <w:r>
        <w:rPr>
          <w:rFonts w:hint="eastAsia"/>
        </w:rPr>
        <w:br/>
      </w:r>
      <w:r>
        <w:rPr>
          <w:rFonts w:hint="eastAsia"/>
        </w:rPr>
        <w:t>　　图表 **地区450mm FOUP行业市场需求分析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450mm FOUP行业竞争对手分析</w:t>
      </w:r>
      <w:r>
        <w:rPr>
          <w:rFonts w:hint="eastAsia"/>
        </w:rPr>
        <w:br/>
      </w:r>
      <w:r>
        <w:rPr>
          <w:rFonts w:hint="eastAsia"/>
        </w:rPr>
        <w:t>　　图表 450mm FOUP重点企业（一）基本信息</w:t>
      </w:r>
      <w:r>
        <w:rPr>
          <w:rFonts w:hint="eastAsia"/>
        </w:rPr>
        <w:br/>
      </w:r>
      <w:r>
        <w:rPr>
          <w:rFonts w:hint="eastAsia"/>
        </w:rPr>
        <w:t>　　图表 450mm FOUP重点企业（一）经营情况分析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450mm FOUP重点企业（一）主要经济指标情况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450mm FOUP重点企业（一）盈利能力情况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450mm FOUP重点企业（一）偿债能力情况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450mm FOUP重点企业（一）运营能力情况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450mm FOUP重点企业（一）成长能力情况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450mm FOUP重点企业（二）基本信息</w:t>
      </w:r>
      <w:r>
        <w:rPr>
          <w:rFonts w:hint="eastAsia"/>
        </w:rPr>
        <w:br/>
      </w:r>
      <w:r>
        <w:rPr>
          <w:rFonts w:hint="eastAsia"/>
        </w:rPr>
        <w:t>　　图表 450mm FOUP重点企业（二）经营情况分析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450mm FOUP重点企业（二）主要经济指标情况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450mm FOUP重点企业（二）盈利能力情况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450mm FOUP重点企业（二）偿债能力情况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450mm FOUP重点企业（二）运营能力情况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450mm FOUP重点企业（二）成长能力情况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450mm FOUP重点企业（三）基本信息</w:t>
      </w:r>
      <w:r>
        <w:rPr>
          <w:rFonts w:hint="eastAsia"/>
        </w:rPr>
        <w:br/>
      </w:r>
      <w:r>
        <w:rPr>
          <w:rFonts w:hint="eastAsia"/>
        </w:rPr>
        <w:t>　　图表 450mm FOUP重点企业（三）经营情况分析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450mm FOUP重点企业（三）主要经济指标情况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450mm FOUP重点企业（三）盈利能力情况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450mm FOUP重点企业（三）偿债能力情况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450mm FOUP重点企业（三）运营能力情况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450mm FOUP重点企业（三）成长能力情况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2025-2031年中国450mm FOUP行业产能预测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2025-2031年中国450mm FOUP行业产量预测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2025-2031年中国450mm FOUP市场需求预测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2025-2031年中国450mm FOUP市场规模预测</w:t>
      </w:r>
      <w:r>
        <w:rPr>
          <w:rFonts w:hint="eastAsia"/>
        </w:rPr>
        <w:br/>
      </w:r>
      <w:r>
        <w:rPr>
          <w:rFonts w:hint="eastAsia"/>
        </w:rPr>
        <w:t>　　图表 450mm FOUP行业准入条件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2025-2031年中国450mm FOUP行业信息化</w:t>
      </w:r>
      <w:r>
        <w:rPr>
          <w:rFonts w:hint="eastAsia"/>
        </w:rPr>
        <w:br/>
      </w:r>
      <w:r>
        <w:rPr>
          <w:rFonts w:hint="eastAsia"/>
        </w:rPr>
        <w:t>　　图表 2025年中国450mm FOUP市场前景分析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2025-2031年中国450mm FOUP行业风险分析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2025-2031年中国450mm FOUP行业发展趋势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7a82743e3481e" w:history="1">
        <w:r>
          <w:rPr>
            <w:rStyle w:val="Hyperlink"/>
          </w:rPr>
          <w:t>2025-2031年中国450mm FOUP行业发展调研与行业前景分析报告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7a82743e3481e" w:history="1">
        <w:r>
          <w:rPr>
            <w:rStyle w:val="Hyperlink"/>
          </w:rPr>
          <w:t>https://www.20087.com/6/79/450mm-FOUPHangYeXianZhuangJiQianJing.html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e6d49e8af4c18" w:history="1">
      <w:r>
        <w:rPr>
          <w:rStyle w:val="Hyperlink"/>
        </w:rPr>
        <w:t>2025-2031年中国450mm FOUP行业发展调研与行业前景分析报告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450mm-FOUPHangYeXianZhuangJiQianJing.html" TargetMode="External" Id="Rc777a82743e3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450mm-FOUPHangYeXianZhuangJiQianJing.html" TargetMode="External" Id="Rf80e6d49e8af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2025-08-20T06:56:49Z</dcterms:created>
  <dcterms:modified xsi:type="dcterms:W3CDTF">2025-08-20T07:56:49Z</dcterms:modified>
  <dc:subject>2025-2031年中国450mm FOUP行业发展调研与行业前景分析报告</dc:subject>
  <dc:title>2025-2031年中国450mm FOUP行业发展调研与行业前景分析报告</dc:title>
  <cp:keywords>2025-2031年中国450mm FOUP行业发展调研与行业前景分析报告</cp:keywords>
  <dc:description>2025-2031年中国450mm FOUP行业发展调研与行业前景分析报告</dc:description>
</cp:coreProperties>
</file>