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013e652274cba" w:history="1">
              <w:r>
                <w:rPr>
                  <w:rStyle w:val="Hyperlink"/>
                </w:rPr>
                <w:t>2025-2031年全球与中国自动吹瓶机行业现状及发展趋势研究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013e652274cba" w:history="1">
              <w:r>
                <w:rPr>
                  <w:rStyle w:val="Hyperlink"/>
                </w:rPr>
                <w:t>2025-2031年全球与中国自动吹瓶机行业现状及发展趋势研究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013e652274cba" w:history="1">
                <w:r>
                  <w:rPr>
                    <w:rStyle w:val="Hyperlink"/>
                  </w:rPr>
                  <w:t>https://www.20087.com/7/39/ZiDongChuiPingJiHangYeQuShi.html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吹瓶机是用于生产塑料瓶的主要设备，广泛应用于饮料、食品、医药等行业。自动吹瓶机通过加热预成型坯料并在模具内吹气成型，快速生产出大量高质量的瓶子。尽管其效率高、产量大，但在实际运行中仍面临一些挑战，如能耗较高、维护成本较大以及对原材料质量要求严格等。此外，市场上产品质量参差不齐，部分低端产品可能存在精度不够、稳定性差等问题，影响了生产效率和成品质量。</w:t>
      </w:r>
      <w:r>
        <w:rPr>
          <w:rFonts w:hint="eastAsia"/>
        </w:rPr>
        <w:br/>
      </w:r>
      <w:r>
        <w:rPr>
          <w:rFonts w:hint="eastAsia"/>
        </w:rPr>
        <w:t>　　自动吹瓶机将更加节能与智能化。一方面，随着自动化技术和智能制造概念的普及，未来的吹瓶机将集成更多的智能控制系统，实现远程监控、自动调节和故障预警等功能，提高生产的稳定性和灵活性。同时，结合新材料和新工艺的应用，可以进一步降低能耗，提升能源利用效率。另一方面，为了满足多样化市场需求自动吹瓶机企业将推出更多模块化设计，允许用户根据具体需求灵活配置系统组件。此外，随着环保法规日益严格，研发更环保的生产工艺和材料回收利用方案，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013e652274cba" w:history="1">
        <w:r>
          <w:rPr>
            <w:rStyle w:val="Hyperlink"/>
          </w:rPr>
          <w:t>2025-2031年全球与中国自动吹瓶机行业现状及发展趋势研究</w:t>
        </w:r>
      </w:hyperlink>
      <w:r>
        <w:rPr>
          <w:rFonts w:hint="eastAsia"/>
        </w:rPr>
        <w:t>》基于国家统计局、相关协会等权威数据，结合专业团队对自动吹瓶机行业的长期监测，全面分析了自动吹瓶机行业的市场规模、技术现状、发展趋势及竞争格局。报告详细梳理了自动吹瓶机市场需求、进出口情况、上下游产业链、重点区域分布及主要企业动态，并通过SWOT分析揭示了自动吹瓶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自动吹瓶机市场概述</w:t>
      </w:r>
      <w:r>
        <w:rPr>
          <w:rFonts w:hint="eastAsia"/>
        </w:rPr>
        <w:br/>
      </w:r>
      <w:r>
        <w:rPr>
          <w:rFonts w:hint="eastAsia"/>
        </w:rPr>
        <w:t>　　1.1 自动吹瓶机行业概述及统计范围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按照不同产品类型，自动吹瓶机主要可以分为如下几个类别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全球不同产品类型自动吹瓶机规模增长趋势2020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半自动机器</w:t>
      </w:r>
      <w:r>
        <w:rPr>
          <w:rFonts w:hint="eastAsia"/>
        </w:rPr>
        <w:br/>
      </w:r>
      <w:r>
        <w:rPr>
          <w:rFonts w:hint="eastAsia"/>
        </w:rPr>
        <w:t>　　　　1.2.3 全自动机器</w:t>
      </w:r>
      <w:r>
        <w:rPr>
          <w:rFonts w:hint="eastAsia"/>
        </w:rPr>
        <w:br/>
      </w:r>
      <w:r>
        <w:rPr>
          <w:rFonts w:hint="eastAsia"/>
        </w:rPr>
        <w:t>　　1.3 从不同应用，自动吹瓶机主要包括如下几个方面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全球不同应用自动吹瓶机规模增长趋势2020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食物和饮料领域</w:t>
      </w:r>
      <w:r>
        <w:rPr>
          <w:rFonts w:hint="eastAsia"/>
        </w:rPr>
        <w:br/>
      </w:r>
      <w:r>
        <w:rPr>
          <w:rFonts w:hint="eastAsia"/>
        </w:rPr>
        <w:t>　　　　1.3.3 医药化妆品领域</w:t>
      </w:r>
      <w:r>
        <w:rPr>
          <w:rFonts w:hint="eastAsia"/>
        </w:rPr>
        <w:br/>
      </w:r>
      <w:r>
        <w:rPr>
          <w:rFonts w:hint="eastAsia"/>
        </w:rPr>
        <w:t>　　　　1.3.4 化妆品领域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自动吹瓶机行业发展总体概况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自动吹瓶机行业发展主要特点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自动吹瓶机行业发展影响因素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自动吹瓶机有利因素</w:t>
      </w:r>
      <w:r>
        <w:rPr>
          <w:rFonts w:hint="eastAsia"/>
        </w:rPr>
        <w:br/>
      </w:r>
      <w:r>
        <w:rPr>
          <w:rFonts w:hint="eastAsia"/>
        </w:rPr>
        <w:t>　　　　1.4.3 .2 自动吹瓶机不利因素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全球自动吹瓶机供需现状及预测（2020-2031）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全球自动吹瓶机产能、产量、产能利用率及发展趋势（2020-2031）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全球自动吹瓶机产量、需求量及发展趋势（2020-2031）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全球主要地区自动吹瓶机产量及发展趋势（2020-2031）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中国自动吹瓶机供需现状及预测（2020-2031）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中国自动吹瓶机产能、产量、产能利用率及发展趋势（2020-2031）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中国自动吹瓶机产量、市场需求量及发展趋势（2020-2031）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中国自动吹瓶机产能和产量占全球的比重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全球自动吹瓶机销量及收入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全球市场自动吹瓶机收入（2020-2031）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全球市场自动吹瓶机销量（2020-2031）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全球市场自动吹瓶机价格趋势（2020-2031）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中国自动吹瓶机销量及收入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中国市场自动吹瓶机收入（2020-2031）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中国市场自动吹瓶机销量（2020-2031）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中国市场自动吹瓶机销量和收入占全球的比重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全球自动吹瓶机主要地区分析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全球主要地区自动吹瓶机市场规模分析：2020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全球主要地区自动吹瓶机销售收入及市场份额（2020-2025年）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全球主要地区自动吹瓶机销售收入预测（2026-2031）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全球主要地区自动吹瓶机销量分析：2020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全球主要地区自动吹瓶机销量及市场份额（2020-2025年）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全球主要地区自动吹瓶机销量及市场份额预测（2026-2031）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北美（美国和加拿大）自动吹瓶机销量（2020-2031）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北美（美国和加拿大）自动吹瓶机收入（2020-2031）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欧洲（德国、英国、法国和意大利等国家）自动吹瓶机销量（2020-2031）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欧洲（德国、英国、法国和意大利等国家）自动吹瓶机收入（2020-2031）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亚太（中国、日本、韩国、中国台湾、印度和东南亚等）自动吹瓶机销量（2020-2031）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亚太（中国、日本、韩国、中国台湾、印度和东南亚等）自动吹瓶机收入（2020-2031）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拉美地区（墨西哥、巴西等国家）自动吹瓶机销量（2020-2031）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拉美地区（墨西哥、巴西等国家）自动吹瓶机收入（2020-2031）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中东及非洲（土耳其、沙特等国家）自动吹瓶机销量（2020-2031）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中东及非洲（土耳其、沙特等国家）自动吹瓶机收入（2020-2031）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全球市场主要厂商自动吹瓶机产能市场份额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全球市场主要厂商自动吹瓶机销量（2020-2025）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全球市场主要厂商自动吹瓶机销售收入（2020-2025）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全球市场主要厂商自动吹瓶机销售价格（2020-2025）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2024年全球主要生产商自动吹瓶机收入排名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中国市场主要厂商自动吹瓶机销量（2020-2025）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中国市场主要厂商自动吹瓶机销售收入（2020-2025）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中国市场主要厂商自动吹瓶机销售价格（2020-2025）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2024年中国主要生产商自动吹瓶机收入排名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全球主要厂商自动吹瓶机总部及产地分布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全球主要厂商自动吹瓶机商业化日期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全球主要厂商自动吹瓶机产品类型及应用</w:t>
      </w:r>
      <w:r>
        <w:rPr>
          <w:rFonts w:hint="eastAsia"/>
        </w:rPr>
        <w:br/>
      </w:r>
      <w:r>
        <w:rPr>
          <w:rFonts w:hint="eastAsia"/>
        </w:rPr>
        <w:t>　　4.6 自动吹瓶机行业集中度、竞争程度分析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自动吹瓶机行业集中度分析：全球头部厂商份额（Top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全球自动吹瓶机第一梯队、第二梯队和第三梯队生产商（品牌）及市场份额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不同产品类型自动吹瓶机分析</w:t>
      </w:r>
      <w:r>
        <w:rPr>
          <w:rFonts w:hint="eastAsia"/>
        </w:rPr>
        <w:br/>
      </w:r>
      <w:r>
        <w:rPr>
          <w:rFonts w:hint="eastAsia"/>
        </w:rPr>
        <w:t>　　5.1 全球不同产品类型自动吹瓶机销量（2020-2031）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全球不同产品类型自动吹瓶机销量及市场份额（2020-2025）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全球不同产品类型自动吹瓶机销量预测（2026-2031）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全球不同产品类型自动吹瓶机收入（2020-2031）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全球不同产品类型自动吹瓶机收入及市场份额（2020-2025）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全球不同产品类型自动吹瓶机收入预测（2026-2031）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全球不同产品类型自动吹瓶机价格走势（2020-2031）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中国不同产品类型自动吹瓶机销量（2020-2031）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中国不同产品类型自动吹瓶机销量及市场份额（2020-2025）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中国不同产品类型自动吹瓶机销量预测（2026-2031）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中国不同产品类型自动吹瓶机收入（2020-2031）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中国不同产品类型自动吹瓶机收入及市场份额（2020-2025）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中国不同产品类型自动吹瓶机收入预测（2026-2031）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不同应用自动吹瓶机分析</w:t>
      </w:r>
      <w:r>
        <w:rPr>
          <w:rFonts w:hint="eastAsia"/>
        </w:rPr>
        <w:br/>
      </w:r>
      <w:r>
        <w:rPr>
          <w:rFonts w:hint="eastAsia"/>
        </w:rPr>
        <w:t>　　6.1 全球不同应用自动吹瓶机销量（2020-2031）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全球不同应用自动吹瓶机销量及市场份额（2020-2025）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全球不同应用自动吹瓶机销量预测（2026-2031）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全球不同应用自动吹瓶机收入（2020-2031）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全球不同应用自动吹瓶机收入及市场份额（2020-2025）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全球不同应用自动吹瓶机收入预测（2026-2031）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全球不同应用自动吹瓶机价格走势（2020-2031）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中国不同应用自动吹瓶机销量（2020-2031）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中国不同应用自动吹瓶机销量及市场份额（2020-2025）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中国不同应用自动吹瓶机销量预测（2026-2031）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中国不同应用自动吹瓶机收入（2020-2031）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中国不同应用自动吹瓶机收入及市场份额（2020-2025）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中国不同应用自动吹瓶机收入预测（2026-2031）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自动吹瓶机行业发展趋势</w:t>
      </w:r>
      <w:r>
        <w:rPr>
          <w:rFonts w:hint="eastAsia"/>
        </w:rPr>
        <w:br/>
      </w:r>
      <w:r>
        <w:rPr>
          <w:rFonts w:hint="eastAsia"/>
        </w:rPr>
        <w:t>　　7.2 自动吹瓶机行业主要驱动因素</w:t>
      </w:r>
      <w:r>
        <w:rPr>
          <w:rFonts w:hint="eastAsia"/>
        </w:rPr>
        <w:br/>
      </w:r>
      <w:r>
        <w:rPr>
          <w:rFonts w:hint="eastAsia"/>
        </w:rPr>
        <w:t>　　7.3 自动吹瓶机中国企业SWOT分析</w:t>
      </w:r>
      <w:r>
        <w:rPr>
          <w:rFonts w:hint="eastAsia"/>
        </w:rPr>
        <w:br/>
      </w:r>
      <w:r>
        <w:rPr>
          <w:rFonts w:hint="eastAsia"/>
        </w:rPr>
        <w:t>　　7.4 中国自动吹瓶机行业政策环境分析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自动吹瓶机行业产业链简介</w:t>
      </w:r>
      <w:r>
        <w:rPr>
          <w:rFonts w:hint="eastAsia"/>
        </w:rPr>
        <w:br/>
      </w:r>
      <w:r>
        <w:rPr>
          <w:rFonts w:hint="eastAsia"/>
        </w:rPr>
        <w:t>　　　　8.1.1 自动吹瓶机行业供应链分析</w:t>
      </w:r>
      <w:r>
        <w:rPr>
          <w:rFonts w:hint="eastAsia"/>
        </w:rPr>
        <w:br/>
      </w:r>
      <w:r>
        <w:rPr>
          <w:rFonts w:hint="eastAsia"/>
        </w:rPr>
        <w:t>　　　　8.1.2 自动吹瓶机主要原料及供应情况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自动吹瓶机行业主要下游客户</w:t>
      </w:r>
      <w:r>
        <w:rPr>
          <w:rFonts w:hint="eastAsia"/>
        </w:rPr>
        <w:br/>
      </w:r>
      <w:r>
        <w:rPr>
          <w:rFonts w:hint="eastAsia"/>
        </w:rPr>
        <w:t>　　8.2 自动吹瓶机行业采购模式</w:t>
      </w:r>
      <w:r>
        <w:rPr>
          <w:rFonts w:hint="eastAsia"/>
        </w:rPr>
        <w:br/>
      </w:r>
      <w:r>
        <w:rPr>
          <w:rFonts w:hint="eastAsia"/>
        </w:rPr>
        <w:t>　　8.3 自动吹瓶机行业生产模式</w:t>
      </w:r>
      <w:r>
        <w:rPr>
          <w:rFonts w:hint="eastAsia"/>
        </w:rPr>
        <w:br/>
      </w:r>
      <w:r>
        <w:rPr>
          <w:rFonts w:hint="eastAsia"/>
        </w:rPr>
        <w:t>　　8.4 自动吹瓶机行业销售模式及销售渠道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全球市场主要自动吹瓶机厂商简介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自动吹瓶机销量、收入、价格及毛利率（2020-2025）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自动吹瓶机销量、收入、价格及毛利率（2020-2025）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自动吹瓶机销量、收入、价格及毛利率（2020-2025）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自动吹瓶机销量、收入、价格及毛利率（2020-2025）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自动吹瓶机销量、收入、价格及毛利率（2020-2025）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自动吹瓶机销量、收入、价格及毛利率（2020-2025）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自动吹瓶机销量、收入、价格及毛利率（2020-2025）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自动吹瓶机销量、收入、价格及毛利率（2020-2025）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自动吹瓶机销量、收入、价格及毛利率（2020-2025）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自动吹瓶机销量、收入、价格及毛利率（2020-2025）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自动吹瓶机销量、收入、价格及毛利率（2020-2025）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自动吹瓶机销量、收入、价格及毛利率（2020-2025）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自动吹瓶机销量、收入、价格及毛利率（2020-2025）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自动吹瓶机销量、收入、价格及毛利率（2020-2025）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中国市场自动吹瓶机产量、销量、进出口分析及未来趋势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中国市场自动吹瓶机产量、销量、进出口分析及未来趋势（2020-2031）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中国市场自动吹瓶机进出口贸易趋势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中国市场自动吹瓶机主要进口来源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中国市场自动吹瓶机主要出口目的地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中国市场自动吹瓶机主要地区分布</w:t>
      </w:r>
      <w:r>
        <w:rPr>
          <w:rFonts w:hint="eastAsia"/>
        </w:rPr>
        <w:br/>
      </w:r>
      <w:r>
        <w:rPr>
          <w:rFonts w:hint="eastAsia"/>
        </w:rPr>
        <w:t>　　11.1 中国自动吹瓶机生产地区分布</w:t>
      </w:r>
      <w:r>
        <w:rPr>
          <w:rFonts w:hint="eastAsia"/>
        </w:rPr>
        <w:br/>
      </w:r>
      <w:r>
        <w:rPr>
          <w:rFonts w:hint="eastAsia"/>
        </w:rPr>
        <w:t>　　11.2 中国自动吹瓶机消费地区分布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全球不同产品类型自动吹瓶机规模规模增长趋势2020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自动吹瓶机行业发展主要特点</w:t>
      </w:r>
      <w:r>
        <w:rPr>
          <w:rFonts w:hint="eastAsia"/>
        </w:rPr>
        <w:br/>
      </w:r>
      <w:r>
        <w:rPr>
          <w:rFonts w:hint="eastAsia"/>
        </w:rPr>
        <w:t>　　表 4： 自动吹瓶机行业发展有利因素分析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自动吹瓶机行业发展不利因素分析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进入自动吹瓶机行业壁垒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全球主要地区自动吹瓶机产量（台）：2020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全球主要地区自动吹瓶机产量（2020-2025）&amp;（台）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全球主要地区自动吹瓶机产量（2026-2031）&amp;（台）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全球主要地区自动吹瓶机销售收入（百万美元）：2020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全球主要地区自动吹瓶机销售收入（2020-2025）&amp;（百万美元）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全球主要地区自动吹瓶机销售收入市场份额（2020-2025）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全球主要地区自动吹瓶机收入（2026-2031）&amp;（百万美元）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全球主要地区自动吹瓶机收入市场份额（2026-2031）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全球主要地区自动吹瓶机销量（台）：2020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全球主要地区自动吹瓶机销量（2020-2025）&amp;（台）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全球主要地区自动吹瓶机销量市场份额（2020-2025）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全球主要地区自动吹瓶机销量（2026-2031）&amp;（台）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全球主要地区自动吹瓶机销量份额（2026-2031）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北美自动吹瓶机基本情况分析</w:t>
      </w:r>
      <w:r>
        <w:rPr>
          <w:rFonts w:hint="eastAsia"/>
        </w:rPr>
        <w:br/>
      </w:r>
      <w:r>
        <w:rPr>
          <w:rFonts w:hint="eastAsia"/>
        </w:rPr>
        <w:t>　　表 21： 欧洲自动吹瓶机基本情况分析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亚太地区自动吹瓶机基本情况分析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拉美地区自动吹瓶机基本情况分析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中东及非洲自动吹瓶机基本情况分析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全球市场主要厂商自动吹瓶机产能（2024-2025）&amp;（台）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全球市场主要厂商自动吹瓶机销量（2020-2025）&amp;（台）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全球市场主要厂商自动吹瓶机销量市场份额（2020-2025）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全球市场主要厂商自动吹瓶机销售收入（2020-2025）&amp;（百万美元）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全球市场主要厂商自动吹瓶机销售收入市场份额（2020-2025）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全球市场主要厂商自动吹瓶机销售价格（2020-2025）&amp;（美元/台）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2024年全球主要生产商自动吹瓶机收入排名（百万美元）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中国市场主要厂商自动吹瓶机销量（2020-2025）&amp;（台）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中国市场主要厂商自动吹瓶机销量市场份额（2020-2025）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中国市场主要厂商自动吹瓶机销售收入（2020-2025）&amp;（百万美元）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中国市场主要厂商自动吹瓶机销售收入市场份额（2020-2025）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中国市场主要厂商自动吹瓶机销售价格（2020-2025）&amp;（美元/台）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2024年中国主要生产商自动吹瓶机收入排名（百万美元）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全球主要厂商自动吹瓶机总部及产地分布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全球主要厂商自动吹瓶机商业化日期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全球主要厂商自动吹瓶机产品类型及应用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2024年全球自动吹瓶机主要厂商市场地位（第一梯队、第二梯队和第三梯队）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全球不同产品类型自动吹瓶机销量（2020-2025年）&amp;（台）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全球不同产品类型自动吹瓶机销量市场份额（2020-2025）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全球不同产品类型自动吹瓶机销量预测（2026-2031）&amp;（台）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全球市场不同产品类型自动吹瓶机销量市场份额预测（2026-2031）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全球不同产品类型自动吹瓶机收入（2020-2025年）&amp;（百万美元）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全球不同产品类型自动吹瓶机收入市场份额（2020-2025）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全球不同产品类型自动吹瓶机收入预测（2026-2031）&amp;（百万美元）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全球不同产品类型自动吹瓶机收入市场份额预测（2026-2031）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中国不同产品类型自动吹瓶机销量（2020-2025年）&amp;（台）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中国不同产品类型自动吹瓶机销量市场份额（2020-2025）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中国不同产品类型自动吹瓶机销量预测（2026-2031）&amp;（台）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中国不同产品类型自动吹瓶机销量市场份额预测（2026-2031）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中国不同产品类型自动吹瓶机收入（2020-2025年）&amp;（百万美元）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中国不同产品类型自动吹瓶机收入市场份额（2020-2025）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中国不同产品类型自动吹瓶机收入预测（2026-2031）&amp;（百万美元）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中国不同产品类型自动吹瓶机收入市场份额预测（2026-2031）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全球不同应用自动吹瓶机销量（2020-2025年）&amp;（台）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全球不同应用自动吹瓶机销量市场份额（2020-2025）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全球不同应用自动吹瓶机销量预测（2026-2031）&amp;（台）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全球市场不同应用自动吹瓶机销量市场份额预测（2026-2031）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全球不同应用自动吹瓶机收入（2020-2025年）&amp;（百万美元）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全球不同应用自动吹瓶机收入市场份额（2020-2025）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全球不同应用自动吹瓶机收入预测（2026-2031）&amp;（百万美元）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全球不同应用自动吹瓶机收入市场份额预测（2026-2031）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中国不同应用自动吹瓶机销量（2020-2025年）&amp;（台）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中国不同应用自动吹瓶机销量市场份额（2020-2025）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中国不同应用自动吹瓶机销量预测（2026-2031）&amp;（台）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中国不同应用自动吹瓶机销量市场份额预测（2026-2031）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中国不同应用自动吹瓶机收入（2020-2025年）&amp;（百万美元）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中国不同应用自动吹瓶机收入市场份额（2020-2025）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中国不同应用自动吹瓶机收入预测（2026-2031）&amp;（百万美元）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中国不同应用自动吹瓶机收入市场份额预测（2026-2031）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自动吹瓶机行业发展趋势</w:t>
      </w:r>
      <w:r>
        <w:rPr>
          <w:rFonts w:hint="eastAsia"/>
        </w:rPr>
        <w:br/>
      </w:r>
      <w:r>
        <w:rPr>
          <w:rFonts w:hint="eastAsia"/>
        </w:rPr>
        <w:t>　　表 75： 自动吹瓶机行业主要驱动因素</w:t>
      </w:r>
      <w:r>
        <w:rPr>
          <w:rFonts w:hint="eastAsia"/>
        </w:rPr>
        <w:br/>
      </w:r>
      <w:r>
        <w:rPr>
          <w:rFonts w:hint="eastAsia"/>
        </w:rPr>
        <w:t>　　表 76： 自动吹瓶机行业供应链分析</w:t>
      </w:r>
      <w:r>
        <w:rPr>
          <w:rFonts w:hint="eastAsia"/>
        </w:rPr>
        <w:br/>
      </w:r>
      <w:r>
        <w:rPr>
          <w:rFonts w:hint="eastAsia"/>
        </w:rPr>
        <w:t>　　表 77： 自动吹瓶机上游原料供应商</w:t>
      </w:r>
      <w:r>
        <w:rPr>
          <w:rFonts w:hint="eastAsia"/>
        </w:rPr>
        <w:br/>
      </w:r>
      <w:r>
        <w:rPr>
          <w:rFonts w:hint="eastAsia"/>
        </w:rPr>
        <w:t>　　表 78： 自动吹瓶机行业主要下游客户</w:t>
      </w:r>
      <w:r>
        <w:rPr>
          <w:rFonts w:hint="eastAsia"/>
        </w:rPr>
        <w:br/>
      </w:r>
      <w:r>
        <w:rPr>
          <w:rFonts w:hint="eastAsia"/>
        </w:rPr>
        <w:t>　　表 79： 自动吹瓶机典型经销商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自动吹瓶机销量（台）、收入（百万美元）、价格（美元/台）及毛利率（2020-2025）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自动吹瓶机销量（台）、收入（百万美元）、价格（美元/台）及毛利率（2020-2025）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自动吹瓶机销量（台）、收入（百万美元）、价格（美元/台）及毛利率（2020-2025）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自动吹瓶机销量（台）、收入（百万美元）、价格（美元/台）及毛利率（2020-2025）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自动吹瓶机销量（台）、收入（百万美元）、价格（美元/台）及毛利率（2020-2025）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自动吹瓶机销量（台）、收入（百万美元）、价格（美元/台）及毛利率（2020-2025）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自动吹瓶机销量（台）、收入（百万美元）、价格（美元/台）及毛利率（2020-2025）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自动吹瓶机销量（台）、收入（百万美元）、价格（美元/台）及毛利率（2020-2025）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自动吹瓶机销量（台）、收入（百万美元）、价格（美元/台）及毛利率（2020-2025）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自动吹瓶机销量（台）、收入（百万美元）、价格（美元/台）及毛利率（2020-2025）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自动吹瓶机销量（台）、收入（百万美元）、价格（美元/台）及毛利率（2020-2025）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自动吹瓶机销量（台）、收入（百万美元）、价格（美元/台）及毛利率（2020-2025）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自动吹瓶机销量（台）、收入（百万美元）、价格（美元/台）及毛利率（2020-2025）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自动吹瓶机生产基地、销售区域、竞争对手及市场地位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自动吹瓶机产品规格、参数及市场应用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自动吹瓶机销量（台）、收入（百万美元）、价格（美元/台）及毛利率（2020-2025）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中国市场自动吹瓶机产量、销量、进出口（2020-2025年）&amp;（台）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中国市场自动吹瓶机产量、销量、进出口预测（2026-2031）&amp;（台）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中国市场自动吹瓶机进出口贸易趋势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中国市场自动吹瓶机主要进口来源</w:t>
      </w:r>
      <w:r>
        <w:rPr>
          <w:rFonts w:hint="eastAsia"/>
        </w:rPr>
        <w:br/>
      </w:r>
      <w:r>
        <w:rPr>
          <w:rFonts w:hint="eastAsia"/>
        </w:rPr>
        <w:t>　　表 154： 中国市场自动吹瓶机主要出口目的地</w:t>
      </w:r>
      <w:r>
        <w:rPr>
          <w:rFonts w:hint="eastAsia"/>
        </w:rPr>
        <w:br/>
      </w:r>
      <w:r>
        <w:rPr>
          <w:rFonts w:hint="eastAsia"/>
        </w:rPr>
        <w:t>　　表 155： 中国自动吹瓶机生产地区分布</w:t>
      </w:r>
      <w:r>
        <w:rPr>
          <w:rFonts w:hint="eastAsia"/>
        </w:rPr>
        <w:br/>
      </w:r>
      <w:r>
        <w:rPr>
          <w:rFonts w:hint="eastAsia"/>
        </w:rPr>
        <w:t>　　表 156： 中国自动吹瓶机消费地区分布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自动吹瓶机产品图片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全球不同产品类型自动吹瓶机规模2020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全球不同产品类型自动吹瓶机市场份额2024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半自动机器产品图片</w:t>
      </w:r>
      <w:r>
        <w:rPr>
          <w:rFonts w:hint="eastAsia"/>
        </w:rPr>
        <w:br/>
      </w:r>
      <w:r>
        <w:rPr>
          <w:rFonts w:hint="eastAsia"/>
        </w:rPr>
        <w:t>　　图 5： 全自动机器产品图片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全球不同应用自动吹瓶机市场份额2024 VS 2031</w:t>
      </w:r>
      <w:r>
        <w:rPr>
          <w:rFonts w:hint="eastAsia"/>
        </w:rPr>
        <w:br/>
      </w:r>
      <w:r>
        <w:rPr>
          <w:rFonts w:hint="eastAsia"/>
        </w:rPr>
        <w:t>　　图 8： 食物和饮料领域</w:t>
      </w:r>
      <w:r>
        <w:rPr>
          <w:rFonts w:hint="eastAsia"/>
        </w:rPr>
        <w:br/>
      </w:r>
      <w:r>
        <w:rPr>
          <w:rFonts w:hint="eastAsia"/>
        </w:rPr>
        <w:t>　　图 9： 医药化妆品领域</w:t>
      </w:r>
      <w:r>
        <w:rPr>
          <w:rFonts w:hint="eastAsia"/>
        </w:rPr>
        <w:br/>
      </w:r>
      <w:r>
        <w:rPr>
          <w:rFonts w:hint="eastAsia"/>
        </w:rPr>
        <w:t>　　图 10： 化妆品领域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全球自动吹瓶机产能、产量、产能利用率及发展趋势（2020-2031）&amp;（台）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全球自动吹瓶机产量、需求量及发展趋势（2020-2031）&amp;（台）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全球主要地区自动吹瓶机产量规模：2020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全球主要地区自动吹瓶机产量市场份额（2020-2031）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中国自动吹瓶机产能、产量、产能利用率及发展趋势（2020-2031）&amp;（台）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中国自动吹瓶机产量、市场需求量及发展趋势（2020-2031）&amp;（台）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中国自动吹瓶机总产能占全球比重（2020-2031）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中国自动吹瓶机总产量占全球比重（2020-2031）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全球自动吹瓶机市场收入及增长率：（2020-2031）&amp;（百万美元）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全球市场自动吹瓶机市场规模：2020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全球市场自动吹瓶机销量及增长率（2020-2031）&amp;（台）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全球市场自动吹瓶机价格趋势（2020-2031）&amp;（美元/台）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中国自动吹瓶机市场收入及增长率：（2020-2031）&amp;（百万美元）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中国市场自动吹瓶机市场规模：2020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中国市场自动吹瓶机销量及增长率（2020-2031）&amp;（台）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中国市场自动吹瓶机销量占全球比重（2020-2031）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中国自动吹瓶机收入占全球比重（2020-2031）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全球主要地区自动吹瓶机销售收入规模：2020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全球主要地区自动吹瓶机销售收入市场份额（2020-2025）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全球主要地区自动吹瓶机销售收入市场份额（2020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全球主要地区自动吹瓶机收入市场份额（2026-2031）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北美（美国和加拿大）自动吹瓶机销量（2020-2031）&amp;（台）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北美（美国和加拿大）自动吹瓶机销量份额（2020-2031）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北美（美国和加拿大）自动吹瓶机收入（2020-2031）&amp;（百万美元）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北美（美国和加拿大）自动吹瓶机收入份额（2020-2031）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欧洲（德国、英国、法国和意大利等国家）自动吹瓶机销量（2020-2031）&amp;（台）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欧洲（德国、英国、法国和意大利等国家）自动吹瓶机销量份额（2020-2031）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欧洲（德国、英国、法国和意大利等国家）自动吹瓶机收入（2020-2031）&amp;（百万美元）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欧洲（德国、英国、法国和意大利等国家）自动吹瓶机收入份额（2020-2031）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亚太（中国、日本、韩国、中国台湾、印度和东南亚等）自动吹瓶机销量（2020-2031）&amp;（台）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亚太（中国、日本、韩国、中国台湾、印度和东南亚等）自动吹瓶机销量份额（2020-2031）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亚太（中国、日本、韩国、中国台湾、印度和东南亚等）自动吹瓶机收入（2020-2031）&amp;（百万美元）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亚太（中国、日本、韩国、中国台湾、印度和东南亚等）自动吹瓶机收入份额（2020-2031）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拉美地区（墨西哥、巴西等国家）自动吹瓶机销量（2020-2031）&amp;（台）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拉美地区（墨西哥、巴西等国家）自动吹瓶机销量份额（2020-2031）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拉美地区（墨西哥、巴西等国家）自动吹瓶机收入（2020-2031）&amp;（百万美元）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拉美地区（墨西哥、巴西等国家）自动吹瓶机收入份额（2020-2031）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中东及非洲（土耳其、沙特等国家）自动吹瓶机销量（2020-2031）&amp;（台）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中东及非洲（土耳其、沙特等国家）自动吹瓶机销量份额（2020-2031）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中东及非洲（土耳其、沙特等国家）自动吹瓶机收入（2020-2031）&amp;（百万美元）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中东及非洲（土耳其、沙特等国家）自动吹瓶机收入份额（2020-2031）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2023年全球市场主要厂商自动吹瓶机销量市场份额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2023年全球市场主要厂商自动吹瓶机收入市场份额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2024年中国市场主要厂商自动吹瓶机销量市场份额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2024年中国市场主要厂商自动吹瓶机收入市场份额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2024年全球前五大生产商自动吹瓶机市场份额</w:t>
      </w:r>
      <w:r>
        <w:rPr>
          <w:rFonts w:hint="eastAsia"/>
        </w:rPr>
        <w:br/>
      </w:r>
      <w:r>
        <w:rPr>
          <w:rFonts w:hint="eastAsia"/>
        </w:rPr>
        <w:t>　　图 58： 全球自动吹瓶机第一梯队、第二梯队和第三梯队生产商（品牌）及市场份额（2024）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全球不同产品类型自动吹瓶机价格走势（2020-2031）&amp;（美元/台）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全球不同应用自动吹瓶机价格走势（2020-2031）&amp;（美元/台）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自动吹瓶机中国企业SWOT分析</w:t>
      </w:r>
      <w:r>
        <w:rPr>
          <w:rFonts w:hint="eastAsia"/>
        </w:rPr>
        <w:br/>
      </w:r>
      <w:r>
        <w:rPr>
          <w:rFonts w:hint="eastAsia"/>
        </w:rPr>
        <w:t>　　图 62： 自动吹瓶机产业链</w:t>
      </w:r>
      <w:r>
        <w:rPr>
          <w:rFonts w:hint="eastAsia"/>
        </w:rPr>
        <w:br/>
      </w:r>
      <w:r>
        <w:rPr>
          <w:rFonts w:hint="eastAsia"/>
        </w:rPr>
        <w:t>　　图 63： 自动吹瓶机行业采购模式分析</w:t>
      </w:r>
      <w:r>
        <w:rPr>
          <w:rFonts w:hint="eastAsia"/>
        </w:rPr>
        <w:br/>
      </w:r>
      <w:r>
        <w:rPr>
          <w:rFonts w:hint="eastAsia"/>
        </w:rPr>
        <w:t>　　图 64： 自动吹瓶机行业生产模式</w:t>
      </w:r>
      <w:r>
        <w:rPr>
          <w:rFonts w:hint="eastAsia"/>
        </w:rPr>
        <w:br/>
      </w:r>
      <w:r>
        <w:rPr>
          <w:rFonts w:hint="eastAsia"/>
        </w:rPr>
        <w:t>　　图 65： 自动吹瓶机行业销售模式分析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013e652274cba" w:history="1">
        <w:r>
          <w:rPr>
            <w:rStyle w:val="Hyperlink"/>
          </w:rPr>
          <w:t>2025-2031年全球与中国自动吹瓶机行业现状及发展趋势研究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013e652274cba" w:history="1">
        <w:r>
          <w:rPr>
            <w:rStyle w:val="Hyperlink"/>
          </w:rPr>
          <w:t>https://www.20087.com/7/39/ZiDongChuiPingJiHangYeQuShi.html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热点：国内最好的全自动吹瓶机、自动吹瓶机故障大全、吹瓶机调试技术大全、自动吹瓶机怎么调参数、小型矿泉水瓶粉碎机、自动吹瓶机合模不到位、自动升降机、自动吹瓶机吹爆瓶怎么回事、自动灌装机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78d1d24354176" w:history="1">
      <w:r>
        <w:rPr>
          <w:rStyle w:val="Hyperlink"/>
        </w:rPr>
        <w:t>2025-2031年全球与中国自动吹瓶机行业现状及发展趋势研究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iDongChuiPingJiHangYeQuShi.html" TargetMode="External" Id="R823013e65227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iDongChuiPingJiHangYeQuShi.html" TargetMode="External" Id="R49578d1d2435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2025-03-14T02:32:20Z</dcterms:created>
  <dcterms:modified xsi:type="dcterms:W3CDTF">2025-03-14T03:32:20Z</dcterms:modified>
  <dc:subject>2025-2031年全球与中国自动吹瓶机行业现状及发展趋势研究</dc:subject>
  <dc:title>2025-2031年全球与中国自动吹瓶机行业现状及发展趋势研究</dc:title>
  <cp:keywords>2025-2031年全球与中国自动吹瓶机行业现状及发展趋势研究</cp:keywords>
  <dc:description>2025-2031年全球与中国自动吹瓶机行业现状及发展趋势研究</dc:description>
</cp:coreProperties>
</file>