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14fbd73614f5b" w:history="1">
              <w:r>
                <w:rPr>
                  <w:rStyle w:val="Hyperlink"/>
                </w:rPr>
                <w:t>2025-2031年中国全自动闪点仪市场现状与发展前景预测报告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14fbd73614f5b" w:history="1">
              <w:r>
                <w:rPr>
                  <w:rStyle w:val="Hyperlink"/>
                </w:rPr>
                <w:t>2025-2031年中国全自动闪点仪市场现状与发展前景预测报告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14fbd73614f5b" w:history="1">
                <w:r>
                  <w:rPr>
                    <w:rStyle w:val="Hyperlink"/>
                  </w:rPr>
                  <w:t>https://www.20087.com/8/19/QuanZiDongShanDianYiDeQianJing.html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闪点仪是石油、化工及涂料行业关键的安全性能测试设备，用于精确测定液体在特定条件下释放可燃蒸气的最低温度（即闪点），是评估物料火灾风险的核心依据。目前，全自动闪点仪主流全自动闪点仪采用闭口杯或开口杯测试方法，集成精密温控、自动点火、火焰识别与数据记录功能，显著提升测试重复性与操作安全性。设备普遍符合ASTM D93、ISO 2719等国际标准，并具备防爆设计与废气处理模块，满足实验室安全规范。近年来，触摸屏人机界面、多语言支持及电子签名功能的引入，进一步优化用户体验与合规审计能力。</w:t>
      </w:r>
      <w:r>
        <w:rPr>
          <w:rFonts w:hint="eastAsia"/>
        </w:rPr>
        <w:br/>
      </w:r>
      <w:r>
        <w:rPr>
          <w:rFonts w:hint="eastAsia"/>
        </w:rPr>
        <w:t>　　未来，全自动闪点仪将向微型化、多参数集成与云端实验室管理方向发展。微流控芯片技术有望实现微量样品快速闪点测试，降低试剂消耗与废液产生。同时，设备可能融合黏度、密度或蒸气压等关联参数检测模块，提供更全面的物料安全画像。在数据层面，全自动闪点仪将深度接入LIMS（实验室信息管理系统），实现测试任务自动分配、结果智能判定与异常预警。随着绿色化学与本质安全理念深化，全自动闪点仪不仅是合规检测工具，更将成为新材料研发阶段风险预筛与工艺安全设计的重要支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14fbd73614f5b" w:history="1">
        <w:r>
          <w:rPr>
            <w:rStyle w:val="Hyperlink"/>
          </w:rPr>
          <w:t>2025-2031年中国全自动闪点仪市场现状与发展前景预测报告</w:t>
        </w:r>
      </w:hyperlink>
      <w:r>
        <w:rPr>
          <w:rFonts w:hint="eastAsia"/>
        </w:rPr>
        <w:t>》系统梳理了全自动闪点仪行业的市场规模、技术现状及产业链结构，结合详实数据分析了全自动闪点仪行业需求、价格动态与竞争格局，科学预测了全自动闪点仪发展趋势与市场前景，重点解读了行业内重点企业的战略布局与品牌影响力，同时对市场竞争与集中度进行了评估。此外，报告还细分了市场领域，揭示了全自动闪点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全自动闪点仪行业概述</w:t>
      </w:r>
      <w:r>
        <w:rPr>
          <w:rFonts w:hint="eastAsia"/>
        </w:rPr>
        <w:br/>
      </w:r>
      <w:r>
        <w:rPr>
          <w:rFonts w:hint="eastAsia"/>
        </w:rPr>
        <w:t>　　第一节 全自动闪点仪定义与分类</w:t>
      </w:r>
      <w:r>
        <w:rPr>
          <w:rFonts w:hint="eastAsia"/>
        </w:rPr>
        <w:br/>
      </w:r>
      <w:r>
        <w:rPr>
          <w:rFonts w:hint="eastAsia"/>
        </w:rPr>
        <w:t>　　第二节 全自动闪点仪应用领域</w:t>
      </w:r>
      <w:r>
        <w:rPr>
          <w:rFonts w:hint="eastAsia"/>
        </w:rPr>
        <w:br/>
      </w:r>
      <w:r>
        <w:rPr>
          <w:rFonts w:hint="eastAsia"/>
        </w:rPr>
        <w:t>　　第三节 全自动闪点仪行业经济指标分析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一、全自动闪点仪行业赢利性评估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二、全自动闪点仪行业成长速度分析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三、全自动闪点仪附加值提升空间探讨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四、全自动闪点仪行业进入壁垒分析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五、全自动闪点仪行业风险性评估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六、全自动闪点仪行业周期性分析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七、全自动闪点仪行业竞争程度指标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八、全自动闪点仪行业成熟度综合分析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全自动闪点仪产业链及经营模式分析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三、全自动闪点仪销售模式与渠道策略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全球全自动闪点仪市场发展分析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2024-2025年全球全自动闪点仪行业发展分析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一、全球全自动闪点仪行业市场规模与趋势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二、全球全自动闪点仪行业发展特点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三、全球全自动闪点仪行业竞争格局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主要国家与地区全自动闪点仪市场分析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2025-2031年全球全自动闪点仪行业发展趋势与前景预测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一、全自动闪点仪行业发展趋势</w:t>
      </w:r>
      <w:r>
        <w:rPr>
          <w:rFonts w:hint="eastAsia"/>
        </w:rPr>
        <w:br/>
      </w:r>
      <w:r>
        <w:rPr>
          <w:rFonts w:hint="eastAsia"/>
        </w:rPr>
        <w:t>　　　　二、全自动闪点仪行业发展潜力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中国全自动闪点仪行业市场分析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2024-2025年全自动闪点仪产能与投资动态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一、国内全自动闪点仪产能现状与利用效率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二、全自动闪点仪产能扩张与投资动态分析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2025-2031年全自动闪点仪行业产量统计与趋势预测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一、2019-2024年全自动闪点仪行业产量与增长趋势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1、2019-2024年全自动闪点仪产量及增长趋势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2、2019-2024年全自动闪点仪细分产品产量及份额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二、全自动闪点仪产量影响因素分析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三、2025-2031年全自动闪点仪产量预测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2025-2031年全自动闪点仪市场需求与销售分析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一、2024-2025年全自动闪点仪行业需求现状</w:t>
      </w:r>
      <w:r>
        <w:rPr>
          <w:rFonts w:hint="eastAsia"/>
        </w:rPr>
        <w:br/>
      </w:r>
      <w:r>
        <w:rPr>
          <w:rFonts w:hint="eastAsia"/>
        </w:rPr>
        <w:t>　　　　二、全自动闪点仪客户群体与需求特点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三、2019-2024年全自动闪点仪行业销售规模分析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四、2025-2031年全自动闪点仪市场增长潜力与规模预测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2024-2025年全自动闪点仪行业技术发展现状及趋势分析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全自动闪点仪行业技术发展现状分析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国内外全自动闪点仪行业技术差距分析及差距形成的主要原因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全自动闪点仪行业技术发展方向、趋势预测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提升全自动闪点仪行业技术能力策略建议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中国全自动闪点仪细分市场分析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一、2024-2025年全自动闪点仪主要细分产品市场现状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全自动闪点仪价格机制与竞争策略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一、2019-2024年全自动闪点仪市场价格走势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全自动闪点仪定价策略与方法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2025-2031年全自动闪点仪价格竞争态势与趋势预测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中国全自动闪点仪行业重点区域市场研究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2024-2025年重点区域全自动闪点仪市场发展概况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二、2019-2024年全自动闪点仪市场需求规模情况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三、2025-2031年全自动闪点仪行业发展潜力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二、2019-2024年全自动闪点仪市场需求规模情况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三、2025-2031年全自动闪点仪行业发展潜力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二、2019-2024年全自动闪点仪市场需求规模情况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三、2025-2031年全自动闪点仪行业发展潜力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二、2019-2024年全自动闪点仪市场需求规模情况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三、2025-2031年全自动闪点仪行业发展潜力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二、2019-2024年全自动闪点仪市场需求规模情况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三、2025-2031年全自动闪点仪行业发展潜力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2019-2024年中国全自动闪点仪行业进出口情况分析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全自动闪点仪行业进口规模与来源分析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一、2019-2024年全自动闪点仪进口规模分析</w:t>
      </w:r>
      <w:r>
        <w:rPr>
          <w:rFonts w:hint="eastAsia"/>
        </w:rPr>
        <w:br/>
      </w:r>
      <w:r>
        <w:rPr>
          <w:rFonts w:hint="eastAsia"/>
        </w:rPr>
        <w:t>　　　　二、全自动闪点仪主要进口来源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全自动闪点仪行业出口规模与目的地分析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一、2019-2024年全自动闪点仪出口规模分析</w:t>
      </w:r>
      <w:r>
        <w:rPr>
          <w:rFonts w:hint="eastAsia"/>
        </w:rPr>
        <w:br/>
      </w:r>
      <w:r>
        <w:rPr>
          <w:rFonts w:hint="eastAsia"/>
        </w:rPr>
        <w:t>　　　　二、全自动闪点仪主要出口目的地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2019-2024年中国全自动闪点仪总体规模与财务指标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中国全自动闪点仪行业总体规模分析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一、全自动闪点仪企业数量与结构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二、全自动闪点仪从业人员规模</w:t>
      </w:r>
      <w:r>
        <w:rPr>
          <w:rFonts w:hint="eastAsia"/>
        </w:rPr>
        <w:br/>
      </w:r>
      <w:r>
        <w:rPr>
          <w:rFonts w:hint="eastAsia"/>
        </w:rPr>
        <w:t>　　　　三、全自动闪点仪行业资产状况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中国全自动闪点仪行业财务指标总体分析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全自动闪点仪行业重点企业经营状况分析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全自动闪点仪重点企业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全自动闪点仪领先企业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全自动闪点仪标杆企业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全自动闪点仪代表企业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全自动闪点仪龙头企业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全自动闪点仪重点企业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中国全自动闪点仪行业竞争格局分析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全自动闪点仪行业竞争格局总览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2024-2025年全自动闪点仪行业竞争力分析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一、全自动闪点仪供应商议价能力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四、全自动闪点仪替代品威胁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2019-2024年全自动闪点仪行业企业并购活动分析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2024-2025年全自动闪点仪行业会展与招投标活动分析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一、全自动闪点仪行业会展活动及其市场影响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2025年中国全自动闪点仪企业发展策略分析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全自动闪点仪市场策略分析</w:t>
      </w:r>
      <w:r>
        <w:rPr>
          <w:rFonts w:hint="eastAsia"/>
        </w:rPr>
        <w:br/>
      </w:r>
      <w:r>
        <w:rPr>
          <w:rFonts w:hint="eastAsia"/>
        </w:rPr>
        <w:t>　　　　一、全自动闪点仪市场定位与拓展策略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二、全自动闪点仪市场细分与目标客户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全自动闪点仪销售策略分析</w:t>
      </w:r>
      <w:r>
        <w:rPr>
          <w:rFonts w:hint="eastAsia"/>
        </w:rPr>
        <w:br/>
      </w:r>
      <w:r>
        <w:rPr>
          <w:rFonts w:hint="eastAsia"/>
        </w:rPr>
        <w:t>　　　　一、全自动闪点仪销售渠道与网络建设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提高全自动闪点仪企业竞争力建议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一、全自动闪点仪技术创新与管理优化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全自动闪点仪品牌战略思考</w:t>
      </w:r>
      <w:r>
        <w:rPr>
          <w:rFonts w:hint="eastAsia"/>
        </w:rPr>
        <w:br/>
      </w:r>
      <w:r>
        <w:rPr>
          <w:rFonts w:hint="eastAsia"/>
        </w:rPr>
        <w:t>　　　　一、全自动闪点仪品牌建设与维护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二、全自动闪点仪品牌影响力与市场竞争力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中国全自动闪点仪行业风险与对策</w:t>
      </w:r>
      <w:r>
        <w:rPr>
          <w:rFonts w:hint="eastAsia"/>
        </w:rPr>
        <w:br/>
      </w:r>
      <w:r>
        <w:rPr>
          <w:rFonts w:hint="eastAsia"/>
        </w:rPr>
        <w:t>　　第一节 全自动闪点仪行业SWOT分析</w:t>
      </w:r>
      <w:r>
        <w:rPr>
          <w:rFonts w:hint="eastAsia"/>
        </w:rPr>
        <w:br/>
      </w:r>
      <w:r>
        <w:rPr>
          <w:rFonts w:hint="eastAsia"/>
        </w:rPr>
        <w:t>　　　　一、全自动闪点仪行业优势分析</w:t>
      </w:r>
      <w:r>
        <w:rPr>
          <w:rFonts w:hint="eastAsia"/>
        </w:rPr>
        <w:br/>
      </w:r>
      <w:r>
        <w:rPr>
          <w:rFonts w:hint="eastAsia"/>
        </w:rPr>
        <w:t>　　　　二、全自动闪点仪行业劣势分析</w:t>
      </w:r>
      <w:r>
        <w:rPr>
          <w:rFonts w:hint="eastAsia"/>
        </w:rPr>
        <w:br/>
      </w:r>
      <w:r>
        <w:rPr>
          <w:rFonts w:hint="eastAsia"/>
        </w:rPr>
        <w:t>　　　　三、全自动闪点仪市场机会探索</w:t>
      </w:r>
      <w:r>
        <w:rPr>
          <w:rFonts w:hint="eastAsia"/>
        </w:rPr>
        <w:br/>
      </w:r>
      <w:r>
        <w:rPr>
          <w:rFonts w:hint="eastAsia"/>
        </w:rPr>
        <w:t>　　　　四、全自动闪点仪市场威胁评估</w:t>
      </w:r>
      <w:r>
        <w:rPr>
          <w:rFonts w:hint="eastAsia"/>
        </w:rPr>
        <w:br/>
      </w:r>
      <w:r>
        <w:rPr>
          <w:rFonts w:hint="eastAsia"/>
        </w:rPr>
        <w:t>　　第二节 全自动闪点仪行业风险及对策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2025-2031年中国全自动闪点仪行业前景与发展趋势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全自动闪点仪行业发展环境分析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2025-2031年全自动闪点仪行业发展趋势与方向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一、全自动闪点仪行业发展方向预测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二、全自动闪点仪发展趋势分析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2025-2031年全自动闪点仪行业发展潜力与机遇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一、全自动闪点仪市场发展潜力评估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二、全自动闪点仪新兴市场与机遇探索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全自动闪点仪行业研究结论与建议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中~智~林~－全自动闪点仪行业发展建议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全自动闪点仪行业类别</w:t>
      </w:r>
      <w:r>
        <w:rPr>
          <w:rFonts w:hint="eastAsia"/>
        </w:rPr>
        <w:br/>
      </w:r>
      <w:r>
        <w:rPr>
          <w:rFonts w:hint="eastAsia"/>
        </w:rPr>
        <w:t>　　图表 全自动闪点仪行业产业链调研</w:t>
      </w:r>
      <w:r>
        <w:rPr>
          <w:rFonts w:hint="eastAsia"/>
        </w:rPr>
        <w:br/>
      </w:r>
      <w:r>
        <w:rPr>
          <w:rFonts w:hint="eastAsia"/>
        </w:rPr>
        <w:t>　　图表 全自动闪点仪行业现状</w:t>
      </w:r>
      <w:r>
        <w:rPr>
          <w:rFonts w:hint="eastAsia"/>
        </w:rPr>
        <w:br/>
      </w:r>
      <w:r>
        <w:rPr>
          <w:rFonts w:hint="eastAsia"/>
        </w:rPr>
        <w:t>　　图表 全自动闪点仪行业标准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2024年中国全自动闪点仪行业产能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2019-2024年中国全自动闪点仪行业产量统计</w:t>
      </w:r>
      <w:r>
        <w:rPr>
          <w:rFonts w:hint="eastAsia"/>
        </w:rPr>
        <w:br/>
      </w:r>
      <w:r>
        <w:rPr>
          <w:rFonts w:hint="eastAsia"/>
        </w:rPr>
        <w:t>　　图表 全自动闪点仪行业动态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2024年中国全自动闪点仪行业需求区域调研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2019-2024年中国全自动闪点仪行情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2019-2024年中国全自动闪点仪行业企业数量统计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**地区全自动闪点仪市场规模</w:t>
      </w:r>
      <w:r>
        <w:rPr>
          <w:rFonts w:hint="eastAsia"/>
        </w:rPr>
        <w:br/>
      </w:r>
      <w:r>
        <w:rPr>
          <w:rFonts w:hint="eastAsia"/>
        </w:rPr>
        <w:t>　　图表 **地区全自动闪点仪行业市场需求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**地区全自动闪点仪市场调研</w:t>
      </w:r>
      <w:r>
        <w:rPr>
          <w:rFonts w:hint="eastAsia"/>
        </w:rPr>
        <w:br/>
      </w:r>
      <w:r>
        <w:rPr>
          <w:rFonts w:hint="eastAsia"/>
        </w:rPr>
        <w:t>　　图表 **地区全自动闪点仪行业市场需求分析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**地区全自动闪点仪市场规模</w:t>
      </w:r>
      <w:r>
        <w:rPr>
          <w:rFonts w:hint="eastAsia"/>
        </w:rPr>
        <w:br/>
      </w:r>
      <w:r>
        <w:rPr>
          <w:rFonts w:hint="eastAsia"/>
        </w:rPr>
        <w:t>　　图表 **地区全自动闪点仪行业市场需求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**地区全自动闪点仪市场调研</w:t>
      </w:r>
      <w:r>
        <w:rPr>
          <w:rFonts w:hint="eastAsia"/>
        </w:rPr>
        <w:br/>
      </w:r>
      <w:r>
        <w:rPr>
          <w:rFonts w:hint="eastAsia"/>
        </w:rPr>
        <w:t>　　图表 **地区全自动闪点仪行业市场需求分析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全自动闪点仪行业竞争对手分析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全自动闪点仪重点企业（二）经营情况分析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全自动闪点仪重点企业（二）主要经济指标情况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全自动闪点仪重点企业（三）成长能力情况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2025-2031年中国全自动闪点仪行业产能预测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2025-2031年中国全自动闪点仪行业产量预测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2025-2031年中国全自动闪点仪市场需求预测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2025-2031年中国全自动闪点仪行业市场规模预测</w:t>
      </w:r>
      <w:r>
        <w:rPr>
          <w:rFonts w:hint="eastAsia"/>
        </w:rPr>
        <w:br/>
      </w:r>
      <w:r>
        <w:rPr>
          <w:rFonts w:hint="eastAsia"/>
        </w:rPr>
        <w:t>　　图表 全自动闪点仪行业准入条件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2025-2031年中国全自动闪点仪市场前景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2025-2031年中国全自动闪点仪行业信息化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2025-2031年中国全自动闪点仪行业风险分析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2025-2031年中国全自动闪点仪行业发展趋势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14fbd73614f5b" w:history="1">
        <w:r>
          <w:rPr>
            <w:rStyle w:val="Hyperlink"/>
          </w:rPr>
          <w:t>2025-2031年中国全自动闪点仪市场现状与发展前景预测报告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14fbd73614f5b" w:history="1">
        <w:r>
          <w:rPr>
            <w:rStyle w:val="Hyperlink"/>
          </w:rPr>
          <w:t>https://www.20087.com/8/19/QuanZiDongShanDianYiDeQianJing.html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闪点的仪器、全自动闪点仪和手动闪点仪差值多少、激光测速仪、全自动闪点仪器能连续工作吗、闪点仪的测试原理、全自动闪点仪什么牌子的好、安东帕全自动闪点仪、全自动闪点仪怎么使用、闪点仪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44a0905f642e4" w:history="1">
      <w:r>
        <w:rPr>
          <w:rStyle w:val="Hyperlink"/>
        </w:rPr>
        <w:t>2025-2031年中国全自动闪点仪市场现状与发展前景预测报告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uanZiDongShanDianYiDeQianJing.html" TargetMode="External" Id="Rfaa14fbd7361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uanZiDongShanDianYiDeQianJing.html" TargetMode="External" Id="R73b44a0905f6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2025-10-24T05:15:38Z</dcterms:created>
  <dcterms:modified xsi:type="dcterms:W3CDTF">2025-10-24T06:15:38Z</dcterms:modified>
  <dc:subject>2025-2031年中国全自动闪点仪市场现状与发展前景预测报告</dc:subject>
  <dc:title>2025-2031年中国全自动闪点仪市场现状与发展前景预测报告</dc:title>
  <cp:keywords>2025-2031年中国全自动闪点仪市场现状与发展前景预测报告</cp:keywords>
  <dc:description>2025-2031年中国全自动闪点仪市场现状与发展前景预测报告</dc:description>
</cp:coreProperties>
</file>