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0955fe3d04802" w:history="1">
              <w:r>
                <w:rPr>
                  <w:rStyle w:val="Hyperlink"/>
                </w:rPr>
                <w:t>2024-2030年中国模块化齿轮泵行业市场调研与行业前景分析报告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0955fe3d04802" w:history="1">
              <w:r>
                <w:rPr>
                  <w:rStyle w:val="Hyperlink"/>
                </w:rPr>
                <w:t>2024-2030年中国模块化齿轮泵行业市场调研与行业前景分析报告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0955fe3d04802" w:history="1">
                <w:r>
                  <w:rPr>
                    <w:rStyle w:val="Hyperlink"/>
                  </w:rPr>
                  <w:t>https://www.20087.com/8/29/MoKuaiHuaChiLunBengDeXianZhuangYuFaZhanQianJing.html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齿轮泵行业目前正处于技术创新与市场渗透加速的阶段。随着工业设备对传动系统高效、可靠、灵活配置的需求提升，模块化齿轮泵凭借其标准化、可组合、易维护的特点，逐渐替代传统齿轮泵，广泛应用于液压系统、石油化工、食品医药、工程机械等领域。企业不断研发新型材料、优化齿形设计、提升制造精度，以提高泵的能效、降低噪声、延长使用寿命。此外，智能化、远程监控等技术也在模块化齿轮泵中得到应用，实现状态监测、故障预警等功能，提升设备运行效率。</w:t>
      </w:r>
      <w:r>
        <w:rPr>
          <w:rFonts w:hint="eastAsia"/>
        </w:rPr>
        <w:br/>
      </w:r>
      <w:r>
        <w:rPr>
          <w:rFonts w:hint="eastAsia"/>
        </w:rPr>
        <w:t>　　未来，模块化齿轮泵行业将在工业4.0、节能环保趋势中实现深度变革。随着智能制造的推进，模块化齿轮泵将与物联网、云计算等技术深度融合，实现设备间的互联互通、远程控制、预防性维护，助力企业构建智能化工厂。在节能环保方面，高效节能型齿轮泵、无泄漏密封技术、绿色润滑材料的研发将成为行业重点，以满足日益严格的环保法规和终端用户的节能需求。此外，针对特定行业或工况的定制化模块化齿轮泵解决方案将更加丰富，以满足多样化、精细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0955fe3d04802" w:history="1">
        <w:r>
          <w:rPr>
            <w:rStyle w:val="Hyperlink"/>
          </w:rPr>
          <w:t>2024-2030年中国模块化齿轮泵行业市场调研与行业前景分析报告</w:t>
        </w:r>
      </w:hyperlink>
      <w:r>
        <w:rPr>
          <w:rFonts w:hint="eastAsia"/>
        </w:rPr>
        <w:t>》从产业链视角出发，系统分析了模块化齿轮泵行业的市场现状与需求动态，详细解读了模块化齿轮泵市场规模、价格波动及上下游影响因素。报告深入剖析了模块化齿轮泵细分领域的发展特点，基于权威数据对市场前景及未来趋势进行了科学预测，同时揭示了模块化齿轮泵重点企业的竞争格局与市场集中度变化。报告客观翔实地指出了模块化齿轮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模块化齿轮泵行业界定</w:t>
      </w:r>
      <w:r>
        <w:rPr>
          <w:rFonts w:hint="eastAsia"/>
        </w:rPr>
        <w:br/>
      </w:r>
      <w:r>
        <w:rPr>
          <w:rFonts w:hint="eastAsia"/>
        </w:rPr>
        <w:t>　　第一节 模块化齿轮泵行业定义</w:t>
      </w:r>
      <w:r>
        <w:rPr>
          <w:rFonts w:hint="eastAsia"/>
        </w:rPr>
        <w:br/>
      </w:r>
      <w:r>
        <w:rPr>
          <w:rFonts w:hint="eastAsia"/>
        </w:rPr>
        <w:t>　　第二节 模块化齿轮泵行业特点分析</w:t>
      </w:r>
      <w:r>
        <w:rPr>
          <w:rFonts w:hint="eastAsia"/>
        </w:rPr>
        <w:br/>
      </w:r>
      <w:r>
        <w:rPr>
          <w:rFonts w:hint="eastAsia"/>
        </w:rPr>
        <w:t>　　第三节 模块化齿轮泵产业链分析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2023年世界模块化齿轮泵行业市场运行形势分析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2023年全球模块化齿轮泵行业发展概况</w:t>
      </w:r>
      <w:r>
        <w:rPr>
          <w:rFonts w:hint="eastAsia"/>
        </w:rPr>
        <w:br/>
      </w:r>
      <w:r>
        <w:rPr>
          <w:rFonts w:hint="eastAsia"/>
        </w:rPr>
        <w:t>　　第二节 世界模块化齿轮泵行业发展走势</w:t>
      </w:r>
      <w:r>
        <w:rPr>
          <w:rFonts w:hint="eastAsia"/>
        </w:rPr>
        <w:br/>
      </w:r>
      <w:r>
        <w:rPr>
          <w:rFonts w:hint="eastAsia"/>
        </w:rPr>
        <w:t>　　　　二、全球模块化齿轮泵行业市场分布情况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三、全球模块化齿轮泵行业发展趋势分析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全球模块化齿轮泵行业重点国家和区域分析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中国模块化齿轮泵行业发展环境分析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2023年模块化齿轮泵行业技术发展现状及趋势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当前我国模块化齿轮泵技术发展现状</w:t>
      </w:r>
      <w:r>
        <w:rPr>
          <w:rFonts w:hint="eastAsia"/>
        </w:rPr>
        <w:br/>
      </w:r>
      <w:r>
        <w:rPr>
          <w:rFonts w:hint="eastAsia"/>
        </w:rPr>
        <w:t>　　第二节 中外模块化齿轮泵技术差距及产生差距的主要原因分析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提高我国模块化齿轮泵技术的对策</w:t>
      </w:r>
      <w:r>
        <w:rPr>
          <w:rFonts w:hint="eastAsia"/>
        </w:rPr>
        <w:br/>
      </w:r>
      <w:r>
        <w:rPr>
          <w:rFonts w:hint="eastAsia"/>
        </w:rPr>
        <w:t>　　第四节 我国模块化齿轮泵研发、设计发展趋势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中国模块化齿轮泵发展现状调研</w:t>
      </w:r>
      <w:r>
        <w:rPr>
          <w:rFonts w:hint="eastAsia"/>
        </w:rPr>
        <w:br/>
      </w:r>
      <w:r>
        <w:rPr>
          <w:rFonts w:hint="eastAsia"/>
        </w:rPr>
        <w:t>　　第一节 中国模块化齿轮泵市场现状分析</w:t>
      </w:r>
      <w:r>
        <w:rPr>
          <w:rFonts w:hint="eastAsia"/>
        </w:rPr>
        <w:br/>
      </w:r>
      <w:r>
        <w:rPr>
          <w:rFonts w:hint="eastAsia"/>
        </w:rPr>
        <w:t>　　第二节 中国模块化齿轮泵行业产量情况分析及预测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一、模块化齿轮泵总体产能规模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三、2018-2023年中国模块化齿轮泵产量统计</w:t>
      </w:r>
      <w:r>
        <w:rPr>
          <w:rFonts w:hint="eastAsia"/>
        </w:rPr>
        <w:br/>
      </w:r>
      <w:r>
        <w:rPr>
          <w:rFonts w:hint="eastAsia"/>
        </w:rPr>
        <w:t>　　　　二、模块化齿轮泵生产区域分布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三、2024-2030年中国模块化齿轮泵产量预测分析</w:t>
      </w:r>
      <w:r>
        <w:rPr>
          <w:rFonts w:hint="eastAsia"/>
        </w:rPr>
        <w:br/>
      </w:r>
      <w:r>
        <w:rPr>
          <w:rFonts w:hint="eastAsia"/>
        </w:rPr>
        <w:t>　　第三节 中国模块化齿轮泵市场需求分析及预测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一、中国模块化齿轮泵市场需求特点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二、2018-2023年中国模块化齿轮泵市场需求量统计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三、2024-2030年中国模块化齿轮泵市场需求量预测分析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中国模块化齿轮泵行业进出口情况分析预测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2018-2023年中国模块化齿轮泵行业进出口情况分析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一、2018-2023年中国模块化齿轮泵行业进口分析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二、2018-2023年中国模块化齿轮泵行业出口分析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2024-2030年中国模块化齿轮泵行业进出口情况预测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一、2024-2030年中国模块化齿轮泵行业进口预测分析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二、2024-2030年中国模块化齿轮泵行业出口预测分析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影响模块化齿轮泵行业进出口变化的主要原因分析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2018-2023年中国模块化齿轮泵行业重点地区调研分析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一、中国模块化齿轮泵行业重点区域市场结构调研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二、**地区模块化齿轮泵市场调研分析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三、**地区模块化齿轮泵市场调研分析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四、**地区模块化齿轮泵市场调研分析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五、**地区模块化齿轮泵市场调研分析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六、**地区模块化齿轮泵市场调研分析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模块化齿轮泵行业竞争格局分析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模块化齿轮泵行业集中度分析</w:t>
      </w:r>
      <w:r>
        <w:rPr>
          <w:rFonts w:hint="eastAsia"/>
        </w:rPr>
        <w:br/>
      </w:r>
      <w:r>
        <w:rPr>
          <w:rFonts w:hint="eastAsia"/>
        </w:rPr>
        <w:t>　　　　一、模块化齿轮泵市场集中度分析</w:t>
      </w:r>
      <w:r>
        <w:rPr>
          <w:rFonts w:hint="eastAsia"/>
        </w:rPr>
        <w:br/>
      </w:r>
      <w:r>
        <w:rPr>
          <w:rFonts w:hint="eastAsia"/>
        </w:rPr>
        <w:t>　　　　二、模块化齿轮泵企业集中度分析</w:t>
      </w:r>
      <w:r>
        <w:rPr>
          <w:rFonts w:hint="eastAsia"/>
        </w:rPr>
        <w:br/>
      </w:r>
      <w:r>
        <w:rPr>
          <w:rFonts w:hint="eastAsia"/>
        </w:rPr>
        <w:t>　　　　三、模块化齿轮泵区域集中度分析</w:t>
      </w:r>
      <w:r>
        <w:rPr>
          <w:rFonts w:hint="eastAsia"/>
        </w:rPr>
        <w:br/>
      </w:r>
      <w:r>
        <w:rPr>
          <w:rFonts w:hint="eastAsia"/>
        </w:rPr>
        <w:t>　　第二节 模块化齿轮泵行业主要企业竞争力分析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模块化齿轮泵行业竞争格局分析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一、2023年模块化齿轮泵行业竞争分析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二、2023年中外模块化齿轮泵产品竞争分析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三、2018-2023年我国模块化齿轮泵市场竞争分析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四、2024-2030年国内主要模块化齿轮泵企业动向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模块化齿轮泵行业细分产品市场调研分析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模块化齿轮泵行业上、下游市场分析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模块化齿轮泵行业上游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模块化齿轮泵行业下游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模块化齿轮泵行业重点企业发展调研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模块化齿轮泵重点企业（一）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模块化齿轮泵重点企业（二）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模块化齿轮泵重点企业（三）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模块化齿轮泵重点企业（四）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模块化齿轮泵重点企业（五）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模块化齿轮泵重点企业（六）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模块化齿轮泵企业管理策略建议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提高模块化齿轮泵企业竞争力的策略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一、提高中国模块化齿轮泵企业核心竞争力的对策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二、模块化齿轮泵企业提升竞争力的主要方向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三、影响模块化齿轮泵企业核心竞争力的因素及提升途径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四、提高模块化齿轮泵企业竞争力的策略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对我国模块化齿轮泵品牌的战略思考</w:t>
      </w:r>
      <w:r>
        <w:rPr>
          <w:rFonts w:hint="eastAsia"/>
        </w:rPr>
        <w:br/>
      </w:r>
      <w:r>
        <w:rPr>
          <w:rFonts w:hint="eastAsia"/>
        </w:rPr>
        <w:t>　　　　一、模块化齿轮泵实施品牌战略的意义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二、模块化齿轮泵企业品牌的现状分析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三、我国模块化齿轮泵企业的品牌战略</w:t>
      </w:r>
      <w:r>
        <w:rPr>
          <w:rFonts w:hint="eastAsia"/>
        </w:rPr>
        <w:br/>
      </w:r>
      <w:r>
        <w:rPr>
          <w:rFonts w:hint="eastAsia"/>
        </w:rPr>
        <w:t>　　　　四、模块化齿轮泵品牌战略管理的策略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2024-2030年中国模块化齿轮泵行业前景与风险预测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2024年中国模块化齿轮泵市场前景分析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2024-2030年中国模块化齿轮泵发展趋势预测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2024-2030年中国模块化齿轮泵行业投资特性分析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一、2024-2030年中国模块化齿轮泵行业进入壁垒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二、2024-2030年中国模块化齿轮泵行业盈利模式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三、2024-2030年中国模块化齿轮泵行业盈利因素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2024-2030年中国模块化齿轮泵行业投资机会分析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一、2024-2030年中国模块化齿轮泵细分市场投资机会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二、2024-2030年中国模块化齿轮泵行业区域市场投资潜力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2024-2030年中国模块化齿轮泵行业投资风险分析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一、2024-2030年中国模块化齿轮泵行业市场竞争风险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二、2024-2030年中国模块化齿轮泵行业技术风险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三、2024-2030年中国模块化齿轮泵行业政策风险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四、2024-2030年中国模块化齿轮泵行业进入退出风险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模块化齿轮泵行业研究结论</w:t>
      </w:r>
      <w:r>
        <w:rPr>
          <w:rFonts w:hint="eastAsia"/>
        </w:rPr>
        <w:br/>
      </w:r>
      <w:r>
        <w:rPr>
          <w:rFonts w:hint="eastAsia"/>
        </w:rPr>
        <w:t>　　第二节 模块化齿轮泵行业投资价值评估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中-智林-－模块化齿轮泵行业投资建议</w:t>
      </w:r>
      <w:r>
        <w:rPr>
          <w:rFonts w:hint="eastAsia"/>
        </w:rPr>
        <w:br/>
      </w:r>
      <w:r>
        <w:rPr>
          <w:rFonts w:hint="eastAsia"/>
        </w:rPr>
        <w:t>　　　　一、模块化齿轮泵行业投资策略建议</w:t>
      </w:r>
      <w:r>
        <w:rPr>
          <w:rFonts w:hint="eastAsia"/>
        </w:rPr>
        <w:br/>
      </w:r>
      <w:r>
        <w:rPr>
          <w:rFonts w:hint="eastAsia"/>
        </w:rPr>
        <w:t>　　　　二、模块化齿轮泵行业投资方向建议</w:t>
      </w:r>
      <w:r>
        <w:rPr>
          <w:rFonts w:hint="eastAsia"/>
        </w:rPr>
        <w:br/>
      </w:r>
      <w:r>
        <w:rPr>
          <w:rFonts w:hint="eastAsia"/>
        </w:rPr>
        <w:t>　　　　三、模块化齿轮泵行业投资方式建议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模块化齿轮泵行业历程</w:t>
      </w:r>
      <w:r>
        <w:rPr>
          <w:rFonts w:hint="eastAsia"/>
        </w:rPr>
        <w:br/>
      </w:r>
      <w:r>
        <w:rPr>
          <w:rFonts w:hint="eastAsia"/>
        </w:rPr>
        <w:t>　　图表 模块化齿轮泵行业生命周期</w:t>
      </w:r>
      <w:r>
        <w:rPr>
          <w:rFonts w:hint="eastAsia"/>
        </w:rPr>
        <w:br/>
      </w:r>
      <w:r>
        <w:rPr>
          <w:rFonts w:hint="eastAsia"/>
        </w:rPr>
        <w:t>　　图表 模块化齿轮泵行业产业链分析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2018-2023年模块化齿轮泵行业市场容量分析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2023年中国模块化齿轮泵行业需求领域分布格局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2018-2023年中国模块化齿轮泵出口金额分析</w:t>
      </w:r>
      <w:r>
        <w:rPr>
          <w:rFonts w:hint="eastAsia"/>
        </w:rPr>
        <w:br/>
      </w:r>
      <w:r>
        <w:rPr>
          <w:rFonts w:hint="eastAsia"/>
        </w:rPr>
        <w:t>　　图表 2023年中国模块化齿轮泵进口国家及地区分析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2023年中国模块化齿轮泵出口国家及地区分析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2018-2023年中国模块化齿轮泵行业企业平均规模情况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**地区模块化齿轮泵行业市场需求情况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模块化齿轮泵重点企业（二）经营情况分析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模块化齿轮泵重点企业（二）主要经济指标情况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模块化齿轮泵企业信息</w:t>
      </w:r>
      <w:r>
        <w:rPr>
          <w:rFonts w:hint="eastAsia"/>
        </w:rPr>
        <w:br/>
      </w:r>
      <w:r>
        <w:rPr>
          <w:rFonts w:hint="eastAsia"/>
        </w:rPr>
        <w:t>　　图表 模块化齿轮泵企业经营情况分析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模块化齿轮泵重点企业（三）成长能力情况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2024-2030年中国模块化齿轮泵行业产能预测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2024-2030年中国模块化齿轮泵行业产量预测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2024-2030年中国模块化齿轮泵市场需求量预测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2024-2030年中国模块化齿轮泵行业供需平衡预测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2024-2030年中国模块化齿轮泵行业市场容量预测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2024-2030年中国模块化齿轮泵行业市场规模预测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2024-2030年中国模块化齿轮泵市场前景分析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2024-2030年中国模块化齿轮泵发展趋势预测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0955fe3d04802" w:history="1">
        <w:r>
          <w:rPr>
            <w:rStyle w:val="Hyperlink"/>
          </w:rPr>
          <w:t>2024-2030年中国模块化齿轮泵行业市场调研与行业前景分析报告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0955fe3d04802" w:history="1">
        <w:r>
          <w:rPr>
            <w:rStyle w:val="Hyperlink"/>
          </w:rPr>
          <w:t>https://www.20087.com/8/29/MoKuaiHuaChiLunBengDeXianZhuangYuFaZhanQianJing.html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热点：齿轮泵拆解图、齿轮泵齿轮模数选用原则、齿轮泵泵体加工工艺、齿轮泵控制、塑料齿轮泵、齿轮泵的模数m=4mm,齿数z=9,齿宽b=18mm、齿轮泵结构图拆解、齿轮泵系统原理图、内啮合齿轮泵工作原理动态图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03c3254b24b5f" w:history="1">
      <w:r>
        <w:rPr>
          <w:rStyle w:val="Hyperlink"/>
        </w:rPr>
        <w:t>2024-2030年中国模块化齿轮泵行业市场调研与行业前景分析报告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MoKuaiHuaChiLunBengDeXianZhuangYuFaZhanQianJing.html" TargetMode="External" Id="R6df0955fe3d0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MoKuaiHuaChiLunBengDeXianZhuangYuFaZhanQianJing.html" TargetMode="External" Id="Rb1803c3254b2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2024-01-26T06:57:19Z</dcterms:created>
  <dcterms:modified xsi:type="dcterms:W3CDTF">2024-01-26T07:57:19Z</dcterms:modified>
  <dc:subject>2024-2030年中国模块化齿轮泵行业市场调研与行业前景分析报告</dc:subject>
  <dc:title>2024-2030年中国模块化齿轮泵行业市场调研与行业前景分析报告</dc:title>
  <cp:keywords>2024-2030年中国模块化齿轮泵行业市场调研与行业前景分析报告</cp:keywords>
  <dc:description>2024-2030年中国模块化齿轮泵行业市场调研与行业前景分析报告</dc:description>
</cp:coreProperties>
</file>