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2464ded0042af" w:history="1">
              <w:r>
                <w:rPr>
                  <w:rStyle w:val="Hyperlink"/>
                </w:rPr>
                <w:t>中国汽车工业机器人行业市场调研与前景趋势预测报告（2024-2030年）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2464ded0042af" w:history="1">
              <w:r>
                <w:rPr>
                  <w:rStyle w:val="Hyperlink"/>
                </w:rPr>
                <w:t>中国汽车工业机器人行业市场调研与前景趋势预测报告（2024-2030年）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2464ded0042af" w:history="1">
                <w:r>
                  <w:rPr>
                    <w:rStyle w:val="Hyperlink"/>
                  </w:rPr>
                  <w:t>https://www.20087.com/8/69/QiCheGongYeJiQiRenHangYeFaZhanQianJing.html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机器人是智能制造的核心装备，近年来，在全球汽车制造业转型升级的大背景下，得到了广泛应用和快速发展。通过集成视觉传感、力矩控制、自主导航等先进技术，工业机器人在汽车生产线上的灵活性和智能化水平显著提升，不仅提高了生产效率和产品质量，还降低了劳动强度和安全风险。同时，随着机器人技术的成熟和成本的降低，越来越多的中小型企业也开始引入机器人，推动了整个汽车行业自动化水平的全面提升。</w:t>
      </w:r>
      <w:r>
        <w:rPr>
          <w:rFonts w:hint="eastAsia"/>
        </w:rPr>
        <w:br/>
      </w:r>
      <w:r>
        <w:rPr>
          <w:rFonts w:hint="eastAsia"/>
        </w:rPr>
        <w:t>　　未来，汽车工业机器人的发展将更加侧重于智能化和柔性化。智能化方面，将通过深度学习、大数据分析等技术，实现机器人对复杂任务的自主规划和决策，提升其在非结构化环境下的适应能力和协作能力。柔性化方面，将开发更多轻量化、模块化、易编程的机器人，满足小批量、多品种生产的需要，缩短产品上市周期，增强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2464ded0042af" w:history="1">
        <w:r>
          <w:rPr>
            <w:rStyle w:val="Hyperlink"/>
          </w:rPr>
          <w:t>中国汽车工业机器人行业市场调研与前景趋势预测报告（2024-2030年）</w:t>
        </w:r>
      </w:hyperlink>
      <w:r>
        <w:rPr>
          <w:rFonts w:hint="eastAsia"/>
        </w:rPr>
        <w:t>》基于深入的行业调研，对汽车工业机器人产业链进行了全面分析。报告详细探讨了汽车工业机器人市场规模、需求状况，以及价格动态，并深入解读了当前汽车工业机器人行业现状、市场前景及未来发展趋势。同时，报告聚焦于汽车工业机器人行业重点企业，剖析了竞争格局、市场集中度及品牌建设情况，并对汽车工业机器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汽车工业机器人行业界定及应用领域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汽车工业机器人行业定义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汽车工业机器人主要应用领域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2023-2024年全球汽车工业机器人行业市场调研分析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全球汽车工业机器人行业经济环境分析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全球汽车工业机器人市场总体情况分析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一、全球汽车工业机器人行业的发展特点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二、全球汽车工业机器人市场结构</w:t>
      </w:r>
      <w:r>
        <w:rPr>
          <w:rFonts w:hint="eastAsia"/>
        </w:rPr>
        <w:br/>
      </w:r>
      <w:r>
        <w:rPr>
          <w:rFonts w:hint="eastAsia"/>
        </w:rPr>
        <w:t>　　　　三、全球汽车工业机器人行业竞争格局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全球主要国家（地区）汽车工业机器人市场分析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2024-2030年全球汽车工业机器人行业发展趋势预测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2023-2024年汽车工业机器人行业发展环境分析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汽车工业机器人行业环境分析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汽车工业机器人行业相关政策、法规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中国汽车工业机器人行业供给、需求分析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2024年中国汽车工业机器人市场现状</w:t>
      </w:r>
      <w:r>
        <w:rPr>
          <w:rFonts w:hint="eastAsia"/>
        </w:rPr>
        <w:br/>
      </w:r>
      <w:r>
        <w:rPr>
          <w:rFonts w:hint="eastAsia"/>
        </w:rPr>
        <w:t>　　第二节 中国汽车工业机器人产量分析及预测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一、汽车工业机器人总体产能规模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、2019-2024年中国汽车工业机器人产量统计</w:t>
      </w:r>
      <w:r>
        <w:rPr>
          <w:rFonts w:hint="eastAsia"/>
        </w:rPr>
        <w:br/>
      </w:r>
      <w:r>
        <w:rPr>
          <w:rFonts w:hint="eastAsia"/>
        </w:rPr>
        <w:t>　　　　三、汽车工业机器人生产区域分布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四、2024-2030年中国汽车工业机器人产量预测</w:t>
      </w:r>
      <w:r>
        <w:rPr>
          <w:rFonts w:hint="eastAsia"/>
        </w:rPr>
        <w:br/>
      </w:r>
      <w:r>
        <w:rPr>
          <w:rFonts w:hint="eastAsia"/>
        </w:rPr>
        <w:t>　　第三节 中国汽车工业机器人市场需求分析及预测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一、中国汽车工业机器人市场需求特点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二、2019-2024年中国汽车工业机器人市场需求统计</w:t>
      </w:r>
      <w:r>
        <w:rPr>
          <w:rFonts w:hint="eastAsia"/>
        </w:rPr>
        <w:br/>
      </w:r>
      <w:r>
        <w:rPr>
          <w:rFonts w:hint="eastAsia"/>
        </w:rPr>
        <w:t>　　　　三、汽车工业机器人市场饱和度</w:t>
      </w:r>
      <w:r>
        <w:rPr>
          <w:rFonts w:hint="eastAsia"/>
        </w:rPr>
        <w:br/>
      </w:r>
      <w:r>
        <w:rPr>
          <w:rFonts w:hint="eastAsia"/>
        </w:rPr>
        <w:t>　　　　四、影响汽车工业机器人市场需求的因素</w:t>
      </w:r>
      <w:r>
        <w:rPr>
          <w:rFonts w:hint="eastAsia"/>
        </w:rPr>
        <w:br/>
      </w:r>
      <w:r>
        <w:rPr>
          <w:rFonts w:hint="eastAsia"/>
        </w:rPr>
        <w:t>　　　　五、汽车工业机器人市场潜力分析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六、2024-2030年中国汽车工业机器人市场需求预测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中国汽车工业机器人行业进出口分析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一、2019-2024年汽车工业机器人进口量及增速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三、2024-2030年汽车工业机器人进口量及增速预测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一、2019-2024年汽车工业机器人出口量及增速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三、2024-2030年汽车工业机器人出口量及增速预测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中国汽车工业机器人行业重点地区调研分析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一、中国汽车工业机器人行业区域市场分布情况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二、**地区汽车工业机器人行业市场需求规模情况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三、**地区汽车工业机器人行业市场需求规模情况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四、**地区汽车工业机器人行业市场需求规模情况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五、**地区汽车工业机器人行业市场需求规模情况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六、**地区汽车工业机器人行业市场需求规模情况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中国汽车工业机器人细分行业调研</w:t>
      </w:r>
      <w:r>
        <w:rPr>
          <w:rFonts w:hint="eastAsia"/>
        </w:rPr>
        <w:br/>
      </w:r>
      <w:r>
        <w:rPr>
          <w:rFonts w:hint="eastAsia"/>
        </w:rPr>
        <w:t>　　第一节 主要汽车工业机器人细分行业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汽车工业机器人行业重点企业发展调研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中国汽车工业机器人企业营销及发展建议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汽车工业机器人企业营销策略分析及建议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汽车工业机器人企业营销策略分析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一、汽车工业机器人企业营销策略</w:t>
      </w:r>
      <w:r>
        <w:rPr>
          <w:rFonts w:hint="eastAsia"/>
        </w:rPr>
        <w:br/>
      </w:r>
      <w:r>
        <w:rPr>
          <w:rFonts w:hint="eastAsia"/>
        </w:rPr>
        <w:t>　　　　二、汽车工业机器人企业经验借鉴</w:t>
      </w:r>
      <w:r>
        <w:rPr>
          <w:rFonts w:hint="eastAsia"/>
        </w:rPr>
        <w:br/>
      </w:r>
      <w:r>
        <w:rPr>
          <w:rFonts w:hint="eastAsia"/>
        </w:rPr>
        <w:t>　　第三节 汽车工业机器人企业营销模式演化与创新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汽车工业机器人企业经营发展分析及建议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一、汽车工业机器人企业存在的问题</w:t>
      </w:r>
      <w:r>
        <w:rPr>
          <w:rFonts w:hint="eastAsia"/>
        </w:rPr>
        <w:br/>
      </w:r>
      <w:r>
        <w:rPr>
          <w:rFonts w:hint="eastAsia"/>
        </w:rPr>
        <w:t>　　　　二、汽车工业机器人企业应对的策略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汽车工业机器人行业发展趋势及投资风险预警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2024年汽车工业机器人市场前景分析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2024年汽车工业机器人行业发展趋势预测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影响汽车工业机器人行业发展的主要因素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一、2024年影响汽车工业机器人行业运行的有利因素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二、2024年影响汽车工业机器人行业运行的稳定因素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三、2024年影响汽车工业机器人行业运行的不利因素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四、2024年我国汽车工业机器人行业发展面临的挑战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五、2024年我国汽车工业机器人行业发展面临的机遇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专家对汽车工业机器人行业投资风险预警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一、2024-2030年汽车工业机器人行业市场风险及控制策略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二、2024-2030年汽车工业机器人行业政策风险及控制策略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三、2024-2030年汽车工业机器人行业经营风险及控制策略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四、2024-2030年汽车工业机器人同业竞争风险及控制策略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五、2024-2030年汽车工业机器人行业其他风险及控制策略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汽车工业机器人行业投资战略研究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汽车工业机器人行业发展战略研究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对我国汽车工业机器人品牌的战略思考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一、汽车工业机器人品牌的重要性</w:t>
      </w:r>
      <w:r>
        <w:rPr>
          <w:rFonts w:hint="eastAsia"/>
        </w:rPr>
        <w:br/>
      </w:r>
      <w:r>
        <w:rPr>
          <w:rFonts w:hint="eastAsia"/>
        </w:rPr>
        <w:t>　　　　二、汽车工业机器人实施品牌战略的意义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三、汽车工业机器人企业品牌的现状分析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四、我国汽车工业机器人企业的品牌战略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五、汽车工业机器人品牌战略管理的策略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汽车工业机器人经营策略分析</w:t>
      </w:r>
      <w:r>
        <w:rPr>
          <w:rFonts w:hint="eastAsia"/>
        </w:rPr>
        <w:br/>
      </w:r>
      <w:r>
        <w:rPr>
          <w:rFonts w:hint="eastAsia"/>
        </w:rPr>
        <w:t>　　　　一、汽车工业机器人市场细分策略</w:t>
      </w:r>
      <w:r>
        <w:rPr>
          <w:rFonts w:hint="eastAsia"/>
        </w:rPr>
        <w:br/>
      </w:r>
      <w:r>
        <w:rPr>
          <w:rFonts w:hint="eastAsia"/>
        </w:rPr>
        <w:t>　　　　二、汽车工业机器人市场创新策略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四、汽车工业机器人新产品差异化战略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(中⋅智林)汽车工业机器人行业投资战略研究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一、2024-2030年汽车工业机器人行业投资战略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汽车工业机器人行业类别</w:t>
      </w:r>
      <w:r>
        <w:rPr>
          <w:rFonts w:hint="eastAsia"/>
        </w:rPr>
        <w:br/>
      </w:r>
      <w:r>
        <w:rPr>
          <w:rFonts w:hint="eastAsia"/>
        </w:rPr>
        <w:t>　　图表 汽车工业机器人行业产业链调研</w:t>
      </w:r>
      <w:r>
        <w:rPr>
          <w:rFonts w:hint="eastAsia"/>
        </w:rPr>
        <w:br/>
      </w:r>
      <w:r>
        <w:rPr>
          <w:rFonts w:hint="eastAsia"/>
        </w:rPr>
        <w:t>　　图表 汽车工业机器人行业现状</w:t>
      </w:r>
      <w:r>
        <w:rPr>
          <w:rFonts w:hint="eastAsia"/>
        </w:rPr>
        <w:br/>
      </w:r>
      <w:r>
        <w:rPr>
          <w:rFonts w:hint="eastAsia"/>
        </w:rPr>
        <w:t>　　图表 汽车工业机器人行业标准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2024年中国汽车工业机器人行业产能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2019-2024年中国汽车工业机器人行业产量统计</w:t>
      </w:r>
      <w:r>
        <w:rPr>
          <w:rFonts w:hint="eastAsia"/>
        </w:rPr>
        <w:br/>
      </w:r>
      <w:r>
        <w:rPr>
          <w:rFonts w:hint="eastAsia"/>
        </w:rPr>
        <w:t>　　图表 汽车工业机器人行业动态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2024年中国汽车工业机器人行业需求区域调研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2019-2024年中国汽车工业机器人行情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2019-2024年中国汽车工业机器人行业企业数量统计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**地区汽车工业机器人市场规模</w:t>
      </w:r>
      <w:r>
        <w:rPr>
          <w:rFonts w:hint="eastAsia"/>
        </w:rPr>
        <w:br/>
      </w:r>
      <w:r>
        <w:rPr>
          <w:rFonts w:hint="eastAsia"/>
        </w:rPr>
        <w:t>　　图表 **地区汽车工业机器人行业市场需求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**地区汽车工业机器人市场调研</w:t>
      </w:r>
      <w:r>
        <w:rPr>
          <w:rFonts w:hint="eastAsia"/>
        </w:rPr>
        <w:br/>
      </w:r>
      <w:r>
        <w:rPr>
          <w:rFonts w:hint="eastAsia"/>
        </w:rPr>
        <w:t>　　图表 **地区汽车工业机器人行业市场需求分析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**地区汽车工业机器人市场规模</w:t>
      </w:r>
      <w:r>
        <w:rPr>
          <w:rFonts w:hint="eastAsia"/>
        </w:rPr>
        <w:br/>
      </w:r>
      <w:r>
        <w:rPr>
          <w:rFonts w:hint="eastAsia"/>
        </w:rPr>
        <w:t>　　图表 **地区汽车工业机器人行业市场需求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**地区汽车工业机器人市场调研</w:t>
      </w:r>
      <w:r>
        <w:rPr>
          <w:rFonts w:hint="eastAsia"/>
        </w:rPr>
        <w:br/>
      </w:r>
      <w:r>
        <w:rPr>
          <w:rFonts w:hint="eastAsia"/>
        </w:rPr>
        <w:t>　　图表 **地区汽车工业机器人行业市场需求分析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汽车工业机器人行业竞争对手分析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汽车工业机器人重点企业（三）成长能力情况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2024-2030年中国汽车工业机器人行业产能预测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2024-2030年中国汽车工业机器人市场需求预测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2024-2030年中国汽车工业机器人行业市场规模预测</w:t>
      </w:r>
      <w:r>
        <w:rPr>
          <w:rFonts w:hint="eastAsia"/>
        </w:rPr>
        <w:br/>
      </w:r>
      <w:r>
        <w:rPr>
          <w:rFonts w:hint="eastAsia"/>
        </w:rPr>
        <w:t>　　图表 汽车工业机器人行业准入条件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2024-2030年中国汽车工业机器人市场前景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2024-2030年中国汽车工业机器人行业信息化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2024-2030年中国汽车工业机器人行业风险分析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2024-2030年中国汽车工业机器人行业发展趋势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2464ded0042af" w:history="1">
        <w:r>
          <w:rPr>
            <w:rStyle w:val="Hyperlink"/>
          </w:rPr>
          <w:t>中国汽车工业机器人行业市场调研与前景趋势预测报告（2024-2030年）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2464ded0042af" w:history="1">
        <w:r>
          <w:rPr>
            <w:rStyle w:val="Hyperlink"/>
          </w:rPr>
          <w:t>https://www.20087.com/8/69/QiCheGongYeJiQiRenHangYeFaZhanQianJing.html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221469b2c14d2e" w:history="1">
      <w:r>
        <w:rPr>
          <w:rStyle w:val="Hyperlink"/>
        </w:rPr>
        <w:t>中国汽车工业机器人行业市场调研与前景趋势预测报告（2024-2030年）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QiCheGongYeJiQiRenHangYeFaZhanQianJing.html" TargetMode="External" Id="R6a72464ded00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QiCheGongYeJiQiRenHangYeFaZhanQianJing.html" TargetMode="External" Id="R8f221469b2c1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2024-05-19T07:21:00Z</dcterms:created>
  <dcterms:modified xsi:type="dcterms:W3CDTF">2024-05-19T08:21:00Z</dcterms:modified>
  <dc:subject>中国汽车工业机器人行业市场调研与前景趋势预测报告（2024-2030年）</dc:subject>
  <dc:title>中国汽车工业机器人行业市场调研与前景趋势预测报告（2024-2030年）</dc:title>
  <cp:keywords>中国汽车工业机器人行业市场调研与前景趋势预测报告（2024-2030年）</cp:keywords>
  <dc:description>中国汽车工业机器人行业市场调研与前景趋势预测报告（2024-2030年）</dc:description>
</cp:coreProperties>
</file>